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MORABEZA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JACOB Elizete</w:t>
            </w:r>
            <w:br/>
            <w:r>
              <w:rPr/>
              <w:t xml:space="preserve">61 Rue de l'Amiral Mouchez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89 08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morabezaparis13@gmail.com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81404446700011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29-12-2020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Décembre 2020
                <w:br/>
                6,7,8,13,14,15,21,22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JACOB Elizete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2020-12-15T13:39:07+00:00</dcterms:created>
  <dcterms:modified xsi:type="dcterms:W3CDTF">2020-12-15T13:39:07+00:00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