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BELLE ROTONDE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BARILLET RENAUD</w:t>
            </w:r>
            <w:br/>
            <w:r>
              <w:rPr/>
              <w:t xml:space="preserve">22 RUE ORFILA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48 33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79194876300010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SACKO Maoula
                <w:br/>
                BOURKAIB Chabane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2021-04-26T14:48:10+00:00</dcterms:created>
  <dcterms:modified xsi:type="dcterms:W3CDTF">2021-04-26T14:48:10+00:00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