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2021-07-1073-CPF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ATALLAH Pierre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88 Avenue Felix Faure</w:t>
            </w:r>
            <w:br/>
            <w:r>
              <w:rPr/>
              <w:t xml:space="preserve">75015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10 95 47 65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23-08-2021 au 25-08-2021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23,24,25 Août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ATALLAH Pierre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25/08/2021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2021-07-12T07:48:18+00:00</dcterms:created>
  <dcterms:modified xsi:type="dcterms:W3CDTF">2021-07-12T07:48:18+00:00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