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2021-10-1232-MDD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SARL 1 POSTUR - L'ENCLOS DE NINON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DÉTRÉ Sébastien</w:t>
            </w:r>
            <w:br/>
            <w:r>
              <w:rPr/>
              <w:t xml:space="preserve">68 rue du Cardinal-Lemoine</w:t>
            </w:r>
            <w:br/>
            <w:r>
              <w:rPr/>
              <w:t xml:space="preserve">75005 PARIS 5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46 34 07 43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contact@lenclosdeninon.fr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82093268900012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FONDAMENTAUX DES TECHNIQUES DE VENTE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20-12-2021 au 23-12-2021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20,21,22,23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1 120,00 €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DETRE Sébastien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2021-10-13T15:36:02+02:00</dcterms:created>
  <dcterms:modified xsi:type="dcterms:W3CDTF">2021-10-13T15:36:02+02:00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