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2021-11-1334-FNE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FLM - PSJ MOBILIER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33 Avenue de Hambourg</w:t>
            </w:r>
            <w:br/>
            <w:r>
              <w:rPr/>
              <w:t xml:space="preserve">13008 MARSEILLE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91 25 00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artetvolumemars@wanadoo.fr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40071034900012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Provence-Alpes-Côtes d'Azur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03-02-2022 au 31-03-2022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3,10,17,24 Février 2022
                <w:br/>
                3,10,17,24,28,31 Mars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MONCADA Benjamin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31/03/2022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2021-11-26T09:25:14+01:00</dcterms:created>
  <dcterms:modified xsi:type="dcterms:W3CDTF">2021-11-26T09:25:14+01:00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