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6E80" w14:textId="77777777" w:rsidR="00F75F10" w:rsidRDefault="00C85902">
      <w:pPr>
        <w:rPr>
          <w:rFonts w:hint="eastAsia"/>
        </w:rPr>
      </w:pPr>
      <w:r>
        <w:rPr>
          <w:rFonts w:hint="eastAsia"/>
        </w:rPr>
        <w:t>本电子商务网站主要服务两</w:t>
      </w:r>
      <w:r w:rsidR="00EE49AA">
        <w:rPr>
          <w:rFonts w:hint="eastAsia"/>
        </w:rPr>
        <w:t>类用户：</w:t>
      </w:r>
    </w:p>
    <w:p w14:paraId="5CE7059B" w14:textId="77777777" w:rsidR="00EE49AA" w:rsidRDefault="00C85902" w:rsidP="00C85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在校教师</w:t>
      </w:r>
      <w:r w:rsidR="00EE49AA">
        <w:rPr>
          <w:rFonts w:hint="eastAsia"/>
        </w:rPr>
        <w:t>（</w:t>
      </w:r>
      <w:r>
        <w:rPr>
          <w:rFonts w:hint="eastAsia"/>
        </w:rPr>
        <w:t>简称教师</w:t>
      </w:r>
      <w:r w:rsidR="00EE49AA">
        <w:rPr>
          <w:rFonts w:hint="eastAsia"/>
        </w:rPr>
        <w:t>）</w:t>
      </w:r>
      <w:r>
        <w:rPr>
          <w:rFonts w:hint="eastAsia"/>
        </w:rPr>
        <w:t>。</w:t>
      </w:r>
    </w:p>
    <w:p w14:paraId="25CEF4BC" w14:textId="77777777" w:rsidR="00ED2D39" w:rsidRDefault="00FC3E63" w:rsidP="00FC3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愿望：不用花费时间在签到点名上，省时省力</w:t>
      </w:r>
    </w:p>
    <w:p w14:paraId="0F8F9994" w14:textId="77777777" w:rsidR="00FC3E63" w:rsidRDefault="001B667A" w:rsidP="00FC3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使用观念：能精准确定学生听课率，上课状态</w:t>
      </w:r>
    </w:p>
    <w:p w14:paraId="13038EF9" w14:textId="77777777" w:rsidR="0062512B" w:rsidRDefault="0038053D" w:rsidP="00FC3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计算机能力：依托于学校、使用无难度，学校普及度也相当高</w:t>
      </w:r>
    </w:p>
    <w:p w14:paraId="0A908F85" w14:textId="77777777" w:rsidR="0038053D" w:rsidRDefault="0038053D" w:rsidP="00FC3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经济能力：学校购置一套系统，无需花费其他</w:t>
      </w:r>
    </w:p>
    <w:p w14:paraId="66DEA978" w14:textId="77777777" w:rsidR="0038053D" w:rsidRDefault="0038053D" w:rsidP="00FC3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其他：使用便捷</w:t>
      </w:r>
    </w:p>
    <w:p w14:paraId="07185DBA" w14:textId="77777777" w:rsidR="00C85902" w:rsidRDefault="00ED2D39" w:rsidP="00C859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在校学生（简称学生）。</w:t>
      </w:r>
    </w:p>
    <w:p w14:paraId="4CD06915" w14:textId="77777777" w:rsidR="0038053D" w:rsidRDefault="0038053D" w:rsidP="003805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痛处：错过点名就没有这一节的平时分</w:t>
      </w:r>
    </w:p>
    <w:p w14:paraId="725C3387" w14:textId="77777777" w:rsidR="0038053D" w:rsidRDefault="0038053D" w:rsidP="003805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计算机能力：依托于学校</w:t>
      </w:r>
    </w:p>
    <w:p w14:paraId="5631A745" w14:textId="77777777" w:rsidR="0038053D" w:rsidRDefault="0038053D" w:rsidP="0038053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优势：不用担心错过点名</w:t>
      </w:r>
      <w:bookmarkStart w:id="0" w:name="_GoBack"/>
      <w:bookmarkEnd w:id="0"/>
    </w:p>
    <w:p w14:paraId="49EAEB31" w14:textId="77777777" w:rsidR="004E36CD" w:rsidRPr="00EE49AA" w:rsidRDefault="004E36CD" w:rsidP="004E36CD">
      <w:pPr>
        <w:pStyle w:val="a3"/>
        <w:ind w:left="1140" w:firstLineChars="0" w:firstLine="0"/>
        <w:rPr>
          <w:rFonts w:hint="eastAsia"/>
        </w:rPr>
      </w:pPr>
    </w:p>
    <w:sectPr w:rsidR="004E36CD" w:rsidRPr="00EE49AA" w:rsidSect="00B148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02CE8"/>
    <w:multiLevelType w:val="hybridMultilevel"/>
    <w:tmpl w:val="080E7790"/>
    <w:lvl w:ilvl="0" w:tplc="01207C6E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>
    <w:nsid w:val="201C1ACF"/>
    <w:multiLevelType w:val="hybridMultilevel"/>
    <w:tmpl w:val="2816285C"/>
    <w:lvl w:ilvl="0" w:tplc="D9C643E6">
      <w:start w:val="1"/>
      <w:numFmt w:val="decimal"/>
      <w:lvlText w:val="%1）"/>
      <w:lvlJc w:val="left"/>
      <w:pPr>
        <w:ind w:left="18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2">
    <w:nsid w:val="42BD1101"/>
    <w:multiLevelType w:val="hybridMultilevel"/>
    <w:tmpl w:val="95E63C40"/>
    <w:lvl w:ilvl="0" w:tplc="C7F6D51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AA"/>
    <w:rsid w:val="001B667A"/>
    <w:rsid w:val="0038053D"/>
    <w:rsid w:val="004E36CD"/>
    <w:rsid w:val="0062512B"/>
    <w:rsid w:val="008B7ADF"/>
    <w:rsid w:val="00B1489D"/>
    <w:rsid w:val="00C85902"/>
    <w:rsid w:val="00ED2D39"/>
    <w:rsid w:val="00EE49AA"/>
    <w:rsid w:val="00F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CE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9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羿萱</dc:creator>
  <cp:keywords/>
  <dc:description/>
  <cp:lastModifiedBy>杜 羿萱</cp:lastModifiedBy>
  <cp:revision>1</cp:revision>
  <dcterms:created xsi:type="dcterms:W3CDTF">2019-03-14T13:39:00Z</dcterms:created>
  <dcterms:modified xsi:type="dcterms:W3CDTF">2019-03-15T01:53:00Z</dcterms:modified>
</cp:coreProperties>
</file>