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C0" w:rsidRPr="008B2BFE" w:rsidRDefault="00BD06C0" w:rsidP="00D1153D">
      <w:pPr>
        <w:rPr>
          <w:b/>
          <w:bCs/>
          <w:sz w:val="28"/>
          <w:szCs w:val="28"/>
          <w:u w:val="single"/>
        </w:rPr>
      </w:pPr>
      <w:r w:rsidRPr="008B2BFE">
        <w:rPr>
          <w:b/>
          <w:bCs/>
          <w:sz w:val="28"/>
          <w:szCs w:val="28"/>
          <w:u w:val="single"/>
        </w:rPr>
        <w:t>Grammar G</w:t>
      </w:r>
      <w:r w:rsidR="00D1153D">
        <w:rPr>
          <w:b/>
          <w:bCs/>
          <w:sz w:val="28"/>
          <w:szCs w:val="28"/>
          <w:u w:val="single"/>
        </w:rPr>
        <w:t xml:space="preserve"> (</w:t>
      </w:r>
      <w:r w:rsidR="00D1153D" w:rsidRPr="00D1153D">
        <w:rPr>
          <w:b/>
          <w:bCs/>
          <w:sz w:val="28"/>
          <w:szCs w:val="28"/>
          <w:u w:val="single"/>
        </w:rPr>
        <w:t>After eliminating of left recursion and common left prefixes</w:t>
      </w:r>
      <w:r w:rsidR="00D1153D">
        <w:rPr>
          <w:b/>
          <w:bCs/>
          <w:sz w:val="28"/>
          <w:szCs w:val="28"/>
          <w:u w:val="single"/>
        </w:rPr>
        <w:t>)</w:t>
      </w:r>
    </w:p>
    <w:p w:rsidR="00BD06C0" w:rsidRPr="008B2BFE" w:rsidRDefault="00B73032" w:rsidP="00BD06C0">
      <w:pPr>
        <w:rPr>
          <w:sz w:val="20"/>
          <w:szCs w:val="20"/>
        </w:rPr>
      </w:pPr>
      <w:r w:rsidRPr="00B73032">
        <w:rPr>
          <w:noProof/>
          <w:color w:val="4F81BD" w:themeColor="accent1"/>
          <w:sz w:val="20"/>
          <w:szCs w:val="20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4.5pt;margin-top:9.1pt;width:215.7pt;height:91pt;z-index:251660288;mso-width-relative:margin;mso-height-relative:margin">
            <v:textbox>
              <w:txbxContent>
                <w:p w:rsidR="00DA0C3A" w:rsidRPr="00C9672C" w:rsidRDefault="00DA0C3A" w:rsidP="00DA0C3A">
                  <w:pPr>
                    <w:rPr>
                      <w:sz w:val="20"/>
                      <w:szCs w:val="20"/>
                      <w:u w:val="single"/>
                    </w:rPr>
                  </w:pPr>
                  <w:r w:rsidRPr="00C9672C">
                    <w:rPr>
                      <w:sz w:val="20"/>
                      <w:szCs w:val="20"/>
                      <w:u w:val="single"/>
                    </w:rPr>
                    <w:t>Legend</w:t>
                  </w:r>
                </w:p>
                <w:p w:rsidR="003053B8" w:rsidRPr="00C9672C" w:rsidRDefault="003053B8" w:rsidP="00DA0C3A">
                  <w:pPr>
                    <w:rPr>
                      <w:sz w:val="20"/>
                      <w:szCs w:val="20"/>
                    </w:rPr>
                  </w:pPr>
                </w:p>
                <w:p w:rsidR="00DA0C3A" w:rsidRPr="00C9672C" w:rsidRDefault="00DA0C3A" w:rsidP="002C4FC1">
                  <w:pPr>
                    <w:rPr>
                      <w:sz w:val="20"/>
                      <w:szCs w:val="20"/>
                    </w:rPr>
                  </w:pPr>
                  <w:r w:rsidRPr="00C9672C">
                    <w:rPr>
                      <w:b/>
                      <w:bCs/>
                      <w:color w:val="00B050"/>
                      <w:sz w:val="20"/>
                      <w:szCs w:val="20"/>
                    </w:rPr>
                    <w:t>Green</w:t>
                  </w:r>
                  <w:r w:rsidRPr="00C9672C">
                    <w:rPr>
                      <w:sz w:val="20"/>
                      <w:szCs w:val="20"/>
                    </w:rPr>
                    <w:t xml:space="preserve"> = </w:t>
                  </w:r>
                  <w:r w:rsidR="002C4FC1" w:rsidRPr="00C9672C">
                    <w:rPr>
                      <w:sz w:val="20"/>
                      <w:szCs w:val="20"/>
                    </w:rPr>
                    <w:t>S</w:t>
                  </w:r>
                  <w:r w:rsidRPr="00C9672C">
                    <w:rPr>
                      <w:sz w:val="20"/>
                      <w:szCs w:val="20"/>
                    </w:rPr>
                    <w:t>ame as original.</w:t>
                  </w:r>
                </w:p>
                <w:p w:rsidR="00DA0C3A" w:rsidRPr="00C9672C" w:rsidRDefault="00DA0C3A" w:rsidP="002C4FC1">
                  <w:pPr>
                    <w:rPr>
                      <w:sz w:val="20"/>
                      <w:szCs w:val="20"/>
                    </w:rPr>
                  </w:pPr>
                  <w:r w:rsidRPr="00C9672C">
                    <w:rPr>
                      <w:b/>
                      <w:bCs/>
                      <w:color w:val="C0504D" w:themeColor="accent2"/>
                      <w:sz w:val="20"/>
                      <w:szCs w:val="20"/>
                    </w:rPr>
                    <w:t>Red</w:t>
                  </w:r>
                  <w:r w:rsidRPr="00C9672C">
                    <w:rPr>
                      <w:sz w:val="20"/>
                      <w:szCs w:val="20"/>
                    </w:rPr>
                    <w:t xml:space="preserve"> = </w:t>
                  </w:r>
                  <w:r w:rsidR="002C4FC1" w:rsidRPr="00C9672C">
                    <w:rPr>
                      <w:sz w:val="20"/>
                      <w:szCs w:val="20"/>
                    </w:rPr>
                    <w:t>O</w:t>
                  </w:r>
                  <w:r w:rsidRPr="00C9672C">
                    <w:rPr>
                      <w:sz w:val="20"/>
                      <w:szCs w:val="20"/>
                    </w:rPr>
                    <w:t xml:space="preserve">riginal </w:t>
                  </w:r>
                  <w:r w:rsidR="002C4FC1" w:rsidRPr="00C9672C">
                    <w:rPr>
                      <w:sz w:val="20"/>
                      <w:szCs w:val="20"/>
                    </w:rPr>
                    <w:t>row</w:t>
                  </w:r>
                  <w:r w:rsidRPr="00C9672C">
                    <w:rPr>
                      <w:sz w:val="20"/>
                      <w:szCs w:val="20"/>
                    </w:rPr>
                    <w:t xml:space="preserve"> that need to be changed.</w:t>
                  </w:r>
                </w:p>
                <w:p w:rsidR="00DA0C3A" w:rsidRDefault="003053B8" w:rsidP="002C4FC1">
                  <w:pPr>
                    <w:rPr>
                      <w:sz w:val="20"/>
                      <w:szCs w:val="20"/>
                    </w:rPr>
                  </w:pPr>
                  <w:r w:rsidRPr="00C9672C">
                    <w:rPr>
                      <w:b/>
                      <w:bCs/>
                      <w:color w:val="4F81BD" w:themeColor="accent1"/>
                      <w:sz w:val="20"/>
                      <w:szCs w:val="20"/>
                    </w:rPr>
                    <w:t>Blue</w:t>
                  </w:r>
                  <w:r w:rsidRPr="00C9672C">
                    <w:rPr>
                      <w:sz w:val="20"/>
                      <w:szCs w:val="20"/>
                    </w:rPr>
                    <w:t xml:space="preserve"> = </w:t>
                  </w:r>
                  <w:r w:rsidR="002C4FC1" w:rsidRPr="00C9672C">
                    <w:rPr>
                      <w:sz w:val="20"/>
                      <w:szCs w:val="20"/>
                    </w:rPr>
                    <w:t>Result of the red row after change</w:t>
                  </w:r>
                  <w:r w:rsidRPr="00C9672C">
                    <w:rPr>
                      <w:sz w:val="20"/>
                      <w:szCs w:val="20"/>
                    </w:rPr>
                    <w:t>.</w:t>
                  </w:r>
                </w:p>
                <w:p w:rsidR="005B465C" w:rsidRDefault="005B465C" w:rsidP="002C4FC1">
                  <w:pPr>
                    <w:rPr>
                      <w:sz w:val="20"/>
                      <w:szCs w:val="20"/>
                    </w:rPr>
                  </w:pPr>
                </w:p>
                <w:p w:rsidR="005B465C" w:rsidRPr="005B465C" w:rsidRDefault="005B465C" w:rsidP="002C4FC1">
                  <w:pPr>
                    <w:rPr>
                      <w:sz w:val="20"/>
                      <w:szCs w:val="20"/>
                    </w:rPr>
                  </w:pPr>
                  <w:r w:rsidRPr="005B465C">
                    <w:rPr>
                      <w:b/>
                      <w:bCs/>
                      <w:sz w:val="20"/>
                      <w:szCs w:val="20"/>
                    </w:rPr>
                    <w:t>*</w:t>
                  </w:r>
                  <w:r w:rsidRPr="005B465C">
                    <w:rPr>
                      <w:sz w:val="20"/>
                      <w:szCs w:val="20"/>
                    </w:rPr>
                    <w:t xml:space="preserve"> </w:t>
                  </w:r>
                  <w:r w:rsidRPr="005B465C">
                    <w:rPr>
                      <w:b/>
                      <w:bCs/>
                      <w:sz w:val="20"/>
                      <w:szCs w:val="20"/>
                    </w:rPr>
                    <w:t>type_name</w:t>
                  </w:r>
                  <w:r w:rsidRPr="005B465C">
                    <w:rPr>
                      <w:sz w:val="20"/>
                      <w:szCs w:val="20"/>
                    </w:rPr>
                    <w:t xml:space="preserve"> token is actually same as </w:t>
                  </w:r>
                  <w:r w:rsidRPr="005B465C">
                    <w:rPr>
                      <w:b/>
                      <w:bCs/>
                      <w:sz w:val="20"/>
                      <w:szCs w:val="20"/>
                    </w:rPr>
                    <w:t>id</w:t>
                  </w:r>
                  <w:r w:rsidRPr="005B465C">
                    <w:rPr>
                      <w:sz w:val="20"/>
                      <w:szCs w:val="20"/>
                    </w:rPr>
                    <w:t xml:space="preserve"> token.</w:t>
                  </w:r>
                </w:p>
              </w:txbxContent>
            </v:textbox>
          </v:shape>
        </w:pict>
      </w:r>
    </w:p>
    <w:p w:rsidR="004E5A88" w:rsidRDefault="00BD06C0" w:rsidP="004E5A88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PROGRAM</w:t>
      </w:r>
      <w:r w:rsidR="004E5A8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4E5A8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BLOCK</w:t>
      </w:r>
    </w:p>
    <w:p w:rsidR="004E5A88" w:rsidRDefault="004E5A88" w:rsidP="004E5A88">
      <w:pPr>
        <w:rPr>
          <w:color w:val="00B050"/>
          <w:sz w:val="20"/>
          <w:szCs w:val="20"/>
        </w:rPr>
      </w:pPr>
    </w:p>
    <w:p w:rsidR="006C4353" w:rsidRDefault="00BD06C0" w:rsidP="006C4353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BLOCK</w:t>
      </w:r>
      <w:r w:rsidR="006C4353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6C4353">
        <w:rPr>
          <w:color w:val="00B050"/>
          <w:sz w:val="20"/>
          <w:szCs w:val="20"/>
        </w:rPr>
        <w:t xml:space="preserve"> </w:t>
      </w:r>
      <w:r w:rsidRPr="008B2BFE">
        <w:rPr>
          <w:b/>
          <w:bCs/>
          <w:color w:val="00B050"/>
          <w:sz w:val="20"/>
          <w:szCs w:val="20"/>
        </w:rPr>
        <w:t>block</w:t>
      </w:r>
      <w:r w:rsidR="006C4353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DEFINITIONS</w:t>
      </w:r>
      <w:r w:rsidR="006C4353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;</w:t>
      </w:r>
      <w:r w:rsidR="006C4353">
        <w:rPr>
          <w:color w:val="00B050"/>
          <w:sz w:val="20"/>
          <w:szCs w:val="20"/>
        </w:rPr>
        <w:t xml:space="preserve"> </w:t>
      </w:r>
      <w:r w:rsidRPr="008B2BFE">
        <w:rPr>
          <w:b/>
          <w:bCs/>
          <w:color w:val="00B050"/>
          <w:sz w:val="20"/>
          <w:szCs w:val="20"/>
        </w:rPr>
        <w:t>begin</w:t>
      </w:r>
      <w:r w:rsidR="006C4353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COMMANDS</w:t>
      </w:r>
      <w:r w:rsidR="006C4353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;</w:t>
      </w:r>
      <w:r w:rsidR="006C4353">
        <w:rPr>
          <w:color w:val="00B050"/>
          <w:sz w:val="20"/>
          <w:szCs w:val="20"/>
        </w:rPr>
        <w:t xml:space="preserve"> </w:t>
      </w:r>
      <w:r w:rsidRPr="008B2BFE">
        <w:rPr>
          <w:b/>
          <w:bCs/>
          <w:color w:val="00B050"/>
          <w:sz w:val="20"/>
          <w:szCs w:val="20"/>
        </w:rPr>
        <w:t>end</w:t>
      </w:r>
    </w:p>
    <w:p w:rsidR="006C4353" w:rsidRDefault="006C4353" w:rsidP="006C4353">
      <w:pPr>
        <w:rPr>
          <w:color w:val="00B050"/>
          <w:sz w:val="20"/>
          <w:szCs w:val="20"/>
        </w:rPr>
      </w:pPr>
    </w:p>
    <w:p w:rsidR="00147756" w:rsidRDefault="00BD06C0" w:rsidP="00B006B8">
      <w:pPr>
        <w:rPr>
          <w:color w:val="C0504D" w:themeColor="accent2"/>
          <w:sz w:val="20"/>
          <w:szCs w:val="20"/>
        </w:rPr>
      </w:pPr>
      <w:r w:rsidRPr="008B2BFE">
        <w:rPr>
          <w:color w:val="C0504D" w:themeColor="accent2"/>
          <w:sz w:val="20"/>
          <w:szCs w:val="20"/>
        </w:rPr>
        <w:t>DEFINITIONS</w:t>
      </w:r>
      <w:r w:rsidR="00147756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sym w:font="Wingdings" w:char="F0E0"/>
      </w:r>
      <w:r w:rsidR="00B006B8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DEFINITION</w:t>
      </w:r>
      <w:r w:rsidR="00B006B8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B006B8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DEFINITIONS</w:t>
      </w:r>
      <w:r w:rsidR="00B006B8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;</w:t>
      </w:r>
      <w:r w:rsidR="00B006B8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DEFINITION</w:t>
      </w:r>
    </w:p>
    <w:p w:rsidR="00853456" w:rsidRDefault="006A33DE" w:rsidP="00853456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DEFINITIONS</w:t>
      </w:r>
      <w:r w:rsidR="00853456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853456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DEFINITION</w:t>
      </w:r>
      <w:r w:rsidR="00853456">
        <w:rPr>
          <w:color w:val="4F81BD" w:themeColor="accent1"/>
          <w:sz w:val="20"/>
          <w:szCs w:val="20"/>
        </w:rPr>
        <w:t xml:space="preserve">  </w:t>
      </w:r>
      <w:r w:rsidRPr="008B2BFE">
        <w:rPr>
          <w:color w:val="4F81BD" w:themeColor="accent1"/>
          <w:sz w:val="20"/>
          <w:szCs w:val="20"/>
        </w:rPr>
        <w:t>DEFINITIONS_TAG</w:t>
      </w:r>
    </w:p>
    <w:p w:rsidR="00853456" w:rsidRDefault="006A33DE" w:rsidP="00853456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DEFINITIONS_TAG</w:t>
      </w:r>
      <w:r w:rsidR="00853456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853456">
        <w:rPr>
          <w:color w:val="4F81BD" w:themeColor="accent1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4F81BD" w:themeColor="accent1"/>
            <w:sz w:val="20"/>
            <w:szCs w:val="20"/>
          </w:rPr>
          <m:t>ε</m:t>
        </m:r>
      </m:oMath>
    </w:p>
    <w:p w:rsidR="00853456" w:rsidRDefault="006A33DE" w:rsidP="00853456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DEFINITIONS_TAG</w:t>
      </w:r>
      <w:r w:rsidR="00853456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853456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;</w:t>
      </w:r>
      <w:r w:rsidR="00853456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DEFINITION</w:t>
      </w:r>
      <w:r w:rsidR="00853456">
        <w:rPr>
          <w:color w:val="4F81BD" w:themeColor="accent1"/>
          <w:sz w:val="20"/>
          <w:szCs w:val="20"/>
        </w:rPr>
        <w:t xml:space="preserve">  </w:t>
      </w:r>
      <w:r w:rsidRPr="008B2BFE">
        <w:rPr>
          <w:color w:val="4F81BD" w:themeColor="accent1"/>
          <w:sz w:val="20"/>
          <w:szCs w:val="20"/>
        </w:rPr>
        <w:t>DEFINITIONS_TAG</w:t>
      </w:r>
    </w:p>
    <w:p w:rsidR="00853456" w:rsidRDefault="00853456" w:rsidP="00853456">
      <w:pPr>
        <w:rPr>
          <w:color w:val="4F81BD" w:themeColor="accent1"/>
          <w:sz w:val="20"/>
          <w:szCs w:val="20"/>
        </w:rPr>
      </w:pPr>
    </w:p>
    <w:p w:rsidR="00AB4DC8" w:rsidRDefault="00BD06C0" w:rsidP="00AB4DC8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DEFINITION</w:t>
      </w:r>
      <w:r w:rsidR="00AB4DC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AB4DC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VAR_DEFINITION</w:t>
      </w:r>
    </w:p>
    <w:p w:rsidR="00AB4DC8" w:rsidRDefault="00AB4DC8" w:rsidP="00AB4DC8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DEFINITION</w:t>
      </w:r>
      <w:r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TYPE_DEFINITION</w:t>
      </w:r>
    </w:p>
    <w:p w:rsidR="00AB4DC8" w:rsidRDefault="00AB4DC8" w:rsidP="00AB4DC8">
      <w:pPr>
        <w:rPr>
          <w:color w:val="00B050"/>
          <w:sz w:val="20"/>
          <w:szCs w:val="20"/>
        </w:rPr>
      </w:pPr>
    </w:p>
    <w:p w:rsidR="00B006B8" w:rsidRDefault="00BD06C0" w:rsidP="00F97540">
      <w:pPr>
        <w:rPr>
          <w:color w:val="C0504D" w:themeColor="accent2"/>
          <w:sz w:val="20"/>
          <w:szCs w:val="20"/>
        </w:rPr>
      </w:pPr>
      <w:r w:rsidRPr="008B2BFE">
        <w:rPr>
          <w:color w:val="C0504D" w:themeColor="accent2"/>
          <w:sz w:val="20"/>
          <w:szCs w:val="20"/>
        </w:rPr>
        <w:t>VAR_DEFINITION</w:t>
      </w:r>
      <w:r w:rsidR="00F97540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sym w:font="Wingdings" w:char="F0E0"/>
      </w:r>
      <w:r w:rsidR="00B006B8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id</w:t>
      </w:r>
      <w:r w:rsidR="00B006B8">
        <w:rPr>
          <w:color w:val="C0504D" w:themeColor="accent2"/>
          <w:sz w:val="20"/>
          <w:szCs w:val="20"/>
        </w:rPr>
        <w:t xml:space="preserve"> </w:t>
      </w:r>
      <w:r w:rsidR="005B4042" w:rsidRPr="008B2BFE">
        <w:rPr>
          <w:color w:val="C0504D" w:themeColor="accent2"/>
          <w:sz w:val="20"/>
          <w:szCs w:val="20"/>
        </w:rPr>
        <w:t>:</w:t>
      </w:r>
      <w:r w:rsidR="00B006B8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BASIC_TYPE</w:t>
      </w:r>
      <w:r w:rsidR="00B006B8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B006B8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id</w:t>
      </w:r>
      <w:r w:rsidR="00B006B8">
        <w:rPr>
          <w:color w:val="C0504D" w:themeColor="accent2"/>
          <w:sz w:val="20"/>
          <w:szCs w:val="20"/>
        </w:rPr>
        <w:t xml:space="preserve"> </w:t>
      </w:r>
      <w:r w:rsidR="002D3D41" w:rsidRPr="008B2BFE">
        <w:rPr>
          <w:color w:val="C0504D" w:themeColor="accent2"/>
          <w:sz w:val="20"/>
          <w:szCs w:val="20"/>
        </w:rPr>
        <w:t>:</w:t>
      </w:r>
      <w:r w:rsidR="00B006B8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type_name</w:t>
      </w:r>
    </w:p>
    <w:p w:rsidR="008A494E" w:rsidRDefault="00BD06C0" w:rsidP="00F97540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VAR_DEFINITION</w:t>
      </w:r>
      <w:r w:rsidR="00F97540">
        <w:rPr>
          <w:color w:val="4F81BD" w:themeColor="accent1"/>
          <w:sz w:val="20"/>
          <w:szCs w:val="20"/>
        </w:rPr>
        <w:t xml:space="preserve"> </w:t>
      </w:r>
      <w:r w:rsidR="007D7107" w:rsidRPr="008B2BFE">
        <w:rPr>
          <w:color w:val="4F81BD" w:themeColor="accent1"/>
          <w:sz w:val="20"/>
          <w:szCs w:val="20"/>
        </w:rPr>
        <w:sym w:font="Wingdings" w:char="F0E0"/>
      </w:r>
      <w:r w:rsidR="008A494E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id</w:t>
      </w:r>
      <w:r w:rsidR="008A494E">
        <w:rPr>
          <w:color w:val="4F81BD" w:themeColor="accent1"/>
          <w:sz w:val="20"/>
          <w:szCs w:val="20"/>
        </w:rPr>
        <w:t xml:space="preserve"> </w:t>
      </w:r>
      <w:r w:rsidR="000A3511" w:rsidRPr="008B2BFE">
        <w:rPr>
          <w:color w:val="4F81BD" w:themeColor="accent1"/>
          <w:sz w:val="20"/>
          <w:szCs w:val="20"/>
        </w:rPr>
        <w:t>:</w:t>
      </w:r>
      <w:r w:rsidR="008A494E">
        <w:rPr>
          <w:color w:val="4F81BD" w:themeColor="accent1"/>
          <w:sz w:val="20"/>
          <w:szCs w:val="20"/>
        </w:rPr>
        <w:t xml:space="preserve"> </w:t>
      </w:r>
      <w:r w:rsidR="000A3511" w:rsidRPr="008B2BFE">
        <w:rPr>
          <w:color w:val="4F81BD" w:themeColor="accent1"/>
          <w:sz w:val="20"/>
          <w:szCs w:val="20"/>
        </w:rPr>
        <w:t>VAR_DEFINITION_TAG</w:t>
      </w:r>
    </w:p>
    <w:p w:rsidR="008A494E" w:rsidRDefault="00C50B2D" w:rsidP="008A494E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VAR_DEFINITION_TAG</w:t>
      </w:r>
      <w:r w:rsidR="008A494E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8A494E">
        <w:rPr>
          <w:color w:val="4F81BD" w:themeColor="accent1"/>
          <w:sz w:val="20"/>
          <w:szCs w:val="20"/>
        </w:rPr>
        <w:t xml:space="preserve"> </w:t>
      </w:r>
      <w:r w:rsidR="003F1006" w:rsidRPr="008B2BFE">
        <w:rPr>
          <w:color w:val="4F81BD" w:themeColor="accent1"/>
          <w:sz w:val="20"/>
          <w:szCs w:val="20"/>
        </w:rPr>
        <w:t>BASIC_TYPE</w:t>
      </w:r>
    </w:p>
    <w:p w:rsidR="008A494E" w:rsidRDefault="00C50B2D" w:rsidP="008A494E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VAR_DEFINITION_TAG</w:t>
      </w:r>
      <w:r w:rsidR="008A494E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8A494E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type_name</w:t>
      </w:r>
    </w:p>
    <w:p w:rsidR="008A494E" w:rsidRDefault="008A494E" w:rsidP="008A494E">
      <w:pPr>
        <w:rPr>
          <w:color w:val="4F81BD" w:themeColor="accent1"/>
          <w:sz w:val="20"/>
          <w:szCs w:val="20"/>
        </w:rPr>
      </w:pPr>
    </w:p>
    <w:p w:rsidR="00781B19" w:rsidRDefault="00BD06C0" w:rsidP="00781B19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TYPE_DEFINITION</w:t>
      </w:r>
      <w:r w:rsidR="00781B19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781B19">
        <w:rPr>
          <w:color w:val="00B050"/>
          <w:sz w:val="20"/>
          <w:szCs w:val="20"/>
        </w:rPr>
        <w:t xml:space="preserve"> </w:t>
      </w:r>
      <w:r w:rsidRPr="008B2BFE">
        <w:rPr>
          <w:b/>
          <w:bCs/>
          <w:color w:val="00B050"/>
          <w:sz w:val="20"/>
          <w:szCs w:val="20"/>
        </w:rPr>
        <w:t>type</w:t>
      </w:r>
      <w:r w:rsidR="00781B19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type_name</w:t>
      </w:r>
      <w:r w:rsidR="00781B19">
        <w:rPr>
          <w:color w:val="00B050"/>
          <w:sz w:val="20"/>
          <w:szCs w:val="20"/>
        </w:rPr>
        <w:t xml:space="preserve"> </w:t>
      </w:r>
      <w:r w:rsidRPr="008B2BFE">
        <w:rPr>
          <w:b/>
          <w:bCs/>
          <w:color w:val="00B050"/>
          <w:sz w:val="20"/>
          <w:szCs w:val="20"/>
        </w:rPr>
        <w:t>is</w:t>
      </w:r>
      <w:r w:rsidR="00781B19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TYPE_INDICATOR</w:t>
      </w:r>
    </w:p>
    <w:p w:rsidR="00781B19" w:rsidRDefault="00781B19" w:rsidP="00781B19">
      <w:pPr>
        <w:rPr>
          <w:color w:val="00B050"/>
          <w:sz w:val="20"/>
          <w:szCs w:val="20"/>
        </w:rPr>
      </w:pPr>
    </w:p>
    <w:p w:rsidR="007A3730" w:rsidRDefault="00BD06C0" w:rsidP="007A3730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TYPE_INDICATOR</w:t>
      </w:r>
      <w:r w:rsidR="007A3730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7A3730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BASIC_TYPE</w:t>
      </w:r>
    </w:p>
    <w:p w:rsidR="007A3730" w:rsidRDefault="002B740B" w:rsidP="007A3730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TYPE_INDICATOR</w:t>
      </w:r>
      <w:r w:rsidR="007A3730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7A3730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ARRAY_TYPE</w:t>
      </w:r>
    </w:p>
    <w:p w:rsidR="007A3730" w:rsidRDefault="002B740B" w:rsidP="007A3730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TYPE_INDICATOR</w:t>
      </w:r>
      <w:r w:rsidR="007A3730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7A3730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POINTER_TYPE</w:t>
      </w:r>
    </w:p>
    <w:p w:rsidR="007A3730" w:rsidRDefault="007A3730" w:rsidP="007A3730">
      <w:pPr>
        <w:rPr>
          <w:color w:val="00B050"/>
          <w:sz w:val="20"/>
          <w:szCs w:val="20"/>
        </w:rPr>
      </w:pPr>
    </w:p>
    <w:p w:rsidR="00535BAB" w:rsidRDefault="00BD06C0" w:rsidP="00535BAB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BASIC_TYPE</w:t>
      </w:r>
      <w:r w:rsidR="00535BAB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535BAB">
        <w:rPr>
          <w:color w:val="00B050"/>
          <w:sz w:val="20"/>
          <w:szCs w:val="20"/>
        </w:rPr>
        <w:t xml:space="preserve"> </w:t>
      </w:r>
      <w:r w:rsidRPr="008B2BFE">
        <w:rPr>
          <w:b/>
          <w:bCs/>
          <w:color w:val="00B050"/>
          <w:sz w:val="20"/>
          <w:szCs w:val="20"/>
        </w:rPr>
        <w:t>integer</w:t>
      </w:r>
    </w:p>
    <w:p w:rsidR="00535BAB" w:rsidRDefault="00212F05" w:rsidP="00535BAB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BASIC_TYPE</w:t>
      </w:r>
      <w:r w:rsidR="00535BAB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535BAB">
        <w:rPr>
          <w:color w:val="00B050"/>
          <w:sz w:val="20"/>
          <w:szCs w:val="20"/>
        </w:rPr>
        <w:t xml:space="preserve"> </w:t>
      </w:r>
      <w:r w:rsidR="00BD06C0" w:rsidRPr="008B2BFE">
        <w:rPr>
          <w:b/>
          <w:bCs/>
          <w:color w:val="00B050"/>
          <w:sz w:val="20"/>
          <w:szCs w:val="20"/>
        </w:rPr>
        <w:t>real</w:t>
      </w:r>
    </w:p>
    <w:p w:rsidR="00535BAB" w:rsidRDefault="00535BAB" w:rsidP="00535BAB">
      <w:pPr>
        <w:rPr>
          <w:color w:val="00B050"/>
          <w:sz w:val="20"/>
          <w:szCs w:val="20"/>
        </w:rPr>
      </w:pPr>
    </w:p>
    <w:p w:rsidR="00F9329D" w:rsidRDefault="00BD06C0" w:rsidP="00F9329D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ARRAY_TYPE</w:t>
      </w:r>
      <w:r w:rsidR="00F9329D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F9329D">
        <w:rPr>
          <w:color w:val="00B050"/>
          <w:sz w:val="20"/>
          <w:szCs w:val="20"/>
        </w:rPr>
        <w:t xml:space="preserve"> </w:t>
      </w:r>
      <w:r w:rsidRPr="008B2BFE">
        <w:rPr>
          <w:b/>
          <w:bCs/>
          <w:color w:val="00B050"/>
          <w:sz w:val="20"/>
          <w:szCs w:val="20"/>
        </w:rPr>
        <w:t>array</w:t>
      </w:r>
      <w:r w:rsidR="00F9329D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[</w:t>
      </w:r>
      <w:r w:rsidR="00F9329D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SIZE</w:t>
      </w:r>
      <w:r w:rsidR="00F9329D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]</w:t>
      </w:r>
      <w:r w:rsidR="00F9329D">
        <w:rPr>
          <w:color w:val="00B050"/>
          <w:sz w:val="20"/>
          <w:szCs w:val="20"/>
        </w:rPr>
        <w:t xml:space="preserve"> </w:t>
      </w:r>
      <w:r w:rsidRPr="008B2BFE">
        <w:rPr>
          <w:b/>
          <w:bCs/>
          <w:color w:val="00B050"/>
          <w:sz w:val="20"/>
          <w:szCs w:val="20"/>
        </w:rPr>
        <w:t>of</w:t>
      </w:r>
      <w:r w:rsidR="00F9329D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BASIC_TYPE</w:t>
      </w:r>
    </w:p>
    <w:p w:rsidR="00F9329D" w:rsidRDefault="00F9329D" w:rsidP="00F9329D">
      <w:pPr>
        <w:rPr>
          <w:color w:val="00B050"/>
          <w:sz w:val="20"/>
          <w:szCs w:val="20"/>
        </w:rPr>
      </w:pPr>
    </w:p>
    <w:p w:rsidR="004121AE" w:rsidRDefault="009D177E" w:rsidP="004121AE">
      <w:pPr>
        <w:rPr>
          <w:color w:val="C0504D" w:themeColor="accent2"/>
          <w:sz w:val="20"/>
          <w:szCs w:val="20"/>
        </w:rPr>
      </w:pPr>
      <w:r w:rsidRPr="008B2BFE">
        <w:rPr>
          <w:color w:val="C0504D" w:themeColor="accent2"/>
          <w:sz w:val="20"/>
          <w:szCs w:val="20"/>
        </w:rPr>
        <w:t>POINTER_TYPE</w:t>
      </w:r>
      <w:r w:rsidR="004121A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sym w:font="Wingdings" w:char="F0E0"/>
      </w:r>
      <w:r w:rsidR="004121A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^</w:t>
      </w:r>
      <w:r w:rsidR="004121A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BASIC_TYPE</w:t>
      </w:r>
      <w:r w:rsidR="004121A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4121A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^</w:t>
      </w:r>
      <w:r w:rsidR="004121A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type_name</w:t>
      </w:r>
    </w:p>
    <w:p w:rsidR="00A17A85" w:rsidRDefault="009D177E" w:rsidP="00A17A85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POINTER_TYPE</w:t>
      </w:r>
      <w:r w:rsidR="00A17A85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A17A85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^</w:t>
      </w:r>
      <w:r w:rsidR="00A17A85">
        <w:rPr>
          <w:color w:val="4F81BD" w:themeColor="accent1"/>
          <w:sz w:val="20"/>
          <w:szCs w:val="20"/>
        </w:rPr>
        <w:t xml:space="preserve"> </w:t>
      </w:r>
      <w:r w:rsidR="00C504F0" w:rsidRPr="008B2BFE">
        <w:rPr>
          <w:color w:val="4F81BD" w:themeColor="accent1"/>
          <w:sz w:val="20"/>
          <w:szCs w:val="20"/>
        </w:rPr>
        <w:t>POINTER_TYPE_TAG</w:t>
      </w:r>
    </w:p>
    <w:p w:rsidR="00A17A85" w:rsidRDefault="006150CF" w:rsidP="00A17A85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POINTER_TYPE_TAG</w:t>
      </w:r>
      <w:r w:rsidR="00A17A85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A17A85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BASIC_TYPE</w:t>
      </w:r>
    </w:p>
    <w:p w:rsidR="00A92895" w:rsidRDefault="006150CF" w:rsidP="00A92895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POINTER_TYPE_TAG</w:t>
      </w:r>
      <w:r w:rsidR="00A17A85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A17A85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type_name</w:t>
      </w:r>
    </w:p>
    <w:p w:rsidR="00A92895" w:rsidRDefault="00A92895" w:rsidP="00A92895">
      <w:pPr>
        <w:rPr>
          <w:color w:val="4F81BD" w:themeColor="accent1"/>
          <w:sz w:val="20"/>
          <w:szCs w:val="20"/>
        </w:rPr>
      </w:pPr>
    </w:p>
    <w:p w:rsidR="00A92895" w:rsidRDefault="00BD06C0" w:rsidP="00A92895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SIZE</w:t>
      </w:r>
      <w:r w:rsidR="00A92895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A92895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int_num</w:t>
      </w:r>
    </w:p>
    <w:p w:rsidR="00A92895" w:rsidRDefault="00A92895" w:rsidP="00A92895">
      <w:pPr>
        <w:rPr>
          <w:color w:val="00B050"/>
          <w:sz w:val="20"/>
          <w:szCs w:val="20"/>
        </w:rPr>
      </w:pPr>
    </w:p>
    <w:p w:rsidR="00B77556" w:rsidRDefault="00BD06C0" w:rsidP="00B77556">
      <w:pPr>
        <w:rPr>
          <w:color w:val="C0504D" w:themeColor="accent2"/>
          <w:sz w:val="20"/>
          <w:szCs w:val="20"/>
        </w:rPr>
      </w:pPr>
      <w:r w:rsidRPr="008B2BFE">
        <w:rPr>
          <w:color w:val="C0504D" w:themeColor="accent2"/>
          <w:sz w:val="20"/>
          <w:szCs w:val="20"/>
        </w:rPr>
        <w:t>COMMANDS</w:t>
      </w:r>
      <w:r w:rsidR="00B77556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sym w:font="Wingdings" w:char="F0E0"/>
      </w:r>
      <w:r w:rsidR="00B77556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COMMAND</w:t>
      </w:r>
      <w:r w:rsidR="00B77556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B77556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COMMANDS</w:t>
      </w:r>
      <w:r w:rsidR="00B77556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;</w:t>
      </w:r>
      <w:r w:rsidR="00B77556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COMMAND</w:t>
      </w:r>
    </w:p>
    <w:p w:rsidR="00A47F8E" w:rsidRDefault="00F879A8" w:rsidP="00A47F8E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COMMANDS</w:t>
      </w:r>
      <w:r w:rsidR="00A47F8E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A47F8E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COMMAND</w:t>
      </w:r>
      <w:r w:rsidR="00A47F8E">
        <w:rPr>
          <w:color w:val="4F81BD" w:themeColor="accent1"/>
          <w:sz w:val="20"/>
          <w:szCs w:val="20"/>
        </w:rPr>
        <w:t xml:space="preserve">  </w:t>
      </w:r>
      <w:r w:rsidRPr="008B2BFE">
        <w:rPr>
          <w:color w:val="4F81BD" w:themeColor="accent1"/>
          <w:sz w:val="20"/>
          <w:szCs w:val="20"/>
        </w:rPr>
        <w:t>COMMANDS_TAG</w:t>
      </w:r>
    </w:p>
    <w:p w:rsidR="00A47F8E" w:rsidRDefault="006E634C" w:rsidP="00A47F8E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COMMANDS_TAG</w:t>
      </w:r>
      <w:r w:rsidR="00A47F8E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A47F8E">
        <w:rPr>
          <w:color w:val="4F81BD" w:themeColor="accent1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4F81BD" w:themeColor="accent1"/>
            <w:sz w:val="20"/>
            <w:szCs w:val="20"/>
          </w:rPr>
          <m:t>ε</m:t>
        </m:r>
      </m:oMath>
    </w:p>
    <w:p w:rsidR="00A47F8E" w:rsidRDefault="006E634C" w:rsidP="00A47F8E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COMMANDS_TAG</w:t>
      </w:r>
      <w:r w:rsidR="00A47F8E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A47F8E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;</w:t>
      </w:r>
      <w:r w:rsidR="00A47F8E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COMMAND</w:t>
      </w:r>
      <w:r w:rsidR="00A47F8E">
        <w:rPr>
          <w:color w:val="4F81BD" w:themeColor="accent1"/>
          <w:sz w:val="20"/>
          <w:szCs w:val="20"/>
        </w:rPr>
        <w:t xml:space="preserve">  </w:t>
      </w:r>
      <w:r w:rsidRPr="008B2BFE">
        <w:rPr>
          <w:color w:val="4F81BD" w:themeColor="accent1"/>
          <w:sz w:val="20"/>
          <w:szCs w:val="20"/>
        </w:rPr>
        <w:t>COMMANDS_TAG</w:t>
      </w:r>
    </w:p>
    <w:p w:rsidR="00A47F8E" w:rsidRDefault="00A47F8E" w:rsidP="00A47F8E">
      <w:pPr>
        <w:rPr>
          <w:color w:val="4F81BD" w:themeColor="accent1"/>
          <w:sz w:val="20"/>
          <w:szCs w:val="20"/>
        </w:rPr>
      </w:pPr>
    </w:p>
    <w:p w:rsidR="007855A8" w:rsidRDefault="00BD06C0" w:rsidP="007855A8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COMMAND</w:t>
      </w:r>
      <w:r w:rsidR="007855A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7855A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RECEIVER</w:t>
      </w:r>
      <w:r w:rsidR="007855A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=</w:t>
      </w:r>
      <w:r w:rsidR="007855A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t>EXPRESSION</w:t>
      </w:r>
    </w:p>
    <w:p w:rsidR="007855A8" w:rsidRDefault="000B3224" w:rsidP="007855A8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COMMAND</w:t>
      </w:r>
      <w:r w:rsidR="007855A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b/>
          <w:bCs/>
          <w:color w:val="00B050"/>
          <w:sz w:val="20"/>
          <w:szCs w:val="20"/>
        </w:rPr>
        <w:t>when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(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EXPRESSION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rel_op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EXPRESSION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)</w:t>
      </w:r>
      <w:r w:rsidR="007855A8">
        <w:rPr>
          <w:b/>
          <w:bCs/>
          <w:color w:val="00B050"/>
          <w:sz w:val="20"/>
          <w:szCs w:val="20"/>
        </w:rPr>
        <w:t xml:space="preserve"> </w:t>
      </w:r>
      <w:r w:rsidR="00BD06C0" w:rsidRPr="008B2BFE">
        <w:rPr>
          <w:b/>
          <w:bCs/>
          <w:color w:val="00B050"/>
          <w:sz w:val="20"/>
          <w:szCs w:val="20"/>
        </w:rPr>
        <w:t>do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COMMANDS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;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b/>
          <w:bCs/>
          <w:color w:val="00B050"/>
          <w:sz w:val="20"/>
          <w:szCs w:val="20"/>
        </w:rPr>
        <w:t>default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COMMANDS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;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b/>
          <w:bCs/>
          <w:color w:val="00B050"/>
          <w:sz w:val="20"/>
          <w:szCs w:val="20"/>
        </w:rPr>
        <w:t>end_when</w:t>
      </w:r>
    </w:p>
    <w:p w:rsidR="007855A8" w:rsidRDefault="000B3224" w:rsidP="007855A8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COMMAND</w:t>
      </w:r>
      <w:r w:rsidR="007855A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b/>
          <w:bCs/>
          <w:color w:val="00B050"/>
          <w:sz w:val="20"/>
          <w:szCs w:val="20"/>
        </w:rPr>
        <w:t>for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(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id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=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EXPRESSION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;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id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rel_op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EXPRESSION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;</w:t>
      </w:r>
      <w:r w:rsidR="007855A8">
        <w:rPr>
          <w:color w:val="00B050"/>
          <w:sz w:val="20"/>
          <w:szCs w:val="20"/>
        </w:rPr>
        <w:t xml:space="preserve"> </w:t>
      </w:r>
      <w:r w:rsidR="00B37369" w:rsidRPr="008B2BFE">
        <w:rPr>
          <w:color w:val="00B050"/>
          <w:sz w:val="20"/>
          <w:szCs w:val="20"/>
        </w:rPr>
        <w:t>i</w:t>
      </w:r>
      <w:r w:rsidR="00BD06C0" w:rsidRPr="008B2BFE">
        <w:rPr>
          <w:color w:val="00B050"/>
          <w:sz w:val="20"/>
          <w:szCs w:val="20"/>
        </w:rPr>
        <w:t>d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++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)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COMMANDS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;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b/>
          <w:bCs/>
          <w:color w:val="00B050"/>
          <w:sz w:val="20"/>
          <w:szCs w:val="20"/>
        </w:rPr>
        <w:t>end_for</w:t>
      </w:r>
    </w:p>
    <w:p w:rsidR="007855A8" w:rsidRDefault="000B3224" w:rsidP="007855A8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COMMAND</w:t>
      </w:r>
      <w:r w:rsidR="007855A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id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=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b/>
          <w:bCs/>
          <w:color w:val="00B050"/>
          <w:sz w:val="20"/>
          <w:szCs w:val="20"/>
        </w:rPr>
        <w:t>malloc</w:t>
      </w:r>
      <w:r w:rsidR="007855A8">
        <w:rPr>
          <w:b/>
          <w:bCs/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(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b/>
          <w:bCs/>
          <w:color w:val="00B050"/>
          <w:sz w:val="20"/>
          <w:szCs w:val="20"/>
        </w:rPr>
        <w:t>size_of</w:t>
      </w:r>
      <w:r w:rsidR="007855A8">
        <w:rPr>
          <w:b/>
          <w:bCs/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(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type_name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)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)</w:t>
      </w:r>
    </w:p>
    <w:p w:rsidR="007855A8" w:rsidRDefault="000B3224" w:rsidP="007855A8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COMMAND</w:t>
      </w:r>
      <w:r w:rsidR="007855A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b/>
          <w:bCs/>
          <w:color w:val="00B050"/>
          <w:sz w:val="20"/>
          <w:szCs w:val="20"/>
        </w:rPr>
        <w:t>free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(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id</w:t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)</w:t>
      </w:r>
    </w:p>
    <w:p w:rsidR="007855A8" w:rsidRDefault="000B3224" w:rsidP="007855A8">
      <w:pPr>
        <w:rPr>
          <w:color w:val="00B050"/>
          <w:sz w:val="20"/>
          <w:szCs w:val="20"/>
        </w:rPr>
      </w:pPr>
      <w:r w:rsidRPr="008B2BFE">
        <w:rPr>
          <w:color w:val="00B050"/>
          <w:sz w:val="20"/>
          <w:szCs w:val="20"/>
        </w:rPr>
        <w:t>COMMAND</w:t>
      </w:r>
      <w:r w:rsidR="007855A8">
        <w:rPr>
          <w:color w:val="00B050"/>
          <w:sz w:val="20"/>
          <w:szCs w:val="20"/>
        </w:rPr>
        <w:t xml:space="preserve"> </w:t>
      </w:r>
      <w:r w:rsidRPr="008B2BFE">
        <w:rPr>
          <w:color w:val="00B050"/>
          <w:sz w:val="20"/>
          <w:szCs w:val="20"/>
        </w:rPr>
        <w:sym w:font="Wingdings" w:char="F0E0"/>
      </w:r>
      <w:r w:rsidR="007855A8">
        <w:rPr>
          <w:color w:val="00B050"/>
          <w:sz w:val="20"/>
          <w:szCs w:val="20"/>
        </w:rPr>
        <w:t xml:space="preserve"> </w:t>
      </w:r>
      <w:r w:rsidR="00BD06C0" w:rsidRPr="008B2BFE">
        <w:rPr>
          <w:color w:val="00B050"/>
          <w:sz w:val="20"/>
          <w:szCs w:val="20"/>
        </w:rPr>
        <w:t>BLOCK</w:t>
      </w:r>
    </w:p>
    <w:p w:rsidR="007855A8" w:rsidRDefault="007855A8" w:rsidP="007855A8">
      <w:pPr>
        <w:rPr>
          <w:color w:val="00B050"/>
          <w:sz w:val="20"/>
          <w:szCs w:val="20"/>
        </w:rPr>
      </w:pPr>
    </w:p>
    <w:p w:rsidR="00F56771" w:rsidRDefault="00BD06C0" w:rsidP="00F56771">
      <w:pPr>
        <w:rPr>
          <w:color w:val="C0504D" w:themeColor="accent2"/>
          <w:sz w:val="20"/>
          <w:szCs w:val="20"/>
        </w:rPr>
      </w:pPr>
      <w:r w:rsidRPr="008B2BFE">
        <w:rPr>
          <w:color w:val="C0504D" w:themeColor="accent2"/>
          <w:sz w:val="20"/>
          <w:szCs w:val="20"/>
        </w:rPr>
        <w:t>RECEIVER</w:t>
      </w:r>
      <w:r w:rsidR="00F56771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sym w:font="Wingdings" w:char="F0E0"/>
      </w:r>
      <w:r w:rsidR="00F56771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id</w:t>
      </w:r>
      <w:r w:rsidR="00F56771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F56771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id</w:t>
      </w:r>
      <w:r w:rsidR="00F56771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[</w:t>
      </w:r>
      <w:r w:rsidR="00F56771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EXPRESSION</w:t>
      </w:r>
      <w:r w:rsidR="00F56771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]</w:t>
      </w:r>
      <w:r w:rsidR="00F56771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F56771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id</w:t>
      </w:r>
      <w:r w:rsidR="00F56771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^</w:t>
      </w:r>
    </w:p>
    <w:p w:rsidR="00F56771" w:rsidRDefault="00830688" w:rsidP="00F56771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RECEIVER</w:t>
      </w:r>
      <w:r w:rsidR="00F56771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F56771">
        <w:rPr>
          <w:color w:val="4F81BD" w:themeColor="accent1"/>
          <w:sz w:val="20"/>
          <w:szCs w:val="20"/>
        </w:rPr>
        <w:t xml:space="preserve"> </w:t>
      </w:r>
      <w:r w:rsidR="00BD06C0" w:rsidRPr="008B2BFE">
        <w:rPr>
          <w:color w:val="4F81BD" w:themeColor="accent1"/>
          <w:sz w:val="20"/>
          <w:szCs w:val="20"/>
        </w:rPr>
        <w:t>id</w:t>
      </w:r>
      <w:r w:rsidR="00F56771">
        <w:rPr>
          <w:color w:val="4F81BD" w:themeColor="accent1"/>
          <w:sz w:val="20"/>
          <w:szCs w:val="20"/>
        </w:rPr>
        <w:t xml:space="preserve"> </w:t>
      </w:r>
      <w:r w:rsidR="00F86E40" w:rsidRPr="008B2BFE">
        <w:rPr>
          <w:color w:val="4F81BD" w:themeColor="accent1"/>
          <w:sz w:val="20"/>
          <w:szCs w:val="20"/>
        </w:rPr>
        <w:t>RECEIVER_TAG</w:t>
      </w:r>
    </w:p>
    <w:p w:rsidR="00F56771" w:rsidRDefault="002109C6" w:rsidP="00F56771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RECEIVER_TAG</w:t>
      </w:r>
      <w:r w:rsidR="00F56771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F56771">
        <w:rPr>
          <w:color w:val="4F81BD" w:themeColor="accent1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4F81BD" w:themeColor="accent1"/>
            <w:sz w:val="20"/>
            <w:szCs w:val="20"/>
          </w:rPr>
          <m:t>ε</m:t>
        </m:r>
      </m:oMath>
    </w:p>
    <w:p w:rsidR="00F56771" w:rsidRDefault="002109C6" w:rsidP="00F56771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RECEIVER_TAG</w:t>
      </w:r>
      <w:r w:rsidR="00F56771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F56771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[</w:t>
      </w:r>
      <w:r w:rsidR="00F56771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EXPRESSION</w:t>
      </w:r>
      <w:r w:rsidR="00F56771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]</w:t>
      </w:r>
    </w:p>
    <w:p w:rsidR="00F56771" w:rsidRDefault="002109C6" w:rsidP="00F56771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RECEIVER_TAG</w:t>
      </w:r>
      <w:r w:rsidR="00F56771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F56771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^</w:t>
      </w:r>
    </w:p>
    <w:p w:rsidR="00F56771" w:rsidRDefault="00F56771" w:rsidP="00F56771">
      <w:pPr>
        <w:rPr>
          <w:color w:val="4F81BD" w:themeColor="accent1"/>
          <w:sz w:val="20"/>
          <w:szCs w:val="20"/>
        </w:rPr>
      </w:pPr>
    </w:p>
    <w:p w:rsidR="0030410E" w:rsidRDefault="00BD06C0" w:rsidP="0030410E">
      <w:pPr>
        <w:rPr>
          <w:color w:val="C0504D" w:themeColor="accent2"/>
          <w:sz w:val="20"/>
          <w:szCs w:val="20"/>
        </w:rPr>
      </w:pPr>
      <w:r w:rsidRPr="008B2BFE">
        <w:rPr>
          <w:color w:val="C0504D" w:themeColor="accent2"/>
          <w:sz w:val="20"/>
          <w:szCs w:val="20"/>
        </w:rPr>
        <w:t>EXPRESSION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sym w:font="Wingdings" w:char="F0E0"/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int_num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real_num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id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id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[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EXPRESSION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]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&amp;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id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id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^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b/>
          <w:bCs/>
          <w:color w:val="C0504D" w:themeColor="accent2"/>
          <w:sz w:val="20"/>
          <w:szCs w:val="20"/>
        </w:rPr>
        <w:t>size_of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(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type_name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)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|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id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ar_op</w:t>
      </w:r>
      <w:r w:rsidR="0030410E">
        <w:rPr>
          <w:color w:val="C0504D" w:themeColor="accent2"/>
          <w:sz w:val="20"/>
          <w:szCs w:val="20"/>
        </w:rPr>
        <w:t xml:space="preserve"> </w:t>
      </w:r>
      <w:r w:rsidRPr="008B2BFE">
        <w:rPr>
          <w:color w:val="C0504D" w:themeColor="accent2"/>
          <w:sz w:val="20"/>
          <w:szCs w:val="20"/>
        </w:rPr>
        <w:t>EXPRESSION</w:t>
      </w:r>
    </w:p>
    <w:p w:rsidR="00D25AD3" w:rsidRDefault="00950860" w:rsidP="00D25AD3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EXPRESSION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int_num</w:t>
      </w:r>
    </w:p>
    <w:p w:rsidR="00D25AD3" w:rsidRDefault="00950860" w:rsidP="00D25AD3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EXPRESSION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real_num</w:t>
      </w:r>
    </w:p>
    <w:p w:rsidR="00D25AD3" w:rsidRDefault="00950860" w:rsidP="00D25AD3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EXPRESSION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&amp;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id</w:t>
      </w:r>
    </w:p>
    <w:p w:rsidR="00D25AD3" w:rsidRDefault="00950860" w:rsidP="00D25AD3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EXPRESSION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b/>
          <w:bCs/>
          <w:color w:val="4F81BD" w:themeColor="accent1"/>
          <w:sz w:val="20"/>
          <w:szCs w:val="20"/>
        </w:rPr>
        <w:t>size_of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(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type_name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)</w:t>
      </w:r>
    </w:p>
    <w:p w:rsidR="00D25AD3" w:rsidRDefault="00950860" w:rsidP="00D25AD3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EXPRESSION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id</w:t>
      </w:r>
      <w:r w:rsidR="00D25AD3">
        <w:rPr>
          <w:color w:val="4F81BD" w:themeColor="accent1"/>
          <w:sz w:val="20"/>
          <w:szCs w:val="20"/>
        </w:rPr>
        <w:t xml:space="preserve"> </w:t>
      </w:r>
      <w:r w:rsidR="007775E9" w:rsidRPr="008B2BFE">
        <w:rPr>
          <w:color w:val="4F81BD" w:themeColor="accent1"/>
          <w:sz w:val="20"/>
          <w:szCs w:val="20"/>
        </w:rPr>
        <w:t>EXPRESSION_TAG</w:t>
      </w:r>
    </w:p>
    <w:p w:rsidR="00D25AD3" w:rsidRDefault="008610FD" w:rsidP="00D25AD3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EXPRESSION_TAG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D25AD3">
        <w:rPr>
          <w:color w:val="4F81BD" w:themeColor="accent1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4F81BD" w:themeColor="accent1"/>
            <w:sz w:val="20"/>
            <w:szCs w:val="20"/>
          </w:rPr>
          <m:t>ε</m:t>
        </m:r>
      </m:oMath>
    </w:p>
    <w:p w:rsidR="00D25AD3" w:rsidRDefault="008610FD" w:rsidP="00D25AD3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EXPRESSION_TAG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[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EXPRESSION</w:t>
      </w:r>
      <w:r w:rsidR="00D25AD3">
        <w:rPr>
          <w:color w:val="4F81BD" w:themeColor="accent1"/>
          <w:sz w:val="20"/>
          <w:szCs w:val="20"/>
        </w:rPr>
        <w:t xml:space="preserve"> </w:t>
      </w:r>
      <w:r w:rsidR="00E52344" w:rsidRPr="008B2BFE">
        <w:rPr>
          <w:color w:val="4F81BD" w:themeColor="accent1"/>
          <w:sz w:val="20"/>
          <w:szCs w:val="20"/>
        </w:rPr>
        <w:t>]</w:t>
      </w:r>
    </w:p>
    <w:p w:rsidR="00D25AD3" w:rsidRDefault="008610FD" w:rsidP="00D25AD3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EXPRESSION_TAG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D25AD3">
        <w:rPr>
          <w:color w:val="4F81BD" w:themeColor="accent1"/>
          <w:sz w:val="20"/>
          <w:szCs w:val="20"/>
        </w:rPr>
        <w:t xml:space="preserve"> </w:t>
      </w:r>
      <w:r w:rsidR="006450AC" w:rsidRPr="008B2BFE">
        <w:rPr>
          <w:color w:val="4F81BD" w:themeColor="accent1"/>
          <w:sz w:val="20"/>
          <w:szCs w:val="20"/>
        </w:rPr>
        <w:t>^</w:t>
      </w:r>
    </w:p>
    <w:p w:rsidR="00D25AD3" w:rsidRDefault="008610FD" w:rsidP="00D25AD3">
      <w:pPr>
        <w:rPr>
          <w:color w:val="4F81BD" w:themeColor="accent1"/>
          <w:sz w:val="20"/>
          <w:szCs w:val="20"/>
        </w:rPr>
      </w:pPr>
      <w:r w:rsidRPr="008B2BFE">
        <w:rPr>
          <w:color w:val="4F81BD" w:themeColor="accent1"/>
          <w:sz w:val="20"/>
          <w:szCs w:val="20"/>
        </w:rPr>
        <w:t>EXPRESSION_TAG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sym w:font="Wingdings" w:char="F0E0"/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ar_op</w:t>
      </w:r>
      <w:r w:rsidR="00D25AD3">
        <w:rPr>
          <w:color w:val="4F81BD" w:themeColor="accent1"/>
          <w:sz w:val="20"/>
          <w:szCs w:val="20"/>
        </w:rPr>
        <w:t xml:space="preserve"> </w:t>
      </w:r>
      <w:r w:rsidRPr="008B2BFE">
        <w:rPr>
          <w:color w:val="4F81BD" w:themeColor="accent1"/>
          <w:sz w:val="20"/>
          <w:szCs w:val="20"/>
        </w:rPr>
        <w:t>EXPRESSION</w:t>
      </w:r>
    </w:p>
    <w:tbl>
      <w:tblPr>
        <w:tblStyle w:val="MediumGrid3-Accent5"/>
        <w:tblW w:w="0" w:type="auto"/>
        <w:tblLook w:val="0420"/>
      </w:tblPr>
      <w:tblGrid>
        <w:gridCol w:w="1242"/>
        <w:gridCol w:w="2694"/>
        <w:gridCol w:w="1275"/>
        <w:gridCol w:w="3463"/>
        <w:gridCol w:w="2008"/>
      </w:tblGrid>
      <w:tr w:rsidR="00C31E57" w:rsidRPr="00407D33" w:rsidTr="00FF5B64">
        <w:trPr>
          <w:cnfStyle w:val="100000000000"/>
        </w:trPr>
        <w:tc>
          <w:tcPr>
            <w:tcW w:w="1242" w:type="dxa"/>
            <w:vAlign w:val="center"/>
          </w:tcPr>
          <w:p w:rsidR="00B364E1" w:rsidRPr="00C74AD9" w:rsidRDefault="00407D33" w:rsidP="00FF5B64">
            <w:pPr>
              <w:rPr>
                <w:rFonts w:asciiTheme="minorHAnsi" w:hAnsiTheme="minorHAnsi"/>
                <w:sz w:val="28"/>
                <w:szCs w:val="28"/>
              </w:rPr>
            </w:pPr>
            <w:r w:rsidRPr="00C74AD9">
              <w:rPr>
                <w:rFonts w:asciiTheme="minorHAnsi" w:hAnsiTheme="minorHAnsi"/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2694" w:type="dxa"/>
            <w:vAlign w:val="center"/>
          </w:tcPr>
          <w:p w:rsidR="00B364E1" w:rsidRPr="00C74AD9" w:rsidRDefault="00407D33" w:rsidP="00FF5B64">
            <w:pPr>
              <w:rPr>
                <w:rFonts w:asciiTheme="minorHAnsi" w:hAnsiTheme="minorHAnsi"/>
                <w:sz w:val="28"/>
                <w:szCs w:val="28"/>
              </w:rPr>
            </w:pPr>
            <w:r w:rsidRPr="00C74AD9">
              <w:rPr>
                <w:rFonts w:asciiTheme="minorHAnsi" w:hAnsiTheme="minorHAnsi"/>
                <w:sz w:val="28"/>
                <w:szCs w:val="28"/>
              </w:rPr>
              <w:t>Variables</w:t>
            </w:r>
          </w:p>
        </w:tc>
        <w:tc>
          <w:tcPr>
            <w:tcW w:w="1275" w:type="dxa"/>
            <w:vAlign w:val="center"/>
          </w:tcPr>
          <w:p w:rsidR="00B364E1" w:rsidRPr="00C74AD9" w:rsidRDefault="005C09EE" w:rsidP="00FF5B64">
            <w:pPr>
              <w:rPr>
                <w:rFonts w:asciiTheme="minorHAnsi" w:hAnsiTheme="minorHAnsi"/>
                <w:sz w:val="28"/>
                <w:szCs w:val="28"/>
              </w:rPr>
            </w:pPr>
            <w:r w:rsidRPr="00C74AD9">
              <w:rPr>
                <w:rFonts w:asciiTheme="minorHAnsi" w:hAnsiTheme="minorHAnsi"/>
                <w:sz w:val="28"/>
                <w:szCs w:val="28"/>
              </w:rPr>
              <w:t>Nullable</w:t>
            </w:r>
          </w:p>
        </w:tc>
        <w:tc>
          <w:tcPr>
            <w:tcW w:w="3463" w:type="dxa"/>
            <w:vAlign w:val="center"/>
          </w:tcPr>
          <w:p w:rsidR="00B364E1" w:rsidRPr="00C74AD9" w:rsidRDefault="005C09EE" w:rsidP="00FF5B64">
            <w:pPr>
              <w:rPr>
                <w:rFonts w:asciiTheme="minorHAnsi" w:hAnsiTheme="minorHAnsi"/>
                <w:sz w:val="28"/>
                <w:szCs w:val="28"/>
              </w:rPr>
            </w:pPr>
            <w:r w:rsidRPr="00C74AD9">
              <w:rPr>
                <w:rFonts w:asciiTheme="minorHAnsi" w:hAnsiTheme="minorHAnsi"/>
                <w:sz w:val="28"/>
                <w:szCs w:val="28"/>
              </w:rPr>
              <w:t>First</w:t>
            </w:r>
          </w:p>
        </w:tc>
        <w:tc>
          <w:tcPr>
            <w:tcW w:w="2008" w:type="dxa"/>
            <w:vAlign w:val="center"/>
          </w:tcPr>
          <w:p w:rsidR="00B364E1" w:rsidRPr="00C74AD9" w:rsidRDefault="005C09EE" w:rsidP="00FF5B64">
            <w:pPr>
              <w:rPr>
                <w:rFonts w:asciiTheme="minorHAnsi" w:hAnsiTheme="minorHAnsi"/>
                <w:sz w:val="28"/>
                <w:szCs w:val="28"/>
              </w:rPr>
            </w:pPr>
            <w:r w:rsidRPr="00C74AD9">
              <w:rPr>
                <w:rFonts w:asciiTheme="minorHAnsi" w:hAnsiTheme="minorHAnsi"/>
                <w:sz w:val="28"/>
                <w:szCs w:val="28"/>
              </w:rPr>
              <w:t>Follow</w:t>
            </w:r>
          </w:p>
        </w:tc>
      </w:tr>
      <w:tr w:rsidR="00C31E57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BA1938" w:rsidRPr="00C74AD9" w:rsidRDefault="00BA1938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</w:t>
            </w:r>
          </w:p>
        </w:tc>
        <w:tc>
          <w:tcPr>
            <w:tcW w:w="2694" w:type="dxa"/>
            <w:vAlign w:val="center"/>
          </w:tcPr>
          <w:p w:rsidR="00BA1938" w:rsidRPr="00C74AD9" w:rsidRDefault="00BA1938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PROGRAM</w:t>
            </w:r>
          </w:p>
        </w:tc>
        <w:tc>
          <w:tcPr>
            <w:tcW w:w="1275" w:type="dxa"/>
            <w:vAlign w:val="center"/>
          </w:tcPr>
          <w:p w:rsidR="00BA1938" w:rsidRPr="00C74AD9" w:rsidRDefault="00C45390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BA1938" w:rsidRPr="00C74AD9" w:rsidRDefault="008261E3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block }</w:t>
            </w:r>
          </w:p>
        </w:tc>
        <w:tc>
          <w:tcPr>
            <w:tcW w:w="2008" w:type="dxa"/>
            <w:vAlign w:val="center"/>
          </w:tcPr>
          <w:p w:rsidR="00BA1938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 xml:space="preserve">{ </w:t>
            </w:r>
            <w:r w:rsidR="00FD5647" w:rsidRPr="00C74AD9">
              <w:rPr>
                <w:rFonts w:asciiTheme="minorHAnsi" w:hAnsiTheme="minorHAnsi"/>
              </w:rPr>
              <w:t xml:space="preserve">EOF </w:t>
            </w:r>
            <w:r w:rsidRPr="00C74AD9">
              <w:rPr>
                <w:rFonts w:asciiTheme="minorHAnsi" w:hAnsiTheme="minorHAnsi"/>
              </w:rPr>
              <w:t>}</w:t>
            </w:r>
          </w:p>
        </w:tc>
      </w:tr>
      <w:tr w:rsidR="00157C30" w:rsidRPr="00D72E19" w:rsidTr="00FF5B64">
        <w:tc>
          <w:tcPr>
            <w:tcW w:w="1242" w:type="dxa"/>
            <w:vAlign w:val="center"/>
          </w:tcPr>
          <w:p w:rsidR="00BA1938" w:rsidRPr="00C74AD9" w:rsidRDefault="00BA1938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2</w:t>
            </w:r>
          </w:p>
        </w:tc>
        <w:tc>
          <w:tcPr>
            <w:tcW w:w="2694" w:type="dxa"/>
            <w:vAlign w:val="center"/>
          </w:tcPr>
          <w:p w:rsidR="00BA1938" w:rsidRPr="00C74AD9" w:rsidRDefault="00BA1938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BLOCK</w:t>
            </w:r>
          </w:p>
        </w:tc>
        <w:tc>
          <w:tcPr>
            <w:tcW w:w="1275" w:type="dxa"/>
            <w:vAlign w:val="center"/>
          </w:tcPr>
          <w:p w:rsidR="00BA1938" w:rsidRPr="00C74AD9" w:rsidRDefault="00C45390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BA1938" w:rsidRPr="00C74AD9" w:rsidRDefault="008261E3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block }</w:t>
            </w:r>
          </w:p>
        </w:tc>
        <w:tc>
          <w:tcPr>
            <w:tcW w:w="2008" w:type="dxa"/>
            <w:vAlign w:val="center"/>
          </w:tcPr>
          <w:p w:rsidR="00BA1938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 xml:space="preserve">{ </w:t>
            </w:r>
            <w:r w:rsidR="00FD5647" w:rsidRPr="00C74AD9">
              <w:rPr>
                <w:rFonts w:asciiTheme="minorHAnsi" w:hAnsiTheme="minorHAnsi"/>
              </w:rPr>
              <w:t>EOF, ;</w:t>
            </w:r>
            <w:r w:rsidRPr="00C74AD9">
              <w:rPr>
                <w:rFonts w:asciiTheme="minorHAnsi" w:hAnsiTheme="minorHAnsi"/>
              </w:rPr>
              <w:t>}</w:t>
            </w:r>
          </w:p>
        </w:tc>
      </w:tr>
      <w:tr w:rsidR="00C31E57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BA1938" w:rsidRPr="00C74AD9" w:rsidRDefault="00BA1938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3</w:t>
            </w:r>
          </w:p>
        </w:tc>
        <w:tc>
          <w:tcPr>
            <w:tcW w:w="2694" w:type="dxa"/>
            <w:vAlign w:val="center"/>
          </w:tcPr>
          <w:p w:rsidR="00BA1938" w:rsidRPr="00C74AD9" w:rsidRDefault="00BA1938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DEFINITIONS</w:t>
            </w:r>
          </w:p>
        </w:tc>
        <w:tc>
          <w:tcPr>
            <w:tcW w:w="1275" w:type="dxa"/>
            <w:vAlign w:val="center"/>
          </w:tcPr>
          <w:p w:rsidR="00BA1938" w:rsidRPr="00C74AD9" w:rsidRDefault="00C45390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BA1938" w:rsidRPr="00C74AD9" w:rsidRDefault="008261E3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 xml:space="preserve">{ </w:t>
            </w:r>
            <w:r w:rsidR="00C31E57" w:rsidRPr="00C74AD9">
              <w:rPr>
                <w:rFonts w:asciiTheme="minorHAnsi" w:hAnsiTheme="minorHAnsi"/>
              </w:rPr>
              <w:t xml:space="preserve">id, type </w:t>
            </w:r>
            <w:r w:rsidRPr="00C74AD9">
              <w:rPr>
                <w:rFonts w:asciiTheme="minorHAnsi" w:hAnsiTheme="minorHAnsi"/>
              </w:rPr>
              <w:t>}</w:t>
            </w:r>
          </w:p>
        </w:tc>
        <w:tc>
          <w:tcPr>
            <w:tcW w:w="2008" w:type="dxa"/>
            <w:vAlign w:val="center"/>
          </w:tcPr>
          <w:p w:rsidR="00BA1938" w:rsidRPr="00C74AD9" w:rsidRDefault="001C16F4" w:rsidP="00FD5647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 xml:space="preserve">{ </w:t>
            </w:r>
            <w:r w:rsidR="00FD5647" w:rsidRPr="00C74AD9">
              <w:rPr>
                <w:rFonts w:asciiTheme="minorHAnsi" w:hAnsiTheme="minorHAnsi"/>
              </w:rPr>
              <w:t>;</w:t>
            </w:r>
            <w:r w:rsidRPr="00C74AD9">
              <w:rPr>
                <w:rFonts w:asciiTheme="minorHAnsi" w:hAnsiTheme="minorHAnsi"/>
              </w:rPr>
              <w:t xml:space="preserve"> }</w:t>
            </w:r>
          </w:p>
        </w:tc>
      </w:tr>
      <w:tr w:rsidR="001C16F4" w:rsidRPr="00D72E19" w:rsidTr="00FF5B64">
        <w:tc>
          <w:tcPr>
            <w:tcW w:w="1242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4</w:t>
            </w:r>
          </w:p>
        </w:tc>
        <w:tc>
          <w:tcPr>
            <w:tcW w:w="2694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DEFINITIONS_TAG</w:t>
            </w:r>
          </w:p>
        </w:tc>
        <w:tc>
          <w:tcPr>
            <w:tcW w:w="1275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yes</w:t>
            </w:r>
          </w:p>
        </w:tc>
        <w:tc>
          <w:tcPr>
            <w:tcW w:w="3463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  <w:tc>
          <w:tcPr>
            <w:tcW w:w="2008" w:type="dxa"/>
            <w:vAlign w:val="center"/>
          </w:tcPr>
          <w:p w:rsidR="001C16F4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1C16F4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5</w:t>
            </w:r>
          </w:p>
        </w:tc>
        <w:tc>
          <w:tcPr>
            <w:tcW w:w="2694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DEFINITION</w:t>
            </w:r>
          </w:p>
        </w:tc>
        <w:tc>
          <w:tcPr>
            <w:tcW w:w="1275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id, type }</w:t>
            </w:r>
          </w:p>
        </w:tc>
        <w:tc>
          <w:tcPr>
            <w:tcW w:w="2008" w:type="dxa"/>
            <w:vAlign w:val="center"/>
          </w:tcPr>
          <w:p w:rsidR="001C16F4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1C16F4" w:rsidRPr="00D72E19" w:rsidTr="00FF5B64">
        <w:tc>
          <w:tcPr>
            <w:tcW w:w="1242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6</w:t>
            </w:r>
          </w:p>
        </w:tc>
        <w:tc>
          <w:tcPr>
            <w:tcW w:w="2694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VAR_DEFINITION</w:t>
            </w:r>
          </w:p>
        </w:tc>
        <w:tc>
          <w:tcPr>
            <w:tcW w:w="1275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id }</w:t>
            </w:r>
          </w:p>
        </w:tc>
        <w:tc>
          <w:tcPr>
            <w:tcW w:w="2008" w:type="dxa"/>
            <w:vAlign w:val="center"/>
          </w:tcPr>
          <w:p w:rsidR="001C16F4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1C16F4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7</w:t>
            </w:r>
          </w:p>
        </w:tc>
        <w:tc>
          <w:tcPr>
            <w:tcW w:w="2694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VAR_DEFINITION_TAG</w:t>
            </w:r>
          </w:p>
        </w:tc>
        <w:tc>
          <w:tcPr>
            <w:tcW w:w="1275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1C16F4" w:rsidRPr="00C74AD9" w:rsidRDefault="001C16F4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integer, real, type_name }</w:t>
            </w:r>
          </w:p>
        </w:tc>
        <w:tc>
          <w:tcPr>
            <w:tcW w:w="2008" w:type="dxa"/>
            <w:vAlign w:val="center"/>
          </w:tcPr>
          <w:p w:rsidR="001C16F4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FD5647" w:rsidRPr="00D72E19" w:rsidTr="00FF5B64"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8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TYPE_DEFINITION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type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FD5647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9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TYPE_INDICATOR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integer, real, array, ^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FD5647" w:rsidRPr="00D72E19" w:rsidTr="00FF5B64"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10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BASIC_TYPE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integer, real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FD5647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11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ARRAY_TYPE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array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FD5647" w:rsidRPr="00D72E19" w:rsidTr="00FF5B64"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12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POINTER_TYPE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^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FD5647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13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POINTER_TYPE_TAG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integer, real, type_name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FD5647" w:rsidRPr="00D72E19" w:rsidTr="00FF5B64"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14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SIZE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int_num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 xml:space="preserve">{ </w:t>
            </w:r>
            <w:r w:rsidR="00592DB2" w:rsidRPr="00C74AD9">
              <w:rPr>
                <w:rFonts w:asciiTheme="minorHAnsi" w:hAnsiTheme="minorHAnsi"/>
              </w:rPr>
              <w:t>]</w:t>
            </w:r>
            <w:r w:rsidRPr="00C74AD9">
              <w:rPr>
                <w:rFonts w:asciiTheme="minorHAnsi" w:hAnsiTheme="minorHAnsi"/>
              </w:rPr>
              <w:t xml:space="preserve"> }</w:t>
            </w:r>
          </w:p>
        </w:tc>
      </w:tr>
      <w:tr w:rsidR="00FD5647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15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COMMANDS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id, when, for, free, block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FD5647" w:rsidRPr="00D72E19" w:rsidTr="00FF5B64"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16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COMMANDS_TAG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yes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FD5647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17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COMMAND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id, when, for, free, block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; }</w:t>
            </w:r>
          </w:p>
        </w:tc>
      </w:tr>
      <w:tr w:rsidR="00FD5647" w:rsidRPr="00D72E19" w:rsidTr="00FF5B64"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18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RECEIVER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id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</w:t>
            </w:r>
            <w:r w:rsidR="00592DB2" w:rsidRPr="00C74AD9">
              <w:rPr>
                <w:rFonts w:asciiTheme="minorHAnsi" w:hAnsiTheme="minorHAnsi"/>
              </w:rPr>
              <w:t xml:space="preserve"> = </w:t>
            </w:r>
            <w:r w:rsidRPr="00C74AD9">
              <w:rPr>
                <w:rFonts w:asciiTheme="minorHAnsi" w:hAnsiTheme="minorHAnsi"/>
              </w:rPr>
              <w:t>}</w:t>
            </w:r>
          </w:p>
        </w:tc>
      </w:tr>
      <w:tr w:rsidR="00FD5647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19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RECEIVER_TAG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yes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[, ^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592DB2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 xml:space="preserve">{ </w:t>
            </w:r>
            <w:r w:rsidR="00592DB2" w:rsidRPr="00C74AD9">
              <w:rPr>
                <w:rFonts w:asciiTheme="minorHAnsi" w:hAnsiTheme="minorHAnsi"/>
              </w:rPr>
              <w:t>=</w:t>
            </w:r>
            <w:r w:rsidRPr="00C74AD9">
              <w:rPr>
                <w:rFonts w:asciiTheme="minorHAnsi" w:hAnsiTheme="minorHAnsi"/>
              </w:rPr>
              <w:t xml:space="preserve"> }</w:t>
            </w:r>
          </w:p>
        </w:tc>
      </w:tr>
      <w:tr w:rsidR="00FD5647" w:rsidRPr="00D72E19" w:rsidTr="00FF5B64"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20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EXPRESSION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-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int_num, real_num, &amp;, size_of, id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 xml:space="preserve">{ </w:t>
            </w:r>
            <w:r w:rsidR="00FB193C" w:rsidRPr="00C74AD9">
              <w:rPr>
                <w:rFonts w:asciiTheme="minorHAnsi" w:hAnsiTheme="minorHAnsi"/>
              </w:rPr>
              <w:t xml:space="preserve">;, rel_op, ), ] </w:t>
            </w:r>
            <w:r w:rsidRPr="00C74AD9">
              <w:rPr>
                <w:rFonts w:asciiTheme="minorHAnsi" w:hAnsiTheme="minorHAnsi"/>
              </w:rPr>
              <w:t xml:space="preserve"> }</w:t>
            </w:r>
          </w:p>
        </w:tc>
      </w:tr>
      <w:tr w:rsidR="00FD5647" w:rsidRPr="00D72E19" w:rsidTr="00FF5B64">
        <w:trPr>
          <w:cnfStyle w:val="000000100000"/>
        </w:trPr>
        <w:tc>
          <w:tcPr>
            <w:tcW w:w="1242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21</w:t>
            </w:r>
          </w:p>
        </w:tc>
        <w:tc>
          <w:tcPr>
            <w:tcW w:w="2694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EXPRESSION_TAG</w:t>
            </w:r>
          </w:p>
        </w:tc>
        <w:tc>
          <w:tcPr>
            <w:tcW w:w="1275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yes</w:t>
            </w:r>
          </w:p>
        </w:tc>
        <w:tc>
          <w:tcPr>
            <w:tcW w:w="3463" w:type="dxa"/>
            <w:vAlign w:val="center"/>
          </w:tcPr>
          <w:p w:rsidR="00FD5647" w:rsidRPr="00C74AD9" w:rsidRDefault="00FD5647" w:rsidP="00FF5B64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 [, ^, ar_op }</w:t>
            </w:r>
          </w:p>
        </w:tc>
        <w:tc>
          <w:tcPr>
            <w:tcW w:w="2008" w:type="dxa"/>
            <w:vAlign w:val="center"/>
          </w:tcPr>
          <w:p w:rsidR="00FD5647" w:rsidRPr="00C74AD9" w:rsidRDefault="00FD5647" w:rsidP="001F7830">
            <w:pPr>
              <w:rPr>
                <w:rFonts w:asciiTheme="minorHAnsi" w:hAnsiTheme="minorHAnsi"/>
              </w:rPr>
            </w:pPr>
            <w:r w:rsidRPr="00C74AD9">
              <w:rPr>
                <w:rFonts w:asciiTheme="minorHAnsi" w:hAnsiTheme="minorHAnsi"/>
              </w:rPr>
              <w:t>{</w:t>
            </w:r>
            <w:r w:rsidR="00FB193C" w:rsidRPr="00C74AD9">
              <w:rPr>
                <w:rFonts w:asciiTheme="minorHAnsi" w:hAnsiTheme="minorHAnsi"/>
              </w:rPr>
              <w:t xml:space="preserve"> ;, rel_op, ), ] </w:t>
            </w:r>
            <w:r w:rsidRPr="00C74AD9">
              <w:rPr>
                <w:rFonts w:asciiTheme="minorHAnsi" w:hAnsiTheme="minorHAnsi"/>
              </w:rPr>
              <w:t>}</w:t>
            </w:r>
          </w:p>
        </w:tc>
      </w:tr>
    </w:tbl>
    <w:p w:rsidR="008E7CBE" w:rsidRPr="00D72E19" w:rsidRDefault="008E7CBE" w:rsidP="00CC312B">
      <w:pPr>
        <w:rPr>
          <w:sz w:val="20"/>
          <w:szCs w:val="20"/>
        </w:rPr>
      </w:pPr>
    </w:p>
    <w:p w:rsidR="003E16FF" w:rsidRDefault="003E16FF" w:rsidP="00CC312B">
      <w:pPr>
        <w:rPr>
          <w:sz w:val="20"/>
          <w:szCs w:val="20"/>
        </w:rPr>
      </w:pPr>
    </w:p>
    <w:sectPr w:rsidR="003E16FF" w:rsidSect="002A2AC5">
      <w:headerReference w:type="default" r:id="rId7"/>
      <w:pgSz w:w="11906" w:h="16838"/>
      <w:pgMar w:top="624" w:right="720" w:bottom="624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AF7" w:rsidRDefault="00036AF7" w:rsidP="008C1046">
      <w:r>
        <w:separator/>
      </w:r>
    </w:p>
  </w:endnote>
  <w:endnote w:type="continuationSeparator" w:id="0">
    <w:p w:rsidR="00036AF7" w:rsidRDefault="00036AF7" w:rsidP="008C1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AF7" w:rsidRDefault="00036AF7" w:rsidP="008C1046">
      <w:r>
        <w:separator/>
      </w:r>
    </w:p>
  </w:footnote>
  <w:footnote w:type="continuationSeparator" w:id="0">
    <w:p w:rsidR="00036AF7" w:rsidRDefault="00036AF7" w:rsidP="008C10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DE" w:rsidRPr="00A879DE" w:rsidRDefault="00A879DE" w:rsidP="007C6129">
    <w:pPr>
      <w:pStyle w:val="Header"/>
      <w:jc w:val="right"/>
      <w:rPr>
        <w:color w:val="000000" w:themeColor="text1"/>
        <w:sz w:val="20"/>
        <w:szCs w:val="20"/>
      </w:rPr>
    </w:pPr>
    <w:r w:rsidRPr="00A879DE">
      <w:rPr>
        <w:color w:val="000000" w:themeColor="text1"/>
        <w:sz w:val="20"/>
        <w:szCs w:val="20"/>
      </w:rPr>
      <w:t>21.04.2018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435E2"/>
    <w:multiLevelType w:val="hybridMultilevel"/>
    <w:tmpl w:val="C12E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6C0"/>
    <w:rsid w:val="000034A8"/>
    <w:rsid w:val="0001081B"/>
    <w:rsid w:val="0001365A"/>
    <w:rsid w:val="00023D7C"/>
    <w:rsid w:val="00036AF7"/>
    <w:rsid w:val="00036E31"/>
    <w:rsid w:val="000429F5"/>
    <w:rsid w:val="00043E18"/>
    <w:rsid w:val="000451C9"/>
    <w:rsid w:val="000633D0"/>
    <w:rsid w:val="000834E9"/>
    <w:rsid w:val="000924BE"/>
    <w:rsid w:val="00096244"/>
    <w:rsid w:val="000A0876"/>
    <w:rsid w:val="000A3511"/>
    <w:rsid w:val="000A3CA6"/>
    <w:rsid w:val="000B3224"/>
    <w:rsid w:val="000B77F1"/>
    <w:rsid w:val="000C3553"/>
    <w:rsid w:val="000D0CC0"/>
    <w:rsid w:val="000D46AB"/>
    <w:rsid w:val="000F0E7B"/>
    <w:rsid w:val="000F1820"/>
    <w:rsid w:val="000F50A3"/>
    <w:rsid w:val="000F7A94"/>
    <w:rsid w:val="0010155A"/>
    <w:rsid w:val="0010526E"/>
    <w:rsid w:val="00111232"/>
    <w:rsid w:val="001128EF"/>
    <w:rsid w:val="00117195"/>
    <w:rsid w:val="001220CF"/>
    <w:rsid w:val="00126E6B"/>
    <w:rsid w:val="0013360D"/>
    <w:rsid w:val="001342F4"/>
    <w:rsid w:val="00140987"/>
    <w:rsid w:val="00144BAD"/>
    <w:rsid w:val="00147756"/>
    <w:rsid w:val="00157C30"/>
    <w:rsid w:val="00157F94"/>
    <w:rsid w:val="00170496"/>
    <w:rsid w:val="00170951"/>
    <w:rsid w:val="00170E3B"/>
    <w:rsid w:val="00175C9C"/>
    <w:rsid w:val="00181C85"/>
    <w:rsid w:val="00182E86"/>
    <w:rsid w:val="00187BB2"/>
    <w:rsid w:val="001A08DE"/>
    <w:rsid w:val="001A484C"/>
    <w:rsid w:val="001B027F"/>
    <w:rsid w:val="001B352B"/>
    <w:rsid w:val="001B4246"/>
    <w:rsid w:val="001C16F4"/>
    <w:rsid w:val="001C1C23"/>
    <w:rsid w:val="001D133D"/>
    <w:rsid w:val="001E540E"/>
    <w:rsid w:val="001F131D"/>
    <w:rsid w:val="001F545A"/>
    <w:rsid w:val="001F7E8C"/>
    <w:rsid w:val="00201BF5"/>
    <w:rsid w:val="00206D03"/>
    <w:rsid w:val="002109C6"/>
    <w:rsid w:val="00211652"/>
    <w:rsid w:val="00211D95"/>
    <w:rsid w:val="00212F05"/>
    <w:rsid w:val="002139A7"/>
    <w:rsid w:val="00215F05"/>
    <w:rsid w:val="002164B3"/>
    <w:rsid w:val="00226DFF"/>
    <w:rsid w:val="002309F6"/>
    <w:rsid w:val="0023517F"/>
    <w:rsid w:val="002372F6"/>
    <w:rsid w:val="00240A9D"/>
    <w:rsid w:val="00242C80"/>
    <w:rsid w:val="002431B8"/>
    <w:rsid w:val="002457E1"/>
    <w:rsid w:val="00273474"/>
    <w:rsid w:val="00273CB0"/>
    <w:rsid w:val="0028544C"/>
    <w:rsid w:val="002A2AC5"/>
    <w:rsid w:val="002A6F98"/>
    <w:rsid w:val="002B5FF1"/>
    <w:rsid w:val="002B740B"/>
    <w:rsid w:val="002C4FC1"/>
    <w:rsid w:val="002C55E5"/>
    <w:rsid w:val="002C6607"/>
    <w:rsid w:val="002D3D41"/>
    <w:rsid w:val="002E2B84"/>
    <w:rsid w:val="002E32DE"/>
    <w:rsid w:val="002E54E0"/>
    <w:rsid w:val="002E6309"/>
    <w:rsid w:val="002E688D"/>
    <w:rsid w:val="002F67C9"/>
    <w:rsid w:val="002F6A3F"/>
    <w:rsid w:val="00300B34"/>
    <w:rsid w:val="00302920"/>
    <w:rsid w:val="00303E05"/>
    <w:rsid w:val="0030410E"/>
    <w:rsid w:val="003053B8"/>
    <w:rsid w:val="00317592"/>
    <w:rsid w:val="003177DC"/>
    <w:rsid w:val="003210BC"/>
    <w:rsid w:val="00321649"/>
    <w:rsid w:val="00324938"/>
    <w:rsid w:val="0034220E"/>
    <w:rsid w:val="00351EEA"/>
    <w:rsid w:val="003658D5"/>
    <w:rsid w:val="0037024D"/>
    <w:rsid w:val="00371A3F"/>
    <w:rsid w:val="003725EC"/>
    <w:rsid w:val="003727DD"/>
    <w:rsid w:val="003764E9"/>
    <w:rsid w:val="00381907"/>
    <w:rsid w:val="00384AE0"/>
    <w:rsid w:val="00385FA5"/>
    <w:rsid w:val="00390358"/>
    <w:rsid w:val="00396B3E"/>
    <w:rsid w:val="003A3AD4"/>
    <w:rsid w:val="003A7F86"/>
    <w:rsid w:val="003B021C"/>
    <w:rsid w:val="003B38CC"/>
    <w:rsid w:val="003B77AE"/>
    <w:rsid w:val="003C4890"/>
    <w:rsid w:val="003C5890"/>
    <w:rsid w:val="003D06D9"/>
    <w:rsid w:val="003E16FF"/>
    <w:rsid w:val="003F1006"/>
    <w:rsid w:val="0040002C"/>
    <w:rsid w:val="00405D0D"/>
    <w:rsid w:val="00407D33"/>
    <w:rsid w:val="00407DF0"/>
    <w:rsid w:val="004121AE"/>
    <w:rsid w:val="004137FF"/>
    <w:rsid w:val="00415A85"/>
    <w:rsid w:val="00434F72"/>
    <w:rsid w:val="00447452"/>
    <w:rsid w:val="00447DFB"/>
    <w:rsid w:val="00451091"/>
    <w:rsid w:val="00461661"/>
    <w:rsid w:val="00461F63"/>
    <w:rsid w:val="00474A26"/>
    <w:rsid w:val="004872A1"/>
    <w:rsid w:val="004A6D69"/>
    <w:rsid w:val="004C65E9"/>
    <w:rsid w:val="004C7807"/>
    <w:rsid w:val="004D16EB"/>
    <w:rsid w:val="004D5328"/>
    <w:rsid w:val="004D7B69"/>
    <w:rsid w:val="004E178C"/>
    <w:rsid w:val="004E5A88"/>
    <w:rsid w:val="004E706D"/>
    <w:rsid w:val="00515C27"/>
    <w:rsid w:val="005241B6"/>
    <w:rsid w:val="005338EE"/>
    <w:rsid w:val="00535BAB"/>
    <w:rsid w:val="00544E5E"/>
    <w:rsid w:val="00547173"/>
    <w:rsid w:val="00560121"/>
    <w:rsid w:val="005607DE"/>
    <w:rsid w:val="0057760B"/>
    <w:rsid w:val="00580B80"/>
    <w:rsid w:val="0058411D"/>
    <w:rsid w:val="00592DB2"/>
    <w:rsid w:val="00592FBE"/>
    <w:rsid w:val="005B4042"/>
    <w:rsid w:val="005B465C"/>
    <w:rsid w:val="005B59A6"/>
    <w:rsid w:val="005C09EE"/>
    <w:rsid w:val="005E0CEC"/>
    <w:rsid w:val="005F1095"/>
    <w:rsid w:val="006150CF"/>
    <w:rsid w:val="0062489B"/>
    <w:rsid w:val="006321CA"/>
    <w:rsid w:val="00636BA4"/>
    <w:rsid w:val="00642C5B"/>
    <w:rsid w:val="006450AC"/>
    <w:rsid w:val="00646258"/>
    <w:rsid w:val="00647BAB"/>
    <w:rsid w:val="00654541"/>
    <w:rsid w:val="006718D5"/>
    <w:rsid w:val="00673834"/>
    <w:rsid w:val="0067766E"/>
    <w:rsid w:val="006A33DE"/>
    <w:rsid w:val="006A4491"/>
    <w:rsid w:val="006B15AF"/>
    <w:rsid w:val="006B3BE3"/>
    <w:rsid w:val="006B5E9F"/>
    <w:rsid w:val="006C4353"/>
    <w:rsid w:val="006C5FCA"/>
    <w:rsid w:val="006D1440"/>
    <w:rsid w:val="006E325D"/>
    <w:rsid w:val="006E634C"/>
    <w:rsid w:val="006F45CC"/>
    <w:rsid w:val="007165BB"/>
    <w:rsid w:val="0072286D"/>
    <w:rsid w:val="00735D12"/>
    <w:rsid w:val="00742EFD"/>
    <w:rsid w:val="007448D0"/>
    <w:rsid w:val="0074761B"/>
    <w:rsid w:val="00757193"/>
    <w:rsid w:val="00766F96"/>
    <w:rsid w:val="00767A38"/>
    <w:rsid w:val="0077068B"/>
    <w:rsid w:val="007709A0"/>
    <w:rsid w:val="0077735D"/>
    <w:rsid w:val="007775E9"/>
    <w:rsid w:val="00781B19"/>
    <w:rsid w:val="007855A8"/>
    <w:rsid w:val="00785E58"/>
    <w:rsid w:val="007909E3"/>
    <w:rsid w:val="007A3730"/>
    <w:rsid w:val="007B6ED7"/>
    <w:rsid w:val="007C0DAA"/>
    <w:rsid w:val="007C22E3"/>
    <w:rsid w:val="007C31F2"/>
    <w:rsid w:val="007C6129"/>
    <w:rsid w:val="007D7107"/>
    <w:rsid w:val="007D793F"/>
    <w:rsid w:val="007D7DA2"/>
    <w:rsid w:val="007E6CAD"/>
    <w:rsid w:val="007E76FB"/>
    <w:rsid w:val="007F06D0"/>
    <w:rsid w:val="007F09A2"/>
    <w:rsid w:val="007F68AE"/>
    <w:rsid w:val="00810263"/>
    <w:rsid w:val="00811B56"/>
    <w:rsid w:val="00815192"/>
    <w:rsid w:val="008165BF"/>
    <w:rsid w:val="008261E3"/>
    <w:rsid w:val="00826FCC"/>
    <w:rsid w:val="00830688"/>
    <w:rsid w:val="00853456"/>
    <w:rsid w:val="008610FD"/>
    <w:rsid w:val="00880933"/>
    <w:rsid w:val="00883E4E"/>
    <w:rsid w:val="00886655"/>
    <w:rsid w:val="00895F26"/>
    <w:rsid w:val="00896095"/>
    <w:rsid w:val="008A494E"/>
    <w:rsid w:val="008B2BFE"/>
    <w:rsid w:val="008B2E1A"/>
    <w:rsid w:val="008B3E72"/>
    <w:rsid w:val="008B3FCD"/>
    <w:rsid w:val="008C0E9B"/>
    <w:rsid w:val="008C1046"/>
    <w:rsid w:val="008C10B8"/>
    <w:rsid w:val="008D15DB"/>
    <w:rsid w:val="008D1FD7"/>
    <w:rsid w:val="008E7CBE"/>
    <w:rsid w:val="008F6F5A"/>
    <w:rsid w:val="009000E5"/>
    <w:rsid w:val="0091082D"/>
    <w:rsid w:val="009152D4"/>
    <w:rsid w:val="00917514"/>
    <w:rsid w:val="00925E58"/>
    <w:rsid w:val="00925F9B"/>
    <w:rsid w:val="009337D2"/>
    <w:rsid w:val="00935EE1"/>
    <w:rsid w:val="00940F02"/>
    <w:rsid w:val="009452C1"/>
    <w:rsid w:val="00945EB6"/>
    <w:rsid w:val="00950860"/>
    <w:rsid w:val="00951158"/>
    <w:rsid w:val="00951D54"/>
    <w:rsid w:val="00957D64"/>
    <w:rsid w:val="00962E60"/>
    <w:rsid w:val="00963152"/>
    <w:rsid w:val="00965587"/>
    <w:rsid w:val="00974C07"/>
    <w:rsid w:val="00976FCE"/>
    <w:rsid w:val="00992811"/>
    <w:rsid w:val="009A1D14"/>
    <w:rsid w:val="009A28B8"/>
    <w:rsid w:val="009B2EFD"/>
    <w:rsid w:val="009C43DB"/>
    <w:rsid w:val="009D177E"/>
    <w:rsid w:val="009D5817"/>
    <w:rsid w:val="009E3F47"/>
    <w:rsid w:val="009E5577"/>
    <w:rsid w:val="009E5EEE"/>
    <w:rsid w:val="009F7B8B"/>
    <w:rsid w:val="00A06631"/>
    <w:rsid w:val="00A13BAC"/>
    <w:rsid w:val="00A1530E"/>
    <w:rsid w:val="00A177DC"/>
    <w:rsid w:val="00A17A85"/>
    <w:rsid w:val="00A2099C"/>
    <w:rsid w:val="00A2233B"/>
    <w:rsid w:val="00A3053C"/>
    <w:rsid w:val="00A47F8E"/>
    <w:rsid w:val="00A54C1F"/>
    <w:rsid w:val="00A572B0"/>
    <w:rsid w:val="00A724CA"/>
    <w:rsid w:val="00A77265"/>
    <w:rsid w:val="00A81A7E"/>
    <w:rsid w:val="00A879DE"/>
    <w:rsid w:val="00A910DE"/>
    <w:rsid w:val="00A92895"/>
    <w:rsid w:val="00A96B18"/>
    <w:rsid w:val="00AA5CFF"/>
    <w:rsid w:val="00AB4DC8"/>
    <w:rsid w:val="00AC5042"/>
    <w:rsid w:val="00AE7E03"/>
    <w:rsid w:val="00AF19FF"/>
    <w:rsid w:val="00AF2CA8"/>
    <w:rsid w:val="00B006B8"/>
    <w:rsid w:val="00B02805"/>
    <w:rsid w:val="00B077CF"/>
    <w:rsid w:val="00B34EE6"/>
    <w:rsid w:val="00B364E1"/>
    <w:rsid w:val="00B37369"/>
    <w:rsid w:val="00B577D2"/>
    <w:rsid w:val="00B64F93"/>
    <w:rsid w:val="00B71ECD"/>
    <w:rsid w:val="00B73032"/>
    <w:rsid w:val="00B74930"/>
    <w:rsid w:val="00B765F1"/>
    <w:rsid w:val="00B77556"/>
    <w:rsid w:val="00B776E4"/>
    <w:rsid w:val="00B85973"/>
    <w:rsid w:val="00B85E5F"/>
    <w:rsid w:val="00BA1938"/>
    <w:rsid w:val="00BA47D5"/>
    <w:rsid w:val="00BA7ADD"/>
    <w:rsid w:val="00BC65C0"/>
    <w:rsid w:val="00BD06C0"/>
    <w:rsid w:val="00BE3FA5"/>
    <w:rsid w:val="00C05E76"/>
    <w:rsid w:val="00C155D3"/>
    <w:rsid w:val="00C179F4"/>
    <w:rsid w:val="00C31E57"/>
    <w:rsid w:val="00C372AF"/>
    <w:rsid w:val="00C375AB"/>
    <w:rsid w:val="00C434A7"/>
    <w:rsid w:val="00C45390"/>
    <w:rsid w:val="00C475F3"/>
    <w:rsid w:val="00C504F0"/>
    <w:rsid w:val="00C50680"/>
    <w:rsid w:val="00C50B2D"/>
    <w:rsid w:val="00C5521E"/>
    <w:rsid w:val="00C601A6"/>
    <w:rsid w:val="00C721AE"/>
    <w:rsid w:val="00C74AD9"/>
    <w:rsid w:val="00C819EC"/>
    <w:rsid w:val="00C87362"/>
    <w:rsid w:val="00C94B5F"/>
    <w:rsid w:val="00C96387"/>
    <w:rsid w:val="00C9672C"/>
    <w:rsid w:val="00CC0674"/>
    <w:rsid w:val="00CC312B"/>
    <w:rsid w:val="00CC41FB"/>
    <w:rsid w:val="00CC6CD7"/>
    <w:rsid w:val="00CD3C52"/>
    <w:rsid w:val="00CD74CF"/>
    <w:rsid w:val="00CE1A39"/>
    <w:rsid w:val="00CE76E1"/>
    <w:rsid w:val="00CF3BA1"/>
    <w:rsid w:val="00D1153D"/>
    <w:rsid w:val="00D25AD3"/>
    <w:rsid w:val="00D42872"/>
    <w:rsid w:val="00D51EEE"/>
    <w:rsid w:val="00D6130A"/>
    <w:rsid w:val="00D72E19"/>
    <w:rsid w:val="00D76A29"/>
    <w:rsid w:val="00DA0C3A"/>
    <w:rsid w:val="00DA706D"/>
    <w:rsid w:val="00DB46FD"/>
    <w:rsid w:val="00DB521A"/>
    <w:rsid w:val="00DD3A5C"/>
    <w:rsid w:val="00DD4F55"/>
    <w:rsid w:val="00DE5DF2"/>
    <w:rsid w:val="00DF3714"/>
    <w:rsid w:val="00E00E3C"/>
    <w:rsid w:val="00E027DB"/>
    <w:rsid w:val="00E11D2B"/>
    <w:rsid w:val="00E17242"/>
    <w:rsid w:val="00E306E6"/>
    <w:rsid w:val="00E309C7"/>
    <w:rsid w:val="00E4157F"/>
    <w:rsid w:val="00E52344"/>
    <w:rsid w:val="00E635FC"/>
    <w:rsid w:val="00E655B6"/>
    <w:rsid w:val="00E749FB"/>
    <w:rsid w:val="00E768DF"/>
    <w:rsid w:val="00E77689"/>
    <w:rsid w:val="00E803FB"/>
    <w:rsid w:val="00E851A5"/>
    <w:rsid w:val="00E872E0"/>
    <w:rsid w:val="00E976DE"/>
    <w:rsid w:val="00EB390C"/>
    <w:rsid w:val="00EB6D24"/>
    <w:rsid w:val="00ED5BA8"/>
    <w:rsid w:val="00EE6D49"/>
    <w:rsid w:val="00EE70CD"/>
    <w:rsid w:val="00EE70EB"/>
    <w:rsid w:val="00F176F9"/>
    <w:rsid w:val="00F2599D"/>
    <w:rsid w:val="00F45A76"/>
    <w:rsid w:val="00F53F21"/>
    <w:rsid w:val="00F55264"/>
    <w:rsid w:val="00F56771"/>
    <w:rsid w:val="00F578F7"/>
    <w:rsid w:val="00F608F0"/>
    <w:rsid w:val="00F7159E"/>
    <w:rsid w:val="00F71AA5"/>
    <w:rsid w:val="00F75834"/>
    <w:rsid w:val="00F86E40"/>
    <w:rsid w:val="00F879A8"/>
    <w:rsid w:val="00F9290B"/>
    <w:rsid w:val="00F9329D"/>
    <w:rsid w:val="00F94CD3"/>
    <w:rsid w:val="00F97540"/>
    <w:rsid w:val="00F97DF6"/>
    <w:rsid w:val="00FA7939"/>
    <w:rsid w:val="00FB193C"/>
    <w:rsid w:val="00FB3FFD"/>
    <w:rsid w:val="00FC017C"/>
    <w:rsid w:val="00FC464D"/>
    <w:rsid w:val="00FD5647"/>
    <w:rsid w:val="00FD7B1E"/>
    <w:rsid w:val="00FE048A"/>
    <w:rsid w:val="00FE29FB"/>
    <w:rsid w:val="00FF5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B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A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104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0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104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04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5973"/>
    <w:pPr>
      <w:ind w:left="720"/>
      <w:contextualSpacing/>
    </w:pPr>
  </w:style>
  <w:style w:type="table" w:styleId="TableGrid">
    <w:name w:val="Table Grid"/>
    <w:basedOn w:val="TableNormal"/>
    <w:uiPriority w:val="59"/>
    <w:rsid w:val="00B36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364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364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B3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811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453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PrinceDM</dc:creator>
  <cp:lastModifiedBy>PrinceDM</cp:lastModifiedBy>
  <cp:revision>418</cp:revision>
  <dcterms:created xsi:type="dcterms:W3CDTF">2018-04-11T08:57:00Z</dcterms:created>
  <dcterms:modified xsi:type="dcterms:W3CDTF">2018-04-21T08:30:00Z</dcterms:modified>
</cp:coreProperties>
</file>