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AAA94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Big Data and Hadoop - 01 </w:t>
      </w:r>
    </w:p>
    <w:p w14:paraId="125EBFA4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EAC22E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28431D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What is the default replication factor of Hadoop cluster? </w:t>
      </w:r>
    </w:p>
    <w:p w14:paraId="77A398A8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a. 3 </w:t>
      </w:r>
    </w:p>
    <w:p w14:paraId="5A245F2A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b. 2 </w:t>
      </w:r>
    </w:p>
    <w:p w14:paraId="4063AB18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c. 4 </w:t>
      </w:r>
    </w:p>
    <w:p w14:paraId="4AA79395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d. 1 </w:t>
      </w:r>
    </w:p>
    <w:p w14:paraId="19D58922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FA9433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>Ans. a.</w:t>
      </w:r>
    </w:p>
    <w:p w14:paraId="3B1440DE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096469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Which component in Hadoop Cluster is responsible for serving read and write requests from </w:t>
      </w:r>
    </w:p>
    <w:p w14:paraId="6A5DC8DD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file system's clients? </w:t>
      </w:r>
    </w:p>
    <w:p w14:paraId="2AEFB362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a. Name Node </w:t>
      </w:r>
    </w:p>
    <w:p w14:paraId="48C17C0F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b. Data Node </w:t>
      </w:r>
    </w:p>
    <w:p w14:paraId="41C133E6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c. Both a &amp; b </w:t>
      </w:r>
    </w:p>
    <w:p w14:paraId="2BF0E056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d. None of the above </w:t>
      </w:r>
    </w:p>
    <w:p w14:paraId="52DB1EA7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33DD96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>Ans : b.</w:t>
      </w:r>
    </w:p>
    <w:p w14:paraId="4FC89311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BEC944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 Which component of Hadoop Cluster manages the file system namespace and regulates access </w:t>
      </w:r>
    </w:p>
    <w:p w14:paraId="1E3C2A98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files by clients? </w:t>
      </w:r>
    </w:p>
    <w:p w14:paraId="053ACA7C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a. Name Node </w:t>
      </w:r>
    </w:p>
    <w:p w14:paraId="3B76B28A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b. Data Node </w:t>
      </w:r>
    </w:p>
    <w:p w14:paraId="53AC3A83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c. Both a &amp; b </w:t>
      </w:r>
    </w:p>
    <w:p w14:paraId="114DA064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d. None of the above </w:t>
      </w:r>
    </w:p>
    <w:p w14:paraId="6A0EC5E9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CB7494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>Ans a.</w:t>
      </w:r>
    </w:p>
    <w:p w14:paraId="3F44320D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40DFDC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If a file size of size 100 MB is stored on HDFS, what would be the split size? </w:t>
      </w:r>
    </w:p>
    <w:p w14:paraId="71D8CB2B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a. 64 MB &amp; 64 MB </w:t>
      </w:r>
    </w:p>
    <w:p w14:paraId="24F71F11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b. 64 MB &amp; 36 MB </w:t>
      </w:r>
    </w:p>
    <w:p w14:paraId="376F9F20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c. 100 MB </w:t>
      </w:r>
    </w:p>
    <w:p w14:paraId="50386132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d. None of the above </w:t>
      </w:r>
    </w:p>
    <w:p w14:paraId="1DF59B73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594DE9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>Ans : b.</w:t>
      </w:r>
    </w:p>
    <w:p w14:paraId="670EDA41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D7DE22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5. State true or false: MR2 support various MPP modes for data processing? </w:t>
      </w:r>
    </w:p>
    <w:p w14:paraId="5771951E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a. FALSE </w:t>
      </w:r>
    </w:p>
    <w:p w14:paraId="3B7286C7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b. True </w:t>
      </w:r>
    </w:p>
    <w:p w14:paraId="33A942D5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75A43D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>Ans:  b.</w:t>
      </w:r>
    </w:p>
    <w:p w14:paraId="5F2AC792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371F5C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6. Which </w:t>
      </w:r>
      <w:proofErr w:type="spellStart"/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>comand</w:t>
      </w:r>
      <w:proofErr w:type="spellEnd"/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HDFS helps copy files from HDFS to Local file system? </w:t>
      </w:r>
    </w:p>
    <w:p w14:paraId="68BAAE70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a. </w:t>
      </w:r>
      <w:proofErr w:type="spellStart"/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>copyFromLocal</w:t>
      </w:r>
      <w:proofErr w:type="spellEnd"/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CC2EA5C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b. </w:t>
      </w:r>
      <w:proofErr w:type="spellStart"/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>copyToLocal</w:t>
      </w:r>
      <w:proofErr w:type="spellEnd"/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CA5A5F0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c. put </w:t>
      </w:r>
    </w:p>
    <w:p w14:paraId="39DBABD9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d. mv </w:t>
      </w:r>
    </w:p>
    <w:p w14:paraId="3B5C7E7F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6D9FBB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>Ans b.</w:t>
      </w:r>
    </w:p>
    <w:p w14:paraId="1695C1B9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358232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7. Which Eco system component of Hadoop is good for non </w:t>
      </w:r>
      <w:proofErr w:type="spellStart"/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programmers? </w:t>
      </w:r>
    </w:p>
    <w:p w14:paraId="41D05D2E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a. Hive </w:t>
      </w:r>
    </w:p>
    <w:p w14:paraId="71937D35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b. </w:t>
      </w:r>
      <w:proofErr w:type="spellStart"/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>Hbase</w:t>
      </w:r>
      <w:proofErr w:type="spellEnd"/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2374FBE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c. Flume </w:t>
      </w:r>
    </w:p>
    <w:p w14:paraId="5EFAFEAB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d. Pig </w:t>
      </w:r>
    </w:p>
    <w:p w14:paraId="5E08CD5F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BB9AE5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>Ans: a.</w:t>
      </w:r>
    </w:p>
    <w:p w14:paraId="4231ED73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6F3FB4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8. Block size of a Hadoop cluster is configurable by Administrator? </w:t>
      </w:r>
    </w:p>
    <w:p w14:paraId="16EB9796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a. TRUE </w:t>
      </w:r>
    </w:p>
    <w:p w14:paraId="67231BFF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b. FALSE </w:t>
      </w:r>
    </w:p>
    <w:p w14:paraId="48F602EB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DABFD3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>Ans: a.</w:t>
      </w:r>
    </w:p>
    <w:p w14:paraId="02FDBBF3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2018E4" w14:textId="1344152B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9. The functions performed by </w:t>
      </w:r>
      <w:r w:rsidR="005701E1" w:rsidRPr="006B6F61">
        <w:rPr>
          <w:rFonts w:ascii="Courier New" w:eastAsia="Times New Roman" w:hAnsi="Courier New" w:cs="Courier New"/>
          <w:color w:val="000000"/>
          <w:sz w:val="20"/>
          <w:szCs w:val="20"/>
        </w:rPr>
        <w:t>Data Nodes</w:t>
      </w: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Hadoop Cluster is/are? </w:t>
      </w:r>
    </w:p>
    <w:p w14:paraId="7967C4D5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F726B4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a. Data Block Creation </w:t>
      </w:r>
    </w:p>
    <w:p w14:paraId="50947CAA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b. Data Block Deletion </w:t>
      </w:r>
    </w:p>
    <w:p w14:paraId="6B7F6537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c. Data Block Replication </w:t>
      </w:r>
    </w:p>
    <w:p w14:paraId="115AD88F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d. All above </w:t>
      </w:r>
    </w:p>
    <w:p w14:paraId="653296E0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D300AA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>Ans: d.</w:t>
      </w:r>
    </w:p>
    <w:p w14:paraId="19CD6C2D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BBBBD5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10. Find error in below command: </w:t>
      </w:r>
    </w:p>
    <w:p w14:paraId="5521D124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>hdfs</w:t>
      </w:r>
      <w:proofErr w:type="spellEnd"/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>dfs</w:t>
      </w:r>
      <w:proofErr w:type="spellEnd"/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-put /home/user1/abc.txt </w:t>
      </w:r>
    </w:p>
    <w:p w14:paraId="0D61282D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4EEE82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a. Target name missing </w:t>
      </w:r>
    </w:p>
    <w:p w14:paraId="6620D8DA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b. Source name should include hdfs:// </w:t>
      </w:r>
    </w:p>
    <w:p w14:paraId="152C050E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c. No error </w:t>
      </w:r>
    </w:p>
    <w:p w14:paraId="54CAA61A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53203D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>Ans: a.</w:t>
      </w:r>
    </w:p>
    <w:p w14:paraId="7908BA78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E6869A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11. Hadoop block size should be multiple of which unit? </w:t>
      </w:r>
    </w:p>
    <w:p w14:paraId="4CC6A945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a. 32 MB </w:t>
      </w:r>
    </w:p>
    <w:p w14:paraId="7C58A869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b. 50 MB </w:t>
      </w:r>
    </w:p>
    <w:p w14:paraId="7041B702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c. 64 MB </w:t>
      </w:r>
    </w:p>
    <w:p w14:paraId="2416B31A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d. 70 MB </w:t>
      </w:r>
    </w:p>
    <w:p w14:paraId="15E1AB2A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701F03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Ans: c. </w:t>
      </w:r>
    </w:p>
    <w:p w14:paraId="216264C6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C0B9A0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12. Which component of the </w:t>
      </w:r>
      <w:proofErr w:type="spellStart"/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>hadoop</w:t>
      </w:r>
      <w:proofErr w:type="spellEnd"/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cluster manages data on slave nodes? </w:t>
      </w:r>
    </w:p>
    <w:p w14:paraId="3A9E03B8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a. Name node </w:t>
      </w:r>
    </w:p>
    <w:p w14:paraId="5B018674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b. Data Node </w:t>
      </w:r>
    </w:p>
    <w:p w14:paraId="648FFD76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c. Task Tracker </w:t>
      </w:r>
    </w:p>
    <w:p w14:paraId="02FB723C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d. Job Tracker </w:t>
      </w:r>
    </w:p>
    <w:p w14:paraId="035A1D86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2B5A3A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>Ans: a.</w:t>
      </w:r>
    </w:p>
    <w:p w14:paraId="2131248D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53F65F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13. MR1 and MR2 are two modes of processing in Hadoop? </w:t>
      </w:r>
    </w:p>
    <w:p w14:paraId="311F8519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a. TRUE </w:t>
      </w:r>
    </w:p>
    <w:p w14:paraId="2141E594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b. FALSE </w:t>
      </w:r>
    </w:p>
    <w:p w14:paraId="78111BE7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687583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>Ans: a.</w:t>
      </w:r>
    </w:p>
    <w:p w14:paraId="19710187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5450D7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14. What is Hadoop? </w:t>
      </w:r>
    </w:p>
    <w:p w14:paraId="00AE15CF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a. Open source software for reliable, scalable, distributed computing. </w:t>
      </w:r>
    </w:p>
    <w:p w14:paraId="3187678A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b. A framework that allows for the distributed processing of large data sets across clusters of </w:t>
      </w:r>
    </w:p>
    <w:p w14:paraId="329BDB99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computers using simple programming models. </w:t>
      </w:r>
    </w:p>
    <w:p w14:paraId="20443FFB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c. Both a &amp; b </w:t>
      </w:r>
    </w:p>
    <w:p w14:paraId="755755A3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d. None of the above </w:t>
      </w:r>
    </w:p>
    <w:p w14:paraId="327D416B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437706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>Ans: c.</w:t>
      </w:r>
    </w:p>
    <w:p w14:paraId="5939C9CA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FF3575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15. Hadoop provides </w:t>
      </w:r>
    </w:p>
    <w:p w14:paraId="11B292A3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a. A reliable distributed storage and processing system </w:t>
      </w:r>
    </w:p>
    <w:p w14:paraId="0AB0357C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b. Only distributed storage </w:t>
      </w:r>
    </w:p>
    <w:p w14:paraId="2500875A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c. Only processing system </w:t>
      </w:r>
    </w:p>
    <w:p w14:paraId="20554F1B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d. None of the above </w:t>
      </w:r>
    </w:p>
    <w:p w14:paraId="03C87642" w14:textId="77777777" w:rsidR="006B6F61" w:rsidRPr="006B6F61" w:rsidRDefault="006B6F61" w:rsidP="006B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6F61">
        <w:rPr>
          <w:rFonts w:ascii="Courier New" w:eastAsia="Times New Roman" w:hAnsi="Courier New" w:cs="Courier New"/>
          <w:color w:val="000000"/>
          <w:sz w:val="20"/>
          <w:szCs w:val="20"/>
        </w:rPr>
        <w:t>Ans : a.</w:t>
      </w:r>
    </w:p>
    <w:p w14:paraId="4ECAABA5" w14:textId="77777777" w:rsidR="006B6F61" w:rsidRDefault="006B6F61"/>
    <w:sectPr w:rsidR="006B6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61"/>
    <w:rsid w:val="005701E1"/>
    <w:rsid w:val="006B6F61"/>
    <w:rsid w:val="00A5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979F"/>
  <w15:chartTrackingRefBased/>
  <w15:docId w15:val="{F06DC1B1-5D70-44F3-BCC4-CAEE5F84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F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7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bethapudi</dc:creator>
  <cp:keywords/>
  <dc:description/>
  <cp:lastModifiedBy>krishna bethapudi</cp:lastModifiedBy>
  <cp:revision>3</cp:revision>
  <dcterms:created xsi:type="dcterms:W3CDTF">2021-06-11T08:25:00Z</dcterms:created>
  <dcterms:modified xsi:type="dcterms:W3CDTF">2021-06-11T14:09:00Z</dcterms:modified>
</cp:coreProperties>
</file>