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8C487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26"/>
          <w:szCs w:val="26"/>
          <w:lang w:eastAsia="en-GB"/>
          <w14:ligatures w14:val="none"/>
        </w:rPr>
        <w:t>Project-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26"/>
          <w:szCs w:val="26"/>
          <w:lang w:eastAsia="en-GB"/>
          <w14:ligatures w14:val="none"/>
        </w:rPr>
        <w:t>Github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6"/>
          <w:szCs w:val="26"/>
          <w:lang w:eastAsia="en-GB"/>
          <w14:ligatures w14:val="none"/>
        </w:rPr>
        <w:t xml:space="preserve">-Link: </w:t>
      </w:r>
      <w:hyperlink r:id="rId5" w:history="1">
        <w:r w:rsidRPr="00FD7450">
          <w:rPr>
            <w:rFonts w:ascii="Arial" w:eastAsia="Times New Roman" w:hAnsi="Arial" w:cs="Arial"/>
            <w:color w:val="1155CC"/>
            <w:kern w:val="0"/>
            <w:sz w:val="26"/>
            <w:szCs w:val="26"/>
            <w:u w:val="single"/>
            <w:lang w:eastAsia="en-GB"/>
            <w14:ligatures w14:val="none"/>
          </w:rPr>
          <w:t>https://github.com/sunnysavita10/ecomm-prod-assistant</w:t>
        </w:r>
      </w:hyperlink>
    </w:p>
    <w:p w14:paraId="3D78509A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B8EA74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These are all the commands that you need to run on your command prompt</w:t>
      </w:r>
    </w:p>
    <w:p w14:paraId="10073B10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00717CE7" w14:textId="77777777" w:rsidR="00FD7450" w:rsidRPr="00FD7450" w:rsidRDefault="00FD7450" w:rsidP="00FD745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Write Python in your terminal</w:t>
      </w:r>
    </w:p>
    <w:p w14:paraId="1CD16437" w14:textId="77777777" w:rsidR="00FD7450" w:rsidRPr="00FD7450" w:rsidRDefault="00FD7450" w:rsidP="00FD745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If you have Python, then no need to install it</w:t>
      </w:r>
    </w:p>
    <w:p w14:paraId="27FE5199" w14:textId="77777777" w:rsidR="00FD7450" w:rsidRPr="00FD7450" w:rsidRDefault="00FD7450" w:rsidP="00FD745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 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uv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 xml:space="preserve"> --version</w:t>
      </w:r>
    </w:p>
    <w:p w14:paraId="628D21BA" w14:textId="77777777" w:rsidR="00FD7450" w:rsidRPr="00FD7450" w:rsidRDefault="00FD7450" w:rsidP="00FD745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If you are not able to get the version</w:t>
      </w:r>
    </w:p>
    <w:p w14:paraId="5B53B52C" w14:textId="77777777" w:rsidR="00FD7450" w:rsidRPr="00FD7450" w:rsidRDefault="00FD7450" w:rsidP="00FD745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 xml:space="preserve">Pip install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uv</w:t>
      </w:r>
      <w:proofErr w:type="spellEnd"/>
    </w:p>
    <w:p w14:paraId="355A3DFD" w14:textId="77777777" w:rsidR="00FD7450" w:rsidRPr="00FD7450" w:rsidRDefault="00FD7450" w:rsidP="00FD745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 xml:space="preserve">import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shutil</w:t>
      </w:r>
      <w:proofErr w:type="spellEnd"/>
    </w:p>
    <w:p w14:paraId="6208E70E" w14:textId="77777777" w:rsidR="00FD7450" w:rsidRPr="00FD7450" w:rsidRDefault="00FD7450" w:rsidP="00FD745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print(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shutil.which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("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uv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"))</w:t>
      </w:r>
    </w:p>
    <w:p w14:paraId="0A94DD41" w14:textId="77777777" w:rsidR="00FD7450" w:rsidRPr="00FD7450" w:rsidRDefault="00FD7450" w:rsidP="00FD745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 </w:t>
      </w:r>
    </w:p>
    <w:p w14:paraId="0BF8BFF0" w14:textId="77777777" w:rsidR="00FD7450" w:rsidRPr="00FD7450" w:rsidRDefault="00FD7450" w:rsidP="00FD745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 xml:space="preserve"> 6.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Uv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 xml:space="preserve">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init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 xml:space="preserve"> &lt;my-project-name&gt;</w:t>
      </w:r>
    </w:p>
    <w:p w14:paraId="60E80BF0" w14:textId="77777777" w:rsidR="00FD7450" w:rsidRPr="00FD7450" w:rsidRDefault="00FD7450" w:rsidP="00FD745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 xml:space="preserve">7.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>uv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 xml:space="preserve"> pip list</w:t>
      </w:r>
    </w:p>
    <w:p w14:paraId="411EE768" w14:textId="77777777" w:rsidR="00FD7450" w:rsidRPr="00FD7450" w:rsidRDefault="00FD7450" w:rsidP="00FD745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> </w:t>
      </w:r>
    </w:p>
    <w:p w14:paraId="59A045DD" w14:textId="77777777" w:rsidR="00FD7450" w:rsidRPr="00FD7450" w:rsidRDefault="00FD7450" w:rsidP="00FD745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 xml:space="preserve">8.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>uv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 xml:space="preserve"> python list</w:t>
      </w:r>
    </w:p>
    <w:p w14:paraId="74A51B41" w14:textId="77777777" w:rsidR="00FD7450" w:rsidRPr="00FD7450" w:rsidRDefault="00FD7450" w:rsidP="00FD745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</w:pPr>
      <w:proofErr w:type="spellStart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>uv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>venv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 xml:space="preserve"> env --python cpython-3.10.18-windows-x86_64-none</w:t>
      </w:r>
    </w:p>
    <w:p w14:paraId="7D1382FF" w14:textId="77777777" w:rsidR="00FD7450" w:rsidRPr="00FD7450" w:rsidRDefault="00FD7450" w:rsidP="00FD745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</w:pPr>
      <w:proofErr w:type="spellStart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>uv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>venv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 xml:space="preserve"> &lt;your-env-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>namne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>&gt; --python &lt;your-python-version&gt;</w:t>
      </w:r>
    </w:p>
    <w:p w14:paraId="70957089" w14:textId="77777777" w:rsidR="00FD7450" w:rsidRPr="00FD7450" w:rsidRDefault="00FD7450" w:rsidP="00FD745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>Note: Please use either 3.10, 3.11, or 3.12</w:t>
      </w:r>
    </w:p>
    <w:p w14:paraId="300B3A5F" w14:textId="77777777" w:rsidR="00FD7450" w:rsidRPr="00FD7450" w:rsidRDefault="00FD7450" w:rsidP="00FD745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</w:pPr>
      <w:r w:rsidRPr="00FD7450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  <w:t xml:space="preserve">Command Prompt (CMD)  </w:t>
      </w:r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.\&lt;your-env-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nanme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&gt;\Scripts\activate.bat</w:t>
      </w:r>
    </w:p>
    <w:p w14:paraId="39CB1911" w14:textId="77777777" w:rsidR="00FD7450" w:rsidRPr="00FD7450" w:rsidRDefault="00FD7450" w:rsidP="00FD745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 w:rsidRPr="00FD7450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  <w:t xml:space="preserve">Git Bash </w:t>
      </w:r>
      <w:proofErr w:type="spellStart"/>
      <w:r w:rsidRPr="00FD7450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  <w:t>ya</w:t>
      </w:r>
      <w:proofErr w:type="spellEnd"/>
      <w:r w:rsidRPr="00FD7450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  <w:t xml:space="preserve"> WSL terminal, or MAC Terminal:</w:t>
      </w:r>
    </w:p>
    <w:p w14:paraId="3F8D70C0" w14:textId="77777777" w:rsidR="00FD7450" w:rsidRPr="00FD7450" w:rsidRDefault="00FD7450" w:rsidP="00FD7450">
      <w:pPr>
        <w:numPr>
          <w:ilvl w:val="1"/>
          <w:numId w:val="2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source &lt;your-env-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nanme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&gt;/Scripts/activate</w:t>
      </w:r>
    </w:p>
    <w:p w14:paraId="302B4BD8" w14:textId="77777777" w:rsidR="00FD7450" w:rsidRPr="00FD7450" w:rsidRDefault="00FD7450" w:rsidP="00FD7450">
      <w:pPr>
        <w:numPr>
          <w:ilvl w:val="1"/>
          <w:numId w:val="3"/>
        </w:numPr>
        <w:spacing w:before="100" w:beforeAutospacing="1" w:after="100" w:afterAutospacing="1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</w:pPr>
    </w:p>
    <w:p w14:paraId="08096BFF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18. If your git is asking for a login to publish the repo, execute the command below</w:t>
      </w:r>
    </w:p>
    <w:p w14:paraId="6C80D6E6" w14:textId="77777777" w:rsidR="00FD7450" w:rsidRPr="00FD7450" w:rsidRDefault="00FD7450" w:rsidP="00FD7450">
      <w:pPr>
        <w:numPr>
          <w:ilvl w:val="0"/>
          <w:numId w:val="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git config --global user.name "Your Name"</w:t>
      </w:r>
    </w:p>
    <w:p w14:paraId="25C1176A" w14:textId="77777777" w:rsidR="00FD7450" w:rsidRPr="00FD7450" w:rsidRDefault="00FD7450" w:rsidP="00FD7450">
      <w:pPr>
        <w:numPr>
          <w:ilvl w:val="0"/>
          <w:numId w:val="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 xml:space="preserve">git config --global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user.email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 xml:space="preserve"> "</w:t>
      </w:r>
      <w:hyperlink r:id="rId6" w:history="1">
        <w:r w:rsidRPr="00FD7450">
          <w:rPr>
            <w:rFonts w:ascii="Arial" w:eastAsia="Times New Roman" w:hAnsi="Arial" w:cs="Arial"/>
            <w:color w:val="1155CC"/>
            <w:kern w:val="0"/>
            <w:sz w:val="32"/>
            <w:szCs w:val="32"/>
            <w:u w:val="single"/>
            <w:lang w:eastAsia="en-GB"/>
            <w14:ligatures w14:val="none"/>
          </w:rPr>
          <w:t>your-email@example.com</w:t>
        </w:r>
      </w:hyperlink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"</w:t>
      </w:r>
    </w:p>
    <w:p w14:paraId="7BABF986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19. UV add &lt;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package_name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&gt;</w:t>
      </w:r>
    </w:p>
    <w:p w14:paraId="0F90767B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 xml:space="preserve">20.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Uv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 xml:space="preserve"> add -r requirements.txt</w:t>
      </w:r>
    </w:p>
    <w:p w14:paraId="341DF645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 xml:space="preserve">21.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Streamlit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 xml:space="preserve"> run &lt;give your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streamlit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 xml:space="preserve"> python filename&gt;</w:t>
      </w:r>
    </w:p>
    <w:p w14:paraId="7C7D87A2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lastRenderedPageBreak/>
        <w:t>22. Install the live server extension in VS Code for testing the HTML</w:t>
      </w:r>
    </w:p>
    <w:p w14:paraId="76C9587F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554E9B6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shd w:val="clear" w:color="auto" w:fill="FFFFFF"/>
          <w:lang w:eastAsia="en-GB"/>
          <w14:ligatures w14:val="none"/>
        </w:rPr>
        <w:t xml:space="preserve">For accessing the DataStax, here is a link: </w:t>
      </w:r>
      <w:hyperlink r:id="rId7" w:history="1">
        <w:r w:rsidRPr="00FD7450">
          <w:rPr>
            <w:rFonts w:ascii="Arial" w:eastAsia="Times New Roman" w:hAnsi="Arial" w:cs="Arial"/>
            <w:color w:val="1155CC"/>
            <w:kern w:val="0"/>
            <w:sz w:val="36"/>
            <w:szCs w:val="36"/>
            <w:u w:val="single"/>
            <w:shd w:val="clear" w:color="auto" w:fill="FFFFFF"/>
            <w:lang w:eastAsia="en-GB"/>
            <w14:ligatures w14:val="none"/>
          </w:rPr>
          <w:t>https://accounts.datastax.com/session-service/v1/login</w:t>
        </w:r>
      </w:hyperlink>
    </w:p>
    <w:p w14:paraId="4596C269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AD0113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>Vectordb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 xml:space="preserve"> Comparison: </w:t>
      </w:r>
      <w:hyperlink r:id="rId8" w:history="1">
        <w:r w:rsidRPr="00FD7450">
          <w:rPr>
            <w:rFonts w:ascii="Arial" w:eastAsia="Times New Roman" w:hAnsi="Arial" w:cs="Arial"/>
            <w:color w:val="1155CC"/>
            <w:kern w:val="0"/>
            <w:sz w:val="36"/>
            <w:szCs w:val="36"/>
            <w:u w:val="single"/>
            <w:lang w:eastAsia="en-GB"/>
            <w14:ligatures w14:val="none"/>
          </w:rPr>
          <w:t>https://superlinked.com/vector-db-comparison</w:t>
        </w:r>
      </w:hyperlink>
    </w:p>
    <w:p w14:paraId="5F0F01F4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CAD57D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>Once you log in to the DataStax Vector page, you will get the following page</w:t>
      </w:r>
    </w:p>
    <w:p w14:paraId="496D132C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855500" w14:textId="4AC1BC1E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noProof/>
          <w:color w:val="000000"/>
          <w:kern w:val="0"/>
          <w:sz w:val="36"/>
          <w:szCs w:val="36"/>
          <w:bdr w:val="none" w:sz="0" w:space="0" w:color="auto" w:frame="1"/>
          <w:lang w:eastAsia="en-GB"/>
          <w14:ligatures w14:val="none"/>
        </w:rPr>
        <w:drawing>
          <wp:inline distT="0" distB="0" distL="0" distR="0" wp14:anchorId="75ECE228" wp14:editId="2B8E3C72">
            <wp:extent cx="5731510" cy="3776980"/>
            <wp:effectExtent l="0" t="0" r="0" b="0"/>
            <wp:docPr id="52345289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5289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ACEEC" w14:textId="77777777" w:rsidR="00FD7450" w:rsidRPr="00FD7450" w:rsidRDefault="00FD7450" w:rsidP="00FD7450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D74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D74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D74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D74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D74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D74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D74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D74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D74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D74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D74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5580F931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lastRenderedPageBreak/>
        <w:t xml:space="preserve">For running the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>streamlit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 xml:space="preserve"> UI, the command is:</w:t>
      </w:r>
    </w:p>
    <w:p w14:paraId="4FE4B540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0A3A09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>streamlit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 xml:space="preserve"> run &lt;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>file_path_of_streamlit_python_file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>&gt;</w:t>
      </w:r>
    </w:p>
    <w:p w14:paraId="67612051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21B459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 xml:space="preserve">For installing your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>prod_assistant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 xml:space="preserve"> as a package use the .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>toml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 xml:space="preserve"> file</w:t>
      </w:r>
    </w:p>
    <w:p w14:paraId="6C10638A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C7A197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 xml:space="preserve">For install the package through the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>toml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 xml:space="preserve"> file here is a command</w:t>
      </w:r>
    </w:p>
    <w:p w14:paraId="448EEC75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120CBC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>Uv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 xml:space="preserve"> pip install -e .</w:t>
      </w:r>
    </w:p>
    <w:p w14:paraId="617F6608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7A23A9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 xml:space="preserve"> Or mention -e . in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>th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 xml:space="preserve"> requirements.txt and run the command</w:t>
      </w:r>
    </w:p>
    <w:p w14:paraId="3BB6F3AB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AEC8E6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>uv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 xml:space="preserve"> pip install -r requirements.txt</w:t>
      </w:r>
    </w:p>
    <w:p w14:paraId="705E2154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31846E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 xml:space="preserve">(NOTE: Same thing we can do with the </w:t>
      </w:r>
      <w:hyperlink r:id="rId10" w:history="1">
        <w:r w:rsidRPr="00FD7450">
          <w:rPr>
            <w:rFonts w:ascii="Arial" w:eastAsia="Times New Roman" w:hAnsi="Arial" w:cs="Arial"/>
            <w:color w:val="1155CC"/>
            <w:kern w:val="0"/>
            <w:sz w:val="36"/>
            <w:szCs w:val="36"/>
            <w:u w:val="single"/>
            <w:lang w:eastAsia="en-GB"/>
            <w14:ligatures w14:val="none"/>
          </w:rPr>
          <w:t>setup.py</w:t>
        </w:r>
      </w:hyperlink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lang w:eastAsia="en-GB"/>
          <w14:ligatures w14:val="none"/>
        </w:rPr>
        <w:t xml:space="preserve"> file and we have already done it in the previous project)</w:t>
      </w:r>
    </w:p>
    <w:p w14:paraId="14B265FA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FEDE85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shd w:val="clear" w:color="auto" w:fill="FFFF00"/>
          <w:lang w:eastAsia="en-GB"/>
          <w14:ligatures w14:val="none"/>
        </w:rPr>
        <w:t xml:space="preserve">Command for executing the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shd w:val="clear" w:color="auto" w:fill="FFFF00"/>
          <w:lang w:eastAsia="en-GB"/>
          <w14:ligatures w14:val="none"/>
        </w:rPr>
        <w:t>fastapi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shd w:val="clear" w:color="auto" w:fill="FFFF00"/>
          <w:lang w:eastAsia="en-GB"/>
          <w14:ligatures w14:val="none"/>
        </w:rPr>
        <w:t>:</w:t>
      </w:r>
    </w:p>
    <w:p w14:paraId="3EAB5EB8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shd w:val="clear" w:color="auto" w:fill="FFFF00"/>
          <w:lang w:eastAsia="en-GB"/>
          <w14:ligatures w14:val="none"/>
        </w:rPr>
        <w:t>u</w:t>
      </w: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shd w:val="clear" w:color="auto" w:fill="FFFF00"/>
          <w:lang w:eastAsia="en-GB"/>
          <w14:ligatures w14:val="none"/>
        </w:rPr>
        <w:t>vicorn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shd w:val="clear" w:color="auto" w:fill="FFFF00"/>
          <w:lang w:eastAsia="en-GB"/>
          <w14:ligatures w14:val="none"/>
        </w:rPr>
        <w:t xml:space="preserve">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shd w:val="clear" w:color="auto" w:fill="FFFF00"/>
          <w:lang w:eastAsia="en-GB"/>
          <w14:ligatures w14:val="none"/>
        </w:rPr>
        <w:t>prod_assistant.router.main:app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shd w:val="clear" w:color="auto" w:fill="FFFF00"/>
          <w:lang w:eastAsia="en-GB"/>
          <w14:ligatures w14:val="none"/>
        </w:rPr>
        <w:t xml:space="preserve"> --reload --port 8000</w:t>
      </w:r>
    </w:p>
    <w:p w14:paraId="4F5DA0D8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F05CCD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 xml:space="preserve">Command for running the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streamlit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 xml:space="preserve"> app</w:t>
      </w:r>
    </w:p>
    <w:p w14:paraId="0125189E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Stream run &lt;your_file_name.py&gt;</w:t>
      </w:r>
    </w:p>
    <w:p w14:paraId="072E0758" w14:textId="77777777" w:rsidR="00FD7450" w:rsidRPr="00FD7450" w:rsidRDefault="00FD7450" w:rsidP="00FD7450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DC7950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Step to the run the application:</w:t>
      </w:r>
    </w:p>
    <w:p w14:paraId="2426B5D6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7C1AA4AC" w14:textId="77777777" w:rsidR="00FD7450" w:rsidRPr="00FD7450" w:rsidRDefault="00FD7450" w:rsidP="00FD7450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 xml:space="preserve">First run the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mcp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 xml:space="preserve"> server:</w:t>
      </w:r>
    </w:p>
    <w:p w14:paraId="252C5F72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566B5C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D:\complete_content_new\llmops-batch\ecomm-prod-assistant\prod_assistant\mcp_servers\product_search_server.py</w:t>
      </w:r>
    </w:p>
    <w:p w14:paraId="3861852F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D74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103F30F9" w14:textId="77777777" w:rsidR="00FD7450" w:rsidRPr="00FD7450" w:rsidRDefault="00FD7450" w:rsidP="00FD7450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shd w:val="clear" w:color="auto" w:fill="FFF2CC"/>
          <w:lang w:eastAsia="en-GB"/>
          <w14:ligatures w14:val="none"/>
        </w:rPr>
        <w:t>If you want to test your application you can in two ways</w:t>
      </w:r>
    </w:p>
    <w:p w14:paraId="63466C37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B256D2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shd w:val="clear" w:color="auto" w:fill="FFF2CC"/>
          <w:lang w:eastAsia="en-GB"/>
          <w14:ligatures w14:val="none"/>
        </w:rPr>
        <w:lastRenderedPageBreak/>
        <w:t xml:space="preserve">First: with </w:t>
      </w:r>
      <w:hyperlink r:id="rId11" w:history="1">
        <w:r w:rsidRPr="00FD7450">
          <w:rPr>
            <w:rFonts w:ascii="Arial" w:eastAsia="Times New Roman" w:hAnsi="Arial" w:cs="Arial"/>
            <w:color w:val="1155CC"/>
            <w:kern w:val="0"/>
            <w:sz w:val="34"/>
            <w:szCs w:val="34"/>
            <w:u w:val="single"/>
            <w:shd w:val="clear" w:color="auto" w:fill="FFF2CC"/>
            <w:lang w:eastAsia="en-GB"/>
            <w14:ligatures w14:val="none"/>
          </w:rPr>
          <w:t>client.py</w:t>
        </w:r>
      </w:hyperlink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shd w:val="clear" w:color="auto" w:fill="FFF2CC"/>
          <w:lang w:eastAsia="en-GB"/>
          <w14:ligatures w14:val="none"/>
        </w:rPr>
        <w:t xml:space="preserve"> file</w:t>
      </w:r>
    </w:p>
    <w:p w14:paraId="17B96BCA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shd w:val="clear" w:color="auto" w:fill="FFF2CC"/>
          <w:lang w:eastAsia="en-GB"/>
          <w14:ligatures w14:val="none"/>
        </w:rPr>
        <w:t>Second: from agentic workflow</w:t>
      </w:r>
    </w:p>
    <w:p w14:paraId="3F68F262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2776D0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shd w:val="clear" w:color="auto" w:fill="FFF2CC"/>
          <w:lang w:eastAsia="en-GB"/>
          <w14:ligatures w14:val="none"/>
        </w:rPr>
        <w:t>Note: use the latest workflow:</w:t>
      </w:r>
    </w:p>
    <w:p w14:paraId="5D05E1E7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shd w:val="clear" w:color="auto" w:fill="FFF2CC"/>
          <w:lang w:eastAsia="en-GB"/>
          <w14:ligatures w14:val="none"/>
        </w:rPr>
        <w:t>D:\complete_content_new\llmops-batch\ecomm-prod-assistant\prod_assistant\workflow\agentic_workflow_with_mcp_websearch.py</w:t>
      </w:r>
    </w:p>
    <w:p w14:paraId="45B83AAD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AFDDEE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shd w:val="clear" w:color="auto" w:fill="FFF2CC"/>
          <w:lang w:eastAsia="en-GB"/>
          <w14:ligatures w14:val="none"/>
        </w:rPr>
        <w:t>Note: please use your system path not mine</w:t>
      </w:r>
    </w:p>
    <w:p w14:paraId="40E1E08F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34709369" w14:textId="77777777" w:rsidR="00FD7450" w:rsidRPr="00FD7450" w:rsidRDefault="00FD7450" w:rsidP="00FD7450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shd w:val="clear" w:color="auto" w:fill="FFFFFF"/>
          <w:lang w:eastAsia="en-GB"/>
          <w14:ligatures w14:val="none"/>
        </w:rPr>
        <w:t xml:space="preserve">Now after testing run the application from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shd w:val="clear" w:color="auto" w:fill="FFFFFF"/>
          <w:lang w:eastAsia="en-GB"/>
          <w14:ligatures w14:val="none"/>
        </w:rPr>
        <w:t>api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shd w:val="clear" w:color="auto" w:fill="FFFFFF"/>
          <w:lang w:eastAsia="en-GB"/>
          <w14:ligatures w14:val="none"/>
        </w:rPr>
        <w:t xml:space="preserve"> and test it via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shd w:val="clear" w:color="auto" w:fill="FFFFFF"/>
          <w:lang w:eastAsia="en-GB"/>
          <w14:ligatures w14:val="none"/>
        </w:rPr>
        <w:t>ui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shd w:val="clear" w:color="auto" w:fill="FFFFFF"/>
          <w:lang w:eastAsia="en-GB"/>
          <w14:ligatures w14:val="none"/>
        </w:rPr>
        <w:t xml:space="preserve"> your application will be running on this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shd w:val="clear" w:color="auto" w:fill="FFFFFF"/>
          <w:lang w:eastAsia="en-GB"/>
          <w14:ligatures w14:val="none"/>
        </w:rPr>
        <w:t>url</w:t>
      </w:r>
      <w:proofErr w:type="spellEnd"/>
    </w:p>
    <w:p w14:paraId="5DD3E53B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shd w:val="clear" w:color="auto" w:fill="FFFFFF"/>
          <w:lang w:eastAsia="en-GB"/>
          <w14:ligatures w14:val="none"/>
        </w:rPr>
        <w:t>http://127.0.0.1:8000/</w:t>
      </w:r>
    </w:p>
    <w:p w14:paraId="250DEA38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7450">
        <w:rPr>
          <w:rFonts w:ascii="Arial" w:eastAsia="Times New Roman" w:hAnsi="Arial" w:cs="Arial"/>
          <w:color w:val="000000"/>
          <w:kern w:val="0"/>
          <w:sz w:val="36"/>
          <w:szCs w:val="36"/>
          <w:shd w:val="clear" w:color="auto" w:fill="FFFFFF"/>
          <w:lang w:eastAsia="en-GB"/>
          <w14:ligatures w14:val="none"/>
        </w:rPr>
        <w:t>u</w:t>
      </w: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shd w:val="clear" w:color="auto" w:fill="FFFFFF"/>
          <w:lang w:eastAsia="en-GB"/>
          <w14:ligatures w14:val="none"/>
        </w:rPr>
        <w:t>vicorn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shd w:val="clear" w:color="auto" w:fill="FFFFFF"/>
          <w:lang w:eastAsia="en-GB"/>
          <w14:ligatures w14:val="none"/>
        </w:rPr>
        <w:t xml:space="preserve">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shd w:val="clear" w:color="auto" w:fill="FFFFFF"/>
          <w:lang w:eastAsia="en-GB"/>
          <w14:ligatures w14:val="none"/>
        </w:rPr>
        <w:t>prod_assistant.router.main:app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shd w:val="clear" w:color="auto" w:fill="FFFFFF"/>
          <w:lang w:eastAsia="en-GB"/>
          <w14:ligatures w14:val="none"/>
        </w:rPr>
        <w:t xml:space="preserve"> --reload --port 8000</w:t>
      </w:r>
    </w:p>
    <w:p w14:paraId="21DF1B65" w14:textId="77777777" w:rsidR="00FD7450" w:rsidRPr="00FD7450" w:rsidRDefault="00FD7450" w:rsidP="00FD7450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2ABC40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 </w:t>
      </w:r>
    </w:p>
    <w:p w14:paraId="0D848C77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0D60F6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 xml:space="preserve">docker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ps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 xml:space="preserve">      </w:t>
      </w: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ab/>
        <w:t xml:space="preserve"># running containers check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karne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 xml:space="preserve">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ke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 xml:space="preserve">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liye</w:t>
      </w:r>
      <w:proofErr w:type="spellEnd"/>
    </w:p>
    <w:p w14:paraId="694D8BE4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docker stop &lt;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container_id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&gt;</w:t>
      </w:r>
    </w:p>
    <w:p w14:paraId="5EFC9174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docker rm &lt;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container_id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&gt;</w:t>
      </w:r>
    </w:p>
    <w:p w14:paraId="1A64F100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 xml:space="preserve">docker images  </w:t>
      </w: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ab/>
        <w:t xml:space="preserve"># images list check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karne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 xml:space="preserve">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ke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 xml:space="preserve">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liye</w:t>
      </w:r>
      <w:proofErr w:type="spellEnd"/>
    </w:p>
    <w:p w14:paraId="2D7E4905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 xml:space="preserve">docker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rmi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 xml:space="preserve"> &lt;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image_id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4"/>
          <w:szCs w:val="34"/>
          <w:lang w:eastAsia="en-GB"/>
          <w14:ligatures w14:val="none"/>
        </w:rPr>
        <w:t>&gt;</w:t>
      </w:r>
    </w:p>
    <w:p w14:paraId="60C40B3F" w14:textId="77777777" w:rsidR="00FD7450" w:rsidRPr="00FD7450" w:rsidRDefault="00FD7450" w:rsidP="00FD7450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F06632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i/>
          <w:iCs/>
          <w:color w:val="000000"/>
          <w:kern w:val="0"/>
          <w:sz w:val="32"/>
          <w:szCs w:val="32"/>
          <w:lang w:eastAsia="en-GB"/>
          <w14:ligatures w14:val="none"/>
        </w:rPr>
        <w:t>Build Docker Image</w:t>
      </w:r>
    </w:p>
    <w:p w14:paraId="308D8519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Use this command: docker build -t prod-assistant .</w:t>
      </w:r>
    </w:p>
    <w:p w14:paraId="4037F05D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0D0949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i/>
          <w:iCs/>
          <w:color w:val="000000"/>
          <w:kern w:val="0"/>
          <w:sz w:val="32"/>
          <w:szCs w:val="32"/>
          <w:lang w:eastAsia="en-GB"/>
          <w14:ligatures w14:val="none"/>
        </w:rPr>
        <w:t>Run Docker Container</w:t>
      </w:r>
    </w:p>
    <w:p w14:paraId="382A05C5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docker run -d -p 8080:8080 --name &lt;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container_custon_name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 xml:space="preserve">&gt; &lt;give image name which you have created using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dockerfile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&gt;</w:t>
      </w:r>
    </w:p>
    <w:p w14:paraId="3F2C1EA6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A0961B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32"/>
          <w:szCs w:val="32"/>
          <w:lang w:eastAsia="en-GB"/>
          <w14:ligatures w14:val="none"/>
        </w:rPr>
        <w:t>Use this command: </w:t>
      </w:r>
    </w:p>
    <w:p w14:paraId="1DAB4E72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docker run -d -p 8000:8000 --name product-assistant prod-assistant</w:t>
      </w:r>
    </w:p>
    <w:p w14:paraId="4FED2D93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FA4927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${{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secrets.AWS_ACCESS_KEY_ID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}}</w:t>
      </w:r>
    </w:p>
    <w:p w14:paraId="14D53476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${{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secrets.AWS_SECRET_ACCESS_KEY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}}</w:t>
      </w:r>
    </w:p>
    <w:p w14:paraId="524A5DCB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${{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secrets.AWS_REGION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}}</w:t>
      </w:r>
    </w:p>
    <w:p w14:paraId="09FD272A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${{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secrets.ECR_REGISTRY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}}</w:t>
      </w:r>
    </w:p>
    <w:p w14:paraId="4FD437BF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lastRenderedPageBreak/>
        <w:t xml:space="preserve">${{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secrets.ECR_REPOSITORY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}}</w:t>
      </w:r>
    </w:p>
    <w:p w14:paraId="1B6B6ACA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${{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secrets.EKS_CLUSTER_NAME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}}</w:t>
      </w:r>
    </w:p>
    <w:p w14:paraId="02EC770B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${{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secrets.GROQ_API_KEY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}}</w:t>
      </w:r>
    </w:p>
    <w:p w14:paraId="449F8230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${{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secrets.GOOGLE_API_KEY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}}</w:t>
      </w:r>
    </w:p>
    <w:p w14:paraId="36525730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${{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secrets.ASTRA_DB_API_ENDPOINT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}}</w:t>
      </w:r>
    </w:p>
    <w:p w14:paraId="0FE79E90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${{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secrets.ASTRA_DB_APPLICATION_TOKEN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}}</w:t>
      </w:r>
    </w:p>
    <w:p w14:paraId="43BAB0C9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${{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secrets.ASTRA_DB_KEYSPACE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}}</w:t>
      </w:r>
    </w:p>
    <w:p w14:paraId="6C1CEAE1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6BAE1A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Keep the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scerates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without the double quote</w:t>
      </w:r>
    </w:p>
    <w:p w14:paraId="3A02F8BB" w14:textId="77777777" w:rsidR="00FD7450" w:rsidRPr="00FD7450" w:rsidRDefault="00FD7450" w:rsidP="00FD7450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1F0CFD3F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00"/>
          <w:lang w:eastAsia="en-GB"/>
          <w14:ligatures w14:val="none"/>
        </w:rPr>
        <w:t xml:space="preserve">Link for downloading the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00"/>
          <w:lang w:eastAsia="en-GB"/>
          <w14:ligatures w14:val="none"/>
        </w:rPr>
        <w:t>aws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shd w:val="clear" w:color="auto" w:fill="FFFF00"/>
          <w:lang w:eastAsia="en-GB"/>
          <w14:ligatures w14:val="none"/>
        </w:rPr>
        <w:t xml:space="preserve"> CLI: </w:t>
      </w:r>
      <w:hyperlink r:id="rId12" w:history="1">
        <w:r w:rsidRPr="00FD7450">
          <w:rPr>
            <w:rFonts w:ascii="Arial" w:eastAsia="Times New Roman" w:hAnsi="Arial" w:cs="Arial"/>
            <w:color w:val="1155CC"/>
            <w:kern w:val="0"/>
            <w:sz w:val="26"/>
            <w:szCs w:val="26"/>
            <w:u w:val="single"/>
            <w:lang w:eastAsia="en-GB"/>
            <w14:ligatures w14:val="none"/>
          </w:rPr>
          <w:t>https://docs.aws.amazon.com/cli/latest/userguide/getting-started-install.html</w:t>
        </w:r>
      </w:hyperlink>
    </w:p>
    <w:p w14:paraId="505C0F29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BE775A" w14:textId="32A83989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noProof/>
          <w:color w:val="000000"/>
          <w:kern w:val="0"/>
          <w:sz w:val="28"/>
          <w:szCs w:val="28"/>
          <w:bdr w:val="none" w:sz="0" w:space="0" w:color="auto" w:frame="1"/>
          <w:lang w:eastAsia="en-GB"/>
          <w14:ligatures w14:val="none"/>
        </w:rPr>
        <w:drawing>
          <wp:inline distT="0" distB="0" distL="0" distR="0" wp14:anchorId="1BAD1058" wp14:editId="0AB1AE12">
            <wp:extent cx="5731510" cy="1823720"/>
            <wp:effectExtent l="0" t="0" r="0" b="5080"/>
            <wp:docPr id="69627816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78162" name="Picture 1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5A146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38AB5D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Once deployment is done then after for getting all the details through your CLI you need to execute some important commands</w:t>
      </w:r>
    </w:p>
    <w:p w14:paraId="7612B359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774FC0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Aws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eks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update-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kubeconfig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–name &lt;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eks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-cluster-name&gt; –region &lt;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write_aws_region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&gt;</w:t>
      </w:r>
    </w:p>
    <w:p w14:paraId="6A3B45B3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EDD2C5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Kubectl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get nodes</w:t>
      </w:r>
    </w:p>
    <w:p w14:paraId="04BBBB3E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Kubectl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get svc -o wide</w:t>
      </w:r>
    </w:p>
    <w:p w14:paraId="310AEDC0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aws</w:t>
      </w:r>
      <w:proofErr w:type="spellEnd"/>
    </w:p>
    <w:p w14:paraId="0B4FA962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aws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configure</w:t>
      </w:r>
    </w:p>
    <w:p w14:paraId="0A21C4C9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86FEA1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aws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eks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update-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kubeconfig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--name product-assistant-cluster-latest --region us-west-1</w:t>
      </w:r>
    </w:p>
    <w:p w14:paraId="71E33563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83FB12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kubectl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get nodes</w:t>
      </w:r>
    </w:p>
    <w:p w14:paraId="4643AECA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kubectl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get svc -o wide</w:t>
      </w:r>
    </w:p>
    <w:p w14:paraId="2D955FA3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kubectl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describe svc product-assistant-service</w:t>
      </w:r>
    </w:p>
    <w:p w14:paraId="5682CB67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kubectl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get pods -o wide</w:t>
      </w:r>
    </w:p>
    <w:p w14:paraId="72C20A6D" w14:textId="77777777" w:rsidR="00FD7450" w:rsidRPr="00FD7450" w:rsidRDefault="00FD7450" w:rsidP="00FD7450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74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1916F9E7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lastRenderedPageBreak/>
        <w:t>kubectl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logs &lt;</w:t>
      </w: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write_your_pod_id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&gt;</w:t>
      </w:r>
    </w:p>
    <w:p w14:paraId="217DC19A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78EAA3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doskey</w:t>
      </w:r>
      <w:proofErr w:type="spellEnd"/>
      <w:r w:rsidRPr="00FD745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 xml:space="preserve"> /history</w:t>
      </w:r>
    </w:p>
    <w:p w14:paraId="69CE6A2C" w14:textId="77777777" w:rsidR="00FD7450" w:rsidRPr="00FD7450" w:rsidRDefault="00FD7450" w:rsidP="00FD74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0395F8" w14:textId="77777777" w:rsidR="00CA34FC" w:rsidRDefault="00CA34FC"/>
    <w:sectPr w:rsidR="00CA3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EBD"/>
    <w:multiLevelType w:val="multilevel"/>
    <w:tmpl w:val="E432D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C4EC0"/>
    <w:multiLevelType w:val="multilevel"/>
    <w:tmpl w:val="9F6EE0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14277"/>
    <w:multiLevelType w:val="multilevel"/>
    <w:tmpl w:val="34224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FD7E55"/>
    <w:multiLevelType w:val="multilevel"/>
    <w:tmpl w:val="CC3CC0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E83397"/>
    <w:multiLevelType w:val="hybridMultilevel"/>
    <w:tmpl w:val="E7C41020"/>
    <w:lvl w:ilvl="0" w:tplc="0936BA6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09C88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7F4EE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89A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4E70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C419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7AC4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E866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8481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7D2A58"/>
    <w:multiLevelType w:val="hybridMultilevel"/>
    <w:tmpl w:val="7BB2FD32"/>
    <w:lvl w:ilvl="0" w:tplc="10B2EAB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FB8C5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685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126C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6A5A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98FA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EB2DB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F211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898D1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8707362">
    <w:abstractNumId w:val="2"/>
  </w:num>
  <w:num w:numId="2" w16cid:durableId="1785345605">
    <w:abstractNumId w:val="2"/>
    <w:lvlOverride w:ilvl="1">
      <w:lvl w:ilvl="1">
        <w:numFmt w:val="lowerLetter"/>
        <w:lvlText w:val="%2."/>
        <w:lvlJc w:val="left"/>
      </w:lvl>
    </w:lvlOverride>
  </w:num>
  <w:num w:numId="3" w16cid:durableId="422991921">
    <w:abstractNumId w:val="2"/>
    <w:lvlOverride w:ilvl="1">
      <w:lvl w:ilvl="1">
        <w:numFmt w:val="lowerLetter"/>
        <w:lvlText w:val="%2."/>
        <w:lvlJc w:val="left"/>
      </w:lvl>
    </w:lvlOverride>
  </w:num>
  <w:num w:numId="4" w16cid:durableId="180970460">
    <w:abstractNumId w:val="5"/>
  </w:num>
  <w:num w:numId="5" w16cid:durableId="583612779">
    <w:abstractNumId w:val="4"/>
  </w:num>
  <w:num w:numId="6" w16cid:durableId="1534341333">
    <w:abstractNumId w:val="0"/>
  </w:num>
  <w:num w:numId="7" w16cid:durableId="1126117051">
    <w:abstractNumId w:val="1"/>
    <w:lvlOverride w:ilvl="0">
      <w:lvl w:ilvl="0">
        <w:numFmt w:val="decimal"/>
        <w:lvlText w:val="%1."/>
        <w:lvlJc w:val="left"/>
      </w:lvl>
    </w:lvlOverride>
  </w:num>
  <w:num w:numId="8" w16cid:durableId="327095095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450"/>
    <w:rsid w:val="0003482C"/>
    <w:rsid w:val="00CA34FC"/>
    <w:rsid w:val="00DB7A74"/>
    <w:rsid w:val="00FD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0CF054"/>
  <w15:chartTrackingRefBased/>
  <w15:docId w15:val="{DB019015-1221-694F-84B3-0D9B654B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4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7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D7450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FD74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erlinked.com/vector-db-comparison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accounts.datastax.com/session-service/v1/login" TargetMode="External"/><Relationship Id="rId12" Type="http://schemas.openxmlformats.org/officeDocument/2006/relationships/hyperlink" Target="https://docs.aws.amazon.com/cli/latest/userguide/getting-started-install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our-email@example.com" TargetMode="External"/><Relationship Id="rId11" Type="http://schemas.openxmlformats.org/officeDocument/2006/relationships/hyperlink" Target="http://client.py" TargetMode="External"/><Relationship Id="rId5" Type="http://schemas.openxmlformats.org/officeDocument/2006/relationships/hyperlink" Target="https://github.com/sunnysavita10/ecomm-prod-assistant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setup.p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679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Singhal</dc:creator>
  <cp:keywords/>
  <dc:description/>
  <cp:lastModifiedBy>Ankit Singhal</cp:lastModifiedBy>
  <cp:revision>1</cp:revision>
  <dcterms:created xsi:type="dcterms:W3CDTF">2025-11-02T06:40:00Z</dcterms:created>
  <dcterms:modified xsi:type="dcterms:W3CDTF">2025-11-02T06:40:00Z</dcterms:modified>
</cp:coreProperties>
</file>