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Kashmir: 2 Day 1 nights 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36 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Nature &amp; Adventure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jammu and Kashmir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₹8999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kashmir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1.Dal lake _srinagar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2.shikara ride points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3.Mughal gardens (Nishat bagh)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4.shalimar bagh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5.chashme shahi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6.pari mahal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Day 2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1..shankaracharya temple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2.Hazratbal shrine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3.floating market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4.gulmarg ski valley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Drop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Pickup &amp; Drop (within Kashmir – extra charges outside)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1.Dal lake _srinagar  9am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2.shikara ride points 10am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3.Mughal gardens (Nishat bagh) 12pm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4.shalimar bagh 2pm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5.chashme shahi 4pm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6.pari mahal 5pm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Drop at stay  6pm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Day 2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1..shankaracharya temple  9am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2.Hazratbal shrine 11am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3.floating market  12pm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4.gulmarg ski valley 4pm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Guide me now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