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r>
        <w:t xml:space="preserve">Beta opens to 500 customers on March 10</w:t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author="Priya Shah" w:date="2026-09-23T10:00:00Z" w:id="0" w:initials="PS">
    <w:p w14:paraId="10000000">
      <w:r>
        <w:t xml:space="preserve">Edited by Kotlin: is 30% still realistic after the beta feedback call?</w:t>
      </w:r>
    </w:p>
  </w:comment>
</w:comments>
</file>

<file path=word/commentsExtended.xml><?xml version="1.0" encoding="utf-8"?>
<w15:commentsEx xmlns:w15="http://schemas.microsoft.com/office/word/2012/wordml">
  <w15:commentEx w15:done="1" w15:paraId="10000000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