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956C" w14:textId="77777777" w:rsidR="00341A99" w:rsidRPr="00E92C4F" w:rsidRDefault="00341A99" w:rsidP="0036501A">
      <w:pPr>
        <w:pStyle w:val="Heading1"/>
      </w:pPr>
      <w:r w:rsidRPr="00E92C4F">
        <w:t>SISTEM APLIKASI PENGELOLAAN DATA KARYA ILMIAH</w:t>
      </w:r>
    </w:p>
    <w:p w14:paraId="1FE13910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6D2B6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E56EE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</w:rPr>
        <w:t>TUGAS PRAKTIKUM</w:t>
      </w:r>
    </w:p>
    <w:p w14:paraId="03B98E87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D8F03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8421E2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4B2FE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2C23A20D" w14:textId="77777777" w:rsidR="00341A99" w:rsidRPr="00E92C4F" w:rsidRDefault="00341A99" w:rsidP="0036501A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b/>
          <w:sz w:val="28"/>
          <w:szCs w:val="28"/>
          <w:lang w:val="id-ID"/>
        </w:rPr>
        <w:t xml:space="preserve">Irfan Sahat Maruli Manurung </w:t>
      </w:r>
      <w:r w:rsidRPr="00E92C4F">
        <w:rPr>
          <w:rFonts w:ascii="Times New Roman" w:hAnsi="Times New Roman" w:cs="Times New Roman"/>
          <w:b/>
          <w:sz w:val="28"/>
          <w:szCs w:val="28"/>
        </w:rPr>
        <w:tab/>
      </w:r>
      <w:r w:rsidRPr="00E92C4F">
        <w:rPr>
          <w:rFonts w:ascii="Times New Roman" w:hAnsi="Times New Roman" w:cs="Times New Roman"/>
          <w:b/>
          <w:sz w:val="28"/>
          <w:szCs w:val="28"/>
          <w:lang w:val="id-ID"/>
        </w:rPr>
        <w:t>3311811014</w:t>
      </w:r>
      <w:r w:rsidR="0036501A" w:rsidRPr="00E92C4F">
        <w:rPr>
          <w:rFonts w:ascii="Times New Roman" w:hAnsi="Times New Roman" w:cs="Times New Roman"/>
          <w:b/>
          <w:sz w:val="28"/>
          <w:szCs w:val="28"/>
          <w:lang w:val="id-ID"/>
        </w:rPr>
        <w:tab/>
      </w:r>
    </w:p>
    <w:p w14:paraId="6E0C9626" w14:textId="77777777" w:rsidR="00341A99" w:rsidRPr="00E92C4F" w:rsidRDefault="00341A99" w:rsidP="0036501A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b/>
          <w:sz w:val="28"/>
          <w:szCs w:val="28"/>
          <w:lang w:val="id-ID"/>
        </w:rPr>
        <w:t>Elvide Solagratia Simamora</w:t>
      </w:r>
      <w:r w:rsidRPr="00E92C4F">
        <w:rPr>
          <w:rFonts w:ascii="Times New Roman" w:hAnsi="Times New Roman" w:cs="Times New Roman"/>
          <w:b/>
          <w:sz w:val="28"/>
          <w:szCs w:val="28"/>
        </w:rPr>
        <w:tab/>
      </w:r>
      <w:r w:rsidR="0036501A" w:rsidRPr="00E92C4F">
        <w:rPr>
          <w:rFonts w:ascii="Times New Roman" w:hAnsi="Times New Roman" w:cs="Times New Roman"/>
          <w:b/>
          <w:sz w:val="28"/>
          <w:szCs w:val="28"/>
        </w:rPr>
        <w:tab/>
      </w:r>
      <w:r w:rsidRPr="00E92C4F">
        <w:rPr>
          <w:rFonts w:ascii="Times New Roman" w:hAnsi="Times New Roman" w:cs="Times New Roman"/>
          <w:b/>
          <w:sz w:val="28"/>
          <w:szCs w:val="28"/>
          <w:lang w:val="id-ID"/>
        </w:rPr>
        <w:t>3311811033</w:t>
      </w:r>
    </w:p>
    <w:p w14:paraId="73E9304E" w14:textId="77777777" w:rsidR="00341A99" w:rsidRPr="00E92C4F" w:rsidRDefault="00341A99" w:rsidP="0036501A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b/>
          <w:sz w:val="28"/>
          <w:szCs w:val="28"/>
          <w:lang w:val="id-ID"/>
        </w:rPr>
        <w:t>Eni Tamsika Malau</w:t>
      </w:r>
      <w:r w:rsidRPr="00E92C4F">
        <w:rPr>
          <w:rFonts w:ascii="Times New Roman" w:hAnsi="Times New Roman" w:cs="Times New Roman"/>
          <w:b/>
          <w:sz w:val="28"/>
          <w:szCs w:val="28"/>
        </w:rPr>
        <w:tab/>
      </w:r>
      <w:r w:rsidRPr="00E92C4F">
        <w:rPr>
          <w:rFonts w:ascii="Times New Roman" w:hAnsi="Times New Roman" w:cs="Times New Roman"/>
          <w:b/>
          <w:sz w:val="28"/>
          <w:szCs w:val="28"/>
        </w:rPr>
        <w:tab/>
      </w:r>
      <w:r w:rsidRPr="00E92C4F">
        <w:rPr>
          <w:rFonts w:ascii="Times New Roman" w:hAnsi="Times New Roman" w:cs="Times New Roman"/>
          <w:b/>
          <w:sz w:val="28"/>
          <w:szCs w:val="28"/>
        </w:rPr>
        <w:tab/>
      </w:r>
      <w:r w:rsidRPr="00E92C4F">
        <w:rPr>
          <w:rFonts w:ascii="Times New Roman" w:hAnsi="Times New Roman" w:cs="Times New Roman"/>
          <w:b/>
          <w:sz w:val="28"/>
          <w:szCs w:val="28"/>
          <w:lang w:val="id-ID"/>
        </w:rPr>
        <w:t>3311811013</w:t>
      </w:r>
    </w:p>
    <w:p w14:paraId="53EF0DF5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73FF5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D4636" w14:textId="77777777" w:rsidR="00341A99" w:rsidRPr="00E92C4F" w:rsidRDefault="00341A99" w:rsidP="00341A99">
      <w:pPr>
        <w:rPr>
          <w:rFonts w:ascii="Times New Roman" w:hAnsi="Times New Roman" w:cs="Times New Roman"/>
          <w:b/>
          <w:sz w:val="28"/>
          <w:szCs w:val="28"/>
        </w:rPr>
      </w:pPr>
    </w:p>
    <w:p w14:paraId="515B65E6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E92C4F">
        <w:rPr>
          <w:rFonts w:ascii="Times New Roman" w:hAnsi="Times New Roman" w:cs="Times New Roman"/>
          <w:sz w:val="28"/>
          <w:szCs w:val="28"/>
          <w:lang w:val="fi-FI"/>
        </w:rPr>
        <w:t xml:space="preserve">Disusun untuk memenuhi salah satu syarat kelulusan </w:t>
      </w:r>
    </w:p>
    <w:p w14:paraId="3A611221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fi-FI"/>
        </w:rPr>
        <w:t>matakuliah IF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>312</w:t>
      </w:r>
      <w:r w:rsidRPr="00E92C4F">
        <w:rPr>
          <w:rFonts w:ascii="Times New Roman" w:hAnsi="Times New Roman" w:cs="Times New Roman"/>
          <w:sz w:val="28"/>
          <w:szCs w:val="28"/>
          <w:lang w:val="fi-FI"/>
        </w:rPr>
        <w:t xml:space="preserve"> Rekayasa Perangkat Lunak I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>I</w:t>
      </w:r>
    </w:p>
    <w:p w14:paraId="39015335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</w:p>
    <w:p w14:paraId="02E1DC38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9FA28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ACB00" wp14:editId="111A81D7">
            <wp:extent cx="1733550" cy="1280160"/>
            <wp:effectExtent l="0" t="0" r="0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91A6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 TEKNIK INFORMATIKA</w:t>
      </w:r>
    </w:p>
    <w:p w14:paraId="507651DD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  <w:lang w:val="sv-SE"/>
        </w:rPr>
        <w:t>JURUSAN TEKNIK INFORMATIKA</w:t>
      </w:r>
    </w:p>
    <w:p w14:paraId="662F6CD7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  <w:lang w:val="sv-SE"/>
        </w:rPr>
        <w:t>POLITEKNIK NEGERI BATAM</w:t>
      </w:r>
    </w:p>
    <w:p w14:paraId="446F60FA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BATAM</w:t>
      </w:r>
    </w:p>
    <w:p w14:paraId="7FE82DBC" w14:textId="77777777" w:rsidR="00341A99" w:rsidRPr="00E92C4F" w:rsidRDefault="00341A99" w:rsidP="00341A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092F7A1D" w14:textId="77777777" w:rsidR="00C619AA" w:rsidRPr="00E92C4F" w:rsidRDefault="00C619AA" w:rsidP="00C619AA">
      <w:pPr>
        <w:rPr>
          <w:rFonts w:ascii="Times New Roman" w:hAnsi="Times New Roman" w:cs="Times New Roman"/>
          <w:sz w:val="28"/>
          <w:szCs w:val="28"/>
        </w:rPr>
      </w:pPr>
    </w:p>
    <w:p w14:paraId="7D6C64E7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</w:p>
    <w:p w14:paraId="4267DEDD" w14:textId="77777777" w:rsidR="00747810" w:rsidRPr="00E92C4F" w:rsidRDefault="00BE3C6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Tinggi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AkuBelajar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mengandalkan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lemari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berakibat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sulitnya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DA252" w14:textId="77777777" w:rsidR="00BE3C69" w:rsidRPr="00E92C4F" w:rsidRDefault="00BE3C6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alternatif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database.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menginputkan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mengganti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(full control). 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2C4F">
        <w:rPr>
          <w:rFonts w:ascii="Times New Roman" w:hAnsi="Times New Roman" w:cs="Times New Roman"/>
          <w:sz w:val="28"/>
          <w:szCs w:val="28"/>
        </w:rPr>
        <w:t>tema,judul</w:t>
      </w:r>
      <w:proofErr w:type="spellEnd"/>
      <w:proofErr w:type="gram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batang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tulisan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tulisan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Database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bertanggung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administrator.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diuntungkan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datakarya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histori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ringkasan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 area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terkoneksi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lokal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Tinggi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AkuBelajar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</w:p>
    <w:p w14:paraId="42A8FC0E" w14:textId="70EDC9AA" w:rsidR="00747810" w:rsidRPr="00E92C4F" w:rsidRDefault="00747810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5E6316" w14:textId="77777777" w:rsidR="00A206B9" w:rsidRPr="00E92C4F" w:rsidRDefault="00A206B9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FDE10" w14:textId="77777777" w:rsidR="00C16AB6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DA7DE0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441BDD95" w14:textId="77777777" w:rsidR="00341A99" w:rsidRPr="00E92C4F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Fasilitas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terpenting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dunia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 mahasiswa dalam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>Perguruan Tinggi AkuBelajar saat</w:t>
      </w:r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pustakawan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tetapi </w:t>
      </w:r>
      <w:r w:rsidRPr="00E92C4F">
        <w:rPr>
          <w:rFonts w:ascii="Times New Roman" w:hAnsi="Times New Roman" w:cs="Times New Roman"/>
          <w:sz w:val="28"/>
          <w:szCs w:val="28"/>
        </w:rPr>
        <w:t xml:space="preserve">juga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ruang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Tinggi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AkuBelajar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manual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mengandalkan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lemari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Kendala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dihadapi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membimbing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pada semester/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tahuan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2C4F">
        <w:rPr>
          <w:rFonts w:ascii="Times New Roman" w:hAnsi="Times New Roman" w:cs="Times New Roman"/>
          <w:sz w:val="28"/>
          <w:szCs w:val="28"/>
        </w:rPr>
        <w:t>misalkan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Keputusan”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semester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Surat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dipenuhi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1 orang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bertambah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juga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manual. Dari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dihadapi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diusulkan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komputerisasi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>Pengelolaan</w:t>
      </w:r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” agar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  <w:r w:rsidR="00341A99"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7C10637C" w14:textId="77777777" w:rsidR="00A43E13" w:rsidRPr="00E92C4F" w:rsidRDefault="00A43E13" w:rsidP="00C16AB6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membantu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memberikan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kemudahan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akses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bagi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lembaga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masyarakat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tentang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ada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r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Perguruan Tinggi AkuBelajar. </w:t>
      </w:r>
      <w:r w:rsidRPr="00E92C4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memudahkan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pengolahan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perpustakaan</w:t>
      </w:r>
      <w:proofErr w:type="spellEnd"/>
      <w:r w:rsidRPr="00E92C4F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Serta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memberikan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sumber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informasi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publikasi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="00341A99"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proofErr w:type="gram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format </w:t>
      </w:r>
      <w:r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>grafik atau tulisan</w:t>
      </w:r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. Pada </w:t>
      </w:r>
      <w:proofErr w:type="spellStart"/>
      <w:proofErr w:type="gram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 data</w:t>
      </w:r>
      <w:proofErr w:type="gram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penelitian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dilakukan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belum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memanfaatkan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teknologi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komputer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mengolah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Tujuan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ingin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dicapai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tugas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0D66"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akhir</w:t>
      </w:r>
      <w:proofErr w:type="spellEnd"/>
      <w:proofErr w:type="gram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menghasilkan</w:t>
      </w:r>
      <w:proofErr w:type="spellEnd"/>
      <w:r w:rsidR="00E00D66"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sebuah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pengolahan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0D66"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membantu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perpustakaan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di </w:t>
      </w:r>
      <w:r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Perguruan Tinggi AkuBelajar </w:t>
      </w:r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yang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dibangun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SDLC.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dibangun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tujuan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siap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diimplementasikan</w:t>
      </w:r>
      <w:proofErr w:type="spellEnd"/>
      <w:r w:rsidRPr="00E92C4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>dengan</w:t>
      </w:r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bahasa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pemrograman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PHP, HTML, CSS, dan </w:t>
      </w:r>
      <w:proofErr w:type="spellStart"/>
      <w:r w:rsidRPr="00E92C4F">
        <w:rPr>
          <w:rFonts w:ascii="Times New Roma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Berdasarkan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hasil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pengujian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 </w:t>
      </w:r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yang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dilakukan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2C4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black box testing,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sesuai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2C4F">
        <w:rPr>
          <w:rFonts w:ascii="Times New Roman" w:hAnsi="Times New Roman" w:cs="Times New Roman"/>
          <w:i/>
          <w:color w:val="000000"/>
          <w:sz w:val="28"/>
          <w:szCs w:val="28"/>
          <w:lang w:val="id-ID"/>
        </w:rPr>
        <w:t xml:space="preserve">requirement </w:t>
      </w:r>
      <w:r w:rsidRPr="00E92C4F">
        <w:rPr>
          <w:rFonts w:ascii="Times New Roman" w:hAnsi="Times New Roman" w:cs="Times New Roman"/>
          <w:color w:val="000000"/>
          <w:sz w:val="28"/>
          <w:szCs w:val="28"/>
          <w:lang w:val="id-ID"/>
        </w:rPr>
        <w:t xml:space="preserve">dan siap untuk diimplementasikan. </w:t>
      </w:r>
    </w:p>
    <w:p w14:paraId="1BC57B65" w14:textId="77777777" w:rsidR="00A43E13" w:rsidRPr="00E92C4F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1B822D" w14:textId="42E15186" w:rsidR="00A43E13" w:rsidRPr="00E92C4F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6D35AA" w14:textId="77777777" w:rsidR="00221D9C" w:rsidRPr="00E92C4F" w:rsidRDefault="00221D9C" w:rsidP="00221D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E92C4F">
        <w:rPr>
          <w:rFonts w:ascii="Times New Roman" w:hAnsi="Times New Roman" w:cs="Times New Roman"/>
          <w:b/>
          <w:bCs/>
          <w:sz w:val="28"/>
          <w:szCs w:val="28"/>
          <w:lang w:val="en-ID"/>
        </w:rPr>
        <w:t>Rumusan</w:t>
      </w:r>
      <w:proofErr w:type="spellEnd"/>
      <w:r w:rsidRPr="00E92C4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b/>
          <w:bCs/>
          <w:sz w:val="28"/>
          <w:szCs w:val="28"/>
          <w:lang w:val="en-ID"/>
        </w:rPr>
        <w:t>masalah</w:t>
      </w:r>
      <w:proofErr w:type="spellEnd"/>
    </w:p>
    <w:p w14:paraId="03B07428" w14:textId="77777777" w:rsidR="00221D9C" w:rsidRPr="00E92C4F" w:rsidRDefault="00221D9C" w:rsidP="00221D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latar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urai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rumusan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dibahas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2364DB41" w14:textId="77777777" w:rsidR="00221D9C" w:rsidRPr="00E92C4F" w:rsidRDefault="00221D9C" w:rsidP="00221D9C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Bagaimana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cara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membuat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sistemnya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tampilan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user friendly.</w:t>
      </w:r>
    </w:p>
    <w:p w14:paraId="6F3C1358" w14:textId="77777777" w:rsidR="00221D9C" w:rsidRPr="00E92C4F" w:rsidRDefault="00221D9C" w:rsidP="00221D9C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Apa kendala yang terjadi saat merancang program dan bagaimana cara mengatasinya </w:t>
      </w:r>
      <w:r w:rsidRPr="00E92C4F">
        <w:rPr>
          <w:rFonts w:ascii="Times New Roman" w:hAnsi="Times New Roman" w:cs="Times New Roman"/>
          <w:sz w:val="28"/>
          <w:szCs w:val="28"/>
          <w:lang w:val="en-SG"/>
        </w:rPr>
        <w:t>?</w:t>
      </w:r>
    </w:p>
    <w:p w14:paraId="6EBF02CA" w14:textId="77777777" w:rsidR="00221D9C" w:rsidRPr="00E92C4F" w:rsidRDefault="00221D9C" w:rsidP="00221D9C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Fitur-fitur apa saja yang ada didalam Aplikasi Pengelolaan Data Karya Ilmiah/Skripsi Mahasiswa dan kegunaanya ?</w:t>
      </w:r>
    </w:p>
    <w:p w14:paraId="30DAE7E9" w14:textId="77777777" w:rsidR="00221D9C" w:rsidRPr="00E92C4F" w:rsidRDefault="00221D9C" w:rsidP="00221D9C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Bagaimana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membuat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aplikasi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m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emenuhi </w:t>
      </w:r>
      <w:r w:rsidRPr="00E92C4F">
        <w:rPr>
          <w:rFonts w:ascii="Times New Roman" w:hAnsi="Times New Roman" w:cs="Times New Roman"/>
          <w:i/>
          <w:sz w:val="28"/>
          <w:szCs w:val="28"/>
          <w:lang w:val="id-ID"/>
        </w:rPr>
        <w:t>requirement</w:t>
      </w:r>
      <w:r w:rsidRPr="00E92C4F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58FF981B" w14:textId="77777777" w:rsidR="00221D9C" w:rsidRPr="00E92C4F" w:rsidRDefault="00221D9C" w:rsidP="00221D9C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Memgetahui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manfaat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 dan </w:t>
      </w:r>
      <w:proofErr w:type="gramStart"/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kegunaan </w:t>
      </w:r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proofErr w:type="gram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>Aplikasi Pengelolaan Data Karya Ilmiah/Skripsi Mahasiswa.</w:t>
      </w:r>
    </w:p>
    <w:p w14:paraId="42EC0873" w14:textId="024579AB" w:rsidR="00C16AB6" w:rsidRPr="00E92C4F" w:rsidRDefault="00221D9C" w:rsidP="00C16AB6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Kelebihan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Aplikasi Pengelolaan Data Karya Ilmiah/Skripsi Mahasiswa </w:t>
      </w:r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yang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digunakan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14:paraId="3E594261" w14:textId="77777777" w:rsidR="00AE2A86" w:rsidRPr="00E92C4F" w:rsidRDefault="00AE2A86" w:rsidP="00AE2A8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45D9977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Business Case</w:t>
      </w:r>
    </w:p>
    <w:p w14:paraId="45D54F03" w14:textId="77777777" w:rsidR="00C619AA" w:rsidRPr="00E92C4F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</w:rPr>
        <w:t>Reasons</w:t>
      </w:r>
    </w:p>
    <w:p w14:paraId="2344FC56" w14:textId="77777777" w:rsidR="00A43E13" w:rsidRPr="00E92C4F" w:rsidRDefault="00747810" w:rsidP="00C16A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Adapun alasan dari pembuatan aplikasi ini adalalah</w:t>
      </w:r>
    </w:p>
    <w:p w14:paraId="28912558" w14:textId="5BA24904" w:rsidR="00747810" w:rsidRPr="00E92C4F" w:rsidRDefault="000F610D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M</w:t>
      </w:r>
      <w:r w:rsidR="00747810" w:rsidRPr="00E92C4F">
        <w:rPr>
          <w:rFonts w:ascii="Times New Roman" w:hAnsi="Times New Roman" w:cs="Times New Roman"/>
          <w:sz w:val="28"/>
          <w:szCs w:val="28"/>
          <w:lang w:val="id-ID"/>
        </w:rPr>
        <w:t>e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>m</w:t>
      </w:r>
      <w:r w:rsidR="00747810"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bantu pengelolaan karya ilmiah di perpustakaan </w:t>
      </w:r>
    </w:p>
    <w:p w14:paraId="635259FD" w14:textId="102820DE" w:rsidR="00747810" w:rsidRPr="00E92C4F" w:rsidRDefault="00747810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="00055BB6"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</w:p>
    <w:p w14:paraId="3CA50EE2" w14:textId="6E819BB8" w:rsidR="00C16AB6" w:rsidRPr="00E92C4F" w:rsidRDefault="00C16AB6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Membantu mahasiswa dalam mencari dosen pembimbing </w:t>
      </w:r>
    </w:p>
    <w:p w14:paraId="7D1676D7" w14:textId="7D3FCF16" w:rsidR="00C16AB6" w:rsidRPr="00E92C4F" w:rsidRDefault="00C16AB6" w:rsidP="00C16AB6">
      <w:pPr>
        <w:pStyle w:val="ListParagraph"/>
        <w:numPr>
          <w:ilvl w:val="0"/>
          <w:numId w:val="2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Membantu mahasiswa untuk mencari data-data yang sudah di buat oleh mahasiswa sebelumnya.</w:t>
      </w:r>
    </w:p>
    <w:p w14:paraId="42D0EC8E" w14:textId="77777777" w:rsidR="00C16AB6" w:rsidRPr="00E92C4F" w:rsidRDefault="00C16AB6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9532183" w14:textId="77777777" w:rsidR="00747810" w:rsidRPr="00E92C4F" w:rsidRDefault="00747810" w:rsidP="00C16A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539A04B" w14:textId="23ED684B" w:rsidR="00C619AA" w:rsidRPr="00E92C4F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</w:rPr>
        <w:t>Business Options</w:t>
      </w:r>
    </w:p>
    <w:p w14:paraId="65C6D677" w14:textId="77777777" w:rsidR="00C16AB6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26C037" w14:textId="181E8F8A" w:rsidR="00FF1409" w:rsidRPr="00E92C4F" w:rsidRDefault="00FF140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pangkalan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identik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peneliti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berbeda-beda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Depri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Pramana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(2010),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menangani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PKL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Tri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Susilowati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(2010),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ELibrary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CRM di STMIK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Pringsewu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e-library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rantai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yanng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 Customer Relationship Management (CRM)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acquire, enhance, dan retains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ditawarkan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digital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diunduh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angota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online, catalog digital online, dan lain-lain.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Arif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B. Putra,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dkk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(2010),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Online.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jurnal-jurnal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dimanfaatkan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website. Rizal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Fathoni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Aji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(2010),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garuda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rujukan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digital,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rujukan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Model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arsitektur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menggabungkan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677561B8" w14:textId="1D32BFB7" w:rsidR="00C16AB6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59C5FA1" w14:textId="77777777" w:rsidR="00C16AB6" w:rsidRPr="00E92C4F" w:rsidRDefault="00C16AB6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8435F13" w14:textId="71D359BE" w:rsidR="00C619AA" w:rsidRPr="00E92C4F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</w:rPr>
        <w:t>Expected Benefits</w:t>
      </w:r>
    </w:p>
    <w:p w14:paraId="0BA331B3" w14:textId="77777777" w:rsidR="00A43E13" w:rsidRPr="00E92C4F" w:rsidRDefault="00A43E13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Adapun keuntungan dari pembuatan Aplikasi ini adalah :</w:t>
      </w:r>
    </w:p>
    <w:p w14:paraId="0EB652AF" w14:textId="24E74704" w:rsidR="00A43E13" w:rsidRPr="00E92C4F" w:rsidRDefault="00A43E13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Memudahkan mahasiswa dalam </w:t>
      </w:r>
      <w:r w:rsidR="002A5197" w:rsidRPr="00E92C4F">
        <w:rPr>
          <w:rFonts w:ascii="Times New Roman" w:hAnsi="Times New Roman" w:cs="Times New Roman"/>
          <w:sz w:val="28"/>
          <w:szCs w:val="28"/>
          <w:lang w:val="id-ID"/>
        </w:rPr>
        <w:t>mencari data karya ilmiah yang sudah dibuat oleh mahasiswa sebelumnya</w:t>
      </w:r>
    </w:p>
    <w:p w14:paraId="038EAEF6" w14:textId="699DE7E5" w:rsidR="002A5197" w:rsidRPr="00E92C4F" w:rsidRDefault="002A5197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Memudahkan mahasiswa mencari data dosen pembimbing</w:t>
      </w:r>
    </w:p>
    <w:p w14:paraId="13DACD5D" w14:textId="6FD19E1B" w:rsidR="002A5197" w:rsidRPr="00E92C4F" w:rsidRDefault="002A5197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Memudahkan mahasiswa mencari referensi lain dari history/isi ringkasan dari beberapa judul yang telah dibuat oleh mahasiswa lainnya</w:t>
      </w:r>
    </w:p>
    <w:p w14:paraId="57AB6B0B" w14:textId="477ED6AE" w:rsidR="00C16AB6" w:rsidRPr="00E92C4F" w:rsidRDefault="00C16AB6" w:rsidP="00C16A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Terciptanya Perpustakaan yang mudah u</w:t>
      </w:r>
      <w:r w:rsidR="00A206B9"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ntuk melakukan pencarian data </w:t>
      </w:r>
    </w:p>
    <w:p w14:paraId="4C0532E4" w14:textId="56DCE75C" w:rsidR="002A5197" w:rsidRPr="00E92C4F" w:rsidRDefault="002A5197" w:rsidP="00C16AB6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3A4A03E" w14:textId="0DA452FA" w:rsidR="00A206B9" w:rsidRPr="00E92C4F" w:rsidRDefault="00A206B9" w:rsidP="00C16AB6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40FFC63" w14:textId="77777777" w:rsidR="00A206B9" w:rsidRPr="00E92C4F" w:rsidRDefault="00A206B9" w:rsidP="00C16AB6">
      <w:pPr>
        <w:pStyle w:val="ListParagraph"/>
        <w:ind w:firstLine="75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E7E20F4" w14:textId="77777777" w:rsidR="00C619AA" w:rsidRPr="00E92C4F" w:rsidRDefault="00C619AA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</w:rPr>
        <w:t>Expected Dis-Benefits</w:t>
      </w:r>
      <w:r w:rsidRPr="00E92C4F">
        <w:rPr>
          <w:rFonts w:ascii="Times New Roman" w:hAnsi="Times New Roman" w:cs="Times New Roman"/>
          <w:b/>
          <w:sz w:val="28"/>
          <w:szCs w:val="28"/>
        </w:rPr>
        <w:tab/>
      </w:r>
    </w:p>
    <w:p w14:paraId="47C31F76" w14:textId="77777777" w:rsidR="002A5197" w:rsidRPr="00E92C4F" w:rsidRDefault="002A5197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Adapun kerugian dari pembuatan aplikasi ini adalah </w:t>
      </w:r>
    </w:p>
    <w:p w14:paraId="239ABE39" w14:textId="67FEB83C" w:rsidR="002A5197" w:rsidRPr="00E92C4F" w:rsidRDefault="002A5197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1.</w:t>
      </w:r>
      <w:r w:rsidR="00341A99"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C16AB6" w:rsidRPr="00E92C4F">
        <w:rPr>
          <w:rFonts w:ascii="Times New Roman" w:hAnsi="Times New Roman" w:cs="Times New Roman"/>
          <w:sz w:val="28"/>
          <w:szCs w:val="28"/>
          <w:lang w:val="id-ID"/>
        </w:rPr>
        <w:t>K</w:t>
      </w:r>
      <w:r w:rsidR="00341A99" w:rsidRPr="00E92C4F">
        <w:rPr>
          <w:rFonts w:ascii="Times New Roman" w:hAnsi="Times New Roman" w:cs="Times New Roman"/>
          <w:sz w:val="28"/>
          <w:szCs w:val="28"/>
          <w:lang w:val="id-ID"/>
        </w:rPr>
        <w:t>erugian yang terjadi adalah pengeluaran biaya untuk perawatan sistem dan server, karena terkadang mahasiswa sering tidak mematuhi tata cara penggunaan aplikasi ini.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41FCDAA4" w14:textId="51E11EEB" w:rsidR="00A206B9" w:rsidRPr="00E92C4F" w:rsidRDefault="00A206B9" w:rsidP="00967AB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2. Redundancy Data</w:t>
      </w:r>
    </w:p>
    <w:p w14:paraId="2928B45D" w14:textId="77777777" w:rsidR="00A206B9" w:rsidRPr="00E92C4F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2604EF" w14:textId="77777777" w:rsidR="00C619AA" w:rsidRPr="00E92C4F" w:rsidRDefault="00E00D66" w:rsidP="00C16A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  <w:lang w:val="id-ID"/>
        </w:rPr>
        <w:t>Major Risk</w:t>
      </w:r>
    </w:p>
    <w:p w14:paraId="6A980BC7" w14:textId="77777777" w:rsidR="00E00D66" w:rsidRPr="00E92C4F" w:rsidRDefault="00E00D6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Adapun Resiko dari pembuatan Aplikasi ini adalah </w:t>
      </w:r>
    </w:p>
    <w:p w14:paraId="6608D205" w14:textId="77777777" w:rsidR="00E00D66" w:rsidRPr="00E92C4F" w:rsidRDefault="00E00D66" w:rsidP="00C16AB6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1. </w:t>
      </w:r>
      <w:r w:rsidRPr="00E92C4F">
        <w:rPr>
          <w:rFonts w:ascii="Times New Roman" w:hAnsi="Times New Roman" w:cs="Times New Roman"/>
          <w:i/>
          <w:iCs/>
          <w:sz w:val="28"/>
          <w:szCs w:val="28"/>
          <w:lang w:val="id-ID"/>
        </w:rPr>
        <w:t>Software Update</w:t>
      </w:r>
    </w:p>
    <w:p w14:paraId="7B6DE5E6" w14:textId="77777777" w:rsidR="00E00D66" w:rsidRPr="00E92C4F" w:rsidRDefault="00E00D66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2. </w:t>
      </w:r>
      <w:r w:rsidRPr="00E92C4F">
        <w:rPr>
          <w:rFonts w:ascii="Times New Roman" w:hAnsi="Times New Roman" w:cs="Times New Roman"/>
          <w:i/>
          <w:iCs/>
          <w:sz w:val="28"/>
          <w:szCs w:val="28"/>
          <w:lang w:val="id-ID"/>
        </w:rPr>
        <w:t>Cost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 Untuk perawatan sistem dan server</w:t>
      </w:r>
    </w:p>
    <w:p w14:paraId="18AF74E1" w14:textId="5E9C7E4D" w:rsidR="00967AB7" w:rsidRPr="00E92C4F" w:rsidRDefault="00E00D66" w:rsidP="00967AB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3. </w:t>
      </w:r>
      <w:r w:rsidR="00341A99"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Mahasiswa yang mengakibatkan sistem </w:t>
      </w:r>
      <w:r w:rsidR="00341A99" w:rsidRPr="00E92C4F">
        <w:rPr>
          <w:rFonts w:ascii="Times New Roman" w:hAnsi="Times New Roman" w:cs="Times New Roman"/>
          <w:i/>
          <w:iCs/>
          <w:sz w:val="28"/>
          <w:szCs w:val="28"/>
          <w:lang w:val="id-ID"/>
        </w:rPr>
        <w:t>error</w:t>
      </w:r>
    </w:p>
    <w:p w14:paraId="4ADB3714" w14:textId="389E5152" w:rsidR="00A206B9" w:rsidRPr="00E92C4F" w:rsidRDefault="00D56D4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4. </w:t>
      </w:r>
      <w:r w:rsidRPr="00E92C4F">
        <w:rPr>
          <w:rFonts w:ascii="Times New Roman" w:hAnsi="Times New Roman" w:cs="Times New Roman"/>
          <w:i/>
          <w:iCs/>
          <w:sz w:val="28"/>
          <w:szCs w:val="28"/>
          <w:lang w:val="en-ID"/>
        </w:rPr>
        <w:t>system error</w:t>
      </w:r>
    </w:p>
    <w:p w14:paraId="2CA28A1C" w14:textId="77777777" w:rsidR="00D56D4A" w:rsidRPr="00E92C4F" w:rsidRDefault="00D56D4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6EC7BC7F" w14:textId="77777777" w:rsidR="00341A99" w:rsidRPr="00E92C4F" w:rsidRDefault="00341A9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F9753F6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6B7D0012" w14:textId="77777777" w:rsidR="00747810" w:rsidRPr="00E92C4F" w:rsidRDefault="00747810" w:rsidP="00C16AB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Dari Rumusan Masalah yang telah penulis simpulkan, maka akan dicapai beberapa tujuan, diantaranya :</w:t>
      </w:r>
    </w:p>
    <w:p w14:paraId="3578AE8C" w14:textId="2DE542C1" w:rsidR="00747810" w:rsidRPr="00E92C4F" w:rsidRDefault="00747810" w:rsidP="00C16AB6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Me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rancan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id-ID"/>
        </w:rPr>
        <w:t>g tentang aplikasi</w:t>
      </w:r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Pengelolaan Data Karya Ilmiah/Skripsi Mahasiswa dan </w:t>
      </w:r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dan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mengunakannya</w:t>
      </w:r>
      <w:proofErr w:type="spellEnd"/>
    </w:p>
    <w:p w14:paraId="71CCFC02" w14:textId="3C87A14F" w:rsidR="00747810" w:rsidRPr="00E92C4F" w:rsidRDefault="00747810" w:rsidP="00C16AB6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Aplikasi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diharapkan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SG"/>
        </w:rPr>
        <w:t>menjadi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SG"/>
        </w:rPr>
        <w:t xml:space="preserve"> media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yang membantu perpustakaan dan mahasiswa dalam proses pengelolaan data karya ilmiah/atau skripsi mahasiswa. Dimana sistem ini diharapkan bisa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datakarya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histori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ringkasan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</w:p>
    <w:p w14:paraId="5FECE00C" w14:textId="3A441902" w:rsidR="00747810" w:rsidRPr="00E92C4F" w:rsidRDefault="00747810" w:rsidP="00C16AB6">
      <w:pPr>
        <w:pStyle w:val="ListParagraph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Mengetahui fitur-fitur yang ada di didalam Aplikasi Pengelolaan Data Karya ilmiah/Skripsi Mahasiswa</w:t>
      </w:r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  <w:lang w:val="en-ID"/>
        </w:rPr>
        <w:t>kegunaannya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14:paraId="1D5C0800" w14:textId="199C1520" w:rsidR="00341A99" w:rsidRPr="00E92C4F" w:rsidRDefault="00341A99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3E32F17" w14:textId="0D923D41" w:rsidR="00A206B9" w:rsidRPr="00E92C4F" w:rsidRDefault="00A206B9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E44AD6C" w14:textId="77777777" w:rsidR="00A206B9" w:rsidRPr="00E92C4F" w:rsidRDefault="00A206B9" w:rsidP="00C16AB6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EABA118" w14:textId="0A1AC4BF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2C4F">
        <w:rPr>
          <w:rFonts w:ascii="Times New Roman" w:hAnsi="Times New Roman" w:cs="Times New Roman"/>
          <w:b/>
          <w:sz w:val="28"/>
          <w:szCs w:val="28"/>
        </w:rPr>
        <w:t>Scope and Exclusions</w:t>
      </w:r>
    </w:p>
    <w:p w14:paraId="3FFA8F8E" w14:textId="015451FF" w:rsidR="00D56D4A" w:rsidRPr="00E92C4F" w:rsidRDefault="00D56D4A" w:rsidP="00D56D4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Mengembangkan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perangkat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lunak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pen</w:t>
      </w:r>
      <w:r w:rsidR="00AE2A86" w:rsidRPr="00E92C4F">
        <w:rPr>
          <w:rFonts w:ascii="Times New Roman" w:hAnsi="Times New Roman" w:cs="Times New Roman"/>
          <w:bCs/>
          <w:sz w:val="28"/>
          <w:szCs w:val="28"/>
        </w:rPr>
        <w:t>g</w:t>
      </w:r>
      <w:r w:rsidRPr="00E92C4F">
        <w:rPr>
          <w:rFonts w:ascii="Times New Roman" w:hAnsi="Times New Roman" w:cs="Times New Roman"/>
          <w:bCs/>
          <w:sz w:val="28"/>
          <w:szCs w:val="28"/>
        </w:rPr>
        <w:t>elolaan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mahasiwa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terkomputerisasi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datanya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disimpan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Pr="00E92C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2C4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database. </w:t>
      </w:r>
    </w:p>
    <w:p w14:paraId="4EC5F819" w14:textId="77777777" w:rsidR="00D56D4A" w:rsidRPr="00E92C4F" w:rsidRDefault="00D56D4A" w:rsidP="00D56D4A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CF7FCA" w14:textId="77777777" w:rsidR="00A206B9" w:rsidRPr="00E92C4F" w:rsidRDefault="00A206B9" w:rsidP="00A206B9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6945B6E" w14:textId="6BBDD4A9" w:rsidR="00747810" w:rsidRPr="00E92C4F" w:rsidRDefault="00747810" w:rsidP="00C16A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43BB9" w14:textId="77777777" w:rsidR="00A206B9" w:rsidRPr="00E92C4F" w:rsidRDefault="00A206B9" w:rsidP="00C16A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1D397" w14:textId="21A7EB38" w:rsidR="00221D9C" w:rsidRPr="00E92C4F" w:rsidRDefault="00C619AA" w:rsidP="00221D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Constraints and Assumptions (Optional)</w:t>
      </w:r>
    </w:p>
    <w:p w14:paraId="41F77CD0" w14:textId="25A513BC" w:rsidR="00221D9C" w:rsidRPr="00E92C4F" w:rsidRDefault="00221D9C" w:rsidP="00221D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Kendala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:</w:t>
      </w:r>
    </w:p>
    <w:p w14:paraId="1D7AFA8C" w14:textId="38DC20D5" w:rsidR="00221D9C" w:rsidRPr="00E92C4F" w:rsidRDefault="00221D9C" w:rsidP="00221D9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tersedianya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ditelusuri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="00AE2A86" w:rsidRPr="00E92C4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r w:rsidRPr="00E92C4F">
        <w:rPr>
          <w:rFonts w:ascii="Times New Roman" w:hAnsi="Times New Roman" w:cs="Times New Roman"/>
          <w:i/>
          <w:iCs/>
          <w:sz w:val="28"/>
          <w:szCs w:val="28"/>
        </w:rPr>
        <w:t>system</w:t>
      </w:r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mengarah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telusuran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dilakukan</w:t>
      </w:r>
      <w:proofErr w:type="spellEnd"/>
    </w:p>
    <w:p w14:paraId="5102A99E" w14:textId="0FA4BF0F" w:rsidR="00221D9C" w:rsidRPr="00E92C4F" w:rsidRDefault="00AE2A86" w:rsidP="00221D9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2C4F">
        <w:rPr>
          <w:rFonts w:ascii="Times New Roman" w:hAnsi="Times New Roman" w:cs="Times New Roman"/>
          <w:sz w:val="28"/>
          <w:szCs w:val="28"/>
        </w:rPr>
        <w:t>Upload</w:t>
      </w:r>
      <w:r w:rsidR="00221D9C"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D9C"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="00221D9C"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D9C"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="00221D9C" w:rsidRPr="00E92C4F">
        <w:rPr>
          <w:rFonts w:ascii="Times New Roman" w:hAnsi="Times New Roman" w:cs="Times New Roman"/>
          <w:sz w:val="28"/>
          <w:szCs w:val="28"/>
        </w:rPr>
        <w:t>.</w:t>
      </w:r>
    </w:p>
    <w:p w14:paraId="652CF173" w14:textId="4D79485D" w:rsidR="00221D9C" w:rsidRPr="00E92C4F" w:rsidRDefault="00221D9C" w:rsidP="00221D9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Artinya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</w:t>
      </w:r>
      <w:r w:rsidRPr="00E92C4F">
        <w:rPr>
          <w:rFonts w:ascii="Times New Roman" w:hAnsi="Times New Roman" w:cs="Times New Roman"/>
          <w:i/>
          <w:iCs/>
          <w:sz w:val="28"/>
          <w:szCs w:val="28"/>
        </w:rPr>
        <w:t>upload</w:t>
      </w:r>
      <w:proofErr w:type="spellEnd"/>
      <w:r w:rsidRPr="00E92C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AE2A86" w:rsidRPr="00E92C4F">
        <w:rPr>
          <w:rFonts w:ascii="Times New Roman" w:hAnsi="Times New Roman" w:cs="Times New Roman"/>
          <w:sz w:val="28"/>
          <w:szCs w:val="28"/>
        </w:rPr>
        <w:t>.</w:t>
      </w:r>
    </w:p>
    <w:p w14:paraId="40DA0974" w14:textId="1EDF9435" w:rsidR="00AE2A86" w:rsidRPr="00E92C4F" w:rsidRDefault="00AE2A86" w:rsidP="00AE2A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D1499F" w14:textId="77777777" w:rsidR="00A206B9" w:rsidRPr="00E92C4F" w:rsidRDefault="00A206B9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6359FCC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Dependencies</w:t>
      </w:r>
    </w:p>
    <w:p w14:paraId="0AA16C96" w14:textId="22320A5E" w:rsidR="00221D9C" w:rsidRPr="00E92C4F" w:rsidRDefault="00055BB6" w:rsidP="00221D9C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Batasan – batasan dari aplikasi ini adalah :</w:t>
      </w:r>
    </w:p>
    <w:p w14:paraId="67843528" w14:textId="77AF3666" w:rsidR="00055BB6" w:rsidRPr="00E92C4F" w:rsidRDefault="00055BB6" w:rsidP="00C16AB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Sistem tidak bisa mendeteksi adanya redudance data, memungkinkan data ada 3 jenis data dengan isi dan sumber yang sama.</w:t>
      </w:r>
    </w:p>
    <w:p w14:paraId="205018E8" w14:textId="77777777" w:rsidR="00221D9C" w:rsidRPr="00E92C4F" w:rsidRDefault="00FF1409" w:rsidP="00221D9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Ketika adanya salah insert password sebanyak 3 kali maka user akan auto tutup dan hanya bisa di reset ulang oleh administrator.</w:t>
      </w:r>
    </w:p>
    <w:p w14:paraId="309408D5" w14:textId="759D34D6" w:rsidR="00A206B9" w:rsidRPr="00E92C4F" w:rsidRDefault="00221D9C" w:rsidP="00A206B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security (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pengkopian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(jpg)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dikompresi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0D8C701" w14:textId="77777777" w:rsidR="00A206B9" w:rsidRPr="00E92C4F" w:rsidRDefault="00A206B9" w:rsidP="00A206B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689FD509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Resource Requirement</w:t>
      </w:r>
    </w:p>
    <w:p w14:paraId="56BCA32B" w14:textId="77777777" w:rsidR="0036501A" w:rsidRPr="00E92C4F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 xml:space="preserve">Di dalam sistem ini terdapat beberapa aktor yang beperan </w:t>
      </w:r>
    </w:p>
    <w:p w14:paraId="1DCC8DDA" w14:textId="77777777" w:rsidR="0036501A" w:rsidRPr="00E92C4F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1. Kepala Program Studi</w:t>
      </w:r>
    </w:p>
    <w:p w14:paraId="4B6AA6E2" w14:textId="77777777" w:rsidR="0036501A" w:rsidRPr="00E92C4F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2. Dosen</w:t>
      </w:r>
    </w:p>
    <w:p w14:paraId="5590F8E7" w14:textId="77777777" w:rsidR="0036501A" w:rsidRPr="00E92C4F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3. Adminstrator</w:t>
      </w:r>
    </w:p>
    <w:p w14:paraId="35A996BA" w14:textId="77777777" w:rsidR="0036501A" w:rsidRPr="00E92C4F" w:rsidRDefault="0036501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>4. Mahasiswa</w:t>
      </w:r>
    </w:p>
    <w:p w14:paraId="6469C04C" w14:textId="618BE999" w:rsidR="00FF1409" w:rsidRPr="00E92C4F" w:rsidRDefault="00FF140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  <w:lang w:val="id-ID"/>
        </w:rPr>
        <w:tab/>
        <w:t>Dimana untuk full control ada pada Kepala Program Studi.</w:t>
      </w:r>
    </w:p>
    <w:p w14:paraId="4F8D8B37" w14:textId="07574FA0" w:rsidR="00FF1409" w:rsidRPr="00E92C4F" w:rsidRDefault="00FF140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B9673EF" w14:textId="77777777" w:rsidR="00A206B9" w:rsidRPr="00E92C4F" w:rsidRDefault="00A206B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08A6ABC" w14:textId="77777777" w:rsidR="00FF1409" w:rsidRPr="00E92C4F" w:rsidRDefault="00FF1409" w:rsidP="00C16AB6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26B1E07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226BBD40" w14:textId="53CBA6A4" w:rsidR="00C619AA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Deliverables yang akan diberikan tim proyek kepada pihak skateholder adalah :</w:t>
      </w:r>
    </w:p>
    <w:p w14:paraId="46C4B918" w14:textId="48780E2E" w:rsidR="00C16AB6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1. Dokumen Projek Charter sebagai kesepakatan formal</w:t>
      </w:r>
    </w:p>
    <w:p w14:paraId="40C4DBE5" w14:textId="57CFD5BF" w:rsidR="00C16AB6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2. Hasil implementasi awal</w:t>
      </w:r>
    </w:p>
    <w:p w14:paraId="5B47E34A" w14:textId="33031DB3" w:rsidR="00C16AB6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3. Laporan Survei Statistika</w:t>
      </w:r>
    </w:p>
    <w:p w14:paraId="12CD3B0C" w14:textId="2F56398B" w:rsidR="00C16AB6" w:rsidRPr="00E92C4F" w:rsidRDefault="00C16AB6" w:rsidP="00C16AB6">
      <w:pPr>
        <w:pStyle w:val="ListParagraph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</w:pP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>4. Produk Akhir beru</w:t>
      </w:r>
      <w:r w:rsidR="00AE2A86"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ID" w:eastAsia="en-GB"/>
        </w:rPr>
        <w:t>p</w:t>
      </w:r>
      <w:r w:rsidRPr="00E92C4F">
        <w:rPr>
          <w:rFonts w:ascii="Times New Roman" w:hAnsi="Times New Roman" w:cs="Times New Roman"/>
          <w:iCs/>
          <w:color w:val="000000" w:themeColor="text1"/>
          <w:sz w:val="28"/>
          <w:szCs w:val="28"/>
          <w:lang w:val="id-ID" w:eastAsia="en-GB"/>
        </w:rPr>
        <w:t xml:space="preserve">a Aplikasi sesuai requirement </w:t>
      </w:r>
    </w:p>
    <w:p w14:paraId="1A47F766" w14:textId="77777777" w:rsidR="000F610D" w:rsidRPr="00E92C4F" w:rsidRDefault="000F610D" w:rsidP="00C16AB6">
      <w:pPr>
        <w:pStyle w:val="ListParagraph"/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55EAD1E7" w14:textId="15EA6441" w:rsidR="000F610D" w:rsidRPr="00E92C4F" w:rsidRDefault="000F610D" w:rsidP="00C16AB6">
      <w:pPr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5C14CF94" w14:textId="77777777" w:rsidR="00A206B9" w:rsidRPr="00E92C4F" w:rsidRDefault="00A206B9" w:rsidP="00C16AB6">
      <w:pPr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2C83808F" w14:textId="77777777" w:rsidR="000F610D" w:rsidRPr="00E92C4F" w:rsidRDefault="000F610D" w:rsidP="00C16AB6">
      <w:pPr>
        <w:pStyle w:val="ListParagraph"/>
        <w:jc w:val="both"/>
        <w:rPr>
          <w:rFonts w:ascii="Times New Roman" w:hAnsi="Times New Roman" w:cs="Times New Roman"/>
          <w:i/>
          <w:iCs/>
          <w:color w:val="BF8F00" w:themeColor="accent4" w:themeShade="BF"/>
          <w:sz w:val="28"/>
          <w:szCs w:val="28"/>
          <w:lang w:eastAsia="en-GB"/>
        </w:rPr>
      </w:pPr>
    </w:p>
    <w:p w14:paraId="4BE7A82B" w14:textId="77777777" w:rsidR="000F610D" w:rsidRPr="00E92C4F" w:rsidRDefault="000F610D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2B58A2" w14:textId="77777777" w:rsidR="00C619AA" w:rsidRPr="00E92C4F" w:rsidRDefault="00C619AA" w:rsidP="00C16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>Project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70"/>
        <w:gridCol w:w="2879"/>
      </w:tblGrid>
      <w:tr w:rsidR="000F610D" w:rsidRPr="00E92C4F" w14:paraId="1661F87F" w14:textId="77777777" w:rsidTr="000F610D">
        <w:tc>
          <w:tcPr>
            <w:tcW w:w="2881" w:type="dxa"/>
          </w:tcPr>
          <w:p w14:paraId="46F3FE9E" w14:textId="77777777" w:rsidR="00FA6258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Use Case</w:t>
            </w:r>
          </w:p>
        </w:tc>
        <w:tc>
          <w:tcPr>
            <w:tcW w:w="2870" w:type="dxa"/>
          </w:tcPr>
          <w:p w14:paraId="197BBCFB" w14:textId="77777777" w:rsidR="00FA6258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Kasus Uji</w:t>
            </w:r>
          </w:p>
        </w:tc>
        <w:tc>
          <w:tcPr>
            <w:tcW w:w="2879" w:type="dxa"/>
          </w:tcPr>
          <w:p w14:paraId="3B0DAAE5" w14:textId="77777777" w:rsidR="00FA6258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Hasil yang diharapkan</w:t>
            </w:r>
          </w:p>
        </w:tc>
      </w:tr>
      <w:tr w:rsidR="000F610D" w:rsidRPr="00E92C4F" w14:paraId="27C5C1B0" w14:textId="77777777" w:rsidTr="000F610D">
        <w:tc>
          <w:tcPr>
            <w:tcW w:w="2881" w:type="dxa"/>
          </w:tcPr>
          <w:p w14:paraId="4786E9CB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Login</w:t>
            </w:r>
          </w:p>
        </w:tc>
        <w:tc>
          <w:tcPr>
            <w:tcW w:w="2870" w:type="dxa"/>
          </w:tcPr>
          <w:p w14:paraId="1DC3D96E" w14:textId="77777777" w:rsidR="000F610D" w:rsidRPr="00E92C4F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mengosongkan user name dan password langsung klik tombol login</w:t>
            </w:r>
          </w:p>
        </w:tc>
        <w:tc>
          <w:tcPr>
            <w:tcW w:w="2879" w:type="dxa"/>
          </w:tcPr>
          <w:p w14:paraId="7D790BC7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“masukkan password &amp; user id”</w:t>
            </w:r>
          </w:p>
        </w:tc>
      </w:tr>
      <w:tr w:rsidR="000F610D" w:rsidRPr="00E92C4F" w14:paraId="10ECED87" w14:textId="77777777" w:rsidTr="000F610D">
        <w:tc>
          <w:tcPr>
            <w:tcW w:w="2881" w:type="dxa"/>
          </w:tcPr>
          <w:p w14:paraId="68A44218" w14:textId="77777777" w:rsidR="00FA6258" w:rsidRPr="00E92C4F" w:rsidRDefault="00FA6258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008885AA" w14:textId="77777777" w:rsidR="00FA6258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Mengisi username dan mengosongkan password langsung klik tombol login</w:t>
            </w:r>
          </w:p>
        </w:tc>
        <w:tc>
          <w:tcPr>
            <w:tcW w:w="2879" w:type="dxa"/>
          </w:tcPr>
          <w:p w14:paraId="107C704D" w14:textId="77777777" w:rsidR="00FA6258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“masukkan password “</w:t>
            </w:r>
          </w:p>
        </w:tc>
      </w:tr>
      <w:tr w:rsidR="000F610D" w:rsidRPr="00E92C4F" w14:paraId="360FCD04" w14:textId="77777777" w:rsidTr="000F610D">
        <w:tc>
          <w:tcPr>
            <w:tcW w:w="2881" w:type="dxa"/>
          </w:tcPr>
          <w:p w14:paraId="6C6111D2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62F58934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Hanya mengisi password dan mengosongkan username langsung klik tombol login</w:t>
            </w:r>
          </w:p>
        </w:tc>
        <w:tc>
          <w:tcPr>
            <w:tcW w:w="2879" w:type="dxa"/>
          </w:tcPr>
          <w:p w14:paraId="009D854F" w14:textId="77777777" w:rsidR="000F610D" w:rsidRPr="00E92C4F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“masukkan user nama”</w:t>
            </w:r>
          </w:p>
        </w:tc>
      </w:tr>
      <w:tr w:rsidR="000F610D" w:rsidRPr="00E92C4F" w14:paraId="5BEBA1F7" w14:textId="77777777" w:rsidTr="000F610D">
        <w:tc>
          <w:tcPr>
            <w:tcW w:w="2881" w:type="dxa"/>
          </w:tcPr>
          <w:p w14:paraId="1738D777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7AAEBA55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Mengisi password dan username dengan salah</w:t>
            </w:r>
          </w:p>
        </w:tc>
        <w:tc>
          <w:tcPr>
            <w:tcW w:w="2879" w:type="dxa"/>
          </w:tcPr>
          <w:p w14:paraId="1C2F415F" w14:textId="77777777" w:rsidR="000F610D" w:rsidRPr="00E92C4F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akan menolak dan menampilkan pop up “password &amp; username yang anda masukkan salah”</w:t>
            </w:r>
          </w:p>
        </w:tc>
      </w:tr>
      <w:tr w:rsidR="000F610D" w:rsidRPr="00E92C4F" w14:paraId="076AA371" w14:textId="77777777" w:rsidTr="000F610D">
        <w:tc>
          <w:tcPr>
            <w:tcW w:w="2881" w:type="dxa"/>
          </w:tcPr>
          <w:p w14:paraId="7B858C3F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  <w:p w14:paraId="79B1735E" w14:textId="2256EB17" w:rsidR="00D56D4A" w:rsidRPr="00E92C4F" w:rsidRDefault="00D56D4A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</w:p>
        </w:tc>
        <w:tc>
          <w:tcPr>
            <w:tcW w:w="2870" w:type="dxa"/>
          </w:tcPr>
          <w:p w14:paraId="27A3D9E8" w14:textId="77777777" w:rsidR="000F610D" w:rsidRPr="00E92C4F" w:rsidRDefault="000F610D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Mengisi password dan username dengan benar</w:t>
            </w:r>
          </w:p>
        </w:tc>
        <w:tc>
          <w:tcPr>
            <w:tcW w:w="2879" w:type="dxa"/>
          </w:tcPr>
          <w:p w14:paraId="53EB5D64" w14:textId="77777777" w:rsidR="000F610D" w:rsidRPr="00E92C4F" w:rsidRDefault="000F610D" w:rsidP="00C16A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Sistem menerima akses login dan menampilkan pesan “Selamat Datang” dan akan masuk ke menu home</w:t>
            </w:r>
          </w:p>
        </w:tc>
      </w:tr>
    </w:tbl>
    <w:p w14:paraId="210CDEEC" w14:textId="1D5DE6ED" w:rsidR="00C619AA" w:rsidRPr="00E92C4F" w:rsidRDefault="00C619AA" w:rsidP="00C16A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51"/>
        <w:gridCol w:w="2929"/>
      </w:tblGrid>
      <w:tr w:rsidR="007543CF" w:rsidRPr="00E92C4F" w14:paraId="18EC6B52" w14:textId="77777777" w:rsidTr="002F3ADC">
        <w:trPr>
          <w:trHeight w:val="1550"/>
        </w:trPr>
        <w:tc>
          <w:tcPr>
            <w:tcW w:w="2850" w:type="dxa"/>
          </w:tcPr>
          <w:p w14:paraId="209E2140" w14:textId="38EBB4F2" w:rsidR="00AE2A86" w:rsidRPr="00E92C4F" w:rsidRDefault="007543CF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Upload </w:t>
            </w:r>
          </w:p>
        </w:tc>
        <w:tc>
          <w:tcPr>
            <w:tcW w:w="2851" w:type="dxa"/>
          </w:tcPr>
          <w:p w14:paraId="21B17548" w14:textId="6C893C2E" w:rsidR="00AE2A86" w:rsidRPr="00E92C4F" w:rsidRDefault="00AE2A86" w:rsidP="00AE2A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Upload data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karya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ilmiah</w:t>
            </w:r>
            <w:proofErr w:type="spellEnd"/>
          </w:p>
          <w:p w14:paraId="6D6E4C4B" w14:textId="4A2A6E77" w:rsidR="00AE2A86" w:rsidRPr="00E92C4F" w:rsidRDefault="00AE2A8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9" w:type="dxa"/>
          </w:tcPr>
          <w:p w14:paraId="3B71D45B" w14:textId="1E8F55CE" w:rsidR="00AE2A86" w:rsidRPr="00E92C4F" w:rsidRDefault="00AE2A8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Berhasil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543CF" w:rsidRPr="00E92C4F" w14:paraId="4C13CA33" w14:textId="77777777" w:rsidTr="002F3ADC">
        <w:trPr>
          <w:trHeight w:val="826"/>
        </w:trPr>
        <w:tc>
          <w:tcPr>
            <w:tcW w:w="2850" w:type="dxa"/>
          </w:tcPr>
          <w:p w14:paraId="40DDEE79" w14:textId="53748F53" w:rsidR="00AE2A86" w:rsidRPr="00E92C4F" w:rsidRDefault="007543CF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ownload</w:t>
            </w: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51" w:type="dxa"/>
          </w:tcPr>
          <w:p w14:paraId="1D126EF4" w14:textId="58DCB687" w:rsidR="00AE2A86" w:rsidRPr="00E92C4F" w:rsidRDefault="00AE2A8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Download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karya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ilmiah</w:t>
            </w:r>
            <w:proofErr w:type="spellEnd"/>
          </w:p>
        </w:tc>
        <w:tc>
          <w:tcPr>
            <w:tcW w:w="2929" w:type="dxa"/>
          </w:tcPr>
          <w:p w14:paraId="673735B2" w14:textId="657B27E0" w:rsidR="00AE2A86" w:rsidRPr="00E92C4F" w:rsidRDefault="00AE2A86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Berhasil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543CF" w:rsidRPr="00E92C4F" w14:paraId="68FD5F4C" w14:textId="77777777" w:rsidTr="002F3ADC">
        <w:trPr>
          <w:trHeight w:val="1420"/>
        </w:trPr>
        <w:tc>
          <w:tcPr>
            <w:tcW w:w="2850" w:type="dxa"/>
          </w:tcPr>
          <w:p w14:paraId="2E40ECE1" w14:textId="7B6D3578" w:rsidR="00AE2A86" w:rsidRPr="00E92C4F" w:rsidRDefault="007543CF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851" w:type="dxa"/>
          </w:tcPr>
          <w:p w14:paraId="0BCC523A" w14:textId="3EF17A3D" w:rsidR="00AE2A86" w:rsidRPr="00E92C4F" w:rsidRDefault="007543CF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karya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ilmiah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9" w:type="dxa"/>
          </w:tcPr>
          <w:p w14:paraId="387B306C" w14:textId="01D974D6" w:rsidR="00AE2A86" w:rsidRPr="00E92C4F" w:rsidRDefault="007543CF" w:rsidP="00C16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Menampilakan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karya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ilmiah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baru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menghapus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karya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>ilmiah</w:t>
            </w:r>
            <w:proofErr w:type="spellEnd"/>
            <w:r w:rsidRPr="00E92C4F">
              <w:rPr>
                <w:rFonts w:ascii="Times New Roman" w:hAnsi="Times New Roman" w:cs="Times New Roman"/>
                <w:sz w:val="28"/>
                <w:szCs w:val="28"/>
              </w:rPr>
              <w:t xml:space="preserve"> lama</w:t>
            </w:r>
          </w:p>
        </w:tc>
      </w:tr>
    </w:tbl>
    <w:p w14:paraId="01B1BFBE" w14:textId="77777777" w:rsidR="002F3ADC" w:rsidRPr="00E92C4F" w:rsidRDefault="002F3ADC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448FD86" w14:textId="77777777" w:rsidR="002F3ADC" w:rsidRPr="00E92C4F" w:rsidRDefault="002F3ADC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DA354D2" w14:textId="1B158982" w:rsidR="00DD44F3" w:rsidRPr="00E92C4F" w:rsidRDefault="00DD44F3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Hasil dan </w:t>
      </w:r>
      <w:proofErr w:type="spellStart"/>
      <w:r w:rsidRPr="00E92C4F">
        <w:rPr>
          <w:rFonts w:ascii="Times New Roman" w:hAnsi="Times New Roman" w:cs="Times New Roman"/>
          <w:b/>
          <w:bCs/>
          <w:iCs/>
          <w:sz w:val="28"/>
          <w:szCs w:val="28"/>
        </w:rPr>
        <w:t>Pembahasan</w:t>
      </w:r>
      <w:proofErr w:type="spellEnd"/>
    </w:p>
    <w:p w14:paraId="0DF9C9EB" w14:textId="77777777" w:rsidR="00DD44F3" w:rsidRPr="00E92C4F" w:rsidRDefault="00DD44F3" w:rsidP="00C16AB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Analisah</w:t>
      </w:r>
      <w:proofErr w:type="spellEnd"/>
    </w:p>
    <w:p w14:paraId="42C3F6BE" w14:textId="1688A7C1" w:rsidR="00DD44F3" w:rsidRPr="00E92C4F" w:rsidRDefault="00DD44F3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2C4F">
        <w:rPr>
          <w:rFonts w:ascii="Times New Roman" w:hAnsi="Times New Roman" w:cs="Times New Roman"/>
          <w:iCs/>
          <w:sz w:val="28"/>
          <w:szCs w:val="28"/>
        </w:rPr>
        <w:t xml:space="preserve">Pada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tahap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dilakukan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pengumpulan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system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tentang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67AB7" w:rsidRPr="00E92C4F">
        <w:rPr>
          <w:rFonts w:ascii="Times New Roman" w:hAnsi="Times New Roman" w:cs="Times New Roman"/>
          <w:iCs/>
          <w:sz w:val="28"/>
          <w:szCs w:val="28"/>
        </w:rPr>
        <w:t>b</w:t>
      </w:r>
      <w:r w:rsidRPr="00E92C4F">
        <w:rPr>
          <w:rFonts w:ascii="Times New Roman" w:hAnsi="Times New Roman" w:cs="Times New Roman"/>
          <w:iCs/>
          <w:sz w:val="28"/>
          <w:szCs w:val="28"/>
        </w:rPr>
        <w:t>agaimana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proses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penyimpanan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hasil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sedang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berjalan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Kemudian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67AB7" w:rsidRPr="00E92C4F">
        <w:rPr>
          <w:rFonts w:ascii="Times New Roman" w:hAnsi="Times New Roman" w:cs="Times New Roman"/>
          <w:iCs/>
          <w:sz w:val="28"/>
          <w:szCs w:val="28"/>
        </w:rPr>
        <w:t>d</w:t>
      </w:r>
      <w:r w:rsidRPr="00E92C4F">
        <w:rPr>
          <w:rFonts w:ascii="Times New Roman" w:hAnsi="Times New Roman" w:cs="Times New Roman"/>
          <w:iCs/>
          <w:sz w:val="28"/>
          <w:szCs w:val="28"/>
        </w:rPr>
        <w:t>itentukan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pada proses mana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saja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mengalami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masalah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bisa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diselesaikan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system yang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akan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diusulkan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>.</w:t>
      </w:r>
    </w:p>
    <w:p w14:paraId="1CE1E932" w14:textId="77777777" w:rsidR="000714E9" w:rsidRPr="00E92C4F" w:rsidRDefault="000714E9" w:rsidP="00C16AB6">
      <w:pPr>
        <w:pStyle w:val="ListParagraph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4A26699" w14:textId="7FC753AC" w:rsidR="000714E9" w:rsidRPr="00E92C4F" w:rsidRDefault="00DD44F3" w:rsidP="00C16AB6">
      <w:pPr>
        <w:pStyle w:val="ListParagraph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2C4F">
        <w:rPr>
          <w:rFonts w:ascii="Times New Roman" w:hAnsi="Times New Roman" w:cs="Times New Roman"/>
          <w:i/>
          <w:sz w:val="28"/>
          <w:szCs w:val="28"/>
        </w:rPr>
        <w:t>Mapping char</w:t>
      </w:r>
      <w:r w:rsidR="003B1CAD" w:rsidRPr="00E92C4F">
        <w:rPr>
          <w:rFonts w:ascii="Times New Roman" w:hAnsi="Times New Roman" w:cs="Times New Roman"/>
          <w:i/>
          <w:sz w:val="28"/>
          <w:szCs w:val="28"/>
        </w:rPr>
        <w:t xml:space="preserve">t </w:t>
      </w:r>
      <w:r w:rsidR="003B1CAD" w:rsidRPr="00E92C4F">
        <w:rPr>
          <w:rFonts w:ascii="Times New Roman" w:hAnsi="Times New Roman" w:cs="Times New Roman"/>
          <w:iCs/>
          <w:sz w:val="28"/>
          <w:szCs w:val="28"/>
        </w:rPr>
        <w:t>system</w:t>
      </w:r>
    </w:p>
    <w:p w14:paraId="616C9559" w14:textId="7A070B76" w:rsidR="001E12C8" w:rsidRPr="00E92C4F" w:rsidRDefault="001E12C8" w:rsidP="00C16AB6">
      <w:pPr>
        <w:pStyle w:val="ListParagraph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085B5C" w14:textId="59530879" w:rsidR="003B1CAD" w:rsidRPr="00E92C4F" w:rsidRDefault="003B1CAD" w:rsidP="00C16AB6">
      <w:pPr>
        <w:pStyle w:val="ListParagraph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2C4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178EB36" wp14:editId="2BD9EF98">
            <wp:extent cx="3562350" cy="3972830"/>
            <wp:effectExtent l="0" t="0" r="0" b="8890"/>
            <wp:docPr id="102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CB0CCAC-080C-494B-AE4A-959FDD02F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>
                      <a:extLst>
                        <a:ext uri="{FF2B5EF4-FFF2-40B4-BE49-F238E27FC236}">
                          <a16:creationId xmlns:a16="http://schemas.microsoft.com/office/drawing/2014/main" id="{6CB0CCAC-080C-494B-AE4A-959FDD02F8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5"/>
                    <a:stretch/>
                  </pic:blipFill>
                  <pic:spPr bwMode="auto">
                    <a:xfrm>
                      <a:off x="0" y="0"/>
                      <a:ext cx="3568794" cy="398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6FEA1E" w14:textId="41399FBF" w:rsidR="00F705AF" w:rsidRPr="00E92C4F" w:rsidRDefault="00F705AF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AB226B8" w14:textId="7F8453DB" w:rsidR="007C6570" w:rsidRPr="00E92C4F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91F1CC" w14:textId="03F5CEB1" w:rsidR="007C6570" w:rsidRPr="00E92C4F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8071CE5" w14:textId="13EC2056" w:rsidR="007C6570" w:rsidRPr="00E92C4F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4A13DFC" w14:textId="18D3D5F9" w:rsidR="007C6570" w:rsidRPr="00E92C4F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1C47ABD" w14:textId="39A570DD" w:rsidR="007C6570" w:rsidRPr="00E92C4F" w:rsidRDefault="007C6570" w:rsidP="00C16AB6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053368C" w14:textId="21C58BEA" w:rsidR="001574EA" w:rsidRPr="00E92C4F" w:rsidRDefault="001574EA" w:rsidP="00C16AB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iCs/>
          <w:sz w:val="28"/>
          <w:szCs w:val="28"/>
        </w:rPr>
        <w:t>Perancangan</w:t>
      </w:r>
      <w:proofErr w:type="spellEnd"/>
      <w:r w:rsidRPr="00E92C4F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29560B5" w14:textId="77777777" w:rsidR="000714E9" w:rsidRPr="00E92C4F" w:rsidRDefault="000714E9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C7BAF33" w14:textId="68428797" w:rsidR="007C6570" w:rsidRPr="00E92C4F" w:rsidRDefault="007C6570" w:rsidP="00C16AB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2C4F">
        <w:rPr>
          <w:rFonts w:ascii="Times New Roman" w:hAnsi="Times New Roman" w:cs="Times New Roman"/>
          <w:iCs/>
          <w:sz w:val="28"/>
          <w:szCs w:val="28"/>
        </w:rPr>
        <w:t>data flow diagram</w:t>
      </w:r>
    </w:p>
    <w:p w14:paraId="5B58A3AA" w14:textId="143E404F" w:rsidR="001574EA" w:rsidRPr="00E92C4F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2C4F">
        <w:rPr>
          <w:rFonts w:ascii="Times New Roman" w:hAnsi="Times New Roman" w:cs="Times New Roman"/>
          <w:iCs/>
          <w:sz w:val="28"/>
          <w:szCs w:val="28"/>
        </w:rPr>
        <w:t>level 0</w:t>
      </w:r>
    </w:p>
    <w:p w14:paraId="3335C5FB" w14:textId="06CFD268" w:rsidR="001574EA" w:rsidRPr="00E92C4F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79E0B" wp14:editId="1E070A07">
            <wp:extent cx="46482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63E5" w14:textId="784E3941" w:rsidR="001574EA" w:rsidRPr="00E92C4F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BF7768F" w14:textId="0F8C4736" w:rsidR="001574EA" w:rsidRPr="00E92C4F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948E74" w14:textId="5D2942D3" w:rsidR="001574EA" w:rsidRPr="00E92C4F" w:rsidRDefault="001574EA" w:rsidP="00C16AB6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2C4F">
        <w:rPr>
          <w:rFonts w:ascii="Times New Roman" w:hAnsi="Times New Roman" w:cs="Times New Roman"/>
          <w:iCs/>
          <w:sz w:val="28"/>
          <w:szCs w:val="28"/>
        </w:rPr>
        <w:t>level 1</w:t>
      </w:r>
    </w:p>
    <w:p w14:paraId="243BD91B" w14:textId="3050A598" w:rsidR="007C6570" w:rsidRPr="00E92C4F" w:rsidRDefault="001574EA" w:rsidP="00C16AB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A6E85" wp14:editId="1DF9C42A">
            <wp:extent cx="5943600" cy="2830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8C37" w14:textId="5428E535" w:rsidR="00EE79A7" w:rsidRPr="00E92C4F" w:rsidRDefault="00EE79A7" w:rsidP="00C1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E0A2E" w14:textId="2A095E14" w:rsidR="00EE79A7" w:rsidRPr="00E92C4F" w:rsidRDefault="00EE79A7" w:rsidP="00C1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AF72A" w14:textId="5698CE30" w:rsidR="00EE79A7" w:rsidRPr="00E92C4F" w:rsidRDefault="00EE79A7" w:rsidP="00C16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AEFAA" w14:textId="6D3919A2" w:rsidR="00EE79A7" w:rsidRPr="00E92C4F" w:rsidRDefault="00EE79A7" w:rsidP="00C16AB6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9943A1" w14:textId="11F15B65" w:rsidR="00EE79A7" w:rsidRPr="00E92C4F" w:rsidRDefault="00EE79A7" w:rsidP="00C16AB6">
      <w:pPr>
        <w:pStyle w:val="ListParagraph"/>
        <w:numPr>
          <w:ilvl w:val="0"/>
          <w:numId w:val="13"/>
        </w:numPr>
        <w:tabs>
          <w:tab w:val="left" w:pos="838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ERD</w:t>
      </w:r>
    </w:p>
    <w:p w14:paraId="734BFA72" w14:textId="199087C3" w:rsidR="00EE79A7" w:rsidRPr="00E92C4F" w:rsidRDefault="00EE79A7" w:rsidP="00C16AB6">
      <w:pPr>
        <w:pStyle w:val="ListParagraph"/>
        <w:tabs>
          <w:tab w:val="left" w:pos="838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9EB90" wp14:editId="13653C6A">
            <wp:extent cx="5943600" cy="2830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FB49" w14:textId="07E0CC98" w:rsidR="000714E9" w:rsidRPr="00E92C4F" w:rsidRDefault="005B7521" w:rsidP="00C16AB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t>diagram sequence</w:t>
      </w:r>
    </w:p>
    <w:p w14:paraId="56158529" w14:textId="1796FCF1" w:rsidR="005B7521" w:rsidRPr="00E92C4F" w:rsidRDefault="005B7521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AAC9F" wp14:editId="05E614CA">
            <wp:extent cx="5943600" cy="258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7947" w14:textId="674611C1" w:rsidR="00B72618" w:rsidRPr="00E92C4F" w:rsidRDefault="00B72618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62402D7" w14:textId="2E8DB0E6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C82347" w14:textId="74FE0559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202E21" w14:textId="7D967922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0B202B1" w14:textId="181E052A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2B8CCF6" w14:textId="169BD5C2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3642587" w14:textId="640092C5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50B6A9C" w14:textId="22058A63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9AB5C8" w14:textId="4F3C8DE0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11BAA82" w14:textId="7D6918C9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3E8D5E0" w14:textId="77777777" w:rsidR="00055BB6" w:rsidRPr="00E92C4F" w:rsidRDefault="00055BB6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538B326" w14:textId="77777777" w:rsidR="00B72618" w:rsidRPr="00E92C4F" w:rsidRDefault="00B72618" w:rsidP="00C16AB6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C53885D" w14:textId="77777777" w:rsidR="000714E9" w:rsidRPr="00E92C4F" w:rsidRDefault="000714E9" w:rsidP="00C16AB6">
      <w:pPr>
        <w:tabs>
          <w:tab w:val="left" w:pos="3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</w:p>
    <w:p w14:paraId="058474AE" w14:textId="58FBBB13" w:rsidR="000714E9" w:rsidRPr="00E92C4F" w:rsidRDefault="000714E9" w:rsidP="00C16AB6">
      <w:pPr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92C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diterjemahkan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Bahasa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</w:p>
    <w:p w14:paraId="7248A099" w14:textId="5661B9C8" w:rsidR="00055BB6" w:rsidRPr="00E92C4F" w:rsidRDefault="000714E9" w:rsidP="00C16AB6">
      <w:pPr>
        <w:pStyle w:val="ListParagraph"/>
        <w:numPr>
          <w:ilvl w:val="0"/>
          <w:numId w:val="14"/>
        </w:numPr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Program/</w:t>
      </w:r>
      <w:r w:rsidRPr="00E92C4F">
        <w:rPr>
          <w:rFonts w:ascii="Times New Roman" w:hAnsi="Times New Roman" w:cs="Times New Roman"/>
          <w:i/>
          <w:iCs/>
          <w:sz w:val="28"/>
          <w:szCs w:val="28"/>
        </w:rPr>
        <w:t>prototype</w:t>
      </w:r>
      <w:r w:rsidR="00055BB6" w:rsidRPr="00E92C4F">
        <w:rPr>
          <w:rFonts w:ascii="Times New Roman" w:hAnsi="Times New Roman" w:cs="Times New Roman"/>
          <w:iCs/>
          <w:sz w:val="28"/>
          <w:szCs w:val="28"/>
          <w:lang w:val="id-ID"/>
        </w:rPr>
        <w:t xml:space="preserve"> </w:t>
      </w:r>
    </w:p>
    <w:p w14:paraId="54C1BDF4" w14:textId="77777777" w:rsidR="00055BB6" w:rsidRPr="00E92C4F" w:rsidRDefault="00055BB6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r w:rsidRPr="00E92C4F">
        <w:rPr>
          <w:rFonts w:ascii="Times New Roman" w:hAnsi="Times New Roman" w:cs="Times New Roman"/>
          <w:i/>
          <w:iCs/>
          <w:sz w:val="28"/>
          <w:szCs w:val="28"/>
        </w:rPr>
        <w:t>login</w:t>
      </w:r>
    </w:p>
    <w:p w14:paraId="7E210B77" w14:textId="77777777" w:rsidR="00055BB6" w:rsidRPr="00E92C4F" w:rsidRDefault="00055BB6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5C4D8D" w14:textId="41B906DA" w:rsidR="00111E8F" w:rsidRPr="00E92C4F" w:rsidRDefault="00111E8F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254BB" wp14:editId="6629718F">
            <wp:extent cx="52292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BA20" w14:textId="5429EB4F" w:rsidR="00111E8F" w:rsidRPr="00E92C4F" w:rsidRDefault="000714E9" w:rsidP="00C16AB6">
      <w:pPr>
        <w:pStyle w:val="ListParagraph"/>
        <w:numPr>
          <w:ilvl w:val="0"/>
          <w:numId w:val="10"/>
        </w:numPr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2DAAC66F" w14:textId="4055E81B" w:rsidR="00F55018" w:rsidRPr="00E92C4F" w:rsidRDefault="00F55018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92C4F">
        <w:rPr>
          <w:rFonts w:ascii="Times New Roman" w:hAnsi="Times New Roman" w:cs="Times New Roman"/>
          <w:i/>
          <w:iCs/>
          <w:sz w:val="28"/>
          <w:szCs w:val="28"/>
        </w:rPr>
        <w:t xml:space="preserve">User </w:t>
      </w:r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</w:t>
      </w:r>
      <w:proofErr w:type="spellEnd"/>
      <w:proofErr w:type="gram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melakuka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meliha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</w:p>
    <w:p w14:paraId="3AB62E9F" w14:textId="6BC28C78" w:rsidR="00F55018" w:rsidRPr="00E92C4F" w:rsidRDefault="00055BB6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3C2D1" wp14:editId="3CA5A311">
            <wp:extent cx="58864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E057" w14:textId="206523AD" w:rsidR="00055BB6" w:rsidRPr="00E92C4F" w:rsidRDefault="00055BB6" w:rsidP="00C16AB6">
      <w:pPr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1674EC" w14:textId="77777777" w:rsidR="00055BB6" w:rsidRPr="00E92C4F" w:rsidRDefault="00055BB6" w:rsidP="00C16AB6">
      <w:pPr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AE39731" w14:textId="782BFDE0" w:rsidR="000714E9" w:rsidRPr="00E92C4F" w:rsidRDefault="000714E9" w:rsidP="00C16AB6">
      <w:pPr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B77ABA" w14:textId="7D10F21C" w:rsidR="000714E9" w:rsidRPr="00E92C4F" w:rsidRDefault="000714E9" w:rsidP="00C16AB6">
      <w:pPr>
        <w:pStyle w:val="ListParagraph"/>
        <w:numPr>
          <w:ilvl w:val="0"/>
          <w:numId w:val="10"/>
        </w:numPr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r w:rsidR="00486F5B" w:rsidRPr="00E92C4F">
        <w:rPr>
          <w:rFonts w:ascii="Times New Roman" w:hAnsi="Times New Roman" w:cs="Times New Roman"/>
          <w:sz w:val="28"/>
          <w:szCs w:val="28"/>
        </w:rPr>
        <w:t xml:space="preserve">menu </w:t>
      </w:r>
      <w:r w:rsidR="00486F5B" w:rsidRPr="00E92C4F">
        <w:rPr>
          <w:rFonts w:ascii="Times New Roman" w:hAnsi="Times New Roman" w:cs="Times New Roman"/>
          <w:i/>
          <w:iCs/>
          <w:sz w:val="28"/>
          <w:szCs w:val="28"/>
        </w:rPr>
        <w:t>browser</w:t>
      </w:r>
    </w:p>
    <w:p w14:paraId="0E251F3A" w14:textId="23B7E442" w:rsidR="00486F5B" w:rsidRPr="00E92C4F" w:rsidRDefault="00486F5B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r w:rsidR="00055BB6" w:rsidRPr="00E92C4F">
        <w:rPr>
          <w:rFonts w:ascii="Times New Roman" w:hAnsi="Times New Roman" w:cs="Times New Roman"/>
          <w:sz w:val="28"/>
          <w:szCs w:val="28"/>
          <w:lang w:val="id-ID"/>
        </w:rPr>
        <w:t>jurusan</w:t>
      </w:r>
      <w:r w:rsidRPr="00E92C4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</w:p>
    <w:p w14:paraId="59F07121" w14:textId="658899E6" w:rsidR="000714E9" w:rsidRPr="00E92C4F" w:rsidRDefault="00055BB6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92C4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7703E" wp14:editId="7087CE12">
                <wp:simplePos x="0" y="0"/>
                <wp:positionH relativeFrom="column">
                  <wp:posOffset>1190625</wp:posOffset>
                </wp:positionH>
                <wp:positionV relativeFrom="paragraph">
                  <wp:posOffset>1099820</wp:posOffset>
                </wp:positionV>
                <wp:extent cx="5010150" cy="7429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42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98C7E" id="Rectangle 10" o:spid="_x0000_s1026" style="position:absolute;margin-left:93.75pt;margin-top:86.6pt;width:394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" filled="f" strokecolor="red" strokeweight="3pt"/>
            </w:pict>
          </mc:Fallback>
        </mc:AlternateContent>
      </w:r>
      <w:r w:rsidRPr="00E92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3C501" wp14:editId="6EF9BC5C">
            <wp:extent cx="5886450" cy="318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B22A" w14:textId="61321026" w:rsidR="00C16AB6" w:rsidRPr="00E92C4F" w:rsidRDefault="00C16AB6" w:rsidP="00C16AB6">
      <w:pPr>
        <w:pStyle w:val="Heading1"/>
        <w:jc w:val="both"/>
      </w:pPr>
      <w:r w:rsidRPr="00E92C4F">
        <w:t>KESIMPULAN DAN SARAN</w:t>
      </w:r>
    </w:p>
    <w:p w14:paraId="27D3ED25" w14:textId="77777777" w:rsidR="00C16AB6" w:rsidRPr="00E92C4F" w:rsidRDefault="00C16AB6" w:rsidP="00C16AB6">
      <w:pPr>
        <w:pStyle w:val="Heading2"/>
        <w:keepLines w:val="0"/>
        <w:numPr>
          <w:ilvl w:val="1"/>
          <w:numId w:val="20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254357256"/>
      <w:r w:rsidRPr="00E92C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0"/>
    </w:p>
    <w:p w14:paraId="083D6FE6" w14:textId="77777777" w:rsidR="00C16AB6" w:rsidRPr="00E92C4F" w:rsidRDefault="00C16AB6" w:rsidP="00C16A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Terciptanya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basis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r w:rsidRPr="00E92C4F">
        <w:rPr>
          <w:rFonts w:ascii="Times New Roman" w:hAnsi="Times New Roman" w:cs="Times New Roman"/>
          <w:sz w:val="28"/>
          <w:szCs w:val="28"/>
          <w:lang w:val="id-ID"/>
        </w:rPr>
        <w:t>pengelolaan</w:t>
      </w:r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</w:p>
    <w:p w14:paraId="37FA7AA9" w14:textId="6B93B08F" w:rsidR="00C16AB6" w:rsidRPr="00E92C4F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2C4F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</w:p>
    <w:p w14:paraId="1F407066" w14:textId="211C2C27" w:rsidR="00C16AB6" w:rsidRPr="00E92C4F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user acceptance test,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diperoleh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program. </w:t>
      </w:r>
    </w:p>
    <w:p w14:paraId="0624CC14" w14:textId="370D8E91" w:rsidR="00C16AB6" w:rsidRPr="00E92C4F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multi user,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E92C4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4CB5D8A2" w14:textId="4F4354F7" w:rsidR="00C16AB6" w:rsidRPr="00E92C4F" w:rsidRDefault="00C16AB6" w:rsidP="00C16AB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92C4F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menurut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92C4F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Pr="00E92C4F">
        <w:rPr>
          <w:rFonts w:ascii="Times New Roman" w:hAnsi="Times New Roman" w:cs="Times New Roman"/>
          <w:sz w:val="28"/>
          <w:szCs w:val="28"/>
        </w:rPr>
        <w:t>.</w:t>
      </w:r>
    </w:p>
    <w:p w14:paraId="4484EA5D" w14:textId="77777777" w:rsidR="00C16AB6" w:rsidRPr="00E92C4F" w:rsidRDefault="00C16AB6" w:rsidP="00C16AB6">
      <w:pPr>
        <w:pStyle w:val="ListParagraph"/>
        <w:tabs>
          <w:tab w:val="left" w:pos="318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C16AB6" w:rsidRPr="00E9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7CD"/>
    <w:multiLevelType w:val="hybridMultilevel"/>
    <w:tmpl w:val="EE247C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960DB"/>
    <w:multiLevelType w:val="hybridMultilevel"/>
    <w:tmpl w:val="B60436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B21BE"/>
    <w:multiLevelType w:val="hybridMultilevel"/>
    <w:tmpl w:val="7CF41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5286"/>
    <w:multiLevelType w:val="hybridMultilevel"/>
    <w:tmpl w:val="52CA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FC5261"/>
    <w:multiLevelType w:val="multilevel"/>
    <w:tmpl w:val="809EB7DE"/>
    <w:lvl w:ilvl="0">
      <w:start w:val="1"/>
      <w:numFmt w:val="upperRoman"/>
      <w:lvlText w:val="BAB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  <w:lang w:val="nb-N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C215A4"/>
    <w:multiLevelType w:val="multilevel"/>
    <w:tmpl w:val="B34C112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6" w15:restartNumberingAfterBreak="0">
    <w:nsid w:val="379224BC"/>
    <w:multiLevelType w:val="hybridMultilevel"/>
    <w:tmpl w:val="DF94BA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706E"/>
    <w:multiLevelType w:val="multilevel"/>
    <w:tmpl w:val="F6A26E9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DD119DD"/>
    <w:multiLevelType w:val="hybridMultilevel"/>
    <w:tmpl w:val="BE94C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F2A3A"/>
    <w:multiLevelType w:val="hybridMultilevel"/>
    <w:tmpl w:val="6A42EB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E348A"/>
    <w:multiLevelType w:val="hybridMultilevel"/>
    <w:tmpl w:val="D7D6E7F0"/>
    <w:lvl w:ilvl="0" w:tplc="275C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571E77"/>
    <w:multiLevelType w:val="hybridMultilevel"/>
    <w:tmpl w:val="C508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B1B5F"/>
    <w:multiLevelType w:val="hybridMultilevel"/>
    <w:tmpl w:val="A1B649E2"/>
    <w:lvl w:ilvl="0" w:tplc="5DA85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37BDE"/>
    <w:multiLevelType w:val="multilevel"/>
    <w:tmpl w:val="2AA08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B8F3A9B"/>
    <w:multiLevelType w:val="hybridMultilevel"/>
    <w:tmpl w:val="66F892AE"/>
    <w:lvl w:ilvl="0" w:tplc="D996CC5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90917"/>
    <w:multiLevelType w:val="hybridMultilevel"/>
    <w:tmpl w:val="D9FC4D60"/>
    <w:lvl w:ilvl="0" w:tplc="7034E3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0993"/>
    <w:multiLevelType w:val="hybridMultilevel"/>
    <w:tmpl w:val="C3841692"/>
    <w:lvl w:ilvl="0" w:tplc="4A924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F50A7"/>
    <w:multiLevelType w:val="hybridMultilevel"/>
    <w:tmpl w:val="D806D6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22934"/>
    <w:multiLevelType w:val="hybridMultilevel"/>
    <w:tmpl w:val="67EA10DE"/>
    <w:lvl w:ilvl="0" w:tplc="5BB4A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60693"/>
    <w:multiLevelType w:val="hybridMultilevel"/>
    <w:tmpl w:val="D0284F22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260D39"/>
    <w:multiLevelType w:val="hybridMultilevel"/>
    <w:tmpl w:val="97C014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E5F3A"/>
    <w:multiLevelType w:val="hybridMultilevel"/>
    <w:tmpl w:val="DD92C3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4102B"/>
    <w:multiLevelType w:val="hybridMultilevel"/>
    <w:tmpl w:val="9FA02A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E3F0F"/>
    <w:multiLevelType w:val="hybridMultilevel"/>
    <w:tmpl w:val="2F8C8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44D6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72BB5"/>
    <w:multiLevelType w:val="hybridMultilevel"/>
    <w:tmpl w:val="95AEC500"/>
    <w:lvl w:ilvl="0" w:tplc="275C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23"/>
  </w:num>
  <w:num w:numId="9">
    <w:abstractNumId w:val="5"/>
  </w:num>
  <w:num w:numId="10">
    <w:abstractNumId w:val="18"/>
  </w:num>
  <w:num w:numId="11">
    <w:abstractNumId w:val="22"/>
  </w:num>
  <w:num w:numId="12">
    <w:abstractNumId w:val="16"/>
  </w:num>
  <w:num w:numId="13">
    <w:abstractNumId w:val="6"/>
  </w:num>
  <w:num w:numId="14">
    <w:abstractNumId w:val="20"/>
  </w:num>
  <w:num w:numId="15">
    <w:abstractNumId w:val="15"/>
  </w:num>
  <w:num w:numId="16">
    <w:abstractNumId w:val="12"/>
  </w:num>
  <w:num w:numId="17">
    <w:abstractNumId w:val="19"/>
  </w:num>
  <w:num w:numId="18">
    <w:abstractNumId w:val="10"/>
  </w:num>
  <w:num w:numId="19">
    <w:abstractNumId w:val="24"/>
  </w:num>
  <w:num w:numId="20">
    <w:abstractNumId w:val="4"/>
  </w:num>
  <w:num w:numId="21">
    <w:abstractNumId w:val="21"/>
  </w:num>
  <w:num w:numId="22">
    <w:abstractNumId w:val="1"/>
  </w:num>
  <w:num w:numId="23">
    <w:abstractNumId w:val="0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AA"/>
    <w:rsid w:val="000025F5"/>
    <w:rsid w:val="00055BB6"/>
    <w:rsid w:val="000714E9"/>
    <w:rsid w:val="000F610D"/>
    <w:rsid w:val="00111E8F"/>
    <w:rsid w:val="001574EA"/>
    <w:rsid w:val="001E12C8"/>
    <w:rsid w:val="00221D9C"/>
    <w:rsid w:val="00275F59"/>
    <w:rsid w:val="002A5197"/>
    <w:rsid w:val="002F3ADC"/>
    <w:rsid w:val="003409C2"/>
    <w:rsid w:val="00341A99"/>
    <w:rsid w:val="0036501A"/>
    <w:rsid w:val="003B1CAD"/>
    <w:rsid w:val="00486F5B"/>
    <w:rsid w:val="005B7521"/>
    <w:rsid w:val="00747810"/>
    <w:rsid w:val="007543CF"/>
    <w:rsid w:val="007C6570"/>
    <w:rsid w:val="00967AB7"/>
    <w:rsid w:val="00A206B9"/>
    <w:rsid w:val="00A43E13"/>
    <w:rsid w:val="00AE2A86"/>
    <w:rsid w:val="00B72618"/>
    <w:rsid w:val="00B77A32"/>
    <w:rsid w:val="00BE3C69"/>
    <w:rsid w:val="00C16AB6"/>
    <w:rsid w:val="00C619AA"/>
    <w:rsid w:val="00D56D4A"/>
    <w:rsid w:val="00DD44F3"/>
    <w:rsid w:val="00E00D66"/>
    <w:rsid w:val="00E236F0"/>
    <w:rsid w:val="00E92C4F"/>
    <w:rsid w:val="00EE79A7"/>
    <w:rsid w:val="00F55018"/>
    <w:rsid w:val="00F705AF"/>
    <w:rsid w:val="00FA6258"/>
    <w:rsid w:val="00F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4C3F"/>
  <w15:chartTrackingRefBased/>
  <w15:docId w15:val="{37D81DC0-22CE-435E-8114-3333BC4A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36501A"/>
    <w:pPr>
      <w:keepNext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C16AB6"/>
    <w:pPr>
      <w:keepNext/>
      <w:numPr>
        <w:ilvl w:val="2"/>
        <w:numId w:val="20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C16AB6"/>
    <w:pPr>
      <w:numPr>
        <w:ilvl w:val="4"/>
        <w:numId w:val="20"/>
      </w:numPr>
      <w:spacing w:before="240" w:after="120" w:line="360" w:lineRule="auto"/>
      <w:jc w:val="both"/>
      <w:outlineLvl w:val="4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autoRedefine/>
    <w:qFormat/>
    <w:rsid w:val="00C16AB6"/>
    <w:pPr>
      <w:numPr>
        <w:ilvl w:val="5"/>
        <w:numId w:val="20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C16AB6"/>
    <w:pPr>
      <w:numPr>
        <w:ilvl w:val="6"/>
        <w:numId w:val="20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C16AB6"/>
    <w:pPr>
      <w:numPr>
        <w:ilvl w:val="7"/>
        <w:numId w:val="20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C16AB6"/>
    <w:pPr>
      <w:numPr>
        <w:ilvl w:val="8"/>
        <w:numId w:val="20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9AA"/>
    <w:pPr>
      <w:spacing w:after="200" w:line="240" w:lineRule="auto"/>
    </w:pPr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AA"/>
    <w:rPr>
      <w:rFonts w:ascii="Lucida Grande" w:eastAsiaTheme="minorEastAsia" w:hAnsi="Lucida Grande" w:cs="Lucida Grande"/>
      <w:sz w:val="18"/>
      <w:szCs w:val="18"/>
      <w:lang w:val="en-GB"/>
    </w:rPr>
  </w:style>
  <w:style w:type="paragraph" w:styleId="Title">
    <w:name w:val="Title"/>
    <w:basedOn w:val="Normal"/>
    <w:link w:val="TitleChar"/>
    <w:autoRedefine/>
    <w:qFormat/>
    <w:rsid w:val="00A43E13"/>
    <w:pPr>
      <w:tabs>
        <w:tab w:val="left" w:pos="6975"/>
      </w:tabs>
      <w:spacing w:after="0" w:line="360" w:lineRule="auto"/>
      <w:jc w:val="center"/>
    </w:pPr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A43E13"/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2A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6501A"/>
    <w:rPr>
      <w:rFonts w:ascii="Times New Roman" w:eastAsia="Times New Roman" w:hAnsi="Times New Roman" w:cs="Times New Roman"/>
      <w:b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16AB6"/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C16AB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16AB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16AB6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16AB6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16AB6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User</cp:lastModifiedBy>
  <cp:revision>3</cp:revision>
  <dcterms:created xsi:type="dcterms:W3CDTF">2019-12-14T05:41:00Z</dcterms:created>
  <dcterms:modified xsi:type="dcterms:W3CDTF">2019-12-14T05:42:00Z</dcterms:modified>
</cp:coreProperties>
</file>