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350" w:rsidRDefault="001936D1">
      <w:r>
        <w:t>BABY CARE</w:t>
      </w:r>
    </w:p>
    <w:p w:rsidR="00580350" w:rsidRDefault="00580350"/>
    <w:p w:rsidR="00580350" w:rsidRDefault="001936D1">
      <w:r>
        <w:t>Newborn care can be quite difficult at times, from burping your baby to clothing him to clipping those little nails. Fortunately, with a little practice, you'll quickly become an expert.</w:t>
      </w:r>
    </w:p>
    <w:p w:rsidR="00580350" w:rsidRDefault="001936D1">
      <w:r>
        <w:t xml:space="preserve">       The Basics</w:t>
      </w:r>
    </w:p>
    <w:p w:rsidR="00580350" w:rsidRDefault="001936D1">
      <w:r>
        <w:t xml:space="preserve">       Feeding</w:t>
      </w:r>
    </w:p>
    <w:p w:rsidR="00580350" w:rsidRDefault="001936D1">
      <w:r>
        <w:t xml:space="preserve">     Dressing</w:t>
      </w:r>
    </w:p>
    <w:p w:rsidR="00580350" w:rsidRDefault="001936D1">
      <w:r>
        <w:t xml:space="preserve">     Grooming</w:t>
      </w:r>
    </w:p>
    <w:p w:rsidR="00580350" w:rsidRDefault="001936D1">
      <w:r>
        <w:t xml:space="preserve">    Skin Care</w:t>
      </w:r>
    </w:p>
    <w:p w:rsidR="00012BBE" w:rsidRDefault="00012BBE"/>
    <w:p w:rsidR="00012BBE" w:rsidRDefault="00012BBE">
      <w:r>
        <w:t>If you are looking through this you are probably a first time mother that has little knowledge on proper care of your baby or you’re a seasoned mother/professional that has just needs some touch up on the baby’s care. Well, worry not because the information aggregated is for all of you.</w:t>
      </w:r>
    </w:p>
    <w:p w:rsidR="00012BBE" w:rsidRDefault="00012BBE">
      <w:r>
        <w:t>The handling of baby’s is quite challenging due to the fact that they are very delicate beings that require constant care and protection. Their bodies are currently adjusting to the new environment that has many risks contrary to the womb where they had a whole sac of full-time care and plus your external care as the mother.</w:t>
      </w:r>
    </w:p>
    <w:p w:rsidR="00012BBE" w:rsidRDefault="00012BBE">
      <w:r>
        <w:t>There are a couple of necessities that must be address when it comes to this stage of a baby. Most of which have been covered here. For any more information kindly consult from a medical professional to be sure. Because you want nothing else but the best for your child.</w:t>
      </w:r>
    </w:p>
    <w:p w:rsidR="00012BBE" w:rsidRDefault="00012BBE"/>
    <w:p w:rsidR="00580350" w:rsidRDefault="001936D1">
      <w:pPr>
        <w:rPr>
          <w:sz w:val="28"/>
          <w:szCs w:val="28"/>
          <w:u w:val="thick"/>
        </w:rPr>
      </w:pPr>
      <w:r>
        <w:rPr>
          <w:sz w:val="28"/>
          <w:szCs w:val="28"/>
          <w:u w:val="thick"/>
        </w:rPr>
        <w:t>The Basics</w:t>
      </w:r>
    </w:p>
    <w:p w:rsidR="00580350" w:rsidRDefault="001936D1">
      <w:pPr>
        <w:ind w:firstLineChars="200" w:firstLine="440"/>
        <w:rPr>
          <w:u w:val="thick"/>
        </w:rPr>
      </w:pPr>
      <w:r>
        <w:rPr>
          <w:u w:val="thick"/>
        </w:rPr>
        <w:t>How to Hold a Baby</w:t>
      </w:r>
    </w:p>
    <w:p w:rsidR="00580350" w:rsidRDefault="001936D1">
      <w:pPr>
        <w:rPr>
          <w:u w:val="thick"/>
        </w:rPr>
      </w:pPr>
      <w:r>
        <w:rPr>
          <w:u w:val="thick"/>
        </w:rPr>
        <w:t xml:space="preserve">       How to Burp a Baby</w:t>
      </w:r>
    </w:p>
    <w:p w:rsidR="00580350" w:rsidRDefault="001936D1">
      <w:pPr>
        <w:ind w:firstLineChars="200" w:firstLine="440"/>
        <w:rPr>
          <w:sz w:val="28"/>
          <w:szCs w:val="28"/>
          <w:u w:val="thick"/>
        </w:rPr>
      </w:pPr>
      <w:r>
        <w:rPr>
          <w:u w:val="thick"/>
        </w:rPr>
        <w:t>How to Swaddle a Baby</w:t>
      </w:r>
    </w:p>
    <w:p w:rsidR="00580350" w:rsidRDefault="001936D1">
      <w:pPr>
        <w:rPr>
          <w:u w:val="thick"/>
        </w:rPr>
      </w:pPr>
      <w:r>
        <w:rPr>
          <w:sz w:val="28"/>
          <w:szCs w:val="28"/>
          <w:u w:val="thick"/>
        </w:rPr>
        <w:t>FEEDING</w:t>
      </w:r>
    </w:p>
    <w:p w:rsidR="00580350" w:rsidRDefault="001936D1">
      <w:pPr>
        <w:rPr>
          <w:u w:val="thick"/>
        </w:rPr>
      </w:pPr>
      <w:r>
        <w:rPr>
          <w:u w:val="thick"/>
        </w:rPr>
        <w:t xml:space="preserve">      How to Breastfeed Your Baby</w:t>
      </w:r>
    </w:p>
    <w:p w:rsidR="00580350" w:rsidRDefault="001936D1">
      <w:pPr>
        <w:rPr>
          <w:u w:val="thick"/>
        </w:rPr>
      </w:pPr>
      <w:r>
        <w:rPr>
          <w:u w:val="thick"/>
        </w:rPr>
        <w:t xml:space="preserve">      How to Bottle-Feed Your Baby</w:t>
      </w:r>
    </w:p>
    <w:p w:rsidR="00580350" w:rsidRDefault="001936D1">
      <w:pPr>
        <w:rPr>
          <w:u w:val="thick"/>
        </w:rPr>
      </w:pPr>
      <w:r>
        <w:rPr>
          <w:u w:val="thick"/>
        </w:rPr>
        <w:lastRenderedPageBreak/>
        <w:t xml:space="preserve">      How to Get Baby on a Feeding Schedule</w:t>
      </w:r>
    </w:p>
    <w:p w:rsidR="00580350" w:rsidRDefault="001936D1">
      <w:pPr>
        <w:rPr>
          <w:u w:val="thick"/>
        </w:rPr>
      </w:pPr>
      <w:r>
        <w:rPr>
          <w:u w:val="thick"/>
        </w:rPr>
        <w:t xml:space="preserve">      How to Introduce Solid Foods to Your Baby</w:t>
      </w:r>
    </w:p>
    <w:p w:rsidR="00580350" w:rsidRDefault="001936D1">
      <w:pPr>
        <w:rPr>
          <w:u w:val="thick"/>
        </w:rPr>
      </w:pPr>
      <w:r>
        <w:rPr>
          <w:u w:val="thick"/>
        </w:rPr>
        <w:t xml:space="preserve">      How to Soothe a Crying Baby-crying baby, colicky baby, baby with colic</w:t>
      </w:r>
    </w:p>
    <w:p w:rsidR="00580350" w:rsidRDefault="001936D1">
      <w:pPr>
        <w:rPr>
          <w:u w:val="thick"/>
        </w:rPr>
      </w:pPr>
      <w:r>
        <w:rPr>
          <w:u w:val="thick"/>
        </w:rPr>
        <w:t xml:space="preserve">      How to Soothe Colic in Babies</w:t>
      </w:r>
    </w:p>
    <w:p w:rsidR="00580350" w:rsidRDefault="001936D1">
      <w:pPr>
        <w:rPr>
          <w:sz w:val="28"/>
          <w:szCs w:val="28"/>
          <w:u w:val="thick"/>
        </w:rPr>
      </w:pPr>
      <w:r>
        <w:rPr>
          <w:u w:val="thick"/>
        </w:rPr>
        <w:t xml:space="preserve">      Benefits </w:t>
      </w:r>
      <w:r>
        <w:rPr>
          <w:sz w:val="28"/>
          <w:szCs w:val="28"/>
          <w:u w:val="thick"/>
        </w:rPr>
        <w:t>of Infant Massage</w:t>
      </w:r>
    </w:p>
    <w:p w:rsidR="00580350" w:rsidRDefault="001936D1">
      <w:pPr>
        <w:rPr>
          <w:sz w:val="28"/>
          <w:szCs w:val="28"/>
          <w:u w:val="thick"/>
        </w:rPr>
      </w:pPr>
      <w:r>
        <w:rPr>
          <w:sz w:val="28"/>
          <w:szCs w:val="28"/>
          <w:u w:val="thick"/>
        </w:rPr>
        <w:t>Dressing</w:t>
      </w:r>
    </w:p>
    <w:p w:rsidR="00580350" w:rsidRDefault="001936D1">
      <w:pPr>
        <w:rPr>
          <w:u w:val="thick"/>
        </w:rPr>
      </w:pPr>
      <w:r>
        <w:rPr>
          <w:u w:val="thick"/>
        </w:rPr>
        <w:t xml:space="preserve">       How to Dress a Newborn Baby for the Weather</w:t>
      </w:r>
    </w:p>
    <w:p w:rsidR="00580350" w:rsidRDefault="001936D1">
      <w:pPr>
        <w:rPr>
          <w:u w:val="thick"/>
        </w:rPr>
      </w:pPr>
      <w:r>
        <w:rPr>
          <w:u w:val="thick"/>
        </w:rPr>
        <w:t xml:space="preserve">       How to Dress a Baby for Sleep</w:t>
      </w:r>
    </w:p>
    <w:p w:rsidR="00580350" w:rsidRDefault="001936D1">
      <w:pPr>
        <w:rPr>
          <w:u w:val="thick"/>
        </w:rPr>
      </w:pPr>
      <w:r>
        <w:rPr>
          <w:u w:val="thick"/>
        </w:rPr>
        <w:t xml:space="preserve">   Keep baby safe in heat</w:t>
      </w:r>
    </w:p>
    <w:p w:rsidR="00580350" w:rsidRDefault="001936D1">
      <w:pPr>
        <w:rPr>
          <w:u w:val="thick"/>
        </w:rPr>
      </w:pPr>
      <w:r>
        <w:rPr>
          <w:u w:val="thick"/>
        </w:rPr>
        <w:t xml:space="preserve">   How to Dress Babies for the Heat</w:t>
      </w:r>
    </w:p>
    <w:p w:rsidR="00580350" w:rsidRDefault="001936D1">
      <w:pPr>
        <w:rPr>
          <w:u w:val="thick"/>
        </w:rPr>
      </w:pPr>
      <w:r>
        <w:rPr>
          <w:u w:val="thick"/>
        </w:rPr>
        <w:t xml:space="preserve">   How to Dress Babies in the Cold</w:t>
      </w:r>
    </w:p>
    <w:p w:rsidR="00580350" w:rsidRDefault="001936D1">
      <w:pPr>
        <w:rPr>
          <w:u w:val="thick"/>
        </w:rPr>
      </w:pPr>
      <w:r>
        <w:rPr>
          <w:sz w:val="28"/>
          <w:szCs w:val="28"/>
          <w:u w:val="thick"/>
        </w:rPr>
        <w:t>GROOMING</w:t>
      </w:r>
      <w:r>
        <w:rPr>
          <w:u w:val="thick"/>
        </w:rPr>
        <w:t xml:space="preserve">    </w:t>
      </w:r>
    </w:p>
    <w:p w:rsidR="00580350" w:rsidRDefault="001936D1">
      <w:pPr>
        <w:rPr>
          <w:u w:val="thick"/>
        </w:rPr>
      </w:pPr>
      <w:r>
        <w:rPr>
          <w:u w:val="thick"/>
        </w:rPr>
        <w:t xml:space="preserve">     How to Bathe Your Baby</w:t>
      </w:r>
    </w:p>
    <w:p w:rsidR="00580350" w:rsidRDefault="001936D1">
      <w:pPr>
        <w:rPr>
          <w:u w:val="thick"/>
        </w:rPr>
      </w:pPr>
      <w:r>
        <w:rPr>
          <w:u w:val="thick"/>
        </w:rPr>
        <w:t xml:space="preserve">    How to Cut Your Baby's Nails</w:t>
      </w:r>
    </w:p>
    <w:p w:rsidR="00580350" w:rsidRDefault="001936D1">
      <w:pPr>
        <w:rPr>
          <w:u w:val="thick"/>
        </w:rPr>
      </w:pPr>
      <w:r>
        <w:rPr>
          <w:u w:val="thick"/>
        </w:rPr>
        <w:t xml:space="preserve">     How to Care for Your Baby's Hair</w:t>
      </w:r>
    </w:p>
    <w:p w:rsidR="00580350" w:rsidRDefault="001936D1">
      <w:pPr>
        <w:rPr>
          <w:sz w:val="28"/>
          <w:szCs w:val="28"/>
          <w:u w:val="thick"/>
        </w:rPr>
      </w:pPr>
      <w:r>
        <w:rPr>
          <w:sz w:val="28"/>
          <w:szCs w:val="28"/>
          <w:u w:val="thick"/>
        </w:rPr>
        <w:t>Skin Care</w:t>
      </w:r>
    </w:p>
    <w:p w:rsidR="00580350" w:rsidRDefault="001936D1">
      <w:pPr>
        <w:rPr>
          <w:u w:val="thick"/>
        </w:rPr>
      </w:pPr>
      <w:r>
        <w:rPr>
          <w:u w:val="thick"/>
        </w:rPr>
        <w:t xml:space="preserve">   Caring for Newborn Skin</w:t>
      </w:r>
    </w:p>
    <w:p w:rsidR="00580350" w:rsidRDefault="001936D1">
      <w:pPr>
        <w:rPr>
          <w:u w:val="thick"/>
        </w:rPr>
      </w:pPr>
      <w:r>
        <w:rPr>
          <w:u w:val="thick"/>
        </w:rPr>
        <w:t xml:space="preserve">   Skin Rashes</w:t>
      </w:r>
    </w:p>
    <w:p w:rsidR="00580350" w:rsidRDefault="001936D1">
      <w:pPr>
        <w:rPr>
          <w:u w:val="thick"/>
        </w:rPr>
      </w:pPr>
      <w:r>
        <w:rPr>
          <w:u w:val="thick"/>
        </w:rPr>
        <w:t xml:space="preserve">   </w:t>
      </w:r>
      <w:bookmarkStart w:id="0" w:name="_GoBack"/>
      <w:r>
        <w:rPr>
          <w:u w:val="thick"/>
        </w:rPr>
        <w:t>Baby Acne</w:t>
      </w:r>
    </w:p>
    <w:bookmarkEnd w:id="0"/>
    <w:p w:rsidR="00580350" w:rsidRDefault="00580350">
      <w:pPr>
        <w:rPr>
          <w:sz w:val="28"/>
          <w:szCs w:val="28"/>
          <w:u w:val="thick"/>
        </w:rPr>
      </w:pPr>
    </w:p>
    <w:sectPr w:rsidR="0058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0350"/>
    <w:rsid w:val="00012BBE"/>
    <w:rsid w:val="000906CC"/>
    <w:rsid w:val="001709D2"/>
    <w:rsid w:val="001936D1"/>
    <w:rsid w:val="0058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04C1CB3-B140-4387-8C14-7029DF31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ONEPLUS A3010</dc:creator>
  <cp:lastModifiedBy>USER</cp:lastModifiedBy>
  <cp:revision>4</cp:revision>
  <dcterms:created xsi:type="dcterms:W3CDTF">2022-07-27T14:15:00Z</dcterms:created>
  <dcterms:modified xsi:type="dcterms:W3CDTF">2022-08-20T06:19:00Z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b20f1cb113fd43b5a2b2c056a455b2e9</vt:lpwstr>
  </property>
</Properties>
</file>