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A ZIP file called AxxxxxxY.zip, where AxxxxxxY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Kenneth Seet</w:t>
            </w:r>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The first line of a Bash script, starting with #!/bin/bash, is called a shebang or hashbang.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The #!/bin/bash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(whoami)</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r>
        <w:t>$?: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The final value of i in the code was 11, and when exit(i) was called, the program exited with the exit status of the value of i,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In short, echo $? prints out the value of i from the last time exit(i)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10F6D892" w:rsidR="00DB089E" w:rsidRDefault="006F24E8" w:rsidP="001A62EC">
      <w:pPr>
        <w:spacing w:after="0"/>
      </w:pPr>
      <w:r>
        <w:rPr>
          <w:noProof/>
        </w:rPr>
        <w:drawing>
          <wp:inline distT="0" distB="0" distL="0" distR="0" wp14:anchorId="4A0E4DFD" wp14:editId="3254D30E">
            <wp:extent cx="5731510" cy="6169025"/>
            <wp:effectExtent l="0" t="0" r="0" b="3175"/>
            <wp:docPr id="11383679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791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9025"/>
                    </a:xfrm>
                    <a:prstGeom prst="rect">
                      <a:avLst/>
                    </a:prstGeom>
                  </pic:spPr>
                </pic:pic>
              </a:graphicData>
            </a:graphic>
          </wp:inline>
        </w:drawing>
      </w:r>
    </w:p>
    <w:p w14:paraId="42405B37" w14:textId="25FFF674"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FD336EB" w14:textId="7807E378" w:rsidR="006F24E8" w:rsidRDefault="006F24E8" w:rsidP="001A62EC">
      <w:pPr>
        <w:spacing w:after="0"/>
      </w:pPr>
      <w:r>
        <w:t xml:space="preserve">The parent’s parent is </w:t>
      </w:r>
      <w:r w:rsidRPr="006F24E8">
        <w:t>547981</w:t>
      </w:r>
      <w:r>
        <w:t>.</w:t>
      </w:r>
    </w:p>
    <w:p w14:paraId="61AE6934" w14:textId="77777777" w:rsidR="006F24E8" w:rsidRDefault="006F24E8">
      <w:pPr>
        <w:spacing w:after="0" w:line="240" w:lineRule="auto"/>
      </w:pPr>
      <w:r>
        <w:br w:type="page"/>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r w:rsidRPr="006F24E8">
        <w:rPr>
          <w:lang w:val="en-SG"/>
        </w:rPr>
        <w:t>av: Array of strings representing command-line arguments.</w:t>
      </w:r>
    </w:p>
    <w:p w14:paraId="77E550F2" w14:textId="6C09E76D" w:rsidR="001B4987" w:rsidRPr="006F24E8" w:rsidRDefault="006F24E8" w:rsidP="006F24E8">
      <w:pPr>
        <w:spacing w:after="0"/>
        <w:rPr>
          <w:lang w:val="en-SG"/>
        </w:rPr>
      </w:pPr>
      <w:r w:rsidRPr="006F24E8">
        <w:rPr>
          <w:lang w:val="en-SG"/>
        </w:rPr>
        <w:t>vp: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&lt;unistd.h&gt;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&lt;stdio.h&gt;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&lt;sys/wait.h&gt;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*args[]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execvp(</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args);</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77777777" w:rsidR="00342316" w:rsidRDefault="00342316" w:rsidP="00342316">
      <w:r>
        <w:t xml:space="preserve">I replaced the old line of code, </w:t>
      </w:r>
    </w:p>
    <w:p w14:paraId="7FB66B3C" w14:textId="3C8789DE" w:rsidR="00342316" w:rsidRDefault="00342316" w:rsidP="00342316">
      <w:pPr>
        <w:rPr>
          <w:lang w:val="en-SG"/>
        </w:rPr>
      </w:pPr>
      <w:r>
        <w:t xml:space="preserve">        </w:t>
      </w:r>
      <w:r w:rsidRPr="00342316">
        <w:rPr>
          <w:lang w:val="en-SG"/>
        </w:rPr>
        <w:t>execlp("cat",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*args[] = {"cat", "file.txt", NULL};</w:t>
      </w:r>
    </w:p>
    <w:p w14:paraId="12B78FFD" w14:textId="0174CC6A" w:rsidR="00342316" w:rsidRDefault="00342316" w:rsidP="00342316">
      <w:pPr>
        <w:rPr>
          <w:lang w:val="en-SG"/>
        </w:rPr>
      </w:pPr>
      <w:r w:rsidRPr="00342316">
        <w:rPr>
          <w:lang w:val="en-SG"/>
        </w:rPr>
        <w:t xml:space="preserve">        execvp("cat", args);</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execlp.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In this context, we redirect the input from file.txt to the ./talk program, and the output from ./talk to the talk.out file.</w:t>
      </w:r>
    </w:p>
    <w:p w14:paraId="49C3D9A4" w14:textId="77777777" w:rsidR="001B4987" w:rsidRDefault="001B4987" w:rsidP="001A62EC">
      <w:pPr>
        <w:spacing w:after="0"/>
        <w:rPr>
          <w:b/>
          <w:bCs/>
        </w:rPr>
      </w:pPr>
    </w:p>
    <w:p w14:paraId="028D536C" w14:textId="77777777" w:rsidR="004668DD" w:rsidRDefault="004668DD">
      <w:pPr>
        <w:spacing w:after="0" w:line="240" w:lineRule="auto"/>
        <w:rPr>
          <w:b/>
          <w:bCs/>
        </w:rPr>
      </w:pPr>
      <w:r>
        <w:rPr>
          <w:b/>
          <w:bCs/>
        </w:rPr>
        <w:br w:type="page"/>
      </w:r>
    </w:p>
    <w:p w14:paraId="3FFAD25A" w14:textId="23F4D49D" w:rsidR="001B4987" w:rsidRDefault="001B4987" w:rsidP="001A62EC">
      <w:pPr>
        <w:spacing w:after="0"/>
      </w:pPr>
      <w:r>
        <w:rPr>
          <w:b/>
          <w:bCs/>
        </w:rPr>
        <w:lastRenderedPageBreak/>
        <w:t>Question 2.6 (1 mark)</w:t>
      </w:r>
    </w:p>
    <w:p w14:paraId="2C491BA7" w14:textId="77777777" w:rsidR="00AD02FB" w:rsidRDefault="00AD02FB" w:rsidP="001A62EC">
      <w:pPr>
        <w:spacing w:after="0"/>
      </w:pPr>
    </w:p>
    <w:p w14:paraId="0C819E9C" w14:textId="77777777" w:rsidR="006613D2" w:rsidRDefault="006613D2" w:rsidP="006613D2">
      <w:pPr>
        <w:spacing w:after="0"/>
      </w:pPr>
      <w:r>
        <w:t>C</w:t>
      </w:r>
      <w:r w:rsidRPr="00AD02FB">
        <w:t>losing the unused ends of a pipe is good practice for proper resource management, avoiding deadlocks, signaling the end of data transmission, and preventing resource leaks in inter-process communication. It ensures that file descriptors are released appropriately and that processes can efficiently communicate through the pipe.</w:t>
      </w:r>
      <w:r>
        <w:t xml:space="preserve"> Closing the ends of the pipe also allows the end of the file to be determined.</w:t>
      </w:r>
    </w:p>
    <w:p w14:paraId="63AE8370" w14:textId="77777777" w:rsidR="006613D2" w:rsidRDefault="006613D2" w:rsidP="006613D2">
      <w:pPr>
        <w:spacing w:after="0"/>
      </w:pPr>
    </w:p>
    <w:p w14:paraId="38F54571" w14:textId="77777777" w:rsidR="006613D2" w:rsidRDefault="006613D2" w:rsidP="006613D2">
      <w:pPr>
        <w:spacing w:after="0"/>
      </w:pPr>
      <w:r w:rsidRPr="004668DD">
        <w:t xml:space="preserve">In this specific case, the parent should close its own read descriptor (p[0]) after forking, ensuring that when the child exits, the pipe is properly closed, </w:t>
      </w:r>
      <w:r>
        <w:t>and end of file tests can work correctly.</w:t>
      </w:r>
    </w:p>
    <w:p w14:paraId="27BA1363" w14:textId="77777777" w:rsidR="004668DD" w:rsidRDefault="004668DD" w:rsidP="001A62EC">
      <w:pPr>
        <w:spacing w:after="0"/>
      </w:pPr>
    </w:p>
    <w:p w14:paraId="719AEE85" w14:textId="0F417788" w:rsidR="001B4987" w:rsidRDefault="001B4987" w:rsidP="001A62EC">
      <w:pPr>
        <w:spacing w:after="0"/>
      </w:pPr>
      <w:r>
        <w:rPr>
          <w:b/>
          <w:bCs/>
        </w:rPr>
        <w:t>Question 2.7 (1 mark)</w:t>
      </w:r>
    </w:p>
    <w:p w14:paraId="5E6FC2F1" w14:textId="77777777" w:rsidR="00794669" w:rsidRDefault="00794669" w:rsidP="001A62EC">
      <w:pPr>
        <w:spacing w:after="0"/>
      </w:pPr>
    </w:p>
    <w:p w14:paraId="36BF1C05" w14:textId="5FFDBA98" w:rsidR="00A70B4C" w:rsidRDefault="00A70B4C" w:rsidP="00A70B4C">
      <w:pPr>
        <w:pStyle w:val="ListParagraph"/>
        <w:numPr>
          <w:ilvl w:val="0"/>
          <w:numId w:val="3"/>
        </w:numPr>
        <w:spacing w:after="0"/>
      </w:pPr>
      <w:r>
        <w:t>I created a pipe by making an int array of size 2, checking for errors in the POSIX call.</w:t>
      </w:r>
    </w:p>
    <w:p w14:paraId="73D45AA3" w14:textId="77777777" w:rsidR="00A70B4C" w:rsidRDefault="00A70B4C" w:rsidP="00A70B4C">
      <w:pPr>
        <w:pStyle w:val="HTMLPreformatted"/>
        <w:shd w:val="clear" w:color="auto" w:fill="1E1F22"/>
        <w:ind w:left="720"/>
        <w:rPr>
          <w:color w:val="BCBEC4"/>
        </w:rPr>
      </w:pPr>
      <w:r>
        <w:rPr>
          <w:color w:val="7A7E85"/>
        </w:rPr>
        <w:t>// set up pipe</w:t>
      </w:r>
      <w:r>
        <w:rPr>
          <w:color w:val="7A7E85"/>
        </w:rPr>
        <w:br/>
      </w:r>
      <w:r>
        <w:rPr>
          <w:color w:val="CF8E6D"/>
        </w:rPr>
        <w:t xml:space="preserve">int </w:t>
      </w:r>
      <w:r>
        <w:rPr>
          <w:color w:val="BCBEC4"/>
        </w:rPr>
        <w:t>p[</w:t>
      </w:r>
      <w:r>
        <w:rPr>
          <w:color w:val="2AACB8"/>
        </w:rPr>
        <w:t>2</w:t>
      </w:r>
      <w:r>
        <w:rPr>
          <w:color w:val="BCBEC4"/>
        </w:rPr>
        <w:t>];</w:t>
      </w:r>
      <w:r>
        <w:rPr>
          <w:color w:val="BCBEC4"/>
        </w:rPr>
        <w:br/>
      </w:r>
      <w:r>
        <w:rPr>
          <w:color w:val="7A7E85"/>
        </w:rPr>
        <w:t>// this creates a pipe. p[0] is the reading end,</w:t>
      </w:r>
      <w:r>
        <w:rPr>
          <w:color w:val="7A7E85"/>
        </w:rPr>
        <w:br/>
        <w:t>// p[1] is the writing end.</w:t>
      </w:r>
      <w:r>
        <w:rPr>
          <w:color w:val="7A7E85"/>
        </w:rPr>
        <w:br/>
      </w:r>
      <w:r>
        <w:rPr>
          <w:color w:val="7A7E85"/>
        </w:rPr>
        <w:br/>
        <w:t>// check for errors in POSIX call</w:t>
      </w:r>
      <w:r>
        <w:rPr>
          <w:color w:val="7A7E85"/>
        </w:rPr>
        <w:br/>
      </w:r>
      <w:r>
        <w:rPr>
          <w:color w:val="CF8E6D"/>
        </w:rPr>
        <w:t xml:space="preserve">if </w:t>
      </w:r>
      <w:r>
        <w:rPr>
          <w:color w:val="BCBEC4"/>
        </w:rPr>
        <w:t xml:space="preserve">(pipe(p) &lt; </w:t>
      </w:r>
      <w:r>
        <w:rPr>
          <w:color w:val="2AACB8"/>
        </w:rPr>
        <w:t>0</w:t>
      </w:r>
      <w:r>
        <w:rPr>
          <w:color w:val="BCBEC4"/>
        </w:rPr>
        <w:t>) {</w:t>
      </w:r>
      <w:r>
        <w:rPr>
          <w:color w:val="BCBEC4"/>
        </w:rPr>
        <w:br/>
        <w:t xml:space="preserve">    perror(</w:t>
      </w:r>
      <w:r>
        <w:rPr>
          <w:color w:val="6AAB73"/>
        </w:rPr>
        <w:t>"lab2p2f: "</w:t>
      </w:r>
      <w:r>
        <w:rPr>
          <w:color w:val="BCBEC4"/>
        </w:rPr>
        <w:t>);</w:t>
      </w:r>
      <w:r>
        <w:rPr>
          <w:color w:val="BCBEC4"/>
        </w:rPr>
        <w:br/>
        <w:t>}</w:t>
      </w:r>
    </w:p>
    <w:p w14:paraId="39EBF17B" w14:textId="29C8F77A" w:rsidR="00A70B4C" w:rsidRDefault="00A70B4C" w:rsidP="00305056">
      <w:pPr>
        <w:pStyle w:val="ListParagraph"/>
        <w:numPr>
          <w:ilvl w:val="0"/>
          <w:numId w:val="3"/>
        </w:numPr>
        <w:spacing w:after="0"/>
        <w:rPr>
          <w:lang w:val="en-SG"/>
        </w:rPr>
      </w:pPr>
      <w:r w:rsidRPr="00A70B4C">
        <w:rPr>
          <w:lang w:val="en-SG"/>
        </w:rPr>
        <w:t>I forked a child process, and the parent process will execute ./slow 5, and the child will execute ./talk. The parent process will communicate with the child process through the pipe.</w:t>
      </w:r>
    </w:p>
    <w:p w14:paraId="05BC574F" w14:textId="64968C77" w:rsidR="00A70B4C" w:rsidRDefault="00A70B4C" w:rsidP="00A70B4C">
      <w:pPr>
        <w:pStyle w:val="ListParagraph"/>
        <w:numPr>
          <w:ilvl w:val="1"/>
          <w:numId w:val="3"/>
        </w:numPr>
        <w:spacing w:after="0"/>
        <w:rPr>
          <w:lang w:val="en-SG"/>
        </w:rPr>
      </w:pPr>
      <w:r>
        <w:rPr>
          <w:lang w:val="en-SG"/>
        </w:rPr>
        <w:t>Parent process:</w:t>
      </w:r>
    </w:p>
    <w:p w14:paraId="20A64093" w14:textId="097E60C0" w:rsidR="00A70B4C" w:rsidRDefault="00A70B4C" w:rsidP="00A70B4C">
      <w:pPr>
        <w:pStyle w:val="ListParagraph"/>
        <w:numPr>
          <w:ilvl w:val="1"/>
          <w:numId w:val="1"/>
        </w:numPr>
        <w:spacing w:after="0"/>
        <w:rPr>
          <w:lang w:val="en-SG"/>
        </w:rPr>
      </w:pPr>
      <w:r>
        <w:rPr>
          <w:lang w:val="en-SG"/>
        </w:rPr>
        <w:t>Closes the reading end of the pipe</w:t>
      </w:r>
    </w:p>
    <w:p w14:paraId="01867FA3" w14:textId="33CD05E7" w:rsidR="00A70B4C" w:rsidRDefault="00A70B4C" w:rsidP="00A70B4C">
      <w:pPr>
        <w:pStyle w:val="ListParagraph"/>
        <w:numPr>
          <w:ilvl w:val="1"/>
          <w:numId w:val="1"/>
        </w:numPr>
        <w:spacing w:after="0"/>
        <w:rPr>
          <w:lang w:val="en-SG"/>
        </w:rPr>
      </w:pPr>
      <w:r>
        <w:rPr>
          <w:lang w:val="en-SG"/>
        </w:rPr>
        <w:t>Redirects standard output of the process to the writing end of the pipe</w:t>
      </w:r>
    </w:p>
    <w:p w14:paraId="46FBF758" w14:textId="6595A3AA" w:rsidR="00A70B4C" w:rsidRDefault="00A70B4C" w:rsidP="00A70B4C">
      <w:pPr>
        <w:pStyle w:val="ListParagraph"/>
        <w:numPr>
          <w:ilvl w:val="1"/>
          <w:numId w:val="1"/>
        </w:numPr>
        <w:spacing w:after="0"/>
        <w:rPr>
          <w:lang w:val="en-SG"/>
        </w:rPr>
      </w:pPr>
      <w:r>
        <w:rPr>
          <w:lang w:val="en-SG"/>
        </w:rPr>
        <w:t xml:space="preserve">Closes the </w:t>
      </w:r>
      <w:r w:rsidR="009566A6">
        <w:rPr>
          <w:lang w:val="en-SG"/>
        </w:rPr>
        <w:t>writing</w:t>
      </w:r>
      <w:r>
        <w:rPr>
          <w:lang w:val="en-SG"/>
        </w:rPr>
        <w:t xml:space="preserve"> end of the pipe</w:t>
      </w:r>
    </w:p>
    <w:p w14:paraId="6AE87726" w14:textId="156A8291" w:rsidR="009566A6" w:rsidRDefault="009566A6" w:rsidP="00A70B4C">
      <w:pPr>
        <w:pStyle w:val="ListParagraph"/>
        <w:numPr>
          <w:ilvl w:val="1"/>
          <w:numId w:val="1"/>
        </w:numPr>
        <w:spacing w:after="0"/>
        <w:rPr>
          <w:lang w:val="en-SG"/>
        </w:rPr>
      </w:pPr>
      <w:r>
        <w:rPr>
          <w:lang w:val="en-SG"/>
        </w:rPr>
        <w:t>Executes ./slow 5</w:t>
      </w:r>
    </w:p>
    <w:p w14:paraId="172C3E4D" w14:textId="3675BA0F" w:rsidR="00A70B4C" w:rsidRDefault="00A70B4C" w:rsidP="00A70B4C">
      <w:pPr>
        <w:pStyle w:val="ListParagraph"/>
        <w:numPr>
          <w:ilvl w:val="1"/>
          <w:numId w:val="3"/>
        </w:numPr>
        <w:spacing w:after="0"/>
        <w:rPr>
          <w:lang w:val="en-SG"/>
        </w:rPr>
      </w:pPr>
      <w:r>
        <w:rPr>
          <w:lang w:val="en-SG"/>
        </w:rPr>
        <w:t>Child process:</w:t>
      </w:r>
    </w:p>
    <w:p w14:paraId="7A113FE9" w14:textId="6FE00528" w:rsidR="00A70B4C" w:rsidRDefault="00A70B4C" w:rsidP="00A70B4C">
      <w:pPr>
        <w:pStyle w:val="ListParagraph"/>
        <w:numPr>
          <w:ilvl w:val="1"/>
          <w:numId w:val="1"/>
        </w:numPr>
        <w:spacing w:after="0"/>
        <w:rPr>
          <w:lang w:val="en-SG"/>
        </w:rPr>
      </w:pPr>
      <w:r>
        <w:rPr>
          <w:lang w:val="en-SG"/>
        </w:rPr>
        <w:t>Closes the writing end of the pipe</w:t>
      </w:r>
    </w:p>
    <w:p w14:paraId="7C3C6666" w14:textId="64F8A49F" w:rsidR="009566A6" w:rsidRDefault="009566A6" w:rsidP="00A70B4C">
      <w:pPr>
        <w:pStyle w:val="ListParagraph"/>
        <w:numPr>
          <w:ilvl w:val="1"/>
          <w:numId w:val="1"/>
        </w:numPr>
        <w:spacing w:after="0"/>
        <w:rPr>
          <w:lang w:val="en-SG"/>
        </w:rPr>
      </w:pPr>
      <w:r>
        <w:rPr>
          <w:lang w:val="en-SG"/>
        </w:rPr>
        <w:t>D</w:t>
      </w:r>
      <w:r w:rsidRPr="009566A6">
        <w:rPr>
          <w:lang w:val="en-SG"/>
        </w:rPr>
        <w:t xml:space="preserve">uplicates the reading end of the pipe onto the standard input </w:t>
      </w:r>
    </w:p>
    <w:p w14:paraId="7F309959" w14:textId="0881F263" w:rsidR="009566A6" w:rsidRDefault="009566A6" w:rsidP="00A70B4C">
      <w:pPr>
        <w:pStyle w:val="ListParagraph"/>
        <w:numPr>
          <w:ilvl w:val="1"/>
          <w:numId w:val="1"/>
        </w:numPr>
        <w:spacing w:after="0"/>
        <w:rPr>
          <w:lang w:val="en-SG"/>
        </w:rPr>
      </w:pPr>
      <w:r>
        <w:rPr>
          <w:lang w:val="en-SG"/>
        </w:rPr>
        <w:t>Closes the reading end of the pipe</w:t>
      </w:r>
    </w:p>
    <w:p w14:paraId="1D6EA2C0" w14:textId="0D01089A" w:rsidR="009566A6" w:rsidRDefault="009566A6" w:rsidP="00A70B4C">
      <w:pPr>
        <w:pStyle w:val="ListParagraph"/>
        <w:numPr>
          <w:ilvl w:val="1"/>
          <w:numId w:val="1"/>
        </w:numPr>
        <w:spacing w:after="0"/>
        <w:rPr>
          <w:lang w:val="en-SG"/>
        </w:rPr>
      </w:pPr>
      <w:r>
        <w:rPr>
          <w:lang w:val="en-SG"/>
        </w:rPr>
        <w:t>Opens results.out to write the standard output of the process to</w:t>
      </w:r>
    </w:p>
    <w:p w14:paraId="35F923F2" w14:textId="704D321F" w:rsidR="009566A6" w:rsidRDefault="009566A6" w:rsidP="00A70B4C">
      <w:pPr>
        <w:pStyle w:val="ListParagraph"/>
        <w:numPr>
          <w:ilvl w:val="1"/>
          <w:numId w:val="1"/>
        </w:numPr>
        <w:spacing w:after="0"/>
        <w:rPr>
          <w:lang w:val="en-SG"/>
        </w:rPr>
      </w:pPr>
      <w:r>
        <w:rPr>
          <w:lang w:val="en-SG"/>
        </w:rPr>
        <w:t xml:space="preserve">Closes </w:t>
      </w:r>
      <w:r w:rsidR="00EB50DD">
        <w:rPr>
          <w:lang w:val="en-SG"/>
        </w:rPr>
        <w:t>results.out</w:t>
      </w:r>
    </w:p>
    <w:p w14:paraId="1EFE4AF5" w14:textId="7723FE5B" w:rsidR="009566A6" w:rsidRPr="00A70B4C" w:rsidRDefault="009566A6" w:rsidP="00A70B4C">
      <w:pPr>
        <w:pStyle w:val="ListParagraph"/>
        <w:numPr>
          <w:ilvl w:val="1"/>
          <w:numId w:val="1"/>
        </w:numPr>
        <w:spacing w:after="0"/>
        <w:rPr>
          <w:lang w:val="en-SG"/>
        </w:rPr>
      </w:pPr>
      <w:r>
        <w:rPr>
          <w:lang w:val="en-SG"/>
        </w:rPr>
        <w:t>Executes ./talk</w:t>
      </w: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607C" w14:textId="77777777" w:rsidR="003E47DA" w:rsidRDefault="003E47DA" w:rsidP="0052755B">
      <w:pPr>
        <w:spacing w:after="0" w:line="240" w:lineRule="auto"/>
      </w:pPr>
      <w:r>
        <w:separator/>
      </w:r>
    </w:p>
  </w:endnote>
  <w:endnote w:type="continuationSeparator" w:id="0">
    <w:p w14:paraId="060AAA88" w14:textId="77777777" w:rsidR="003E47DA" w:rsidRDefault="003E47DA"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AD8B" w14:textId="77777777" w:rsidR="003E47DA" w:rsidRDefault="003E47DA" w:rsidP="0052755B">
      <w:pPr>
        <w:spacing w:after="0" w:line="240" w:lineRule="auto"/>
      </w:pPr>
      <w:r>
        <w:separator/>
      </w:r>
    </w:p>
  </w:footnote>
  <w:footnote w:type="continuationSeparator" w:id="0">
    <w:p w14:paraId="6B0B9FC8" w14:textId="77777777" w:rsidR="003E47DA" w:rsidRDefault="003E47DA"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0D78D3"/>
    <w:multiLevelType w:val="hybridMultilevel"/>
    <w:tmpl w:val="EC0AF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9185A"/>
    <w:multiLevelType w:val="hybridMultilevel"/>
    <w:tmpl w:val="3384C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2141796632">
    <w:abstractNumId w:val="2"/>
  </w:num>
  <w:num w:numId="3" w16cid:durableId="19354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864B6"/>
    <w:rsid w:val="0019574A"/>
    <w:rsid w:val="001A376C"/>
    <w:rsid w:val="001A62EC"/>
    <w:rsid w:val="001B4987"/>
    <w:rsid w:val="002171A8"/>
    <w:rsid w:val="00342316"/>
    <w:rsid w:val="003E47DA"/>
    <w:rsid w:val="004668DD"/>
    <w:rsid w:val="004C1A48"/>
    <w:rsid w:val="004D3313"/>
    <w:rsid w:val="004F234F"/>
    <w:rsid w:val="0052755B"/>
    <w:rsid w:val="005608F9"/>
    <w:rsid w:val="00621EB4"/>
    <w:rsid w:val="0064488B"/>
    <w:rsid w:val="006613D2"/>
    <w:rsid w:val="00662F28"/>
    <w:rsid w:val="006F24E8"/>
    <w:rsid w:val="00794669"/>
    <w:rsid w:val="00795A91"/>
    <w:rsid w:val="00876C1C"/>
    <w:rsid w:val="008D4FA3"/>
    <w:rsid w:val="009017B2"/>
    <w:rsid w:val="0091330B"/>
    <w:rsid w:val="009566A6"/>
    <w:rsid w:val="009C6FB6"/>
    <w:rsid w:val="009D3219"/>
    <w:rsid w:val="00A20231"/>
    <w:rsid w:val="00A70B4C"/>
    <w:rsid w:val="00AD02FB"/>
    <w:rsid w:val="00B71AAA"/>
    <w:rsid w:val="00C40D9C"/>
    <w:rsid w:val="00C75172"/>
    <w:rsid w:val="00D46B87"/>
    <w:rsid w:val="00DB089E"/>
    <w:rsid w:val="00E832A9"/>
    <w:rsid w:val="00EB50DD"/>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25155912">
      <w:bodyDiv w:val="1"/>
      <w:marLeft w:val="0"/>
      <w:marRight w:val="0"/>
      <w:marTop w:val="0"/>
      <w:marBottom w:val="0"/>
      <w:divBdr>
        <w:top w:val="none" w:sz="0" w:space="0" w:color="auto"/>
        <w:left w:val="none" w:sz="0" w:space="0" w:color="auto"/>
        <w:bottom w:val="none" w:sz="0" w:space="0" w:color="auto"/>
        <w:right w:val="none" w:sz="0" w:space="0" w:color="auto"/>
      </w:divBdr>
      <w:divsChild>
        <w:div w:id="1826773482">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629">
      <w:bodyDiv w:val="1"/>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none" w:sz="0" w:space="0" w:color="auto"/>
            <w:left w:val="none" w:sz="0" w:space="0" w:color="auto"/>
            <w:bottom w:val="none" w:sz="0" w:space="0" w:color="auto"/>
            <w:right w:val="none" w:sz="0" w:space="0" w:color="auto"/>
          </w:divBdr>
        </w:div>
      </w:divsChild>
    </w:div>
    <w:div w:id="1295914611">
      <w:bodyDiv w:val="1"/>
      <w:marLeft w:val="0"/>
      <w:marRight w:val="0"/>
      <w:marTop w:val="0"/>
      <w:marBottom w:val="0"/>
      <w:divBdr>
        <w:top w:val="none" w:sz="0" w:space="0" w:color="auto"/>
        <w:left w:val="none" w:sz="0" w:space="0" w:color="auto"/>
        <w:bottom w:val="none" w:sz="0" w:space="0" w:color="auto"/>
        <w:right w:val="none" w:sz="0" w:space="0" w:color="auto"/>
      </w:divBdr>
      <w:divsChild>
        <w:div w:id="66848403">
          <w:marLeft w:val="0"/>
          <w:marRight w:val="0"/>
          <w:marTop w:val="0"/>
          <w:marBottom w:val="0"/>
          <w:divBdr>
            <w:top w:val="none" w:sz="0" w:space="0" w:color="auto"/>
            <w:left w:val="none" w:sz="0" w:space="0" w:color="auto"/>
            <w:bottom w:val="none" w:sz="0" w:space="0" w:color="auto"/>
            <w:right w:val="none" w:sz="0" w:space="0" w:color="auto"/>
          </w:divBdr>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21</cp:revision>
  <dcterms:created xsi:type="dcterms:W3CDTF">2022-02-02T13:57:00Z</dcterms:created>
  <dcterms:modified xsi:type="dcterms:W3CDTF">2024-02-27T15:17:00Z</dcterms:modified>
</cp:coreProperties>
</file>