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C1346A" w:rsidRPr="004D6638" w:rsidTr="007C1960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C1346A" w:rsidRPr="002B33FE" w:rsidRDefault="002B33FE" w:rsidP="002B33FE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</w:pPr>
            <w:r w:rsidRPr="002B33FE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Swaziland</w:t>
            </w:r>
            <w:r w:rsidR="004D6638" w:rsidRPr="002B33FE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/</w:t>
            </w:r>
            <w:r w:rsidRPr="002B33FE">
              <w:t xml:space="preserve"> </w:t>
            </w:r>
            <w:r w:rsidRPr="002B33FE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Swaziland</w:t>
            </w:r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/ </w:t>
            </w:r>
            <w:r w:rsidRPr="002B33FE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Swaziland</w:t>
            </w:r>
            <w:r w:rsidR="00D91D4E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ia</w:t>
            </w:r>
            <w:r w:rsidR="00CB6660" w:rsidRPr="002B33FE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ab/>
            </w:r>
            <w:r w:rsidR="00CB6660" w:rsidRPr="002B33FE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ab/>
            </w:r>
            <w:r w:rsidR="00CB6660" w:rsidRPr="002B33FE">
              <w:rPr>
                <w:rFonts w:cs="Arial"/>
                <w:b/>
                <w:bCs/>
                <w:color w:val="92D050"/>
                <w:sz w:val="19"/>
                <w:szCs w:val="19"/>
                <w:lang w:eastAsia="zh-CN"/>
              </w:rPr>
              <w:t>14/I</w:t>
            </w:r>
            <w:r w:rsidR="004D6638" w:rsidRPr="002B33FE">
              <w:rPr>
                <w:rFonts w:cs="Arial"/>
                <w:b/>
                <w:bCs/>
                <w:color w:val="92D050"/>
                <w:sz w:val="19"/>
                <w:szCs w:val="19"/>
                <w:lang w:eastAsia="zh-CN"/>
              </w:rPr>
              <w:t>I</w:t>
            </w:r>
            <w:r w:rsidR="00CB6660" w:rsidRPr="002B33FE">
              <w:rPr>
                <w:rFonts w:cs="Arial"/>
                <w:b/>
                <w:bCs/>
                <w:color w:val="92D050"/>
                <w:sz w:val="19"/>
                <w:szCs w:val="19"/>
                <w:lang w:eastAsia="zh-CN"/>
              </w:rPr>
              <w:t>/2011</w:t>
            </w:r>
          </w:p>
          <w:p w:rsidR="00C1346A" w:rsidRPr="002B33FE" w:rsidRDefault="00C1346A" w:rsidP="007C1960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C1346A" w:rsidRPr="00890EB9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8D4D63" w:rsidRDefault="00C1346A" w:rsidP="007C196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8D4D63">
              <w:rPr>
                <w:b/>
                <w:sz w:val="20"/>
                <w:szCs w:val="20"/>
                <w:lang w:val="fr-FR"/>
              </w:rPr>
              <w:t>Company’s (ROA) name and address</w:t>
            </w:r>
          </w:p>
          <w:p w:rsidR="00C1346A" w:rsidRPr="003F3EF3" w:rsidRDefault="00C1346A" w:rsidP="007C196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C1346A" w:rsidRPr="008D4D63" w:rsidRDefault="00C1346A" w:rsidP="007C1960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  <w:r w:rsidRPr="008D4D63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533500" w:rsidRDefault="00D6315C" w:rsidP="007C1960">
            <w:pPr>
              <w:pStyle w:val="Heading3"/>
              <w:spacing w:after="120"/>
              <w:rPr>
                <w:rFonts w:cs="Arial"/>
                <w:i w:val="0"/>
                <w:szCs w:val="20"/>
              </w:rPr>
            </w:pPr>
            <w:r w:rsidRPr="00533500">
              <w:rPr>
                <w:rFonts w:cs="Arial"/>
                <w:i w:val="0"/>
                <w:szCs w:val="20"/>
              </w:rPr>
              <w:t>Contact / Contacto</w:t>
            </w:r>
          </w:p>
        </w:tc>
      </w:tr>
      <w:tr w:rsidR="00C1346A" w:rsidRPr="002B33FE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B33FE" w:rsidRPr="002B33FE" w:rsidRDefault="002B33FE" w:rsidP="002B33FE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</w:rPr>
            </w:pPr>
            <w:r w:rsidRPr="002B33FE">
              <w:rPr>
                <w:rFonts w:cs="Arial"/>
                <w:color w:val="4F81BD" w:themeColor="accent1"/>
                <w:sz w:val="20"/>
              </w:rPr>
              <w:t>Swaziland Posts and Telecommunications Corporation (SPTC)</w:t>
            </w:r>
          </w:p>
          <w:p w:rsidR="002B33FE" w:rsidRPr="002B33FE" w:rsidRDefault="002B33FE" w:rsidP="002B33FE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</w:rPr>
            </w:pPr>
            <w:r w:rsidRPr="002B33FE">
              <w:rPr>
                <w:rFonts w:cs="Arial"/>
                <w:color w:val="4F81BD" w:themeColor="accent1"/>
                <w:sz w:val="20"/>
              </w:rPr>
              <w:t>Eveni Business Centre</w:t>
            </w:r>
          </w:p>
          <w:p w:rsidR="002B33FE" w:rsidRPr="002B33FE" w:rsidRDefault="002B33FE" w:rsidP="002B33FE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</w:rPr>
            </w:pPr>
            <w:r w:rsidRPr="002B33FE">
              <w:rPr>
                <w:rFonts w:cs="Arial"/>
                <w:color w:val="4F81BD" w:themeColor="accent1"/>
                <w:sz w:val="20"/>
              </w:rPr>
              <w:t>Lituba Avenue, Eveni</w:t>
            </w:r>
          </w:p>
          <w:p w:rsidR="002B33FE" w:rsidRPr="002B33FE" w:rsidRDefault="002B33FE" w:rsidP="002B33FE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</w:rPr>
            </w:pPr>
            <w:r w:rsidRPr="002B33FE">
              <w:rPr>
                <w:rFonts w:cs="Arial"/>
                <w:color w:val="4F81BD" w:themeColor="accent1"/>
                <w:sz w:val="20"/>
              </w:rPr>
              <w:t>P.O. Box 125</w:t>
            </w:r>
          </w:p>
          <w:p w:rsidR="002B33FE" w:rsidRPr="002B33FE" w:rsidRDefault="002B33FE" w:rsidP="002B33FE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</w:rPr>
            </w:pPr>
            <w:r w:rsidRPr="002B33FE">
              <w:rPr>
                <w:rFonts w:cs="Arial"/>
                <w:color w:val="4F81BD" w:themeColor="accent1"/>
                <w:sz w:val="20"/>
              </w:rPr>
              <w:t>MBABANE H100</w:t>
            </w:r>
          </w:p>
          <w:p w:rsidR="00C1346A" w:rsidRPr="00AF3A22" w:rsidRDefault="00C1346A" w:rsidP="002B33FE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B33FE" w:rsidRPr="00A65400" w:rsidRDefault="002B33FE" w:rsidP="002B33FE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</w:rPr>
            </w:pPr>
            <w:r w:rsidRPr="00A65400">
              <w:rPr>
                <w:rFonts w:cs="Arial"/>
                <w:color w:val="4F81BD" w:themeColor="accent1"/>
                <w:sz w:val="20"/>
              </w:rPr>
              <w:t xml:space="preserve">Tel: </w:t>
            </w:r>
            <w:r w:rsidRPr="00A65400">
              <w:rPr>
                <w:rFonts w:cs="Arial"/>
                <w:color w:val="4F81BD" w:themeColor="accent1"/>
                <w:sz w:val="20"/>
              </w:rPr>
              <w:tab/>
            </w:r>
            <w:r w:rsidRPr="00A65400">
              <w:rPr>
                <w:rFonts w:cs="Arial"/>
                <w:color w:val="4F81BD" w:themeColor="accent1"/>
                <w:sz w:val="20"/>
                <w:lang w:val="fr-FR"/>
              </w:rPr>
              <w:t>+268 405 2000</w:t>
            </w:r>
          </w:p>
          <w:p w:rsidR="002B33FE" w:rsidRPr="00A65400" w:rsidRDefault="002B33FE" w:rsidP="002B33FE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  <w:lang w:val="fr-FR"/>
              </w:rPr>
            </w:pPr>
            <w:r w:rsidRPr="00A65400">
              <w:rPr>
                <w:rFonts w:cs="Arial"/>
                <w:color w:val="4F81BD" w:themeColor="accent1"/>
                <w:sz w:val="20"/>
                <w:lang w:val="fr-FR"/>
              </w:rPr>
              <w:t>Fax:</w:t>
            </w:r>
            <w:r w:rsidRPr="00A65400">
              <w:rPr>
                <w:rFonts w:cs="Arial"/>
                <w:color w:val="4F81BD" w:themeColor="accent1"/>
                <w:sz w:val="20"/>
                <w:lang w:val="fr-FR"/>
              </w:rPr>
              <w:tab/>
              <w:t>+268 405 2001</w:t>
            </w:r>
          </w:p>
          <w:p w:rsidR="002B33FE" w:rsidRPr="00A65400" w:rsidRDefault="002B33FE" w:rsidP="002B33FE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  <w:lang w:val="fr-FR"/>
              </w:rPr>
            </w:pPr>
            <w:r w:rsidRPr="00A65400">
              <w:rPr>
                <w:rFonts w:cs="Arial"/>
                <w:color w:val="4F81BD" w:themeColor="accent1"/>
                <w:sz w:val="20"/>
                <w:lang w:val="fr-FR"/>
              </w:rPr>
              <w:t>E-mail:</w:t>
            </w:r>
            <w:r w:rsidRPr="00A65400">
              <w:rPr>
                <w:rFonts w:cs="Arial"/>
                <w:color w:val="4F81BD" w:themeColor="accent1"/>
                <w:sz w:val="20"/>
                <w:lang w:val="fr-FR"/>
              </w:rPr>
              <w:tab/>
            </w:r>
            <w:hyperlink r:id="rId4" w:history="1">
              <w:r w:rsidRPr="00A65400">
                <w:rPr>
                  <w:rStyle w:val="Hyperlink"/>
                  <w:rFonts w:cs="Arial"/>
                  <w:color w:val="4F81BD" w:themeColor="accent1"/>
                  <w:sz w:val="20"/>
                  <w:u w:val="none"/>
                  <w:lang w:val="fr-FR"/>
                </w:rPr>
                <w:t>info@sptc.co.sz</w:t>
              </w:r>
            </w:hyperlink>
          </w:p>
          <w:p w:rsidR="002B33FE" w:rsidRPr="00A65400" w:rsidRDefault="002B33FE" w:rsidP="002B33FE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  <w:lang w:val="fr-FR"/>
              </w:rPr>
            </w:pPr>
            <w:r w:rsidRPr="00A65400">
              <w:rPr>
                <w:rFonts w:cs="Arial"/>
                <w:color w:val="4F81BD" w:themeColor="accent1"/>
                <w:sz w:val="20"/>
                <w:lang w:val="fr-FR"/>
              </w:rPr>
              <w:t>URL:</w:t>
            </w:r>
            <w:r w:rsidRPr="00A65400">
              <w:rPr>
                <w:rFonts w:cs="Arial"/>
                <w:color w:val="4F81BD" w:themeColor="accent1"/>
                <w:sz w:val="20"/>
                <w:lang w:val="fr-FR"/>
              </w:rPr>
              <w:tab/>
            </w:r>
            <w:hyperlink r:id="rId5" w:history="1">
              <w:r w:rsidRPr="00A65400">
                <w:rPr>
                  <w:rStyle w:val="Hyperlink"/>
                  <w:rFonts w:cs="Arial"/>
                  <w:color w:val="4F81BD" w:themeColor="accent1"/>
                  <w:sz w:val="20"/>
                  <w:u w:val="none"/>
                </w:rPr>
                <w:t>www.swazi.net</w:t>
              </w:r>
            </w:hyperlink>
          </w:p>
          <w:p w:rsidR="00C1346A" w:rsidRPr="00AF3A22" w:rsidRDefault="00C1346A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4F81BD" w:themeColor="accent1"/>
                <w:sz w:val="20"/>
                <w:lang w:val="fr-FR"/>
              </w:rPr>
            </w:pPr>
          </w:p>
        </w:tc>
      </w:tr>
      <w:tr w:rsidR="00C1346A" w:rsidRPr="00AF3A22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AF3A22" w:rsidRDefault="002B33FE" w:rsidP="00AF3A22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</w:rPr>
            </w:pPr>
            <w:r>
              <w:rPr>
                <w:rFonts w:cs="Arial"/>
                <w:color w:val="4F81BD" w:themeColor="accent1"/>
                <w:sz w:val="20"/>
              </w:rPr>
              <w:t>MTN Swaziland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B3E4B" w:rsidRPr="00AF3A22" w:rsidRDefault="005B3E4B" w:rsidP="005B41CB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</w:rPr>
            </w:pPr>
            <w:r w:rsidRPr="00AF3A22">
              <w:rPr>
                <w:rFonts w:cs="Arial"/>
                <w:color w:val="4F81BD" w:themeColor="accent1"/>
                <w:sz w:val="20"/>
              </w:rPr>
              <w:t xml:space="preserve">Tel: </w:t>
            </w:r>
            <w:r w:rsidRPr="00AF3A22">
              <w:rPr>
                <w:rFonts w:cs="Arial"/>
                <w:color w:val="4F81BD" w:themeColor="accent1"/>
                <w:sz w:val="20"/>
              </w:rPr>
              <w:tab/>
            </w:r>
          </w:p>
          <w:p w:rsidR="005B3E4B" w:rsidRPr="00AF3A22" w:rsidRDefault="005B3E4B" w:rsidP="005B41CB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  <w:lang w:val="fr-FR"/>
              </w:rPr>
            </w:pPr>
            <w:r w:rsidRPr="00AF3A22">
              <w:rPr>
                <w:rFonts w:cs="Arial"/>
                <w:color w:val="4F81BD" w:themeColor="accent1"/>
                <w:sz w:val="20"/>
                <w:lang w:val="fr-FR"/>
              </w:rPr>
              <w:t>Fax:</w:t>
            </w:r>
            <w:r w:rsidRPr="00AF3A22">
              <w:rPr>
                <w:rFonts w:cs="Arial"/>
                <w:color w:val="4F81BD" w:themeColor="accent1"/>
                <w:sz w:val="20"/>
                <w:lang w:val="fr-FR"/>
              </w:rPr>
              <w:tab/>
            </w:r>
          </w:p>
          <w:p w:rsidR="005B3E4B" w:rsidRPr="00AF3A22" w:rsidRDefault="00304537" w:rsidP="005B41CB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  <w:lang w:val="fr-FR"/>
              </w:rPr>
            </w:pPr>
            <w:r w:rsidRPr="00AF3A22">
              <w:rPr>
                <w:rFonts w:cs="Arial"/>
                <w:color w:val="4F81BD" w:themeColor="accent1"/>
                <w:sz w:val="20"/>
                <w:lang w:val="fr-FR"/>
              </w:rPr>
              <w:t>E-mail:</w:t>
            </w:r>
            <w:r w:rsidRPr="00AF3A22">
              <w:rPr>
                <w:rFonts w:cs="Arial"/>
                <w:color w:val="4F81BD" w:themeColor="accent1"/>
                <w:sz w:val="20"/>
                <w:lang w:val="fr-FR"/>
              </w:rPr>
              <w:tab/>
            </w:r>
          </w:p>
          <w:p w:rsidR="005B3E4B" w:rsidRPr="00AF3A22" w:rsidRDefault="00304537" w:rsidP="005B41CB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  <w:lang w:val="fr-FR"/>
              </w:rPr>
            </w:pPr>
            <w:r w:rsidRPr="00AF3A22">
              <w:rPr>
                <w:rFonts w:cs="Arial"/>
                <w:color w:val="4F81BD" w:themeColor="accent1"/>
                <w:sz w:val="20"/>
                <w:lang w:val="fr-FR"/>
              </w:rPr>
              <w:t>URL:</w:t>
            </w:r>
            <w:r w:rsidRPr="00AF3A22">
              <w:rPr>
                <w:rFonts w:cs="Arial"/>
                <w:color w:val="4F81BD" w:themeColor="accent1"/>
                <w:sz w:val="20"/>
                <w:lang w:val="fr-FR"/>
              </w:rPr>
              <w:tab/>
              <w:t xml:space="preserve"> </w:t>
            </w:r>
          </w:p>
          <w:p w:rsidR="00C1346A" w:rsidRPr="00AF3A22" w:rsidRDefault="00C1346A" w:rsidP="005B3E4B">
            <w:pPr>
              <w:autoSpaceDE w:val="0"/>
              <w:autoSpaceDN w:val="0"/>
              <w:adjustRightInd w:val="0"/>
              <w:rPr>
                <w:rFonts w:cs="Arial"/>
                <w:color w:val="4F81BD" w:themeColor="accent1"/>
                <w:sz w:val="20"/>
                <w:lang w:val="fr-FR"/>
              </w:rPr>
            </w:pPr>
          </w:p>
        </w:tc>
      </w:tr>
    </w:tbl>
    <w:p w:rsidR="005B3E4B" w:rsidRDefault="005B3E4B" w:rsidP="002B33FE">
      <w:pPr>
        <w:autoSpaceDE w:val="0"/>
        <w:autoSpaceDN w:val="0"/>
        <w:adjustRightInd w:val="0"/>
        <w:rPr>
          <w:rFonts w:cs="Arial"/>
          <w:color w:val="0000FF"/>
          <w:sz w:val="20"/>
        </w:rPr>
      </w:pPr>
    </w:p>
    <w:sectPr w:rsidR="005B3E4B" w:rsidSect="007C1960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C1346A"/>
    <w:rsid w:val="000F5D80"/>
    <w:rsid w:val="002B33FE"/>
    <w:rsid w:val="00304537"/>
    <w:rsid w:val="00391735"/>
    <w:rsid w:val="004D6638"/>
    <w:rsid w:val="004E3EAC"/>
    <w:rsid w:val="005137C6"/>
    <w:rsid w:val="00533500"/>
    <w:rsid w:val="005B3E4B"/>
    <w:rsid w:val="005B41CB"/>
    <w:rsid w:val="006C1D4E"/>
    <w:rsid w:val="007101D7"/>
    <w:rsid w:val="00762358"/>
    <w:rsid w:val="007C1960"/>
    <w:rsid w:val="007C3996"/>
    <w:rsid w:val="007E31CB"/>
    <w:rsid w:val="00844BD8"/>
    <w:rsid w:val="008F7024"/>
    <w:rsid w:val="009B7D3C"/>
    <w:rsid w:val="009D3414"/>
    <w:rsid w:val="009E16E9"/>
    <w:rsid w:val="00A65400"/>
    <w:rsid w:val="00AB7AB1"/>
    <w:rsid w:val="00AB7F1F"/>
    <w:rsid w:val="00AF3A22"/>
    <w:rsid w:val="00BC3886"/>
    <w:rsid w:val="00C111E7"/>
    <w:rsid w:val="00C1346A"/>
    <w:rsid w:val="00CA4886"/>
    <w:rsid w:val="00CB6660"/>
    <w:rsid w:val="00D6315C"/>
    <w:rsid w:val="00D91D4E"/>
    <w:rsid w:val="00E43BBE"/>
    <w:rsid w:val="00F35EB6"/>
    <w:rsid w:val="00FA1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86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1346A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346A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C134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1346A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1346A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3917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wazi.net" TargetMode="External"/><Relationship Id="rId4" Type="http://schemas.openxmlformats.org/officeDocument/2006/relationships/hyperlink" Target="mailto:info@sptc.co.s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2011-02-14T13:37:00Z</dcterms:created>
  <dcterms:modified xsi:type="dcterms:W3CDTF">2011-02-14T13:37:00Z</dcterms:modified>
</cp:coreProperties>
</file>