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Elladria - Demo employee handbook</w:t>
      </w:r>
    </w:p>
    <w:p>
      <w:r>
        <w:t>Welcome to your connected workspace. This is a synthetic sample document, not a company policy.</w:t>
      </w:r>
    </w:p>
  </w:body>
</w:document>
</file>