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0242C" w14:textId="77777777" w:rsidR="00CE6826" w:rsidRDefault="00B84A73">
      <w:pPr>
        <w:pStyle w:val="Heading1"/>
      </w:pPr>
      <w:bookmarkStart w:id="0" w:name="_Toc1"/>
      <w:r>
        <w:t>Naitik Khunt</w:t>
      </w:r>
      <w:bookmarkEnd w:id="0"/>
    </w:p>
    <w:p w14:paraId="310871AB" w14:textId="3BD5F83E" w:rsidR="00CE6826" w:rsidRDefault="00B84A73">
      <w:pPr>
        <w:pStyle w:val="paragraph-style"/>
      </w:pPr>
      <w:r>
        <w:rPr>
          <w:rStyle w:val="paragraph-font"/>
        </w:rPr>
        <w:t xml:space="preserve">62, orchard street, </w:t>
      </w:r>
      <w:r w:rsidR="003869EF">
        <w:rPr>
          <w:rStyle w:val="paragraph-font"/>
        </w:rPr>
        <w:t>Avondale</w:t>
      </w:r>
      <w:r>
        <w:rPr>
          <w:rStyle w:val="paragraph-font"/>
        </w:rPr>
        <w:t xml:space="preserve">, </w:t>
      </w:r>
      <w:r w:rsidR="003869EF">
        <w:rPr>
          <w:rStyle w:val="paragraph-font"/>
        </w:rPr>
        <w:t>Auckland</w:t>
      </w:r>
      <w:r>
        <w:rPr>
          <w:rStyle w:val="paragraph-font"/>
        </w:rPr>
        <w:t xml:space="preserve">, </w:t>
      </w:r>
      <w:r w:rsidR="003869EF">
        <w:rPr>
          <w:rStyle w:val="paragraph-font"/>
        </w:rPr>
        <w:t>N</w:t>
      </w:r>
      <w:r>
        <w:rPr>
          <w:rStyle w:val="paragraph-font"/>
        </w:rPr>
        <w:t xml:space="preserve">ew </w:t>
      </w:r>
      <w:r w:rsidR="003869EF">
        <w:rPr>
          <w:rStyle w:val="paragraph-font"/>
        </w:rPr>
        <w:t>Zealand</w:t>
      </w:r>
    </w:p>
    <w:p w14:paraId="2BFD841D" w14:textId="79AD812B" w:rsidR="00CE6826" w:rsidRPr="00B84A73" w:rsidRDefault="00B84A73">
      <w:pPr>
        <w:pStyle w:val="paragraph-style"/>
        <w:rPr>
          <w:sz w:val="18"/>
          <w:szCs w:val="18"/>
        </w:rPr>
      </w:pPr>
      <w:r w:rsidRPr="00B84A73">
        <w:rPr>
          <w:sz w:val="18"/>
          <w:szCs w:val="18"/>
        </w:rPr>
        <w:t>k1306n@gmail.com</w:t>
      </w:r>
    </w:p>
    <w:p w14:paraId="37C221F4" w14:textId="49AC23B4" w:rsidR="00CE6826" w:rsidRDefault="00B84A73">
      <w:pPr>
        <w:pStyle w:val="paragraph-style"/>
      </w:pPr>
      <w:r>
        <w:rPr>
          <w:rStyle w:val="paragraph-font"/>
        </w:rPr>
        <w:t xml:space="preserve">+64 </w:t>
      </w:r>
      <w:r>
        <w:rPr>
          <w:rStyle w:val="paragraph-font"/>
        </w:rPr>
        <w:t>225834858</w:t>
      </w:r>
    </w:p>
    <w:p w14:paraId="2D9D6A2E" w14:textId="77777777" w:rsidR="00CE6826" w:rsidRDefault="00CE6826"/>
    <w:p w14:paraId="0AFF26B4" w14:textId="77777777" w:rsidR="00CE6826" w:rsidRDefault="00B84A73">
      <w:pPr>
        <w:pStyle w:val="Heading2"/>
      </w:pPr>
      <w:bookmarkStart w:id="1" w:name="_Toc2"/>
      <w:r>
        <w:t>Objective</w:t>
      </w:r>
      <w:bookmarkEnd w:id="1"/>
    </w:p>
    <w:p w14:paraId="797C7F82" w14:textId="77777777" w:rsidR="00CE6826" w:rsidRDefault="00B84A73">
      <w:pPr>
        <w:pStyle w:val="paragraph-style"/>
      </w:pPr>
      <w:r>
        <w:rPr>
          <w:rStyle w:val="paragraph-font"/>
        </w:rPr>
        <w:t>I'm looking for full-time work in the IT and telecommunications industry.</w:t>
      </w:r>
    </w:p>
    <w:p w14:paraId="3834A04E" w14:textId="77777777" w:rsidR="00CE6826" w:rsidRDefault="00CE6826"/>
    <w:p w14:paraId="55F69066" w14:textId="77777777" w:rsidR="00CE6826" w:rsidRDefault="00B84A73">
      <w:pPr>
        <w:pStyle w:val="Heading2"/>
      </w:pPr>
      <w:bookmarkStart w:id="2" w:name="_Toc3"/>
      <w:r>
        <w:t>Personal Statement</w:t>
      </w:r>
      <w:bookmarkEnd w:id="2"/>
    </w:p>
    <w:p w14:paraId="6F0E7E81" w14:textId="77777777" w:rsidR="00CE6826" w:rsidRDefault="00B84A73">
      <w:pPr>
        <w:pStyle w:val="paragraph-style"/>
      </w:pPr>
      <w:r>
        <w:rPr>
          <w:rStyle w:val="paragraph-font"/>
        </w:rPr>
        <w:t xml:space="preserve">Final-year Master's in Business </w:t>
      </w:r>
      <w:r>
        <w:rPr>
          <w:rStyle w:val="paragraph-font"/>
        </w:rPr>
        <w:t>Informatics student at ICL Graduate Business School with practical experience in SQL, Python, Power BI, and Excel through academic projects. Eager to apply my skills in a professional setting and open to roles in data analysis, business intelligence, or any position where I can contribute to data-driven decision-making through problem-solving, teamwork, and effective communication.</w:t>
      </w:r>
    </w:p>
    <w:p w14:paraId="1A1818D2" w14:textId="77777777" w:rsidR="00CE6826" w:rsidRDefault="00CE6826"/>
    <w:p w14:paraId="297CF0CE" w14:textId="77777777" w:rsidR="00CE6826" w:rsidRDefault="00B84A73">
      <w:pPr>
        <w:pStyle w:val="Heading2"/>
      </w:pPr>
      <w:bookmarkStart w:id="3" w:name="_Toc4"/>
      <w:r>
        <w:t>Work history</w:t>
      </w:r>
      <w:bookmarkEnd w:id="3"/>
    </w:p>
    <w:tbl>
      <w:tblPr>
        <w:tblW w:w="0" w:type="auto"/>
        <w:tblInd w:w="142" w:type="dxa"/>
        <w:tblCellMar>
          <w:left w:w="142" w:type="dxa"/>
          <w:bottom w:w="114" w:type="dxa"/>
          <w:right w:w="142" w:type="dxa"/>
        </w:tblCellMar>
        <w:tblLook w:val="0000" w:firstRow="0" w:lastRow="0" w:firstColumn="0" w:lastColumn="0" w:noHBand="0" w:noVBand="0"/>
      </w:tblPr>
      <w:tblGrid>
        <w:gridCol w:w="4375"/>
        <w:gridCol w:w="4375"/>
      </w:tblGrid>
      <w:tr w:rsidR="00CE6826" w14:paraId="351AF1AF" w14:textId="77777777">
        <w:tc>
          <w:tcPr>
            <w:tcW w:w="4375" w:type="dxa"/>
          </w:tcPr>
          <w:p w14:paraId="392ED15F" w14:textId="77777777" w:rsidR="00CE6826" w:rsidRDefault="00B84A73">
            <w:pPr>
              <w:pStyle w:val="strong-style"/>
            </w:pPr>
            <w:proofErr w:type="spellStart"/>
            <w:r>
              <w:rPr>
                <w:rStyle w:val="strong-font"/>
              </w:rPr>
              <w:t>Armourguard</w:t>
            </w:r>
            <w:proofErr w:type="spellEnd"/>
            <w:r>
              <w:rPr>
                <w:rStyle w:val="strong-font"/>
              </w:rPr>
              <w:t xml:space="preserve"> Security ltd</w:t>
            </w:r>
          </w:p>
          <w:p w14:paraId="54230EBD" w14:textId="77777777" w:rsidR="00CE6826" w:rsidRDefault="00B84A73">
            <w:pPr>
              <w:pStyle w:val="paragraph-style"/>
            </w:pPr>
            <w:r>
              <w:rPr>
                <w:rStyle w:val="paragraph-font"/>
              </w:rPr>
              <w:t>Auckland, New Zealand</w:t>
            </w:r>
          </w:p>
          <w:p w14:paraId="5FF951B5" w14:textId="77777777" w:rsidR="00CE6826" w:rsidRDefault="00B84A73">
            <w:pPr>
              <w:pStyle w:val="paragraph-style"/>
            </w:pPr>
            <w:r>
              <w:rPr>
                <w:rStyle w:val="paragraph-font"/>
              </w:rPr>
              <w:t>Nov 2023 - Present</w:t>
            </w:r>
          </w:p>
        </w:tc>
        <w:tc>
          <w:tcPr>
            <w:tcW w:w="4375" w:type="dxa"/>
          </w:tcPr>
          <w:p w14:paraId="7AC07FEA" w14:textId="77777777" w:rsidR="00CE6826" w:rsidRDefault="00B84A73">
            <w:pPr>
              <w:pStyle w:val="strong-style"/>
            </w:pPr>
            <w:r>
              <w:rPr>
                <w:rStyle w:val="strong-font"/>
              </w:rPr>
              <w:t>Cash Processor</w:t>
            </w:r>
          </w:p>
          <w:p w14:paraId="45F83B2E" w14:textId="77777777" w:rsidR="00CE6826" w:rsidRDefault="00B84A73">
            <w:pPr>
              <w:pStyle w:val="list-style"/>
              <w:numPr>
                <w:ilvl w:val="0"/>
                <w:numId w:val="1"/>
              </w:numPr>
            </w:pPr>
            <w:r>
              <w:rPr>
                <w:rStyle w:val="list-font"/>
              </w:rPr>
              <w:t>Operate BPS M7 and BPS C5 machines to process, sort, and verify large volumes of cash efficiently and accurately.</w:t>
            </w:r>
          </w:p>
          <w:p w14:paraId="5F032143" w14:textId="77777777" w:rsidR="00CE6826" w:rsidRDefault="00B84A73">
            <w:pPr>
              <w:pStyle w:val="list-style"/>
              <w:numPr>
                <w:ilvl w:val="0"/>
                <w:numId w:val="1"/>
              </w:numPr>
            </w:pPr>
            <w:r>
              <w:rPr>
                <w:rStyle w:val="list-font"/>
              </w:rPr>
              <w:t>Manage daily cash transactions and deposits while maintaining strict attention to detail and following company policies.</w:t>
            </w:r>
          </w:p>
          <w:p w14:paraId="161FE11B" w14:textId="77777777" w:rsidR="00CE6826" w:rsidRDefault="00B84A73">
            <w:pPr>
              <w:pStyle w:val="list-style"/>
              <w:numPr>
                <w:ilvl w:val="0"/>
                <w:numId w:val="1"/>
              </w:numPr>
            </w:pPr>
            <w:r>
              <w:rPr>
                <w:rStyle w:val="list-font"/>
              </w:rPr>
              <w:t>Track and meet daily performance goals (KPIs), such as processing speed, accuracy, and target completion.</w:t>
            </w:r>
          </w:p>
          <w:p w14:paraId="600B9383" w14:textId="77777777" w:rsidR="00CE6826" w:rsidRDefault="00B84A73">
            <w:pPr>
              <w:pStyle w:val="list-style"/>
              <w:numPr>
                <w:ilvl w:val="0"/>
                <w:numId w:val="1"/>
              </w:numPr>
            </w:pPr>
            <w:r>
              <w:rPr>
                <w:rStyle w:val="list-font"/>
              </w:rPr>
              <w:t>Monitor cash flow on the floor and support reporting to help the team stay on track with performance targets.</w:t>
            </w:r>
          </w:p>
          <w:p w14:paraId="3726E61A" w14:textId="77777777" w:rsidR="00CE6826" w:rsidRDefault="00B84A73">
            <w:pPr>
              <w:pStyle w:val="list-style"/>
              <w:numPr>
                <w:ilvl w:val="0"/>
                <w:numId w:val="1"/>
              </w:numPr>
            </w:pPr>
            <w:r>
              <w:rPr>
                <w:rStyle w:val="list-font"/>
              </w:rPr>
              <w:t>Assist in identifying slowdowns, errors, or issues in cash handling processes and suggest improvements to increase productivity.</w:t>
            </w:r>
          </w:p>
          <w:p w14:paraId="6A56414B" w14:textId="77777777" w:rsidR="00CE6826" w:rsidRDefault="00B84A73">
            <w:pPr>
              <w:pStyle w:val="list-style"/>
              <w:numPr>
                <w:ilvl w:val="0"/>
                <w:numId w:val="1"/>
              </w:numPr>
            </w:pPr>
            <w:r>
              <w:rPr>
                <w:rStyle w:val="list-font"/>
              </w:rPr>
              <w:t>Communicate clearly with team members and supervisors to ensure smooth operations and timely task completion.</w:t>
            </w:r>
          </w:p>
          <w:p w14:paraId="0A13CFE3" w14:textId="77777777" w:rsidR="00CE6826" w:rsidRDefault="00B84A73">
            <w:pPr>
              <w:pStyle w:val="list-style"/>
              <w:numPr>
                <w:ilvl w:val="0"/>
                <w:numId w:val="1"/>
              </w:numPr>
            </w:pPr>
            <w:r>
              <w:rPr>
                <w:rStyle w:val="list-font"/>
              </w:rPr>
              <w:t>Support overall cash management by keeping records organized and helping maintain workflow consistency.</w:t>
            </w:r>
          </w:p>
        </w:tc>
      </w:tr>
      <w:tr w:rsidR="00CE6826" w14:paraId="13516EB7" w14:textId="77777777">
        <w:tc>
          <w:tcPr>
            <w:tcW w:w="4375" w:type="dxa"/>
          </w:tcPr>
          <w:p w14:paraId="65B6A595" w14:textId="77777777" w:rsidR="00CE6826" w:rsidRDefault="00B84A73">
            <w:pPr>
              <w:pStyle w:val="strong-style"/>
            </w:pPr>
            <w:r>
              <w:rPr>
                <w:rStyle w:val="strong-font"/>
              </w:rPr>
              <w:t>Avaiya Infotech</w:t>
            </w:r>
          </w:p>
          <w:p w14:paraId="2AFB2B42" w14:textId="77777777" w:rsidR="00CE6826" w:rsidRDefault="00B84A73">
            <w:pPr>
              <w:pStyle w:val="paragraph-style"/>
            </w:pPr>
            <w:r>
              <w:rPr>
                <w:rStyle w:val="paragraph-font"/>
              </w:rPr>
              <w:t>Surat, India</w:t>
            </w:r>
          </w:p>
          <w:p w14:paraId="00B74C8F" w14:textId="77777777" w:rsidR="00CE6826" w:rsidRDefault="00B84A73">
            <w:pPr>
              <w:pStyle w:val="paragraph-style"/>
            </w:pPr>
            <w:r>
              <w:rPr>
                <w:rStyle w:val="paragraph-font"/>
              </w:rPr>
              <w:t>Jul 2023 - Jul 2024</w:t>
            </w:r>
          </w:p>
        </w:tc>
        <w:tc>
          <w:tcPr>
            <w:tcW w:w="4375" w:type="dxa"/>
          </w:tcPr>
          <w:p w14:paraId="1300CBAA" w14:textId="77777777" w:rsidR="00CE6826" w:rsidRDefault="00B84A73">
            <w:pPr>
              <w:pStyle w:val="strong-style"/>
            </w:pPr>
            <w:r>
              <w:rPr>
                <w:rStyle w:val="strong-font"/>
              </w:rPr>
              <w:t> Data Analyst</w:t>
            </w:r>
          </w:p>
          <w:p w14:paraId="2091F7B3" w14:textId="77777777" w:rsidR="00CE6826" w:rsidRDefault="00B84A73">
            <w:pPr>
              <w:pStyle w:val="paragraph-style"/>
            </w:pPr>
            <w:r>
              <w:rPr>
                <w:rStyle w:val="paragraph-font"/>
              </w:rPr>
              <w:t>After finishing my bachelor’s degree, I joined Avaiya Infotech as a Data Analyst Intern, supporting the team remotely with data tasks and project coordination. I was then hired full-time as a Data Analyst and worked onsite in Surat, Gujarat.</w:t>
            </w:r>
          </w:p>
          <w:p w14:paraId="1AD86330" w14:textId="77777777" w:rsidR="00CE6826" w:rsidRDefault="00B84A73">
            <w:pPr>
              <w:pStyle w:val="list-style"/>
              <w:numPr>
                <w:ilvl w:val="0"/>
                <w:numId w:val="1"/>
              </w:numPr>
            </w:pPr>
            <w:r>
              <w:rPr>
                <w:rStyle w:val="list-font"/>
              </w:rPr>
              <w:lastRenderedPageBreak/>
              <w:t>Analyzed data to track project and team performance, helping improve processes and meet key goals.</w:t>
            </w:r>
          </w:p>
          <w:p w14:paraId="7A61D966" w14:textId="77777777" w:rsidR="00CE6826" w:rsidRDefault="00B84A73">
            <w:pPr>
              <w:pStyle w:val="list-style"/>
              <w:numPr>
                <w:ilvl w:val="0"/>
                <w:numId w:val="1"/>
              </w:numPr>
            </w:pPr>
            <w:r>
              <w:rPr>
                <w:rStyle w:val="list-font"/>
              </w:rPr>
              <w:t>Created easy-to-understand reports and dashboards to show progress, spot issues, and support decision-making.</w:t>
            </w:r>
          </w:p>
          <w:p w14:paraId="16DE2604" w14:textId="77777777" w:rsidR="00CE6826" w:rsidRDefault="00B84A73">
            <w:pPr>
              <w:pStyle w:val="list-style"/>
              <w:numPr>
                <w:ilvl w:val="0"/>
                <w:numId w:val="1"/>
              </w:numPr>
            </w:pPr>
            <w:r>
              <w:rPr>
                <w:rStyle w:val="list-font"/>
              </w:rPr>
              <w:t>Worked with different teams to understand their needs and provide useful insights based on data.</w:t>
            </w:r>
          </w:p>
          <w:p w14:paraId="63651E60" w14:textId="77777777" w:rsidR="00CE6826" w:rsidRDefault="00B84A73">
            <w:pPr>
              <w:pStyle w:val="list-style"/>
              <w:numPr>
                <w:ilvl w:val="0"/>
                <w:numId w:val="1"/>
              </w:numPr>
            </w:pPr>
            <w:r>
              <w:rPr>
                <w:rStyle w:val="list-font"/>
              </w:rPr>
              <w:t>Helped organize tasks and improve workflows to boost overall team productivity.</w:t>
            </w:r>
          </w:p>
          <w:p w14:paraId="394B282F" w14:textId="77777777" w:rsidR="00CE6826" w:rsidRDefault="00B84A73">
            <w:pPr>
              <w:pStyle w:val="list-style"/>
              <w:numPr>
                <w:ilvl w:val="0"/>
                <w:numId w:val="1"/>
              </w:numPr>
            </w:pPr>
            <w:r>
              <w:rPr>
                <w:rStyle w:val="list-font"/>
              </w:rPr>
              <w:t>Used tools like Excel, Google Sheets, and SQL for data collection, and analysis.</w:t>
            </w:r>
          </w:p>
        </w:tc>
      </w:tr>
    </w:tbl>
    <w:p w14:paraId="36111B94" w14:textId="77777777" w:rsidR="00CE6826" w:rsidRDefault="00CE6826"/>
    <w:p w14:paraId="495BBFFA" w14:textId="77777777" w:rsidR="00CE6826" w:rsidRDefault="00B84A73">
      <w:pPr>
        <w:pStyle w:val="Heading2"/>
      </w:pPr>
      <w:bookmarkStart w:id="4" w:name="_Toc5"/>
      <w:r>
        <w:t>Qualifications</w:t>
      </w:r>
      <w:bookmarkEnd w:id="4"/>
    </w:p>
    <w:tbl>
      <w:tblPr>
        <w:tblW w:w="0" w:type="auto"/>
        <w:tblInd w:w="142" w:type="dxa"/>
        <w:tblCellMar>
          <w:left w:w="142" w:type="dxa"/>
          <w:bottom w:w="114" w:type="dxa"/>
          <w:right w:w="142" w:type="dxa"/>
        </w:tblCellMar>
        <w:tblLook w:val="0000" w:firstRow="0" w:lastRow="0" w:firstColumn="0" w:lastColumn="0" w:noHBand="0" w:noVBand="0"/>
      </w:tblPr>
      <w:tblGrid>
        <w:gridCol w:w="4375"/>
        <w:gridCol w:w="4375"/>
      </w:tblGrid>
      <w:tr w:rsidR="00CE6826" w14:paraId="08B288C2" w14:textId="77777777">
        <w:tc>
          <w:tcPr>
            <w:tcW w:w="4375" w:type="dxa"/>
          </w:tcPr>
          <w:p w14:paraId="5FE0B109" w14:textId="77777777" w:rsidR="00CE6826" w:rsidRDefault="00B84A73">
            <w:pPr>
              <w:pStyle w:val="strong-style"/>
            </w:pPr>
            <w:r>
              <w:rPr>
                <w:rStyle w:val="strong-font"/>
              </w:rPr>
              <w:t>ICL Graduate Business School</w:t>
            </w:r>
          </w:p>
          <w:p w14:paraId="49F49098" w14:textId="77777777" w:rsidR="00CE6826" w:rsidRDefault="00B84A73">
            <w:pPr>
              <w:pStyle w:val="paragraph-style"/>
            </w:pPr>
            <w:r>
              <w:rPr>
                <w:rStyle w:val="paragraph-font"/>
              </w:rPr>
              <w:t>Auckland, New Zealand</w:t>
            </w:r>
          </w:p>
          <w:p w14:paraId="465BE764" w14:textId="77777777" w:rsidR="00CE6826" w:rsidRDefault="00B84A73">
            <w:pPr>
              <w:pStyle w:val="paragraph-style"/>
            </w:pPr>
            <w:r>
              <w:rPr>
                <w:rStyle w:val="paragraph-font"/>
              </w:rPr>
              <w:t>2024 - Present</w:t>
            </w:r>
          </w:p>
        </w:tc>
        <w:tc>
          <w:tcPr>
            <w:tcW w:w="4375" w:type="dxa"/>
          </w:tcPr>
          <w:p w14:paraId="4EC8CECE" w14:textId="6DDCB0DD" w:rsidR="00CE6826" w:rsidRDefault="00FF1D4A">
            <w:pPr>
              <w:pStyle w:val="strong-style"/>
            </w:pPr>
            <w:proofErr w:type="spellStart"/>
            <w:r>
              <w:rPr>
                <w:rStyle w:val="strong-font"/>
              </w:rPr>
              <w:t>Masters</w:t>
            </w:r>
            <w:proofErr w:type="spellEnd"/>
            <w:r>
              <w:rPr>
                <w:rStyle w:val="strong-font"/>
              </w:rPr>
              <w:t xml:space="preserve"> in Business Informatics</w:t>
            </w:r>
          </w:p>
        </w:tc>
      </w:tr>
      <w:tr w:rsidR="00CE6826" w14:paraId="17328D33" w14:textId="77777777">
        <w:tc>
          <w:tcPr>
            <w:tcW w:w="4375" w:type="dxa"/>
          </w:tcPr>
          <w:p w14:paraId="44353EBC" w14:textId="3140A767" w:rsidR="00CE6826" w:rsidRDefault="00B84A73">
            <w:pPr>
              <w:pStyle w:val="strong-style"/>
            </w:pPr>
            <w:r>
              <w:rPr>
                <w:rStyle w:val="strong-font"/>
              </w:rPr>
              <w:t xml:space="preserve">Veer </w:t>
            </w:r>
            <w:r w:rsidR="00FF1D4A">
              <w:rPr>
                <w:rStyle w:val="strong-font"/>
              </w:rPr>
              <w:t>Narmad</w:t>
            </w:r>
            <w:r>
              <w:rPr>
                <w:rStyle w:val="strong-font"/>
              </w:rPr>
              <w:t xml:space="preserve"> South Gujarat University</w:t>
            </w:r>
          </w:p>
          <w:p w14:paraId="49B49E58" w14:textId="77777777" w:rsidR="00CE6826" w:rsidRDefault="00B84A73">
            <w:pPr>
              <w:pStyle w:val="paragraph-style"/>
            </w:pPr>
            <w:r>
              <w:rPr>
                <w:rStyle w:val="paragraph-font"/>
              </w:rPr>
              <w:t>Surat, India</w:t>
            </w:r>
          </w:p>
          <w:p w14:paraId="312B6CF6" w14:textId="77777777" w:rsidR="00CE6826" w:rsidRDefault="00B84A73">
            <w:pPr>
              <w:pStyle w:val="paragraph-style"/>
            </w:pPr>
            <w:r>
              <w:rPr>
                <w:rStyle w:val="paragraph-font"/>
              </w:rPr>
              <w:t>2023</w:t>
            </w:r>
          </w:p>
        </w:tc>
        <w:tc>
          <w:tcPr>
            <w:tcW w:w="4375" w:type="dxa"/>
          </w:tcPr>
          <w:p w14:paraId="69FFEEC9" w14:textId="77777777" w:rsidR="00CE6826" w:rsidRDefault="00B84A73">
            <w:pPr>
              <w:pStyle w:val="strong-style"/>
            </w:pPr>
            <w:r>
              <w:rPr>
                <w:rStyle w:val="strong-font"/>
              </w:rPr>
              <w:t>Bachelor</w:t>
            </w:r>
          </w:p>
          <w:p w14:paraId="1A78718F" w14:textId="77777777" w:rsidR="00CE6826" w:rsidRDefault="00B84A73">
            <w:pPr>
              <w:pStyle w:val="list-style"/>
              <w:numPr>
                <w:ilvl w:val="0"/>
                <w:numId w:val="1"/>
              </w:numPr>
            </w:pPr>
            <w:r>
              <w:rPr>
                <w:rStyle w:val="list-font"/>
              </w:rPr>
              <w:t>Bachelor of computer application</w:t>
            </w:r>
          </w:p>
          <w:p w14:paraId="19A93AF1" w14:textId="14AB419D" w:rsidR="00CE6826" w:rsidRDefault="00B84A73">
            <w:pPr>
              <w:pStyle w:val="list-style"/>
              <w:numPr>
                <w:ilvl w:val="0"/>
                <w:numId w:val="1"/>
              </w:numPr>
            </w:pPr>
            <w:r>
              <w:rPr>
                <w:rStyle w:val="list-font"/>
              </w:rPr>
              <w:t xml:space="preserve">Certificates: Logical </w:t>
            </w:r>
            <w:r>
              <w:rPr>
                <w:rStyle w:val="list-font"/>
              </w:rPr>
              <w:t>Development &amp; Query Building (Nov 2022), Environmental Awareness (Mar 2023)</w:t>
            </w:r>
          </w:p>
          <w:p w14:paraId="0C46E7AD" w14:textId="00C5C95A" w:rsidR="00CE6826" w:rsidRDefault="00B84A73">
            <w:pPr>
              <w:pStyle w:val="list-style"/>
              <w:numPr>
                <w:ilvl w:val="0"/>
                <w:numId w:val="1"/>
              </w:numPr>
            </w:pPr>
            <w:r>
              <w:rPr>
                <w:rStyle w:val="list-font"/>
              </w:rPr>
              <w:t>Achievements: Distinction in Minor Project; Distinction in Final Year Project and seminar presentation</w:t>
            </w:r>
          </w:p>
        </w:tc>
      </w:tr>
    </w:tbl>
    <w:p w14:paraId="095F9D98" w14:textId="77777777" w:rsidR="00CE6826" w:rsidRDefault="00CE6826"/>
    <w:p w14:paraId="342D8F4F" w14:textId="77777777" w:rsidR="00CE6826" w:rsidRDefault="00B84A73">
      <w:pPr>
        <w:pStyle w:val="Heading2"/>
      </w:pPr>
      <w:bookmarkStart w:id="5" w:name="_Toc6"/>
      <w:r>
        <w:t>Technical skills</w:t>
      </w:r>
      <w:bookmarkEnd w:id="5"/>
    </w:p>
    <w:tbl>
      <w:tblPr>
        <w:tblW w:w="0" w:type="auto"/>
        <w:tblInd w:w="142" w:type="dxa"/>
        <w:tblCellMar>
          <w:left w:w="142" w:type="dxa"/>
          <w:bottom w:w="114" w:type="dxa"/>
          <w:right w:w="142" w:type="dxa"/>
        </w:tblCellMar>
        <w:tblLook w:val="0000" w:firstRow="0" w:lastRow="0" w:firstColumn="0" w:lastColumn="0" w:noHBand="0" w:noVBand="0"/>
      </w:tblPr>
      <w:tblGrid>
        <w:gridCol w:w="4375"/>
        <w:gridCol w:w="4375"/>
      </w:tblGrid>
      <w:tr w:rsidR="00CE6826" w14:paraId="3CE9EA09" w14:textId="77777777">
        <w:tc>
          <w:tcPr>
            <w:tcW w:w="4375" w:type="dxa"/>
          </w:tcPr>
          <w:p w14:paraId="52DFA14A" w14:textId="6E7033CF" w:rsidR="00CE6826" w:rsidRDefault="00B84A73">
            <w:pPr>
              <w:pStyle w:val="list-style"/>
              <w:numPr>
                <w:ilvl w:val="0"/>
                <w:numId w:val="1"/>
              </w:numPr>
            </w:pPr>
            <w:r>
              <w:rPr>
                <w:rStyle w:val="list-font"/>
              </w:rPr>
              <w:t xml:space="preserve">Full Car </w:t>
            </w:r>
            <w:r w:rsidR="00FF1D4A">
              <w:rPr>
                <w:rStyle w:val="list-font"/>
              </w:rPr>
              <w:t>License</w:t>
            </w:r>
          </w:p>
          <w:p w14:paraId="683B7AAF" w14:textId="77777777" w:rsidR="00CE6826" w:rsidRDefault="00B84A73">
            <w:pPr>
              <w:pStyle w:val="list-style"/>
              <w:numPr>
                <w:ilvl w:val="0"/>
                <w:numId w:val="1"/>
              </w:numPr>
            </w:pPr>
            <w:r>
              <w:rPr>
                <w:rStyle w:val="list-font"/>
              </w:rPr>
              <w:t xml:space="preserve">Databases &amp; Querying: SQL, MySQL </w:t>
            </w:r>
            <w:r>
              <w:rPr>
                <w:rStyle w:val="list-font"/>
              </w:rPr>
              <w:t>(command-line)</w:t>
            </w:r>
          </w:p>
          <w:p w14:paraId="4CDE6D81" w14:textId="77777777" w:rsidR="00CE6826" w:rsidRDefault="00B84A73">
            <w:pPr>
              <w:pStyle w:val="list-style"/>
              <w:numPr>
                <w:ilvl w:val="0"/>
                <w:numId w:val="1"/>
              </w:numPr>
            </w:pPr>
            <w:r>
              <w:rPr>
                <w:rStyle w:val="list-font"/>
              </w:rPr>
              <w:t xml:space="preserve">Development Tools: </w:t>
            </w:r>
            <w:proofErr w:type="spellStart"/>
            <w:r>
              <w:rPr>
                <w:rStyle w:val="list-font"/>
              </w:rPr>
              <w:t>Jupyter</w:t>
            </w:r>
            <w:proofErr w:type="spellEnd"/>
            <w:r>
              <w:rPr>
                <w:rStyle w:val="list-font"/>
              </w:rPr>
              <w:t xml:space="preserve"> Notebook (for Python data analysis), Git (basic)</w:t>
            </w:r>
          </w:p>
          <w:p w14:paraId="0C1BD737" w14:textId="77777777" w:rsidR="00CE6826" w:rsidRDefault="00B84A73">
            <w:pPr>
              <w:pStyle w:val="list-style"/>
              <w:numPr>
                <w:ilvl w:val="0"/>
                <w:numId w:val="1"/>
              </w:numPr>
            </w:pPr>
            <w:r>
              <w:rPr>
                <w:rStyle w:val="list-font"/>
              </w:rPr>
              <w:t>Database Concepts: DBMS fundamentals, data modeling</w:t>
            </w:r>
          </w:p>
        </w:tc>
        <w:tc>
          <w:tcPr>
            <w:tcW w:w="4375" w:type="dxa"/>
          </w:tcPr>
          <w:p w14:paraId="231C1B4B" w14:textId="77777777" w:rsidR="00CE6826" w:rsidRDefault="00B84A73">
            <w:pPr>
              <w:pStyle w:val="list-style"/>
              <w:numPr>
                <w:ilvl w:val="0"/>
                <w:numId w:val="1"/>
              </w:numPr>
            </w:pPr>
            <w:r>
              <w:rPr>
                <w:rStyle w:val="list-font"/>
              </w:rPr>
              <w:t>Data Visualization: Power BI, Excel</w:t>
            </w:r>
          </w:p>
          <w:p w14:paraId="084FDC93" w14:textId="77777777" w:rsidR="00CE6826" w:rsidRDefault="00B84A73">
            <w:pPr>
              <w:pStyle w:val="list-style"/>
              <w:numPr>
                <w:ilvl w:val="0"/>
                <w:numId w:val="1"/>
              </w:numPr>
            </w:pPr>
            <w:r>
              <w:rPr>
                <w:rStyle w:val="list-font"/>
              </w:rPr>
              <w:t>Programming &amp; Data Analysis: Python (basic)</w:t>
            </w:r>
          </w:p>
          <w:p w14:paraId="7ACD9C16" w14:textId="77777777" w:rsidR="00CE6826" w:rsidRDefault="00B84A73">
            <w:pPr>
              <w:pStyle w:val="list-style"/>
              <w:numPr>
                <w:ilvl w:val="0"/>
                <w:numId w:val="1"/>
              </w:numPr>
            </w:pPr>
            <w:r>
              <w:rPr>
                <w:rStyle w:val="list-font"/>
              </w:rPr>
              <w:t>Windows Orating System office 365</w:t>
            </w:r>
          </w:p>
        </w:tc>
      </w:tr>
    </w:tbl>
    <w:p w14:paraId="74C4206D" w14:textId="77777777" w:rsidR="00CE6826" w:rsidRDefault="00CE6826"/>
    <w:p w14:paraId="231CE88A" w14:textId="77777777" w:rsidR="00CE6826" w:rsidRDefault="00B84A73">
      <w:pPr>
        <w:pStyle w:val="Heading2"/>
      </w:pPr>
      <w:bookmarkStart w:id="6" w:name="_Toc7"/>
      <w:r>
        <w:t>Personal skills</w:t>
      </w:r>
      <w:bookmarkEnd w:id="6"/>
    </w:p>
    <w:p w14:paraId="2711C230" w14:textId="77777777" w:rsidR="00CE6826" w:rsidRDefault="00B84A73">
      <w:pPr>
        <w:pStyle w:val="strong-style"/>
      </w:pPr>
      <w:r>
        <w:rPr>
          <w:rStyle w:val="strong-font"/>
        </w:rPr>
        <w:t>Adaptability</w:t>
      </w:r>
    </w:p>
    <w:p w14:paraId="6F536CEC" w14:textId="77777777" w:rsidR="00CE6826" w:rsidRDefault="00B84A73">
      <w:pPr>
        <w:pStyle w:val="list-style"/>
      </w:pPr>
      <w:r>
        <w:rPr>
          <w:rStyle w:val="list-font"/>
        </w:rPr>
        <w:t>Quick to adjust to new tools, tasks, or changes in the work environment.</w:t>
      </w:r>
    </w:p>
    <w:p w14:paraId="6E86907E" w14:textId="77777777" w:rsidR="00CE6826" w:rsidRDefault="00B84A73">
      <w:pPr>
        <w:pStyle w:val="strong-style"/>
      </w:pPr>
      <w:r>
        <w:rPr>
          <w:rStyle w:val="strong-font"/>
        </w:rPr>
        <w:t>Attention to Detail</w:t>
      </w:r>
    </w:p>
    <w:p w14:paraId="3B622E3B" w14:textId="77777777" w:rsidR="00CE6826" w:rsidRDefault="00B84A73">
      <w:pPr>
        <w:pStyle w:val="list-style"/>
      </w:pPr>
      <w:r>
        <w:rPr>
          <w:rStyle w:val="list-font"/>
        </w:rPr>
        <w:t>Careful and thorough when working with data, reports, and day-to-day tasks.</w:t>
      </w:r>
    </w:p>
    <w:p w14:paraId="40945C09" w14:textId="77777777" w:rsidR="00CE6826" w:rsidRDefault="00B84A73">
      <w:pPr>
        <w:pStyle w:val="strong-style"/>
      </w:pPr>
      <w:r>
        <w:rPr>
          <w:rStyle w:val="strong-font"/>
        </w:rPr>
        <w:t>Team Collaboration </w:t>
      </w:r>
    </w:p>
    <w:p w14:paraId="169B8D81" w14:textId="77777777" w:rsidR="00CE6826" w:rsidRDefault="00B84A73">
      <w:pPr>
        <w:pStyle w:val="list-style"/>
      </w:pPr>
      <w:r>
        <w:rPr>
          <w:rStyle w:val="list-font"/>
        </w:rPr>
        <w:t xml:space="preserve">Keep things organized and meet </w:t>
      </w:r>
      <w:r>
        <w:rPr>
          <w:rStyle w:val="list-font"/>
        </w:rPr>
        <w:t>deadlines even when handling multiple tasks.</w:t>
      </w:r>
    </w:p>
    <w:p w14:paraId="6890453C" w14:textId="77777777" w:rsidR="00CE6826" w:rsidRDefault="00B84A73">
      <w:pPr>
        <w:pStyle w:val="strong-style"/>
      </w:pPr>
      <w:r>
        <w:rPr>
          <w:rStyle w:val="strong-font"/>
        </w:rPr>
        <w:t>Communication Skills</w:t>
      </w:r>
    </w:p>
    <w:p w14:paraId="01BCF18E" w14:textId="77777777" w:rsidR="00CE6826" w:rsidRDefault="00B84A73">
      <w:pPr>
        <w:pStyle w:val="list-style"/>
      </w:pPr>
      <w:r>
        <w:rPr>
          <w:rStyle w:val="list-font"/>
        </w:rPr>
        <w:t>Can explain things clearly and easily so everyone can understand.</w:t>
      </w:r>
    </w:p>
    <w:p w14:paraId="488B977F" w14:textId="77777777" w:rsidR="00CE6826" w:rsidRDefault="00B84A73">
      <w:pPr>
        <w:pStyle w:val="strong-style"/>
      </w:pPr>
      <w:r>
        <w:rPr>
          <w:rStyle w:val="strong-font"/>
        </w:rPr>
        <w:t>Time Management</w:t>
      </w:r>
    </w:p>
    <w:p w14:paraId="2E3FC4D9" w14:textId="77777777" w:rsidR="00CE6826" w:rsidRDefault="00B84A73">
      <w:pPr>
        <w:pStyle w:val="list-style"/>
      </w:pPr>
      <w:r>
        <w:rPr>
          <w:rStyle w:val="list-font"/>
        </w:rPr>
        <w:t>Keep things organized and meet deadlines even when handling multiple tasks</w:t>
      </w:r>
    </w:p>
    <w:p w14:paraId="5F6F7DEA" w14:textId="77777777" w:rsidR="00CE6826" w:rsidRDefault="00B84A73">
      <w:pPr>
        <w:pStyle w:val="strong-style"/>
      </w:pPr>
      <w:r>
        <w:rPr>
          <w:rStyle w:val="strong-font"/>
        </w:rPr>
        <w:t>Problem-Solving</w:t>
      </w:r>
    </w:p>
    <w:p w14:paraId="533E65FB" w14:textId="77777777" w:rsidR="00CE6826" w:rsidRDefault="00B84A73">
      <w:pPr>
        <w:pStyle w:val="list-style"/>
      </w:pPr>
      <w:r>
        <w:rPr>
          <w:rStyle w:val="list-font"/>
        </w:rPr>
        <w:t>Good at spotting issues early and finding simple, effective ways to fix them.</w:t>
      </w:r>
    </w:p>
    <w:p w14:paraId="1BDB1E36" w14:textId="77777777" w:rsidR="00CE6826" w:rsidRDefault="00CE6826"/>
    <w:p w14:paraId="4022B0CB" w14:textId="77777777" w:rsidR="00CE6826" w:rsidRDefault="00B84A73">
      <w:pPr>
        <w:pStyle w:val="Heading2"/>
      </w:pPr>
      <w:bookmarkStart w:id="7" w:name="_Toc8"/>
      <w:r>
        <w:t>Community &amp; volunteer experience</w:t>
      </w:r>
      <w:bookmarkEnd w:id="7"/>
    </w:p>
    <w:tbl>
      <w:tblPr>
        <w:tblW w:w="0" w:type="auto"/>
        <w:tblInd w:w="142" w:type="dxa"/>
        <w:tblCellMar>
          <w:left w:w="142" w:type="dxa"/>
          <w:bottom w:w="114" w:type="dxa"/>
          <w:right w:w="142" w:type="dxa"/>
        </w:tblCellMar>
        <w:tblLook w:val="0000" w:firstRow="0" w:lastRow="0" w:firstColumn="0" w:lastColumn="0" w:noHBand="0" w:noVBand="0"/>
      </w:tblPr>
      <w:tblGrid>
        <w:gridCol w:w="4375"/>
        <w:gridCol w:w="4375"/>
      </w:tblGrid>
      <w:tr w:rsidR="00CE6826" w14:paraId="093068B0" w14:textId="77777777">
        <w:tc>
          <w:tcPr>
            <w:tcW w:w="4375" w:type="dxa"/>
          </w:tcPr>
          <w:p w14:paraId="0DE537E9" w14:textId="3E0707F0" w:rsidR="00CE6826" w:rsidRDefault="00B84A73">
            <w:pPr>
              <w:pStyle w:val="strong-style"/>
            </w:pPr>
            <w:r>
              <w:rPr>
                <w:rStyle w:val="strong-font"/>
              </w:rPr>
              <w:t xml:space="preserve">International Swaminarayan Satsang </w:t>
            </w:r>
            <w:r w:rsidR="00FF1D4A">
              <w:rPr>
                <w:rStyle w:val="strong-font"/>
              </w:rPr>
              <w:t>Organization</w:t>
            </w:r>
            <w:r>
              <w:rPr>
                <w:rStyle w:val="strong-font"/>
              </w:rPr>
              <w:t xml:space="preserve"> New Zealand (ISSO NZ)</w:t>
            </w:r>
          </w:p>
          <w:p w14:paraId="2D9EA928" w14:textId="77777777" w:rsidR="00CE6826" w:rsidRDefault="00B84A73">
            <w:pPr>
              <w:pStyle w:val="paragraph-style"/>
            </w:pPr>
            <w:r>
              <w:rPr>
                <w:rStyle w:val="paragraph-font"/>
              </w:rPr>
              <w:t>Auckland, New Zealand</w:t>
            </w:r>
          </w:p>
          <w:p w14:paraId="3ACC3042" w14:textId="77777777" w:rsidR="00CE6826" w:rsidRDefault="00B84A73">
            <w:pPr>
              <w:pStyle w:val="paragraph-style"/>
            </w:pPr>
            <w:r>
              <w:rPr>
                <w:rStyle w:val="paragraph-font"/>
              </w:rPr>
              <w:t>Aug 2024 - Present</w:t>
            </w:r>
          </w:p>
        </w:tc>
        <w:tc>
          <w:tcPr>
            <w:tcW w:w="4375" w:type="dxa"/>
          </w:tcPr>
          <w:p w14:paraId="46642DD1" w14:textId="77777777" w:rsidR="00CE6826" w:rsidRDefault="00B84A73">
            <w:pPr>
              <w:pStyle w:val="strong-style"/>
            </w:pPr>
            <w:r>
              <w:rPr>
                <w:rStyle w:val="strong-font"/>
              </w:rPr>
              <w:t>Volunteer Member</w:t>
            </w:r>
          </w:p>
          <w:p w14:paraId="0C3E7C9A" w14:textId="77777777" w:rsidR="00CE6826" w:rsidRDefault="00B84A73">
            <w:pPr>
              <w:pStyle w:val="list-style"/>
              <w:numPr>
                <w:ilvl w:val="0"/>
                <w:numId w:val="1"/>
              </w:numPr>
            </w:pPr>
            <w:r>
              <w:rPr>
                <w:rStyle w:val="list-font"/>
              </w:rPr>
              <w:t>Volunteering in various roles including cleaning, parking management, and food preparation during community and religious events.</w:t>
            </w:r>
          </w:p>
          <w:p w14:paraId="543ED2F8" w14:textId="77777777" w:rsidR="00CE6826" w:rsidRDefault="00B84A73">
            <w:pPr>
              <w:pStyle w:val="list-style"/>
              <w:numPr>
                <w:ilvl w:val="0"/>
                <w:numId w:val="1"/>
              </w:numPr>
            </w:pPr>
            <w:r>
              <w:rPr>
                <w:rStyle w:val="list-font"/>
              </w:rPr>
              <w:t>Supporting logistics event, especially during festivals, to ensure smooth operations and positive experiences for attendees.</w:t>
            </w:r>
          </w:p>
        </w:tc>
      </w:tr>
      <w:tr w:rsidR="00CE6826" w14:paraId="4F962A57" w14:textId="77777777">
        <w:tc>
          <w:tcPr>
            <w:tcW w:w="4375" w:type="dxa"/>
          </w:tcPr>
          <w:p w14:paraId="212CCD54" w14:textId="77777777" w:rsidR="00CE6826" w:rsidRDefault="00B84A73">
            <w:pPr>
              <w:pStyle w:val="strong-style"/>
            </w:pPr>
            <w:r>
              <w:rPr>
                <w:rStyle w:val="strong-font"/>
              </w:rPr>
              <w:t>Mission Providers</w:t>
            </w:r>
          </w:p>
          <w:p w14:paraId="4ECDDB7E" w14:textId="77777777" w:rsidR="00CE6826" w:rsidRDefault="00B84A73">
            <w:pPr>
              <w:pStyle w:val="paragraph-style"/>
            </w:pPr>
            <w:r>
              <w:rPr>
                <w:rStyle w:val="paragraph-font"/>
              </w:rPr>
              <w:t xml:space="preserve">Surat, </w:t>
            </w:r>
            <w:r>
              <w:rPr>
                <w:rStyle w:val="paragraph-font"/>
              </w:rPr>
              <w:t>India</w:t>
            </w:r>
          </w:p>
          <w:p w14:paraId="4A6A51A8" w14:textId="77777777" w:rsidR="00CE6826" w:rsidRDefault="00B84A73">
            <w:pPr>
              <w:pStyle w:val="paragraph-style"/>
            </w:pPr>
            <w:r>
              <w:rPr>
                <w:rStyle w:val="paragraph-font"/>
              </w:rPr>
              <w:t>Mar 2021 - Jul 2024</w:t>
            </w:r>
          </w:p>
        </w:tc>
        <w:tc>
          <w:tcPr>
            <w:tcW w:w="4375" w:type="dxa"/>
          </w:tcPr>
          <w:p w14:paraId="6BCB6E8C" w14:textId="77777777" w:rsidR="00CE6826" w:rsidRDefault="00B84A73">
            <w:pPr>
              <w:pStyle w:val="strong-style"/>
            </w:pPr>
            <w:r>
              <w:rPr>
                <w:rStyle w:val="strong-font"/>
              </w:rPr>
              <w:t>Community Volunteer</w:t>
            </w:r>
          </w:p>
          <w:p w14:paraId="765CECDD" w14:textId="77777777" w:rsidR="00CE6826" w:rsidRDefault="00B84A73">
            <w:pPr>
              <w:pStyle w:val="list-style"/>
              <w:numPr>
                <w:ilvl w:val="0"/>
                <w:numId w:val="1"/>
              </w:numPr>
            </w:pPr>
            <w:r>
              <w:rPr>
                <w:rStyle w:val="list-font"/>
              </w:rPr>
              <w:t>Participated in a small volunteer group supporting local communities by distributing food, books, and stationery to children living on the street, as well as residents of old age homes and orphanages.</w:t>
            </w:r>
          </w:p>
          <w:p w14:paraId="65F7CBCD" w14:textId="77777777" w:rsidR="00CE6826" w:rsidRDefault="00B84A73">
            <w:pPr>
              <w:pStyle w:val="list-style"/>
              <w:numPr>
                <w:ilvl w:val="0"/>
                <w:numId w:val="1"/>
              </w:numPr>
            </w:pPr>
            <w:r>
              <w:rPr>
                <w:rStyle w:val="list-font"/>
              </w:rPr>
              <w:t>Helped organize and deliver care packages focusing on children’s education and nutrition.</w:t>
            </w:r>
          </w:p>
          <w:p w14:paraId="6E525881" w14:textId="77777777" w:rsidR="00CE6826" w:rsidRDefault="00B84A73">
            <w:pPr>
              <w:pStyle w:val="list-style"/>
              <w:numPr>
                <w:ilvl w:val="0"/>
                <w:numId w:val="1"/>
              </w:numPr>
            </w:pPr>
            <w:r>
              <w:rPr>
                <w:rStyle w:val="list-font"/>
              </w:rPr>
              <w:t>Assisted with fundraising and awareness efforts, including managing content for the group’s Instagram page.</w:t>
            </w:r>
          </w:p>
          <w:p w14:paraId="681A2F51" w14:textId="77777777" w:rsidR="00CE6826" w:rsidRDefault="00B84A73">
            <w:pPr>
              <w:pStyle w:val="list-style"/>
              <w:numPr>
                <w:ilvl w:val="0"/>
                <w:numId w:val="1"/>
              </w:numPr>
            </w:pPr>
            <w:r>
              <w:rPr>
                <w:rStyle w:val="list-font"/>
              </w:rPr>
              <w:t>Collaborated with group members to identify needs and coordinate outreach visits.</w:t>
            </w:r>
          </w:p>
        </w:tc>
      </w:tr>
    </w:tbl>
    <w:p w14:paraId="4EE3255E" w14:textId="77777777" w:rsidR="00CE6826" w:rsidRPr="00FF1D4A" w:rsidRDefault="00CE6826"/>
    <w:p w14:paraId="36E8E9B5" w14:textId="205A99BA" w:rsidR="003869EF" w:rsidRPr="003869EF" w:rsidRDefault="00FF1D4A">
      <w:pPr>
        <w:pStyle w:val="Heading2"/>
        <w:rPr>
          <w:lang w:val="en-AU"/>
        </w:rPr>
      </w:pPr>
      <w:r w:rsidRPr="00FF1D4A">
        <w:rPr>
          <w:lang w:val="en-AU"/>
        </w:rPr>
        <w:t>Academic Projects</w:t>
      </w:r>
    </w:p>
    <w:p w14:paraId="03B7E9EB" w14:textId="77777777" w:rsidR="00FF1D4A" w:rsidRPr="00FF1D4A" w:rsidRDefault="00FF1D4A" w:rsidP="00FF1D4A">
      <w:pPr>
        <w:pStyle w:val="NoSpacing"/>
        <w:tabs>
          <w:tab w:val="left" w:pos="7942"/>
          <w:tab w:val="left" w:pos="8389"/>
        </w:tabs>
        <w:rPr>
          <w:rFonts w:ascii="Arial" w:eastAsia="Times New Roman" w:hAnsi="Arial" w:cs="Arial"/>
          <w:b/>
          <w:bCs/>
          <w:sz w:val="21"/>
          <w:szCs w:val="21"/>
          <w:lang w:val="en-IN"/>
        </w:rPr>
      </w:pPr>
      <w:r w:rsidRPr="00FF1D4A">
        <w:rPr>
          <w:rFonts w:ascii="Arial" w:eastAsia="Times New Roman" w:hAnsi="Arial" w:cs="Arial"/>
          <w:b/>
          <w:bCs/>
          <w:sz w:val="21"/>
          <w:szCs w:val="21"/>
          <w:lang w:val="en-IN"/>
        </w:rPr>
        <w:t>Pitstop Website – Final Year</w:t>
      </w:r>
    </w:p>
    <w:p w14:paraId="41FAF598" w14:textId="20A8B86D" w:rsidR="00FF1D4A" w:rsidRPr="00FF1D4A" w:rsidRDefault="00FF1D4A" w:rsidP="00FF1D4A">
      <w:pPr>
        <w:pStyle w:val="NoSpacing"/>
        <w:tabs>
          <w:tab w:val="left" w:pos="7942"/>
          <w:tab w:val="left" w:pos="8389"/>
        </w:tabs>
        <w:rPr>
          <w:rFonts w:ascii="Arial" w:eastAsia="Times New Roman" w:hAnsi="Arial" w:cs="Arial"/>
          <w:b/>
          <w:bCs/>
          <w:sz w:val="18"/>
          <w:szCs w:val="18"/>
          <w:lang w:val="en-IN"/>
        </w:rPr>
      </w:pPr>
      <w:r w:rsidRPr="00FF1D4A">
        <w:rPr>
          <w:rFonts w:ascii="Arial" w:eastAsia="Times New Roman" w:hAnsi="Arial" w:cs="Arial"/>
          <w:b/>
          <w:bCs/>
          <w:sz w:val="21"/>
          <w:szCs w:val="21"/>
          <w:lang w:val="en-IN"/>
        </w:rPr>
        <w:t>Feb 2023 – May 2023</w:t>
      </w:r>
      <w:r w:rsidRPr="00FF1D4A">
        <w:rPr>
          <w:rFonts w:ascii="Arial" w:eastAsia="Times New Roman" w:hAnsi="Arial" w:cs="Arial"/>
          <w:sz w:val="20"/>
          <w:lang w:val="en-IN"/>
        </w:rPr>
        <w:br/>
      </w:r>
      <w:r w:rsidRPr="00FF1D4A">
        <w:rPr>
          <w:rFonts w:ascii="Arial" w:eastAsia="Times New Roman" w:hAnsi="Arial" w:cs="Arial"/>
          <w:sz w:val="18"/>
          <w:szCs w:val="18"/>
          <w:lang w:val="en-IN"/>
        </w:rPr>
        <w:t>Veer Narmad South Gujarat University, Surat, India</w:t>
      </w:r>
      <w:r w:rsidRPr="00FF1D4A">
        <w:rPr>
          <w:rFonts w:ascii="Arial" w:eastAsia="Times New Roman" w:hAnsi="Arial" w:cs="Arial"/>
          <w:sz w:val="18"/>
          <w:szCs w:val="18"/>
          <w:lang w:val="en-IN"/>
        </w:rPr>
        <w:br/>
      </w:r>
    </w:p>
    <w:p w14:paraId="53AC90E6" w14:textId="77777777" w:rsidR="00FF1D4A" w:rsidRPr="00FF1D4A" w:rsidRDefault="00FF1D4A" w:rsidP="00FF1D4A">
      <w:pPr>
        <w:pStyle w:val="NoSpacing"/>
        <w:numPr>
          <w:ilvl w:val="0"/>
          <w:numId w:val="2"/>
        </w:numPr>
        <w:rPr>
          <w:rFonts w:ascii="Arial" w:eastAsia="Times New Roman" w:hAnsi="Arial" w:cs="Arial"/>
          <w:sz w:val="18"/>
          <w:szCs w:val="18"/>
          <w:lang w:val="en-IN"/>
        </w:rPr>
      </w:pPr>
      <w:r w:rsidRPr="00FF1D4A">
        <w:rPr>
          <w:rFonts w:ascii="Arial" w:eastAsia="Times New Roman" w:hAnsi="Arial" w:cs="Arial"/>
          <w:b/>
          <w:bCs/>
          <w:sz w:val="18"/>
          <w:szCs w:val="18"/>
          <w:lang w:val="en-IN"/>
        </w:rPr>
        <w:t>Objective:</w:t>
      </w:r>
      <w:r w:rsidRPr="00FF1D4A">
        <w:rPr>
          <w:rFonts w:ascii="Arial" w:eastAsia="Times New Roman" w:hAnsi="Arial" w:cs="Arial"/>
          <w:sz w:val="18"/>
          <w:szCs w:val="18"/>
          <w:lang w:val="en-IN"/>
        </w:rPr>
        <w:t> Developed a multipage car service booking website to streamline garage appointment management.</w:t>
      </w:r>
    </w:p>
    <w:p w14:paraId="1E3FA8BD" w14:textId="77777777" w:rsidR="00FF1D4A" w:rsidRPr="00FF1D4A" w:rsidRDefault="00FF1D4A" w:rsidP="00FF1D4A">
      <w:pPr>
        <w:pStyle w:val="NoSpacing"/>
        <w:numPr>
          <w:ilvl w:val="0"/>
          <w:numId w:val="2"/>
        </w:numPr>
        <w:rPr>
          <w:rFonts w:ascii="Arial" w:eastAsia="Times New Roman" w:hAnsi="Arial" w:cs="Arial"/>
          <w:sz w:val="18"/>
          <w:szCs w:val="18"/>
          <w:lang w:val="en-IN"/>
        </w:rPr>
      </w:pPr>
      <w:r w:rsidRPr="00FF1D4A">
        <w:rPr>
          <w:rFonts w:ascii="Arial" w:eastAsia="Times New Roman" w:hAnsi="Arial" w:cs="Arial"/>
          <w:b/>
          <w:bCs/>
          <w:sz w:val="18"/>
          <w:szCs w:val="18"/>
          <w:lang w:val="en-IN"/>
        </w:rPr>
        <w:t>Tools:</w:t>
      </w:r>
      <w:r w:rsidRPr="00FF1D4A">
        <w:rPr>
          <w:rFonts w:ascii="Arial" w:eastAsia="Times New Roman" w:hAnsi="Arial" w:cs="Arial"/>
          <w:sz w:val="18"/>
          <w:szCs w:val="18"/>
          <w:lang w:val="en-IN"/>
        </w:rPr>
        <w:t> XAMPP (Apache, MySQL, PHP), HTML, CSS, JavaScript</w:t>
      </w:r>
    </w:p>
    <w:p w14:paraId="0B3924B1" w14:textId="77777777" w:rsidR="00FF1D4A" w:rsidRPr="00FF1D4A" w:rsidRDefault="00FF1D4A" w:rsidP="00FF1D4A">
      <w:pPr>
        <w:pStyle w:val="NoSpacing"/>
        <w:numPr>
          <w:ilvl w:val="0"/>
          <w:numId w:val="2"/>
        </w:numPr>
        <w:rPr>
          <w:rFonts w:ascii="Arial" w:eastAsia="Times New Roman" w:hAnsi="Arial" w:cs="Arial"/>
          <w:sz w:val="18"/>
          <w:szCs w:val="18"/>
          <w:lang w:val="en-IN"/>
        </w:rPr>
      </w:pPr>
      <w:r w:rsidRPr="00FF1D4A">
        <w:rPr>
          <w:rFonts w:ascii="Arial" w:eastAsia="Times New Roman" w:hAnsi="Arial" w:cs="Arial"/>
          <w:b/>
          <w:bCs/>
          <w:sz w:val="18"/>
          <w:szCs w:val="18"/>
          <w:lang w:val="en-IN"/>
        </w:rPr>
        <w:t>Duties:</w:t>
      </w:r>
      <w:r w:rsidRPr="00FF1D4A">
        <w:rPr>
          <w:rFonts w:ascii="Arial" w:eastAsia="Times New Roman" w:hAnsi="Arial" w:cs="Arial"/>
          <w:sz w:val="18"/>
          <w:szCs w:val="18"/>
          <w:lang w:val="en-IN"/>
        </w:rPr>
        <w:t> Designed and implemented the database schema with tables, keys, and data types; wrote SQL queries for data operations; created ER diagrams and data visualization reports.</w:t>
      </w:r>
    </w:p>
    <w:p w14:paraId="2A415F76" w14:textId="77777777" w:rsidR="00FF1D4A" w:rsidRPr="00FF1D4A" w:rsidRDefault="00FF1D4A" w:rsidP="00FF1D4A">
      <w:pPr>
        <w:pStyle w:val="NoSpacing"/>
        <w:numPr>
          <w:ilvl w:val="0"/>
          <w:numId w:val="2"/>
        </w:numPr>
        <w:rPr>
          <w:rFonts w:ascii="Arial" w:eastAsia="Times New Roman" w:hAnsi="Arial" w:cs="Arial"/>
          <w:sz w:val="18"/>
          <w:szCs w:val="18"/>
          <w:lang w:val="en-IN"/>
        </w:rPr>
      </w:pPr>
      <w:r w:rsidRPr="00FF1D4A">
        <w:rPr>
          <w:rFonts w:ascii="Arial" w:eastAsia="Times New Roman" w:hAnsi="Arial" w:cs="Arial"/>
          <w:b/>
          <w:bCs/>
          <w:sz w:val="18"/>
          <w:szCs w:val="18"/>
          <w:lang w:val="en-IN"/>
        </w:rPr>
        <w:t>Outcome:</w:t>
      </w:r>
      <w:r w:rsidRPr="00FF1D4A">
        <w:rPr>
          <w:rFonts w:ascii="Arial" w:eastAsia="Times New Roman" w:hAnsi="Arial" w:cs="Arial"/>
          <w:sz w:val="18"/>
          <w:szCs w:val="18"/>
          <w:lang w:val="en-IN"/>
        </w:rPr>
        <w:t> Delivered a fully functional website; presented project and report.</w:t>
      </w:r>
    </w:p>
    <w:p w14:paraId="28F7FE72" w14:textId="77777777" w:rsidR="00FF1D4A" w:rsidRPr="00FF1D4A" w:rsidRDefault="00FF1D4A" w:rsidP="00FF1D4A">
      <w:pPr>
        <w:pStyle w:val="NoSpacing"/>
        <w:numPr>
          <w:ilvl w:val="0"/>
          <w:numId w:val="2"/>
        </w:numPr>
        <w:rPr>
          <w:rFonts w:ascii="Arial" w:eastAsia="Times New Roman" w:hAnsi="Arial" w:cs="Arial"/>
          <w:sz w:val="18"/>
          <w:szCs w:val="18"/>
          <w:lang w:val="en-IN"/>
        </w:rPr>
      </w:pPr>
      <w:r w:rsidRPr="00FF1D4A">
        <w:rPr>
          <w:rFonts w:ascii="Arial" w:eastAsia="Times New Roman" w:hAnsi="Arial" w:cs="Arial"/>
          <w:b/>
          <w:bCs/>
          <w:sz w:val="18"/>
          <w:szCs w:val="18"/>
          <w:lang w:val="en-IN"/>
        </w:rPr>
        <w:t>Result:</w:t>
      </w:r>
      <w:r w:rsidRPr="00FF1D4A">
        <w:rPr>
          <w:rFonts w:ascii="Arial" w:eastAsia="Times New Roman" w:hAnsi="Arial" w:cs="Arial"/>
          <w:sz w:val="18"/>
          <w:szCs w:val="18"/>
          <w:lang w:val="en-IN"/>
        </w:rPr>
        <w:t> Awarded Distinction (A grade) for the project and Distinction (O grade) for seminar presentation.</w:t>
      </w:r>
    </w:p>
    <w:p w14:paraId="4CE92751" w14:textId="77777777" w:rsidR="00FF1D4A" w:rsidRPr="00FF1D4A" w:rsidRDefault="00FF1D4A" w:rsidP="00FF1D4A">
      <w:pPr>
        <w:pStyle w:val="NoSpacing"/>
        <w:ind w:left="720"/>
        <w:rPr>
          <w:rFonts w:ascii="Arial" w:eastAsia="Times New Roman" w:hAnsi="Arial" w:cs="Arial"/>
          <w:sz w:val="20"/>
          <w:lang w:val="en-IN"/>
        </w:rPr>
      </w:pPr>
    </w:p>
    <w:p w14:paraId="7C7170E5" w14:textId="77777777" w:rsidR="00FF1D4A" w:rsidRPr="00FF1D4A" w:rsidRDefault="00FF1D4A" w:rsidP="00FF1D4A">
      <w:pPr>
        <w:pStyle w:val="NoSpacing"/>
        <w:tabs>
          <w:tab w:val="left" w:pos="8204"/>
          <w:tab w:val="left" w:pos="8345"/>
          <w:tab w:val="left" w:pos="8444"/>
        </w:tabs>
        <w:rPr>
          <w:rFonts w:ascii="Arial" w:eastAsia="Times New Roman" w:hAnsi="Arial" w:cs="Arial"/>
          <w:b/>
          <w:bCs/>
          <w:sz w:val="21"/>
          <w:szCs w:val="21"/>
          <w:lang w:val="en-IN"/>
        </w:rPr>
      </w:pPr>
      <w:r w:rsidRPr="00FF1D4A">
        <w:rPr>
          <w:rFonts w:ascii="Arial" w:eastAsia="Times New Roman" w:hAnsi="Arial" w:cs="Arial"/>
          <w:b/>
          <w:bCs/>
          <w:sz w:val="21"/>
          <w:szCs w:val="21"/>
          <w:lang w:val="en-IN"/>
        </w:rPr>
        <w:t>Flight Booking Website – Minor Project</w:t>
      </w:r>
    </w:p>
    <w:p w14:paraId="27962857" w14:textId="23011AE4" w:rsidR="00FF1D4A" w:rsidRPr="00FF1D4A" w:rsidRDefault="00FF1D4A" w:rsidP="00FF1D4A">
      <w:pPr>
        <w:pStyle w:val="NoSpacing"/>
        <w:tabs>
          <w:tab w:val="left" w:pos="8204"/>
          <w:tab w:val="left" w:pos="8345"/>
          <w:tab w:val="left" w:pos="8444"/>
        </w:tabs>
        <w:rPr>
          <w:rFonts w:ascii="Arial" w:eastAsia="Times New Roman" w:hAnsi="Arial" w:cs="Arial"/>
          <w:sz w:val="20"/>
          <w:lang w:val="en-IN"/>
        </w:rPr>
      </w:pPr>
      <w:r w:rsidRPr="00FF1D4A">
        <w:rPr>
          <w:rFonts w:ascii="Arial" w:eastAsia="Times New Roman" w:hAnsi="Arial" w:cs="Arial"/>
          <w:b/>
          <w:bCs/>
          <w:sz w:val="21"/>
          <w:szCs w:val="21"/>
          <w:lang w:val="en-IN"/>
        </w:rPr>
        <w:t>Sep 2022 – Oct 2022</w:t>
      </w:r>
      <w:r w:rsidRPr="00FF1D4A">
        <w:rPr>
          <w:rFonts w:ascii="Arial" w:eastAsia="Times New Roman" w:hAnsi="Arial" w:cs="Arial"/>
          <w:sz w:val="20"/>
          <w:lang w:val="en-IN"/>
        </w:rPr>
        <w:br/>
        <w:t>Veer Narmad South Gujarat University, Surat, India</w:t>
      </w:r>
      <w:r w:rsidRPr="00FF1D4A">
        <w:rPr>
          <w:rFonts w:ascii="Arial" w:eastAsia="Times New Roman" w:hAnsi="Arial" w:cs="Arial"/>
          <w:sz w:val="20"/>
          <w:lang w:val="en-IN"/>
        </w:rPr>
        <w:br/>
      </w:r>
    </w:p>
    <w:p w14:paraId="46966A3F" w14:textId="77777777" w:rsidR="00FF1D4A" w:rsidRPr="00FF1D4A" w:rsidRDefault="00FF1D4A" w:rsidP="00FF1D4A">
      <w:pPr>
        <w:pStyle w:val="NoSpacing"/>
        <w:numPr>
          <w:ilvl w:val="0"/>
          <w:numId w:val="3"/>
        </w:numPr>
        <w:rPr>
          <w:rFonts w:ascii="Arial" w:eastAsia="Times New Roman" w:hAnsi="Arial" w:cs="Arial"/>
          <w:sz w:val="18"/>
          <w:szCs w:val="18"/>
          <w:lang w:val="en-IN"/>
        </w:rPr>
      </w:pPr>
      <w:r w:rsidRPr="00FF1D4A">
        <w:rPr>
          <w:rFonts w:ascii="Arial" w:eastAsia="Times New Roman" w:hAnsi="Arial" w:cs="Arial"/>
          <w:b/>
          <w:bCs/>
          <w:sz w:val="18"/>
          <w:szCs w:val="18"/>
          <w:lang w:val="en-IN"/>
        </w:rPr>
        <w:t>Objective:</w:t>
      </w:r>
      <w:r w:rsidRPr="00FF1D4A">
        <w:rPr>
          <w:rFonts w:ascii="Arial" w:eastAsia="Times New Roman" w:hAnsi="Arial" w:cs="Arial"/>
          <w:sz w:val="18"/>
          <w:szCs w:val="18"/>
          <w:lang w:val="en-IN"/>
        </w:rPr>
        <w:t> Developed an individual flight booking website with user authentication and booking features.</w:t>
      </w:r>
    </w:p>
    <w:p w14:paraId="1376C828" w14:textId="77777777" w:rsidR="00FF1D4A" w:rsidRPr="00FF1D4A" w:rsidRDefault="00FF1D4A" w:rsidP="00FF1D4A">
      <w:pPr>
        <w:pStyle w:val="NoSpacing"/>
        <w:numPr>
          <w:ilvl w:val="0"/>
          <w:numId w:val="3"/>
        </w:numPr>
        <w:rPr>
          <w:rFonts w:ascii="Arial" w:eastAsia="Times New Roman" w:hAnsi="Arial" w:cs="Arial"/>
          <w:sz w:val="18"/>
          <w:szCs w:val="18"/>
          <w:lang w:val="en-IN"/>
        </w:rPr>
      </w:pPr>
      <w:r w:rsidRPr="00FF1D4A">
        <w:rPr>
          <w:rFonts w:ascii="Arial" w:eastAsia="Times New Roman" w:hAnsi="Arial" w:cs="Arial"/>
          <w:b/>
          <w:bCs/>
          <w:sz w:val="18"/>
          <w:szCs w:val="18"/>
          <w:lang w:val="en-IN"/>
        </w:rPr>
        <w:t>Tools:</w:t>
      </w:r>
      <w:r w:rsidRPr="00FF1D4A">
        <w:rPr>
          <w:rFonts w:ascii="Arial" w:eastAsia="Times New Roman" w:hAnsi="Arial" w:cs="Arial"/>
          <w:sz w:val="18"/>
          <w:szCs w:val="18"/>
          <w:lang w:val="en-IN"/>
        </w:rPr>
        <w:t> HTML, CSS, JavaScript, PHP, MySQL</w:t>
      </w:r>
    </w:p>
    <w:p w14:paraId="4EE97521" w14:textId="77777777" w:rsidR="00FF1D4A" w:rsidRPr="00FF1D4A" w:rsidRDefault="00FF1D4A" w:rsidP="00FF1D4A">
      <w:pPr>
        <w:pStyle w:val="NoSpacing"/>
        <w:numPr>
          <w:ilvl w:val="0"/>
          <w:numId w:val="3"/>
        </w:numPr>
        <w:rPr>
          <w:rFonts w:ascii="Arial" w:eastAsia="Times New Roman" w:hAnsi="Arial" w:cs="Arial"/>
          <w:sz w:val="18"/>
          <w:szCs w:val="18"/>
          <w:lang w:val="en-IN"/>
        </w:rPr>
      </w:pPr>
      <w:r w:rsidRPr="00FF1D4A">
        <w:rPr>
          <w:rFonts w:ascii="Arial" w:eastAsia="Times New Roman" w:hAnsi="Arial" w:cs="Arial"/>
          <w:b/>
          <w:bCs/>
          <w:sz w:val="18"/>
          <w:szCs w:val="18"/>
          <w:lang w:val="en-IN"/>
        </w:rPr>
        <w:t>Duties:</w:t>
      </w:r>
      <w:r w:rsidRPr="00FF1D4A">
        <w:rPr>
          <w:rFonts w:ascii="Arial" w:eastAsia="Times New Roman" w:hAnsi="Arial" w:cs="Arial"/>
          <w:sz w:val="18"/>
          <w:szCs w:val="18"/>
          <w:lang w:val="en-IN"/>
        </w:rPr>
        <w:t> Independently designed, developed, and tested the full website.</w:t>
      </w:r>
    </w:p>
    <w:p w14:paraId="6D3F6194" w14:textId="77777777" w:rsidR="00FF1D4A" w:rsidRPr="00FF1D4A" w:rsidRDefault="00FF1D4A" w:rsidP="00FF1D4A">
      <w:pPr>
        <w:pStyle w:val="NoSpacing"/>
        <w:numPr>
          <w:ilvl w:val="0"/>
          <w:numId w:val="3"/>
        </w:numPr>
        <w:rPr>
          <w:rFonts w:ascii="Arial" w:eastAsia="Times New Roman" w:hAnsi="Arial" w:cs="Arial"/>
          <w:sz w:val="18"/>
          <w:szCs w:val="18"/>
          <w:lang w:val="en-IN"/>
        </w:rPr>
      </w:pPr>
      <w:r w:rsidRPr="00FF1D4A">
        <w:rPr>
          <w:rFonts w:ascii="Arial" w:eastAsia="Times New Roman" w:hAnsi="Arial" w:cs="Arial"/>
          <w:b/>
          <w:bCs/>
          <w:sz w:val="18"/>
          <w:szCs w:val="18"/>
          <w:lang w:val="en-IN"/>
        </w:rPr>
        <w:t>Outcome:</w:t>
      </w:r>
      <w:r w:rsidRPr="00FF1D4A">
        <w:rPr>
          <w:rFonts w:ascii="Arial" w:eastAsia="Times New Roman" w:hAnsi="Arial" w:cs="Arial"/>
          <w:sz w:val="18"/>
          <w:szCs w:val="18"/>
          <w:lang w:val="en-IN"/>
        </w:rPr>
        <w:t> Successfully presented the working prototype.</w:t>
      </w:r>
    </w:p>
    <w:p w14:paraId="338F6EDE" w14:textId="77777777" w:rsidR="00FF1D4A" w:rsidRPr="00FF1D4A" w:rsidRDefault="00FF1D4A" w:rsidP="00FF1D4A">
      <w:pPr>
        <w:pStyle w:val="NoSpacing"/>
        <w:numPr>
          <w:ilvl w:val="0"/>
          <w:numId w:val="3"/>
        </w:numPr>
        <w:rPr>
          <w:rFonts w:ascii="Arial" w:eastAsia="Times New Roman" w:hAnsi="Arial" w:cs="Arial"/>
          <w:sz w:val="18"/>
          <w:szCs w:val="18"/>
          <w:lang w:val="en-IN"/>
        </w:rPr>
      </w:pPr>
      <w:r w:rsidRPr="00FF1D4A">
        <w:rPr>
          <w:rFonts w:ascii="Arial" w:eastAsia="Times New Roman" w:hAnsi="Arial" w:cs="Arial"/>
          <w:b/>
          <w:bCs/>
          <w:sz w:val="18"/>
          <w:szCs w:val="18"/>
          <w:lang w:val="en-IN"/>
        </w:rPr>
        <w:t>Result:</w:t>
      </w:r>
      <w:r w:rsidRPr="00FF1D4A">
        <w:rPr>
          <w:rFonts w:ascii="Arial" w:eastAsia="Times New Roman" w:hAnsi="Arial" w:cs="Arial"/>
          <w:sz w:val="18"/>
          <w:szCs w:val="18"/>
          <w:lang w:val="en-IN"/>
        </w:rPr>
        <w:t> Awarded Distinction with O grade.</w:t>
      </w:r>
    </w:p>
    <w:p w14:paraId="5B090536" w14:textId="77777777" w:rsidR="00CE6826" w:rsidRPr="00FF1D4A" w:rsidRDefault="00CE6826"/>
    <w:p w14:paraId="07730E4F" w14:textId="77777777" w:rsidR="00EC52ED" w:rsidRDefault="00EC52ED" w:rsidP="00EC52ED">
      <w:pPr>
        <w:pStyle w:val="Heading2"/>
      </w:pPr>
      <w:bookmarkStart w:id="8" w:name="_Toc10"/>
      <w:r>
        <w:t>Referees</w:t>
      </w:r>
      <w:bookmarkEnd w:id="8"/>
    </w:p>
    <w:tbl>
      <w:tblPr>
        <w:tblW w:w="0" w:type="auto"/>
        <w:tblInd w:w="142" w:type="dxa"/>
        <w:tblCellMar>
          <w:left w:w="142" w:type="dxa"/>
          <w:bottom w:w="114" w:type="dxa"/>
          <w:right w:w="142" w:type="dxa"/>
        </w:tblCellMar>
        <w:tblLook w:val="0000" w:firstRow="0" w:lastRow="0" w:firstColumn="0" w:lastColumn="0" w:noHBand="0" w:noVBand="0"/>
      </w:tblPr>
      <w:tblGrid>
        <w:gridCol w:w="4375"/>
        <w:gridCol w:w="4375"/>
      </w:tblGrid>
      <w:tr w:rsidR="00EC52ED" w14:paraId="0E7D41A8" w14:textId="77777777" w:rsidTr="00AA1170">
        <w:tc>
          <w:tcPr>
            <w:tcW w:w="4375" w:type="dxa"/>
          </w:tcPr>
          <w:p w14:paraId="63F8A831" w14:textId="77777777" w:rsidR="00EC52ED" w:rsidRDefault="00EC52ED" w:rsidP="00AA1170">
            <w:pPr>
              <w:pStyle w:val="strong-style"/>
            </w:pPr>
            <w:r>
              <w:rPr>
                <w:rStyle w:val="strong-font"/>
              </w:rPr>
              <w:t>Christiano Pegorer </w:t>
            </w:r>
          </w:p>
          <w:p w14:paraId="5559422E" w14:textId="77777777" w:rsidR="00EC52ED" w:rsidRDefault="00EC52ED" w:rsidP="00AA1170">
            <w:pPr>
              <w:pStyle w:val="paragraph-style"/>
            </w:pPr>
            <w:r>
              <w:rPr>
                <w:rStyle w:val="paragraph-font"/>
              </w:rPr>
              <w:t>Business Analyst - Gallagher</w:t>
            </w:r>
          </w:p>
          <w:p w14:paraId="5C4CCB81" w14:textId="77777777" w:rsidR="00EC52ED" w:rsidRDefault="00EC52ED" w:rsidP="00AA1170">
            <w:pPr>
              <w:pStyle w:val="paragraph-style"/>
            </w:pPr>
            <w:r>
              <w:rPr>
                <w:rStyle w:val="paragraph-font"/>
              </w:rPr>
              <w:t>christiano.pegorer@gmail.com</w:t>
            </w:r>
          </w:p>
          <w:p w14:paraId="09280A2E" w14:textId="77777777" w:rsidR="00EC52ED" w:rsidRDefault="00EC52ED" w:rsidP="00AA1170">
            <w:pPr>
              <w:pStyle w:val="paragraph-style"/>
            </w:pPr>
            <w:r>
              <w:rPr>
                <w:rStyle w:val="paragraph-font"/>
              </w:rPr>
              <w:t>+64 272507870 </w:t>
            </w:r>
          </w:p>
        </w:tc>
        <w:tc>
          <w:tcPr>
            <w:tcW w:w="4375" w:type="dxa"/>
          </w:tcPr>
          <w:p w14:paraId="601B32EB" w14:textId="77777777" w:rsidR="00EC52ED" w:rsidRDefault="00EC52ED" w:rsidP="00AA1170"/>
        </w:tc>
      </w:tr>
    </w:tbl>
    <w:p w14:paraId="708C446A" w14:textId="77777777" w:rsidR="00CE6826" w:rsidRPr="00FF1D4A" w:rsidRDefault="00CE6826"/>
    <w:sectPr w:rsidR="00CE6826" w:rsidRPr="00FF1D4A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C32D3"/>
    <w:multiLevelType w:val="multilevel"/>
    <w:tmpl w:val="075C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730B50"/>
    <w:multiLevelType w:val="multilevel"/>
    <w:tmpl w:val="5CD4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5A82F9"/>
    <w:multiLevelType w:val="hybridMultilevel"/>
    <w:tmpl w:val="C8ECAE68"/>
    <w:lvl w:ilvl="0" w:tplc="630406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9DE4DE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BA3F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4446D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D22C5B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3E680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08A98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938E4A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178BC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842315209">
    <w:abstractNumId w:val="2"/>
  </w:num>
  <w:num w:numId="2" w16cid:durableId="2078243205">
    <w:abstractNumId w:val="0"/>
  </w:num>
  <w:num w:numId="3" w16cid:durableId="1802266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826"/>
    <w:rsid w:val="000640AC"/>
    <w:rsid w:val="003869EF"/>
    <w:rsid w:val="00811DF2"/>
    <w:rsid w:val="00B84A73"/>
    <w:rsid w:val="00CE6826"/>
    <w:rsid w:val="00EC52ED"/>
    <w:rsid w:val="00FF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DDAE"/>
  <w15:docId w15:val="{423FB25D-83D8-4D58-918C-D5FB07FA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after="120"/>
      <w:outlineLvl w:val="0"/>
    </w:pPr>
    <w:rPr>
      <w:caps/>
      <w:sz w:val="45"/>
      <w:szCs w:val="45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after="100"/>
      <w:outlineLvl w:val="1"/>
    </w:pPr>
    <w:rPr>
      <w:b/>
      <w:bCs/>
      <w:cap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paragraph-font">
    <w:name w:val="paragraph-font"/>
    <w:rPr>
      <w:color w:val="000000"/>
      <w:sz w:val="18"/>
      <w:szCs w:val="18"/>
    </w:rPr>
  </w:style>
  <w:style w:type="character" w:customStyle="1" w:styleId="list-font">
    <w:name w:val="list-font"/>
    <w:rPr>
      <w:color w:val="000000"/>
      <w:sz w:val="18"/>
      <w:szCs w:val="18"/>
    </w:rPr>
  </w:style>
  <w:style w:type="character" w:customStyle="1" w:styleId="strong-font">
    <w:name w:val="strong-font"/>
    <w:rPr>
      <w:b/>
      <w:bCs/>
      <w:sz w:val="21"/>
      <w:szCs w:val="21"/>
    </w:rPr>
  </w:style>
  <w:style w:type="paragraph" w:customStyle="1" w:styleId="paragraph-style">
    <w:name w:val="paragraph-style"/>
    <w:basedOn w:val="Normal"/>
    <w:pPr>
      <w:spacing w:after="50"/>
    </w:pPr>
  </w:style>
  <w:style w:type="paragraph" w:customStyle="1" w:styleId="list-style">
    <w:name w:val="list-style"/>
    <w:basedOn w:val="Normal"/>
    <w:pPr>
      <w:spacing w:before="50" w:after="70"/>
    </w:pPr>
  </w:style>
  <w:style w:type="paragraph" w:customStyle="1" w:styleId="strong-style">
    <w:name w:val="strong-style"/>
    <w:basedOn w:val="Normal"/>
    <w:pPr>
      <w:spacing w:before="40" w:after="60"/>
    </w:pPr>
  </w:style>
  <w:style w:type="paragraph" w:styleId="NoSpacing">
    <w:name w:val="No Spacing"/>
    <w:uiPriority w:val="1"/>
    <w:qFormat/>
    <w:rsid w:val="00FF1D4A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EC52ED"/>
    <w:rPr>
      <w:b/>
      <w:bCs/>
      <w:cap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856</Words>
  <Characters>4881</Characters>
  <Application>Microsoft Office Word</Application>
  <DocSecurity>0</DocSecurity>
  <Lines>40</Lines>
  <Paragraphs>11</Paragraphs>
  <ScaleCrop>false</ScaleCrop>
  <Manager/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1 3</cp:lastModifiedBy>
  <cp:revision>5</cp:revision>
  <dcterms:created xsi:type="dcterms:W3CDTF">2025-07-03T09:32:00Z</dcterms:created>
  <dcterms:modified xsi:type="dcterms:W3CDTF">2025-07-03T11:28:00Z</dcterms:modified>
  <cp:category/>
</cp:coreProperties>
</file>