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0D" w:rsidRDefault="008C18F0" w:rsidP="005D2D0D">
      <w:pPr>
        <w:spacing w:before="57"/>
        <w:ind w:left="4198" w:right="4212"/>
        <w:jc w:val="center"/>
        <w:rPr>
          <w:b/>
        </w:rPr>
      </w:pPr>
      <w:r>
        <w:rPr>
          <w:b/>
        </w:rPr>
        <w:t xml:space="preserve">Week </w:t>
      </w:r>
      <w:r w:rsidR="00861FE5">
        <w:rPr>
          <w:b/>
        </w:rPr>
        <w:t>22</w:t>
      </w: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5D2D0D" w:rsidRDefault="008C18F0" w:rsidP="005D2D0D">
      <w:pPr>
        <w:spacing w:before="56"/>
        <w:ind w:left="100"/>
        <w:rPr>
          <w:b/>
        </w:rPr>
      </w:pPr>
      <w:r>
        <w:rPr>
          <w:b/>
        </w:rPr>
        <w:t>Tutorial 6</w:t>
      </w:r>
      <w:r w:rsidR="005D2D0D">
        <w:rPr>
          <w:b/>
        </w:rPr>
        <w:t>:</w:t>
      </w: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0"/>
        <w:rPr>
          <w:color w:val="000000"/>
        </w:rPr>
      </w:pPr>
      <w:r>
        <w:rPr>
          <w:color w:val="000000"/>
        </w:rPr>
        <w:t>Question 01. Discuss the different processes which may be involved in network planning and implementation.</w:t>
      </w:r>
    </w:p>
    <w:p w:rsidR="005D2D0D" w:rsidRDefault="005D2D0D" w:rsidP="005D2D0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color w:val="000000"/>
        </w:rPr>
        <w:t>Question 02. In what ways can we use routers, switches or hubs in our network topologies?</w:t>
      </w:r>
    </w:p>
    <w:p w:rsidR="00AF7871" w:rsidRDefault="00AF7871" w:rsidP="005D2D0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color w:val="000000"/>
        </w:rPr>
        <w:t xml:space="preserve">Question 03. What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 Wi-Fi different standards?</w:t>
      </w:r>
    </w:p>
    <w:p w:rsidR="00AF7871" w:rsidRDefault="00AF7871" w:rsidP="005D2D0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color w:val="000000"/>
        </w:rPr>
        <w:t xml:space="preserve">Question 04. What are the channels used in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>?</w:t>
      </w:r>
    </w:p>
    <w:p w:rsidR="00AF7871" w:rsidRDefault="00AF7871" w:rsidP="005D2D0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color w:val="000000"/>
        </w:rPr>
        <w:t>Question 05. Differentiate between 2.4 GHz and 5 GHz Wi-Fi signals.</w:t>
      </w:r>
      <w:bookmarkStart w:id="0" w:name="_GoBack"/>
      <w:bookmarkEnd w:id="0"/>
    </w:p>
    <w:p w:rsidR="00AF7871" w:rsidRDefault="00AF7871" w:rsidP="005D2D0D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5"/>
    <w:rsid w:val="000946C3"/>
    <w:rsid w:val="005D2D0D"/>
    <w:rsid w:val="007C7375"/>
    <w:rsid w:val="00861FE5"/>
    <w:rsid w:val="008C18F0"/>
    <w:rsid w:val="00A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9646"/>
  <w15:chartTrackingRefBased/>
  <w15:docId w15:val="{008B2D53-1FDC-4090-939C-150570F8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2D0D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5</cp:revision>
  <dcterms:created xsi:type="dcterms:W3CDTF">2022-08-16T03:58:00Z</dcterms:created>
  <dcterms:modified xsi:type="dcterms:W3CDTF">2024-03-25T04:07:00Z</dcterms:modified>
</cp:coreProperties>
</file>