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0F6527" w14:textId="77777777" w:rsidR="006E2779" w:rsidRPr="00CC5876" w:rsidRDefault="006E2779" w:rsidP="006E2779">
      <w:r w:rsidRPr="00CC5876">
        <w:t>Processamento de Imagens Digitais</w:t>
      </w:r>
    </w:p>
    <w:p w14:paraId="79A87789" w14:textId="77777777" w:rsidR="006E2779" w:rsidRPr="00CC5876" w:rsidRDefault="006E2779" w:rsidP="006E2779">
      <w:r w:rsidRPr="00CC5876">
        <w:t>PPGIA – DEINFO – UFRPE</w:t>
      </w:r>
    </w:p>
    <w:p w14:paraId="4EFEB1F6" w14:textId="77777777" w:rsidR="006E2779" w:rsidRDefault="006E2779" w:rsidP="006E2779">
      <w:r>
        <w:t>Prof. Filipe Cordeiro</w:t>
      </w:r>
    </w:p>
    <w:p w14:paraId="1BFE197D" w14:textId="77777777" w:rsidR="001A50E2" w:rsidRDefault="001A50E2"/>
    <w:p w14:paraId="7E249232" w14:textId="77777777" w:rsidR="006E2779" w:rsidRDefault="006E2779" w:rsidP="006E2779">
      <w:pPr>
        <w:jc w:val="center"/>
      </w:pPr>
      <w:r w:rsidRPr="00CC5876">
        <w:t>Lista de Exer</w:t>
      </w:r>
      <w:r>
        <w:t>cícios – Capítulo 9</w:t>
      </w:r>
      <w:r>
        <w:t xml:space="preserve"> – Processamento </w:t>
      </w:r>
      <w:r>
        <w:t>morfológico de Imagens</w:t>
      </w:r>
    </w:p>
    <w:p w14:paraId="5C09746F" w14:textId="77777777" w:rsidR="006E2779" w:rsidRDefault="006E2779" w:rsidP="006E2779">
      <w:pPr>
        <w:jc w:val="center"/>
      </w:pPr>
    </w:p>
    <w:p w14:paraId="71C4B24B" w14:textId="77777777" w:rsidR="006E2779" w:rsidRDefault="006E2779" w:rsidP="006E2779">
      <w:pPr>
        <w:pStyle w:val="PargrafodaLista"/>
        <w:numPr>
          <w:ilvl w:val="0"/>
          <w:numId w:val="1"/>
        </w:numPr>
      </w:pPr>
      <w:r>
        <w:t>(a) Qual é o efeito limitante de aplicar o operador de dilatação repetidamente em uma imagem? Assumindo que um elemento estruturante trivial não é usado (um ponto).</w:t>
      </w:r>
    </w:p>
    <w:p w14:paraId="21F8DDA3" w14:textId="77777777" w:rsidR="006E2779" w:rsidRDefault="006E2779" w:rsidP="006E2779">
      <w:pPr>
        <w:pStyle w:val="PargrafodaLista"/>
      </w:pPr>
      <w:r>
        <w:t>(b) Qual a menor imagem que pode ser utilizada para que a resposta de (a) seja verdade.</w:t>
      </w:r>
    </w:p>
    <w:p w14:paraId="635B6964" w14:textId="77777777" w:rsidR="00046E6D" w:rsidRDefault="00046E6D" w:rsidP="006E2779">
      <w:pPr>
        <w:pStyle w:val="PargrafodaLista"/>
      </w:pPr>
    </w:p>
    <w:p w14:paraId="44E6FD7D" w14:textId="77777777" w:rsidR="00046E6D" w:rsidRDefault="00046E6D" w:rsidP="00046E6D">
      <w:pPr>
        <w:pStyle w:val="PargrafodaLista"/>
        <w:numPr>
          <w:ilvl w:val="0"/>
          <w:numId w:val="1"/>
        </w:numPr>
      </w:pPr>
      <w:r>
        <w:t>(a) Qual o efeito limitante de aplicar o operador e erosão repetidamente em uma imagem? Assumindo um elemento estruturante trivial não é usado (um ponto).</w:t>
      </w:r>
    </w:p>
    <w:p w14:paraId="6C978E48" w14:textId="77777777" w:rsidR="00046E6D" w:rsidRDefault="00046E6D" w:rsidP="00046E6D">
      <w:pPr>
        <w:pStyle w:val="PargrafodaLista"/>
      </w:pPr>
      <w:r>
        <w:t xml:space="preserve">(b) Qual a </w:t>
      </w:r>
      <w:r w:rsidR="003B6AC2">
        <w:t>menor imagem que pode ser utilizada para que a resposta de (a) seja verdade.</w:t>
      </w:r>
    </w:p>
    <w:p w14:paraId="0D3A5340" w14:textId="77777777" w:rsidR="006E2779" w:rsidRDefault="006E2779" w:rsidP="006E2779">
      <w:pPr>
        <w:pStyle w:val="PargrafodaLista"/>
      </w:pPr>
    </w:p>
    <w:p w14:paraId="119871BB" w14:textId="77777777" w:rsidR="006E2779" w:rsidRPr="00F45A32" w:rsidRDefault="006E2779" w:rsidP="006E2779">
      <w:pPr>
        <w:pStyle w:val="PargrafodaLista"/>
        <w:numPr>
          <w:ilvl w:val="0"/>
          <w:numId w:val="1"/>
        </w:numPr>
      </w:pPr>
      <w:r>
        <w:t xml:space="preserve">Sendo a imagem A e os elementos estruturantes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eastAsiaTheme="minorEastAsia"/>
        </w:rPr>
        <w:t xml:space="preserve"> 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(tendo origem no ponto). Desenhe o resultado das seguintes operações morfológicas:</w:t>
      </w:r>
    </w:p>
    <w:p w14:paraId="204FBE3F" w14:textId="77777777" w:rsidR="006E2779" w:rsidRDefault="006E2779" w:rsidP="006E2779"/>
    <w:p w14:paraId="2E4229EA" w14:textId="77777777" w:rsidR="006E2779" w:rsidRDefault="006E2779" w:rsidP="006E2779"/>
    <w:p w14:paraId="3B4EC43C" w14:textId="77777777" w:rsidR="006E2779" w:rsidRDefault="006E2779" w:rsidP="006E2779">
      <w:r w:rsidRPr="00F45A32">
        <w:rPr>
          <w:noProof/>
          <w:lang w:eastAsia="pt-BR"/>
        </w:rPr>
        <w:drawing>
          <wp:inline distT="0" distB="0" distL="0" distR="0" wp14:anchorId="4F97ABB6" wp14:editId="08A33BD0">
            <wp:extent cx="4902200" cy="4660900"/>
            <wp:effectExtent l="0" t="0" r="0" b="127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FD8C" w14:textId="77777777" w:rsidR="006E2779" w:rsidRDefault="006E2779" w:rsidP="006E2779"/>
    <w:p w14:paraId="216DD634" w14:textId="77777777" w:rsidR="006E2779" w:rsidRDefault="006E2779" w:rsidP="006E2779"/>
    <w:p w14:paraId="0DBF436A" w14:textId="77777777" w:rsidR="006E2779" w:rsidRPr="00F45A32" w:rsidRDefault="006E2779" w:rsidP="006E2779">
      <w:pPr>
        <w:pStyle w:val="PargrafodaLista"/>
        <w:numPr>
          <w:ilvl w:val="0"/>
          <w:numId w:val="2"/>
        </w:numPr>
      </w:pPr>
      <m:oMath>
        <m:r>
          <w:rPr>
            <w:rFonts w:ascii="Cambria Math" w:hAnsi="Cambria Math"/>
          </w:rPr>
          <m:t>(A⊝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)⊕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D89E7A9" w14:textId="77777777" w:rsidR="006E2779" w:rsidRPr="007327BF" w:rsidRDefault="006E2779" w:rsidP="006E2779">
      <w:pPr>
        <w:pStyle w:val="PargrafodaLista"/>
        <w:numPr>
          <w:ilvl w:val="0"/>
          <w:numId w:val="2"/>
        </w:numPr>
      </w:pPr>
      <m:oMath>
        <m:r>
          <w:rPr>
            <w:rFonts w:ascii="Cambria Math" w:hAnsi="Cambria Math"/>
          </w:rPr>
          <m:t>(A⊝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)⊕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2E893A67" w14:textId="77777777" w:rsidR="006E2779" w:rsidRPr="007327BF" w:rsidRDefault="006E2779" w:rsidP="006E2779">
      <w:pPr>
        <w:pStyle w:val="PargrafodaLista"/>
        <w:numPr>
          <w:ilvl w:val="0"/>
          <w:numId w:val="2"/>
        </w:numPr>
      </w:pPr>
      <m:oMath>
        <m:r>
          <w:rPr>
            <w:rFonts w:ascii="Cambria Math" w:hAnsi="Cambria Math"/>
          </w:rPr>
          <m:t>(A⊕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)⊕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61924C92" w14:textId="77777777" w:rsidR="006E2779" w:rsidRPr="007327BF" w:rsidRDefault="006E2779" w:rsidP="006E2779">
      <w:pPr>
        <w:pStyle w:val="PargrafodaLista"/>
        <w:numPr>
          <w:ilvl w:val="0"/>
          <w:numId w:val="2"/>
        </w:numPr>
      </w:pPr>
      <m:oMath>
        <m:r>
          <w:rPr>
            <w:rFonts w:ascii="Cambria Math" w:hAnsi="Cambria Math"/>
          </w:rPr>
          <m:t>(A⊕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4905DFF" w14:textId="77777777" w:rsidR="006E2779" w:rsidRDefault="00F60CC8" w:rsidP="00F60CC8">
      <w:pPr>
        <w:pStyle w:val="PargrafodaLista"/>
        <w:numPr>
          <w:ilvl w:val="0"/>
          <w:numId w:val="1"/>
        </w:numPr>
      </w:pPr>
      <w:r>
        <w:t xml:space="preserve">  </w:t>
      </w:r>
      <w:r w:rsidR="00046E6D">
        <w:t>Com referência à imagem mostrada, encontre o elemento estruturante e a(s) operação(ões) morfológica(s) que produziu(ram) cada um dos resultados mostrados nas imagens (a) até (d). Mostre claramente a origem de cada elemento estruturante. As linhas tracejadas mostram a fronteira do conjunto original e foram incluídas apenas para referência. Repare que em (d) todos os cantos são arredondados.</w:t>
      </w:r>
    </w:p>
    <w:p w14:paraId="7172DB1F" w14:textId="77777777" w:rsidR="00046E6D" w:rsidRDefault="00046E6D" w:rsidP="00046E6D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144AB4E" wp14:editId="526C9F22">
            <wp:simplePos x="0" y="0"/>
            <wp:positionH relativeFrom="column">
              <wp:posOffset>3885619</wp:posOffset>
            </wp:positionH>
            <wp:positionV relativeFrom="paragraph">
              <wp:posOffset>157804</wp:posOffset>
            </wp:positionV>
            <wp:extent cx="1478969" cy="1478969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P0905(b)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69" cy="1478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4D6264B1" wp14:editId="52BDAA8C">
            <wp:simplePos x="0" y="0"/>
            <wp:positionH relativeFrom="column">
              <wp:posOffset>2178050</wp:posOffset>
            </wp:positionH>
            <wp:positionV relativeFrom="paragraph">
              <wp:posOffset>160236</wp:posOffset>
            </wp:positionV>
            <wp:extent cx="1481144" cy="1481144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P0905(a)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144" cy="1481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9007717" wp14:editId="71E563D3">
            <wp:simplePos x="0" y="0"/>
            <wp:positionH relativeFrom="column">
              <wp:posOffset>459781</wp:posOffset>
            </wp:positionH>
            <wp:positionV relativeFrom="paragraph">
              <wp:posOffset>157804</wp:posOffset>
            </wp:positionV>
            <wp:extent cx="1434938" cy="1434938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P0905(top)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938" cy="1434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D2C25" w14:textId="77777777" w:rsidR="00046E6D" w:rsidRDefault="00046E6D" w:rsidP="00046E6D"/>
    <w:p w14:paraId="51A37942" w14:textId="77777777" w:rsidR="00046E6D" w:rsidRDefault="00046E6D" w:rsidP="00046E6D"/>
    <w:p w14:paraId="076FAF73" w14:textId="77777777" w:rsidR="00046E6D" w:rsidRDefault="00046E6D" w:rsidP="00046E6D"/>
    <w:p w14:paraId="62AA736A" w14:textId="77777777" w:rsidR="00046E6D" w:rsidRDefault="00046E6D" w:rsidP="00046E6D"/>
    <w:p w14:paraId="401AA2E4" w14:textId="77777777" w:rsidR="00046E6D" w:rsidRDefault="00046E6D" w:rsidP="00046E6D"/>
    <w:p w14:paraId="58E7E88E" w14:textId="77777777" w:rsidR="00046E6D" w:rsidRDefault="00046E6D" w:rsidP="00046E6D"/>
    <w:p w14:paraId="53D186B9" w14:textId="77777777" w:rsidR="00046E6D" w:rsidRDefault="00046E6D" w:rsidP="00046E6D"/>
    <w:p w14:paraId="282A39B4" w14:textId="77777777" w:rsidR="00046E6D" w:rsidRDefault="00046E6D" w:rsidP="00046E6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67CB1" wp14:editId="658A7A26">
                <wp:simplePos x="0" y="0"/>
                <wp:positionH relativeFrom="column">
                  <wp:posOffset>4457700</wp:posOffset>
                </wp:positionH>
                <wp:positionV relativeFrom="paragraph">
                  <wp:posOffset>157480</wp:posOffset>
                </wp:positionV>
                <wp:extent cx="459740" cy="342900"/>
                <wp:effectExtent l="0" t="0" r="0" b="1270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3E647" w14:textId="77777777" w:rsidR="00046E6D" w:rsidRPr="00046E6D" w:rsidRDefault="00046E6D" w:rsidP="00046E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(b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267CB1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1" o:spid="_x0000_s1026" type="#_x0000_t202" style="position:absolute;margin-left:351pt;margin-top:12.4pt;width:36.2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" filled="f" stroked="f">
                <v:textbox>
                  <w:txbxContent>
                    <w:p w14:paraId="17F3E647" w14:textId="77777777" w:rsidR="00046E6D" w:rsidRPr="00046E6D" w:rsidRDefault="00046E6D" w:rsidP="00046E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(b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7CFA92" wp14:editId="31A562B2">
                <wp:simplePos x="0" y="0"/>
                <wp:positionH relativeFrom="column">
                  <wp:posOffset>2856865</wp:posOffset>
                </wp:positionH>
                <wp:positionV relativeFrom="paragraph">
                  <wp:posOffset>154940</wp:posOffset>
                </wp:positionV>
                <wp:extent cx="459740" cy="342900"/>
                <wp:effectExtent l="0" t="0" r="0" b="1270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8087B" w14:textId="77777777" w:rsidR="00046E6D" w:rsidRPr="00046E6D" w:rsidRDefault="00046E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CFA92" id="Caixa de Texto 9" o:spid="_x0000_s1027" type="#_x0000_t202" style="position:absolute;margin-left:224.95pt;margin-top:12.2pt;width:36.2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" filled="f" stroked="f">
                <v:textbox>
                  <w:txbxContent>
                    <w:p w14:paraId="1488087B" w14:textId="77777777" w:rsidR="00046E6D" w:rsidRPr="00046E6D" w:rsidRDefault="00046E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C80E39" wp14:editId="05D66618">
                <wp:simplePos x="0" y="0"/>
                <wp:positionH relativeFrom="column">
                  <wp:posOffset>796925</wp:posOffset>
                </wp:positionH>
                <wp:positionV relativeFrom="paragraph">
                  <wp:posOffset>153035</wp:posOffset>
                </wp:positionV>
                <wp:extent cx="666750" cy="345440"/>
                <wp:effectExtent l="0" t="0" r="0" b="1016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9776C" w14:textId="77777777" w:rsidR="00046E6D" w:rsidRPr="00046E6D" w:rsidRDefault="00046E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80E39" id="Caixa de Texto 8" o:spid="_x0000_s1028" type="#_x0000_t202" style="position:absolute;margin-left:62.75pt;margin-top:12.05pt;width:52.5pt;height:27.2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" filled="f" stroked="f">
                <v:textbox>
                  <w:txbxContent>
                    <w:p w14:paraId="0779776C" w14:textId="77777777" w:rsidR="00046E6D" w:rsidRPr="00046E6D" w:rsidRDefault="00046E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F487B4" w14:textId="77777777" w:rsidR="00046E6D" w:rsidRDefault="00046E6D" w:rsidP="00046E6D"/>
    <w:p w14:paraId="1E06F203" w14:textId="77777777" w:rsidR="00046E6D" w:rsidRDefault="00046E6D" w:rsidP="00046E6D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101D78FC" wp14:editId="55B70342">
            <wp:simplePos x="0" y="0"/>
            <wp:positionH relativeFrom="column">
              <wp:posOffset>3315065</wp:posOffset>
            </wp:positionH>
            <wp:positionV relativeFrom="paragraph">
              <wp:posOffset>126135</wp:posOffset>
            </wp:positionV>
            <wp:extent cx="1486265" cy="1486265"/>
            <wp:effectExtent l="0" t="0" r="12700" b="1270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P0905(d)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265" cy="148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904DF27" wp14:editId="7AF1D5BF">
            <wp:simplePos x="0" y="0"/>
            <wp:positionH relativeFrom="column">
              <wp:posOffset>917089</wp:posOffset>
            </wp:positionH>
            <wp:positionV relativeFrom="paragraph">
              <wp:posOffset>127851</wp:posOffset>
            </wp:positionV>
            <wp:extent cx="1486265" cy="1486265"/>
            <wp:effectExtent l="0" t="0" r="12700" b="1270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P0905(c)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265" cy="148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F2D0B" w14:textId="77777777" w:rsidR="00046E6D" w:rsidRDefault="00046E6D" w:rsidP="00046E6D"/>
    <w:p w14:paraId="28EFAB35" w14:textId="77777777" w:rsidR="00046E6D" w:rsidRDefault="00046E6D" w:rsidP="00046E6D"/>
    <w:p w14:paraId="0D87CA2D" w14:textId="77777777" w:rsidR="00046E6D" w:rsidRDefault="00046E6D" w:rsidP="00046E6D"/>
    <w:p w14:paraId="2D63E37C" w14:textId="77777777" w:rsidR="00046E6D" w:rsidRDefault="00046E6D" w:rsidP="00046E6D"/>
    <w:p w14:paraId="6C1ADC4B" w14:textId="77777777" w:rsidR="00046E6D" w:rsidRDefault="00046E6D" w:rsidP="00046E6D"/>
    <w:p w14:paraId="5D8217B0" w14:textId="77777777" w:rsidR="00046E6D" w:rsidRDefault="00046E6D" w:rsidP="00046E6D"/>
    <w:p w14:paraId="62D3B13F" w14:textId="77777777" w:rsidR="00046E6D" w:rsidRDefault="00046E6D" w:rsidP="00046E6D"/>
    <w:p w14:paraId="6E43B6D2" w14:textId="77777777" w:rsidR="00046E6D" w:rsidRDefault="00046E6D" w:rsidP="00046E6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AB891F" wp14:editId="4EB817E4">
                <wp:simplePos x="0" y="0"/>
                <wp:positionH relativeFrom="column">
                  <wp:posOffset>3886200</wp:posOffset>
                </wp:positionH>
                <wp:positionV relativeFrom="paragraph">
                  <wp:posOffset>121920</wp:posOffset>
                </wp:positionV>
                <wp:extent cx="459740" cy="342900"/>
                <wp:effectExtent l="0" t="0" r="0" b="1270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3DBE2" w14:textId="77777777" w:rsidR="00046E6D" w:rsidRPr="00046E6D" w:rsidRDefault="00046E6D" w:rsidP="00046E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(d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B891F" id="Caixa de Texto 13" o:spid="_x0000_s1029" type="#_x0000_t202" style="position:absolute;margin-left:306pt;margin-top:9.6pt;width:36.2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" filled="f" stroked="f">
                <v:textbox>
                  <w:txbxContent>
                    <w:p w14:paraId="2C93DBE2" w14:textId="77777777" w:rsidR="00046E6D" w:rsidRPr="00046E6D" w:rsidRDefault="00046E6D" w:rsidP="00046E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(d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63EDDE" wp14:editId="19A936E4">
                <wp:simplePos x="0" y="0"/>
                <wp:positionH relativeFrom="column">
                  <wp:posOffset>1483725</wp:posOffset>
                </wp:positionH>
                <wp:positionV relativeFrom="paragraph">
                  <wp:posOffset>126365</wp:posOffset>
                </wp:positionV>
                <wp:extent cx="459740" cy="342900"/>
                <wp:effectExtent l="0" t="0" r="0" b="1270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140E8" w14:textId="77777777" w:rsidR="00046E6D" w:rsidRPr="00046E6D" w:rsidRDefault="00046E6D" w:rsidP="00046E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(c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3EDDE" id="Caixa de Texto 12" o:spid="_x0000_s1030" type="#_x0000_t202" style="position:absolute;margin-left:116.85pt;margin-top:9.95pt;width:36.2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" filled="f" stroked="f">
                <v:textbox>
                  <w:txbxContent>
                    <w:p w14:paraId="64F140E8" w14:textId="77777777" w:rsidR="00046E6D" w:rsidRPr="00046E6D" w:rsidRDefault="00046E6D" w:rsidP="00046E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(c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C97693" w14:textId="77777777" w:rsidR="00046E6D" w:rsidRDefault="00046E6D" w:rsidP="00046E6D"/>
    <w:p w14:paraId="69D6A89C" w14:textId="77777777" w:rsidR="00046E6D" w:rsidRDefault="00046E6D" w:rsidP="00046E6D"/>
    <w:p w14:paraId="6B0F6640" w14:textId="77777777" w:rsidR="00046E6D" w:rsidRDefault="00046E6D" w:rsidP="00046E6D"/>
    <w:p w14:paraId="48D28F93" w14:textId="77777777" w:rsidR="00046E6D" w:rsidRDefault="00046E6D" w:rsidP="00046E6D"/>
    <w:p w14:paraId="50DACAA6" w14:textId="77777777" w:rsidR="00046E6D" w:rsidRDefault="00046E6D" w:rsidP="00046E6D"/>
    <w:p w14:paraId="1ADB95D1" w14:textId="77777777" w:rsidR="000C5770" w:rsidRDefault="000C5770" w:rsidP="006E2779"/>
    <w:p w14:paraId="750F237A" w14:textId="68AF2B3F" w:rsidR="000C5770" w:rsidRDefault="000C5770" w:rsidP="000C5770">
      <w:pPr>
        <w:pStyle w:val="PargrafodaLista"/>
        <w:numPr>
          <w:ilvl w:val="0"/>
          <w:numId w:val="1"/>
        </w:numPr>
      </w:pPr>
      <w:r>
        <w:t>Considere as três imagens binárias mostradas na figura a seguir. A imagem à esquerda est[a composta por quadrados com lados de tamanho 1, 3, 5, 7, 9 e 15 pixels. A imagem no meio foi gerada pela erosão da imagem da esquerda com um elemento estruturante quadrado de 1s, de tamanho 13x13 pixels, com o objetivo de eliminar todos os quadrados, exceto os maiores. Finalmente, a imagem da direita é o resultado da dilatação da imagem no centro com o mesmo elemento estruturante, com o objetivo de restaurar os quadrados maiores. Você sabe que a erosão seguida da dilatação é a abertura de uma imagem, e sabe também que a abertura geralmente não restaura os objetos à sua forma original. Explique porque a reconstrução total dos quadrados grandes foi possível neste caso.</w:t>
      </w:r>
    </w:p>
    <w:p w14:paraId="0FB3CB78" w14:textId="77777777" w:rsidR="000C5770" w:rsidRDefault="000C5770" w:rsidP="000C5770"/>
    <w:p w14:paraId="07C7624E" w14:textId="0ED82B88" w:rsidR="000C5770" w:rsidRDefault="000C5770" w:rsidP="000C5770">
      <w:r>
        <w:t xml:space="preserve">                              </w:t>
      </w:r>
      <w:r>
        <w:rPr>
          <w:noProof/>
          <w:lang w:eastAsia="pt-BR"/>
        </w:rPr>
        <w:drawing>
          <wp:inline distT="0" distB="0" distL="0" distR="0" wp14:anchorId="76E07B3E" wp14:editId="47177B02">
            <wp:extent cx="1164336" cy="1164336"/>
            <wp:effectExtent l="0" t="0" r="444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P0918(a)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336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pt-BR"/>
        </w:rPr>
        <w:drawing>
          <wp:inline distT="0" distB="0" distL="0" distR="0" wp14:anchorId="39B52A80" wp14:editId="624F3A1B">
            <wp:extent cx="1164336" cy="1164336"/>
            <wp:effectExtent l="0" t="0" r="4445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P0918(b)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336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pt-BR"/>
        </w:rPr>
        <w:drawing>
          <wp:inline distT="0" distB="0" distL="0" distR="0" wp14:anchorId="0DB1FA72" wp14:editId="7EA158CA">
            <wp:extent cx="1164336" cy="1164336"/>
            <wp:effectExtent l="0" t="0" r="4445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P0918(c)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336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EC34" w14:textId="77777777" w:rsidR="006E2779" w:rsidRDefault="006E2779" w:rsidP="006E2779"/>
    <w:p w14:paraId="65445E4F" w14:textId="7377A5C6" w:rsidR="00155EC6" w:rsidRPr="00155EC6" w:rsidRDefault="00155EC6" w:rsidP="00155EC6">
      <w:pPr>
        <w:pStyle w:val="PargrafodaLista"/>
        <w:jc w:val="both"/>
        <w:rPr>
          <w:b/>
        </w:rPr>
      </w:pPr>
      <w:r w:rsidRPr="00155EC6">
        <w:rPr>
          <w:b/>
        </w:rPr>
        <w:t>Implementação</w:t>
      </w:r>
    </w:p>
    <w:p w14:paraId="3DFC3EE5" w14:textId="77777777" w:rsidR="00155EC6" w:rsidRDefault="00155EC6" w:rsidP="00155EC6">
      <w:pPr>
        <w:pStyle w:val="PargrafodaLista"/>
        <w:jc w:val="both"/>
      </w:pPr>
    </w:p>
    <w:p w14:paraId="3F556141" w14:textId="69F429DA" w:rsidR="006E2779" w:rsidRPr="00AD4FDD" w:rsidRDefault="00155EC6" w:rsidP="00155EC6">
      <w:pPr>
        <w:pStyle w:val="PargrafodaLista"/>
        <w:numPr>
          <w:ilvl w:val="0"/>
          <w:numId w:val="1"/>
        </w:numPr>
        <w:jc w:val="both"/>
      </w:pPr>
      <w:r>
        <w:t>Implemente um programa para realizar extração de bordas de um uma imagem binária, através dos operadores de dilatação e erosão. O código poderá ser feito em qualquer linguagem, porém sem auxílio de nenhuma biblioteca de processamento de imagens para realizar as operações. Você pode utilizar a “Figura3.tif” como teste.</w:t>
      </w:r>
      <w:bookmarkStart w:id="0" w:name="_GoBack"/>
      <w:bookmarkEnd w:id="0"/>
    </w:p>
    <w:p w14:paraId="4980D6B3" w14:textId="77777777" w:rsidR="006E2779" w:rsidRDefault="006E2779" w:rsidP="006E2779">
      <w:pPr>
        <w:jc w:val="center"/>
      </w:pPr>
    </w:p>
    <w:p w14:paraId="6EB973EE" w14:textId="77777777" w:rsidR="006E2779" w:rsidRDefault="006E2779"/>
    <w:sectPr w:rsidR="006E2779" w:rsidSect="0057792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8206C"/>
    <w:multiLevelType w:val="hybridMultilevel"/>
    <w:tmpl w:val="2AE85E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F4F26"/>
    <w:multiLevelType w:val="hybridMultilevel"/>
    <w:tmpl w:val="99F00CD6"/>
    <w:lvl w:ilvl="0" w:tplc="815C0DB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779"/>
    <w:rsid w:val="00046E6D"/>
    <w:rsid w:val="000C5770"/>
    <w:rsid w:val="00155EC6"/>
    <w:rsid w:val="001A50E2"/>
    <w:rsid w:val="002B773E"/>
    <w:rsid w:val="003B6AC2"/>
    <w:rsid w:val="00577929"/>
    <w:rsid w:val="006E2779"/>
    <w:rsid w:val="00D07D04"/>
    <w:rsid w:val="00F6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AF052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E277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E27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"/><Relationship Id="rId12" Type="http://schemas.openxmlformats.org/officeDocument/2006/relationships/image" Target="media/image8.tif"/><Relationship Id="rId13" Type="http://schemas.openxmlformats.org/officeDocument/2006/relationships/image" Target="media/image9.ti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"/><Relationship Id="rId7" Type="http://schemas.openxmlformats.org/officeDocument/2006/relationships/image" Target="media/image3.tif"/><Relationship Id="rId8" Type="http://schemas.openxmlformats.org/officeDocument/2006/relationships/image" Target="media/image4.tif"/><Relationship Id="rId9" Type="http://schemas.openxmlformats.org/officeDocument/2006/relationships/image" Target="media/image5.tif"/><Relationship Id="rId10" Type="http://schemas.openxmlformats.org/officeDocument/2006/relationships/image" Target="media/image6.t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387</Words>
  <Characters>2090</Characters>
  <Application>Microsoft Macintosh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Cordeiro</dc:creator>
  <cp:keywords/>
  <dc:description/>
  <cp:lastModifiedBy>Filipe Cordeiro</cp:lastModifiedBy>
  <cp:revision>3</cp:revision>
  <dcterms:created xsi:type="dcterms:W3CDTF">2018-05-28T13:17:00Z</dcterms:created>
  <dcterms:modified xsi:type="dcterms:W3CDTF">2018-05-28T15:17:00Z</dcterms:modified>
</cp:coreProperties>
</file>