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4C1C" w14:textId="17BE0D80" w:rsidR="00D61AD6" w:rsidRPr="00D61AD6" w:rsidRDefault="00D61AD6">
      <w:pPr>
        <w:rPr>
          <w:b/>
          <w:bCs/>
          <w:sz w:val="32"/>
          <w:szCs w:val="32"/>
        </w:rPr>
      </w:pPr>
      <w:r w:rsidRPr="00D61AD6">
        <w:rPr>
          <w:b/>
          <w:bCs/>
          <w:sz w:val="32"/>
          <w:szCs w:val="32"/>
        </w:rPr>
        <w:t xml:space="preserve">STEPS to create </w:t>
      </w:r>
      <w:proofErr w:type="spellStart"/>
      <w:r w:rsidRPr="00D61AD6">
        <w:rPr>
          <w:b/>
          <w:bCs/>
          <w:sz w:val="32"/>
          <w:szCs w:val="32"/>
        </w:rPr>
        <w:t>vite</w:t>
      </w:r>
      <w:proofErr w:type="spellEnd"/>
      <w:r w:rsidRPr="00D61AD6">
        <w:rPr>
          <w:b/>
          <w:bCs/>
          <w:sz w:val="32"/>
          <w:szCs w:val="32"/>
        </w:rPr>
        <w:t xml:space="preserve"> project with react</w:t>
      </w:r>
    </w:p>
    <w:p w14:paraId="307A18EB" w14:textId="2D7A2D16" w:rsidR="00D61AD6" w:rsidRDefault="00D61AD6">
      <w:r>
        <w:t xml:space="preserve">Step1: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create@latest</w:t>
      </w:r>
      <w:proofErr w:type="spellEnd"/>
    </w:p>
    <w:p w14:paraId="610E3E0E" w14:textId="6C42E32B" w:rsidR="00D61AD6" w:rsidRDefault="00D61AD6">
      <w:r>
        <w:t>Step2: follow the prompts</w:t>
      </w:r>
    </w:p>
    <w:p w14:paraId="0EE4E907" w14:textId="0766025D" w:rsidR="00D61AD6" w:rsidRDefault="00D61AD6">
      <w:r>
        <w:t>Step3: cd &lt;project-name&gt; you just entered while following prompts.</w:t>
      </w:r>
    </w:p>
    <w:p w14:paraId="049EA3FB" w14:textId="13531976" w:rsidR="00D61AD6" w:rsidRDefault="00D61AD6">
      <w:r>
        <w:t xml:space="preserve">Step4: </w:t>
      </w:r>
      <w:proofErr w:type="spellStart"/>
      <w:r>
        <w:t>npm</w:t>
      </w:r>
      <w:proofErr w:type="spellEnd"/>
      <w:r>
        <w:t xml:space="preserve"> install to install required plugins</w:t>
      </w:r>
    </w:p>
    <w:p w14:paraId="2773F956" w14:textId="156730AE" w:rsidR="00D61AD6" w:rsidRDefault="00D61AD6">
      <w:r>
        <w:t xml:space="preserve">Step5: </w:t>
      </w:r>
      <w:proofErr w:type="spellStart"/>
      <w:r>
        <w:t>npm</w:t>
      </w:r>
      <w:proofErr w:type="spellEnd"/>
      <w:r>
        <w:t xml:space="preserve"> run dev or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to run the project.</w:t>
      </w:r>
    </w:p>
    <w:p w14:paraId="791EE81C" w14:textId="2BDC740F" w:rsidR="00D61AD6" w:rsidRDefault="00D61AD6"/>
    <w:p w14:paraId="6778BA6B" w14:textId="6F255FBD" w:rsidR="00D61AD6" w:rsidRDefault="00D61A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Host same project on mobile </w:t>
      </w:r>
    </w:p>
    <w:p w14:paraId="56D1BCB9" w14:textId="69534F92" w:rsidR="00D61AD6" w:rsidRDefault="00D61AD6">
      <w:r>
        <w:t>Method1: use (</w:t>
      </w:r>
      <w:proofErr w:type="spellStart"/>
      <w:r>
        <w:t>npm</w:t>
      </w:r>
      <w:proofErr w:type="spellEnd"/>
      <w:r>
        <w:t xml:space="preserve"> run dev -- --host)</w:t>
      </w:r>
    </w:p>
    <w:p w14:paraId="50BA5790" w14:textId="2D51680A" w:rsidR="00D61AD6" w:rsidRDefault="00D61AD6">
      <w:r>
        <w:t>Method2: add (“host”: “</w:t>
      </w:r>
      <w:proofErr w:type="spellStart"/>
      <w:r>
        <w:t>vite</w:t>
      </w:r>
      <w:proofErr w:type="spellEnd"/>
      <w:r>
        <w:t xml:space="preserve"> --host” inside scripts of </w:t>
      </w:r>
      <w:proofErr w:type="spellStart"/>
      <w:proofErr w:type="gramStart"/>
      <w:r>
        <w:t>package.json</w:t>
      </w:r>
      <w:proofErr w:type="spellEnd"/>
      <w:proofErr w:type="gramEnd"/>
      <w:r>
        <w:t xml:space="preserve">) </w:t>
      </w:r>
      <w:r>
        <w:sym w:font="Wingdings" w:char="F0DF"/>
      </w:r>
      <w:r>
        <w:t xml:space="preserve"> this might not work always</w:t>
      </w:r>
    </w:p>
    <w:p w14:paraId="4AE8BBBB" w14:textId="77777777" w:rsidR="00D61AD6" w:rsidRDefault="00D61AD6" w:rsidP="00D61AD6">
      <w:r>
        <w:t xml:space="preserve">Method3: add </w:t>
      </w:r>
    </w:p>
    <w:p w14:paraId="579CAC67" w14:textId="0C3E3E4D" w:rsidR="00D61AD6" w:rsidRPr="00D61AD6" w:rsidRDefault="00D61AD6" w:rsidP="00D61AD6">
      <w:pPr>
        <w:rPr>
          <w:highlight w:val="yellow"/>
        </w:rPr>
      </w:pPr>
      <w:proofErr w:type="gramStart"/>
      <w:r w:rsidRPr="00D61AD6">
        <w:rPr>
          <w:highlight w:val="yellow"/>
        </w:rPr>
        <w:t>server:{</w:t>
      </w:r>
      <w:proofErr w:type="gramEnd"/>
    </w:p>
    <w:p w14:paraId="308ECE40" w14:textId="77777777" w:rsidR="00D61AD6" w:rsidRPr="00D61AD6" w:rsidRDefault="00D61AD6" w:rsidP="00D61AD6">
      <w:pPr>
        <w:rPr>
          <w:highlight w:val="yellow"/>
        </w:rPr>
      </w:pPr>
      <w:r w:rsidRPr="00D61AD6">
        <w:rPr>
          <w:highlight w:val="yellow"/>
        </w:rPr>
        <w:t xml:space="preserve">    host: true,</w:t>
      </w:r>
    </w:p>
    <w:p w14:paraId="718B3720" w14:textId="5599F9AA" w:rsidR="00D61AD6" w:rsidRDefault="00D61AD6" w:rsidP="00D61AD6">
      <w:r w:rsidRPr="00D61AD6">
        <w:rPr>
          <w:highlight w:val="yellow"/>
        </w:rPr>
        <w:t>},</w:t>
      </w:r>
      <w:r>
        <w:t xml:space="preserve"> inside </w:t>
      </w:r>
      <w:proofErr w:type="spellStart"/>
      <w:r>
        <w:t>defineConfig</w:t>
      </w:r>
      <w:proofErr w:type="spellEnd"/>
      <w:r>
        <w:t xml:space="preserve"> function. </w:t>
      </w:r>
    </w:p>
    <w:p w14:paraId="3D337F83" w14:textId="77777777" w:rsidR="00062DA3" w:rsidRDefault="00062DA3" w:rsidP="00D61AD6"/>
    <w:p w14:paraId="1AB41B44" w14:textId="2BF1C139" w:rsidR="00062DA3" w:rsidRDefault="00062DA3" w:rsidP="00D61AD6">
      <w:pPr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Create navbar using html and </w:t>
      </w:r>
      <w:proofErr w:type="spellStart"/>
      <w:r>
        <w:rPr>
          <w:b/>
          <w:bCs/>
          <w:sz w:val="32"/>
          <w:szCs w:val="32"/>
        </w:rPr>
        <w:t>css</w:t>
      </w:r>
      <w:proofErr w:type="spellEnd"/>
    </w:p>
    <w:p w14:paraId="167D7288" w14:textId="77777777" w:rsidR="00062DA3" w:rsidRPr="00062DA3" w:rsidRDefault="00062DA3" w:rsidP="00D61AD6">
      <w:pPr>
        <w:rPr>
          <w:b/>
          <w:bCs/>
          <w:sz w:val="32"/>
          <w:szCs w:val="32"/>
        </w:rPr>
      </w:pPr>
    </w:p>
    <w:p w14:paraId="44BC6921" w14:textId="04CECA94" w:rsidR="00D61AD6" w:rsidRPr="00D61AD6" w:rsidRDefault="00D61AD6" w:rsidP="00D61AD6"/>
    <w:p w14:paraId="5718924F" w14:textId="22872CB2" w:rsidR="00D61AD6" w:rsidRPr="00D61AD6" w:rsidRDefault="00D61AD6"/>
    <w:sectPr w:rsidR="00D61AD6" w:rsidRPr="00D61AD6" w:rsidSect="009B05A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1B"/>
    <w:rsid w:val="00062DA3"/>
    <w:rsid w:val="004355F9"/>
    <w:rsid w:val="00613979"/>
    <w:rsid w:val="0064141C"/>
    <w:rsid w:val="008152DC"/>
    <w:rsid w:val="008462BB"/>
    <w:rsid w:val="008563C0"/>
    <w:rsid w:val="009B05AE"/>
    <w:rsid w:val="00AE791B"/>
    <w:rsid w:val="00C82A51"/>
    <w:rsid w:val="00D61AD6"/>
    <w:rsid w:val="00E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09D7B"/>
  <w15:chartTrackingRefBased/>
  <w15:docId w15:val="{FE52DD6F-BA1F-9E4D-8C7A-974159AE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9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9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9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9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9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9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9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Biplav KARKI</dc:creator>
  <cp:keywords/>
  <dc:description/>
  <cp:lastModifiedBy>Biplav KARKI</cp:lastModifiedBy>
  <cp:revision>2</cp:revision>
  <dcterms:created xsi:type="dcterms:W3CDTF">2024-06-09T03:04:00Z</dcterms:created>
  <dcterms:modified xsi:type="dcterms:W3CDTF">2024-06-09T03:04:00Z</dcterms:modified>
</cp:coreProperties>
</file>