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2B19" w14:textId="1F6AFE7A" w:rsidR="003371F8" w:rsidRDefault="00292F4F" w:rsidP="00292F4F">
      <w:pPr>
        <w:jc w:val="center"/>
        <w:rPr>
          <w:sz w:val="40"/>
          <w:szCs w:val="40"/>
          <w:lang w:val="en-US"/>
        </w:rPr>
      </w:pPr>
      <w:r w:rsidRPr="00292F4F">
        <w:rPr>
          <w:sz w:val="144"/>
          <w:szCs w:val="144"/>
          <w:lang w:val="en-US"/>
        </w:rPr>
        <w:t>I28C</w:t>
      </w:r>
      <w:r>
        <w:rPr>
          <w:lang w:val="en-US"/>
        </w:rPr>
        <w:br/>
      </w:r>
      <w:r w:rsidRPr="00292F4F">
        <w:rPr>
          <w:sz w:val="40"/>
          <w:szCs w:val="40"/>
          <w:lang w:val="en-US"/>
        </w:rPr>
        <w:t>Control your devices</w:t>
      </w:r>
    </w:p>
    <w:p w14:paraId="304533C6" w14:textId="5D343911" w:rsidR="00292F4F" w:rsidRPr="00292F4F" w:rsidRDefault="00292F4F" w:rsidP="00292F4F">
      <w:r>
        <w:t>Панель управления</w:t>
      </w:r>
      <w:r w:rsidRPr="00292F4F">
        <w:t xml:space="preserve">: </w:t>
      </w:r>
      <w:r w:rsidRPr="00292F4F">
        <w:rPr>
          <w:lang w:val="en-US"/>
        </w:rPr>
        <w:t>https</w:t>
      </w:r>
      <w:r w:rsidRPr="00292F4F">
        <w:t>://</w:t>
      </w:r>
      <w:proofErr w:type="spellStart"/>
      <w:r w:rsidRPr="00292F4F">
        <w:rPr>
          <w:lang w:val="en-US"/>
        </w:rPr>
        <w:t>i</w:t>
      </w:r>
      <w:proofErr w:type="spellEnd"/>
      <w:r w:rsidRPr="00292F4F">
        <w:t>28</w:t>
      </w:r>
      <w:r w:rsidRPr="00292F4F">
        <w:rPr>
          <w:lang w:val="en-US"/>
        </w:rPr>
        <w:t>c</w:t>
      </w:r>
      <w:r w:rsidRPr="00292F4F">
        <w:t>-</w:t>
      </w:r>
      <w:r w:rsidRPr="00292F4F">
        <w:rPr>
          <w:lang w:val="en-US"/>
        </w:rPr>
        <w:t>web</w:t>
      </w:r>
      <w:r w:rsidRPr="00292F4F">
        <w:t>.</w:t>
      </w:r>
      <w:proofErr w:type="spellStart"/>
      <w:r w:rsidRPr="00292F4F">
        <w:rPr>
          <w:lang w:val="en-US"/>
        </w:rPr>
        <w:t>vercel</w:t>
      </w:r>
      <w:proofErr w:type="spellEnd"/>
      <w:r w:rsidRPr="00292F4F">
        <w:t>.</w:t>
      </w:r>
      <w:r w:rsidRPr="00292F4F">
        <w:rPr>
          <w:lang w:val="en-US"/>
        </w:rPr>
        <w:t>app</w:t>
      </w:r>
      <w:r w:rsidRPr="00292F4F">
        <w:t>/</w:t>
      </w:r>
    </w:p>
    <w:p w14:paraId="1AF765F3" w14:textId="49D29FB1" w:rsidR="00292F4F" w:rsidRDefault="00292F4F" w:rsidP="00292F4F">
      <w:r>
        <w:t>Возможности программы</w:t>
      </w:r>
      <w:r w:rsidRPr="00292F4F">
        <w:t>:</w:t>
      </w:r>
      <w:r w:rsidRPr="00292F4F">
        <w:br/>
      </w:r>
      <w:r w:rsidRPr="00292F4F">
        <w:tab/>
      </w:r>
      <w:r>
        <w:t>Блокировать программы</w:t>
      </w:r>
      <w:r>
        <w:br/>
      </w:r>
      <w:r>
        <w:tab/>
        <w:t>(Будет еще но на текущей момент только это)</w:t>
      </w:r>
      <w:r>
        <w:br/>
        <w:t>Как скачать программу</w:t>
      </w:r>
      <w:r w:rsidRPr="00292F4F">
        <w:t>:</w:t>
      </w:r>
      <w:r>
        <w:br/>
      </w:r>
      <w:r w:rsidRPr="00292F4F">
        <w:t xml:space="preserve"> </w:t>
      </w:r>
      <w:r>
        <w:tab/>
        <w:t>СПОСОБ 1</w:t>
      </w:r>
      <w:r w:rsidRPr="00292F4F">
        <w:t>:</w:t>
      </w:r>
    </w:p>
    <w:p w14:paraId="43A70501" w14:textId="4D7395DA" w:rsidR="00431B02" w:rsidRDefault="00292F4F" w:rsidP="00292F4F">
      <w:r>
        <w:tab/>
      </w:r>
      <w:r>
        <w:tab/>
        <w:t xml:space="preserve">Зайти под аккаунтом администратора на </w:t>
      </w:r>
      <w:hyperlink r:id="rId4" w:history="1">
        <w:r w:rsidRPr="00292F4F">
          <w:rPr>
            <w:rStyle w:val="a3"/>
          </w:rPr>
          <w:t>САЙТ</w:t>
        </w:r>
        <w:r w:rsidRPr="00292F4F">
          <w:rPr>
            <w:rStyle w:val="a3"/>
          </w:rPr>
          <w:t xml:space="preserve"> </w:t>
        </w:r>
        <w:r w:rsidRPr="00292F4F">
          <w:rPr>
            <w:rStyle w:val="a3"/>
            <w:lang w:val="en-US"/>
          </w:rPr>
          <w:t>I</w:t>
        </w:r>
        <w:r w:rsidRPr="00292F4F">
          <w:rPr>
            <w:rStyle w:val="a3"/>
          </w:rPr>
          <w:t>28</w:t>
        </w:r>
        <w:r w:rsidRPr="00292F4F">
          <w:rPr>
            <w:rStyle w:val="a3"/>
            <w:lang w:val="en-US"/>
          </w:rPr>
          <w:t>C</w:t>
        </w:r>
      </w:hyperlink>
      <w:r>
        <w:br/>
      </w:r>
      <w:r>
        <w:tab/>
      </w:r>
      <w:r>
        <w:tab/>
        <w:t xml:space="preserve">Потом перейти в </w:t>
      </w:r>
      <w:r w:rsidRPr="00292F4F">
        <w:t>“</w:t>
      </w:r>
      <w:r>
        <w:t>Инструменты Администратора</w:t>
      </w:r>
      <w:r w:rsidRPr="00292F4F">
        <w:t>”</w:t>
      </w:r>
      <w:r>
        <w:br/>
      </w:r>
      <w:r>
        <w:tab/>
      </w:r>
      <w:r>
        <w:tab/>
        <w:t>Затем нажми</w:t>
      </w:r>
      <w:r w:rsidR="00D74495">
        <w:t xml:space="preserve">те на </w:t>
      </w:r>
      <w:r w:rsidR="00D74495" w:rsidRPr="00D74495">
        <w:t>“</w:t>
      </w:r>
      <w:r w:rsidR="00D74495">
        <w:t xml:space="preserve">Скачать </w:t>
      </w:r>
      <w:r w:rsidR="00D74495">
        <w:rPr>
          <w:lang w:val="en-US"/>
        </w:rPr>
        <w:t>I</w:t>
      </w:r>
      <w:r w:rsidR="00D74495" w:rsidRPr="00D74495">
        <w:t>28</w:t>
      </w:r>
      <w:r w:rsidR="00D74495">
        <w:rPr>
          <w:lang w:val="en-US"/>
        </w:rPr>
        <w:t>C</w:t>
      </w:r>
      <w:r w:rsidR="00D74495" w:rsidRPr="00D74495">
        <w:t>”</w:t>
      </w:r>
      <w:r w:rsidR="00D74495">
        <w:br/>
      </w:r>
      <w:r w:rsidR="00D74495">
        <w:tab/>
      </w:r>
      <w:r w:rsidR="00D74495">
        <w:rPr>
          <w:lang w:val="en-US"/>
        </w:rPr>
        <w:t>C</w:t>
      </w:r>
      <w:r w:rsidR="00D74495">
        <w:t>ПОСОБ 2</w:t>
      </w:r>
      <w:r w:rsidR="00D74495" w:rsidRPr="00D74495">
        <w:t>:</w:t>
      </w:r>
      <w:r w:rsidR="00D74495">
        <w:br/>
      </w:r>
      <w:r w:rsidR="00D74495">
        <w:tab/>
      </w:r>
      <w:r w:rsidR="00D74495">
        <w:tab/>
        <w:t>Используйте постоянную прямую ссылку</w:t>
      </w:r>
      <w:r w:rsidR="00D74495" w:rsidRPr="00D74495">
        <w:t>:</w:t>
      </w:r>
      <w:r w:rsidR="00D74495" w:rsidRPr="00D74495">
        <w:br/>
      </w:r>
      <w:r w:rsidR="00D74495">
        <w:tab/>
      </w:r>
      <w:r w:rsidR="00D74495">
        <w:tab/>
      </w:r>
      <w:hyperlink r:id="rId5" w:history="1">
        <w:r w:rsidR="00D74495" w:rsidRPr="00385C26">
          <w:rPr>
            <w:rStyle w:val="a3"/>
          </w:rPr>
          <w:t>https://github.com/ivan2282-i28/i28c-files/raw/refs/heads/main/latest.exe</w:t>
        </w:r>
      </w:hyperlink>
      <w:r w:rsidR="00D74495">
        <w:br/>
        <w:t>Как установить программу</w:t>
      </w:r>
      <w:r w:rsidR="00D74495" w:rsidRPr="00D74495">
        <w:t>:</w:t>
      </w:r>
      <w:r w:rsidR="00D74495">
        <w:br/>
      </w:r>
      <w:r w:rsidR="00D74495">
        <w:tab/>
        <w:t>После того как вы скачали файл запустите его и установите</w:t>
      </w:r>
      <w:r w:rsidR="00D74495">
        <w:br/>
      </w:r>
      <w:r w:rsidR="00D74495">
        <w:tab/>
        <w:t>Затем запустите программу либо через установщик или через пуск</w:t>
      </w:r>
      <w:r w:rsidR="00D74495">
        <w:br/>
      </w:r>
      <w:r w:rsidR="00D74495">
        <w:tab/>
        <w:t>Она запросит права администратора</w:t>
      </w:r>
      <w:r w:rsidR="00D74495">
        <w:br/>
      </w:r>
      <w:r w:rsidR="00D74495">
        <w:tab/>
        <w:t xml:space="preserve">Потом нужно будет войти через аккаунт администратора </w:t>
      </w:r>
      <w:r w:rsidR="00D74495">
        <w:rPr>
          <w:lang w:val="en-US"/>
        </w:rPr>
        <w:t>I</w:t>
      </w:r>
      <w:r w:rsidR="00D74495" w:rsidRPr="00D74495">
        <w:t>28</w:t>
      </w:r>
      <w:r w:rsidR="00D74495">
        <w:rPr>
          <w:lang w:val="en-US"/>
        </w:rPr>
        <w:t>C</w:t>
      </w:r>
      <w:r w:rsidR="00D74495">
        <w:br/>
      </w:r>
      <w:r w:rsidR="00D74495">
        <w:tab/>
        <w:t xml:space="preserve">Затем введите имя ПК </w:t>
      </w:r>
      <w:r w:rsidR="00D74495" w:rsidRPr="00D74495">
        <w:t>(</w:t>
      </w:r>
      <w:r w:rsidR="00D74495">
        <w:t>будет отображается в панели управления</w:t>
      </w:r>
      <w:r w:rsidR="00D74495" w:rsidRPr="00D74495">
        <w:t>)</w:t>
      </w:r>
      <w:r w:rsidR="00D74495">
        <w:br/>
      </w:r>
      <w:r w:rsidR="00D74495">
        <w:tab/>
      </w:r>
      <w:r w:rsidR="00431B02">
        <w:t xml:space="preserve">Остальные пункты </w:t>
      </w:r>
      <w:r w:rsidR="00431B02" w:rsidRPr="00431B02">
        <w:t>зарезервированы</w:t>
      </w:r>
      <w:r w:rsidR="00431B02">
        <w:t xml:space="preserve"> для будущих версий</w:t>
      </w:r>
      <w:r w:rsidR="00431B02">
        <w:br/>
      </w:r>
      <w:r w:rsidR="00431B02">
        <w:tab/>
        <w:t>После нажмите Сохранить или Применить</w:t>
      </w:r>
    </w:p>
    <w:p w14:paraId="4E70A6C3" w14:textId="5ECB1D99" w:rsidR="00431B02" w:rsidRDefault="00431B02" w:rsidP="00292F4F">
      <w:pPr>
        <w:rPr>
          <w:lang w:val="en-US"/>
        </w:rPr>
      </w:pPr>
      <w:r>
        <w:tab/>
        <w:t>Готово</w:t>
      </w:r>
      <w:r>
        <w:br/>
        <w:t>Возможности Администратора</w:t>
      </w:r>
      <w:r>
        <w:rPr>
          <w:lang w:val="en-US"/>
        </w:rPr>
        <w:t>:</w:t>
      </w:r>
    </w:p>
    <w:p w14:paraId="6065D259" w14:textId="77777777" w:rsidR="00431B02" w:rsidRDefault="00431B02" w:rsidP="00292F4F">
      <w:r>
        <w:tab/>
        <w:t xml:space="preserve">Создавать аккаунты </w:t>
      </w:r>
      <w:r>
        <w:br/>
      </w:r>
      <w:r>
        <w:tab/>
        <w:t>Регистрировать ПК</w:t>
      </w:r>
      <w:r>
        <w:br/>
      </w:r>
      <w:r>
        <w:tab/>
        <w:t xml:space="preserve">Скачивать </w:t>
      </w:r>
      <w:r>
        <w:rPr>
          <w:lang w:val="en-US"/>
        </w:rPr>
        <w:t>I</w:t>
      </w:r>
      <w:r w:rsidRPr="00431B02">
        <w:t>28</w:t>
      </w:r>
      <w:r>
        <w:rPr>
          <w:lang w:val="en-US"/>
        </w:rPr>
        <w:t>C</w:t>
      </w:r>
      <w:r w:rsidRPr="00431B02">
        <w:br/>
      </w:r>
      <w:r w:rsidRPr="00431B02">
        <w:tab/>
      </w:r>
      <w:r>
        <w:t>Блокировать Приложения</w:t>
      </w:r>
      <w:r>
        <w:br/>
        <w:t>Возможности обычных пользователей</w:t>
      </w:r>
      <w:r w:rsidRPr="00431B02">
        <w:t>:</w:t>
      </w:r>
      <w:r>
        <w:br/>
      </w:r>
      <w:r>
        <w:tab/>
        <w:t>Блокировать Приложений</w:t>
      </w:r>
      <w:r>
        <w:br/>
        <w:t>Как блокировать аккаунты</w:t>
      </w:r>
      <w:r w:rsidRPr="00431B02">
        <w:t>:</w:t>
      </w:r>
      <w:r>
        <w:br/>
      </w:r>
      <w:r>
        <w:tab/>
        <w:t xml:space="preserve">Перейдите в Панель управления </w:t>
      </w:r>
      <w:r>
        <w:rPr>
          <w:lang w:val="en-US"/>
        </w:rPr>
        <w:t>I</w:t>
      </w:r>
      <w:r w:rsidRPr="00431B02">
        <w:t>28</w:t>
      </w:r>
      <w:r>
        <w:rPr>
          <w:lang w:val="en-US"/>
        </w:rPr>
        <w:t>C</w:t>
      </w:r>
      <w:r w:rsidRPr="00431B02">
        <w:t xml:space="preserve"> &gt; </w:t>
      </w:r>
      <w:r>
        <w:t xml:space="preserve">Компьютеры </w:t>
      </w:r>
      <w:r w:rsidRPr="00431B02">
        <w:t>&gt; {</w:t>
      </w:r>
      <w:r>
        <w:t>Название ПК</w:t>
      </w:r>
      <w:r w:rsidRPr="00431B02">
        <w:t>}</w:t>
      </w:r>
      <w:r>
        <w:t xml:space="preserve"> </w:t>
      </w:r>
      <w:r>
        <w:br/>
      </w:r>
      <w:r>
        <w:tab/>
        <w:t>Выберите программы для блокировки</w:t>
      </w:r>
      <w:r>
        <w:br/>
      </w:r>
      <w:r>
        <w:tab/>
        <w:t>ПРИМИЧАНИЕ</w:t>
      </w:r>
      <w:r w:rsidRPr="00431B02">
        <w:t xml:space="preserve">: </w:t>
      </w:r>
      <w:r>
        <w:t xml:space="preserve">Если нет название </w:t>
      </w:r>
      <w:proofErr w:type="spellStart"/>
      <w:r>
        <w:t>пк</w:t>
      </w:r>
      <w:proofErr w:type="spellEnd"/>
      <w:r>
        <w:t xml:space="preserve"> на странице с выбором программ для блокировки ПЕРЕЗАГРУЗИТЕ СТРАНИЦУ  или данного ПК не </w:t>
      </w:r>
      <w:proofErr w:type="spellStart"/>
      <w:r>
        <w:t>сущесвует</w:t>
      </w:r>
      <w:proofErr w:type="spellEnd"/>
      <w:r>
        <w:br/>
      </w:r>
    </w:p>
    <w:p w14:paraId="3B69B77C" w14:textId="33AA9184" w:rsidR="00431B02" w:rsidRDefault="00431B02" w:rsidP="00292F4F">
      <w:r>
        <w:t>Как создать аккаунт администратора</w:t>
      </w:r>
      <w:r w:rsidRPr="00431B02">
        <w:t>:</w:t>
      </w:r>
      <w:r w:rsidRPr="00431B02">
        <w:br/>
      </w:r>
      <w:r>
        <w:tab/>
        <w:t>Создайте обычный аккаунт и попросите поддержку конвертировать аккаунт</w:t>
      </w:r>
    </w:p>
    <w:p w14:paraId="319D535D" w14:textId="5F8E88EE" w:rsidR="00431B02" w:rsidRDefault="00431B02" w:rsidP="00292F4F">
      <w:pPr>
        <w:rPr>
          <w:lang w:val="en-US"/>
        </w:rPr>
      </w:pPr>
      <w:r>
        <w:lastRenderedPageBreak/>
        <w:t>Как создать обычный аккаунт</w:t>
      </w:r>
      <w:r>
        <w:rPr>
          <w:lang w:val="en-US"/>
        </w:rPr>
        <w:t>:</w:t>
      </w:r>
    </w:p>
    <w:p w14:paraId="7A280EB0" w14:textId="387B657D" w:rsidR="00431B02" w:rsidRDefault="00431B02" w:rsidP="00292F4F">
      <w:r>
        <w:rPr>
          <w:lang w:val="en-US"/>
        </w:rPr>
        <w:tab/>
      </w:r>
      <w:r>
        <w:t>Зайдите через аккаунт администратора</w:t>
      </w:r>
      <w:r>
        <w:br/>
      </w:r>
      <w:r>
        <w:tab/>
      </w:r>
      <w:r w:rsidR="0070422E">
        <w:t>Затем откройте инструменты администратора</w:t>
      </w:r>
      <w:r w:rsidR="0070422E">
        <w:br/>
      </w:r>
      <w:r w:rsidR="0070422E">
        <w:tab/>
        <w:t xml:space="preserve">и нажмите </w:t>
      </w:r>
      <w:r w:rsidR="0070422E" w:rsidRPr="0070422E">
        <w:t xml:space="preserve">“ </w:t>
      </w:r>
      <w:r w:rsidR="0070422E" w:rsidRPr="0070422E">
        <w:t>Добавить учетную запись</w:t>
      </w:r>
      <w:r w:rsidR="0070422E" w:rsidRPr="0070422E">
        <w:t xml:space="preserve"> ”</w:t>
      </w:r>
    </w:p>
    <w:p w14:paraId="70F13550" w14:textId="70973426" w:rsidR="0070422E" w:rsidRDefault="0070422E" w:rsidP="00292F4F"/>
    <w:p w14:paraId="73B879D5" w14:textId="3F30EEDB" w:rsidR="0070422E" w:rsidRDefault="0070422E" w:rsidP="00292F4F">
      <w:r>
        <w:t xml:space="preserve">Как зарегистрировать вашу академию в системе </w:t>
      </w:r>
      <w:r>
        <w:rPr>
          <w:lang w:val="en-US"/>
        </w:rPr>
        <w:t>I</w:t>
      </w:r>
      <w:r w:rsidRPr="0070422E">
        <w:t>28</w:t>
      </w:r>
      <w:r>
        <w:rPr>
          <w:lang w:val="en-US"/>
        </w:rPr>
        <w:t>C</w:t>
      </w:r>
      <w:r w:rsidRPr="0070422E">
        <w:t>:</w:t>
      </w:r>
      <w:r>
        <w:br/>
      </w:r>
      <w:r>
        <w:tab/>
        <w:t>Напишите в поддержку указав</w:t>
      </w:r>
      <w:r w:rsidRPr="0070422E">
        <w:t>:</w:t>
      </w:r>
      <w:r>
        <w:br/>
      </w:r>
      <w:r>
        <w:tab/>
      </w:r>
      <w:r>
        <w:tab/>
        <w:t>Почта</w:t>
      </w:r>
      <w:r>
        <w:br/>
      </w:r>
      <w:r>
        <w:tab/>
      </w:r>
      <w:r>
        <w:tab/>
        <w:t>Пароль (Можно сменить позже в панели управления)</w:t>
      </w:r>
      <w:r>
        <w:br/>
      </w:r>
    </w:p>
    <w:p w14:paraId="53482B23" w14:textId="5C004AD5" w:rsidR="0070422E" w:rsidRDefault="0070422E" w:rsidP="00292F4F">
      <w:r>
        <w:t>Если вы забыл  пароль</w:t>
      </w:r>
      <w:r w:rsidRPr="0070422E">
        <w:t>:</w:t>
      </w:r>
      <w:r w:rsidRPr="0070422E">
        <w:br/>
      </w:r>
      <w:r w:rsidRPr="0070422E">
        <w:tab/>
      </w:r>
      <w:r>
        <w:t>Обратитесь в поддержку</w:t>
      </w:r>
      <w:r>
        <w:br/>
      </w:r>
      <w:r>
        <w:tab/>
        <w:t>(Разработка функции сброса пароля в разработке)</w:t>
      </w:r>
      <w:r>
        <w:br/>
      </w:r>
    </w:p>
    <w:p w14:paraId="1243BA2E" w14:textId="5E63B4AA" w:rsidR="0070422E" w:rsidRDefault="0070422E" w:rsidP="00292F4F">
      <w:r>
        <w:t>Как написать в поддержку</w:t>
      </w:r>
      <w:r w:rsidRPr="0070422E">
        <w:t>:</w:t>
      </w:r>
      <w:r w:rsidRPr="0070422E">
        <w:br/>
      </w:r>
      <w:r w:rsidRPr="0070422E">
        <w:tab/>
      </w:r>
      <w:r>
        <w:t xml:space="preserve">Нажмите кнопку </w:t>
      </w:r>
      <w:r w:rsidRPr="0070422E">
        <w:t>“</w:t>
      </w:r>
      <w:r>
        <w:t>Поддержка</w:t>
      </w:r>
      <w:r w:rsidRPr="0070422E">
        <w:t>”</w:t>
      </w:r>
      <w:r>
        <w:t xml:space="preserve"> на экране входа</w:t>
      </w:r>
    </w:p>
    <w:p w14:paraId="3216BC9E" w14:textId="3768CFF8" w:rsidR="0070422E" w:rsidRDefault="0070422E" w:rsidP="00292F4F">
      <w:r>
        <w:tab/>
        <w:t>Или воспользуйтесь ссылкой</w:t>
      </w:r>
      <w:r w:rsidRPr="0070422E">
        <w:t xml:space="preserve"> </w:t>
      </w:r>
      <w:hyperlink r:id="rId6" w:history="1">
        <w:r>
          <w:rPr>
            <w:rStyle w:val="a3"/>
          </w:rPr>
          <w:t>Telegram: Contact @ivan2282_i28</w:t>
        </w:r>
      </w:hyperlink>
      <w:r>
        <w:br/>
      </w:r>
      <w:r w:rsidRPr="0070422E">
        <w:br/>
      </w:r>
      <w:r>
        <w:t>Дальше будет некоторая техническая информация</w:t>
      </w:r>
      <w:r w:rsidRPr="0070422E">
        <w:t>:</w:t>
      </w:r>
      <w:r>
        <w:br/>
      </w:r>
    </w:p>
    <w:p w14:paraId="4AFF24BA" w14:textId="2C2DC0F1" w:rsidR="0070422E" w:rsidRDefault="0070422E" w:rsidP="00292F4F">
      <w:r>
        <w:t>В</w:t>
      </w:r>
      <w:r w:rsidRPr="0070422E">
        <w:t xml:space="preserve"> </w:t>
      </w:r>
      <w:r>
        <w:t>реестре</w:t>
      </w:r>
      <w:r w:rsidRPr="0070422E">
        <w:t xml:space="preserve"> </w:t>
      </w:r>
      <w:r>
        <w:t>по</w:t>
      </w:r>
      <w:r w:rsidRPr="0070422E">
        <w:t xml:space="preserve"> </w:t>
      </w:r>
      <w:r>
        <w:t>адресу</w:t>
      </w:r>
      <w:r w:rsidRPr="0070422E">
        <w:t xml:space="preserve"> </w:t>
      </w:r>
      <w:r w:rsidRPr="0070422E">
        <w:rPr>
          <w:lang w:val="en-US"/>
        </w:rPr>
        <w:t>HKEY</w:t>
      </w:r>
      <w:r w:rsidRPr="0070422E">
        <w:t>_</w:t>
      </w:r>
      <w:r w:rsidRPr="0070422E">
        <w:rPr>
          <w:lang w:val="en-US"/>
        </w:rPr>
        <w:t>LOCAL</w:t>
      </w:r>
      <w:r w:rsidRPr="0070422E">
        <w:t>_</w:t>
      </w:r>
      <w:r w:rsidRPr="0070422E">
        <w:rPr>
          <w:lang w:val="en-US"/>
        </w:rPr>
        <w:t>MACHINE</w:t>
      </w:r>
      <w:r w:rsidRPr="0070422E">
        <w:t>\</w:t>
      </w:r>
      <w:r w:rsidRPr="0070422E">
        <w:rPr>
          <w:lang w:val="en-US"/>
        </w:rPr>
        <w:t>SOFTWARE</w:t>
      </w:r>
      <w:r w:rsidRPr="0070422E">
        <w:t>\</w:t>
      </w:r>
      <w:r w:rsidRPr="0070422E">
        <w:rPr>
          <w:lang w:val="en-US"/>
        </w:rPr>
        <w:t>I</w:t>
      </w:r>
      <w:r w:rsidRPr="0070422E">
        <w:t>28</w:t>
      </w:r>
      <w:r w:rsidRPr="0070422E">
        <w:rPr>
          <w:lang w:val="en-US"/>
        </w:rPr>
        <w:t>C</w:t>
      </w:r>
      <w:r w:rsidRPr="0070422E">
        <w:br/>
      </w:r>
      <w:r>
        <w:t xml:space="preserve">Есть значение </w:t>
      </w:r>
      <w:r>
        <w:rPr>
          <w:lang w:val="en-US"/>
        </w:rPr>
        <w:t>ID</w:t>
      </w:r>
      <w:r w:rsidRPr="0070422E">
        <w:t xml:space="preserve"> (</w:t>
      </w:r>
      <w:r>
        <w:rPr>
          <w:lang w:val="en-US"/>
        </w:rPr>
        <w:t>QWORD</w:t>
      </w:r>
      <w:r w:rsidRPr="0070422E">
        <w:t xml:space="preserve">) </w:t>
      </w:r>
      <w:r>
        <w:t xml:space="preserve">Туда записан </w:t>
      </w:r>
      <w:r>
        <w:rPr>
          <w:lang w:val="en-US"/>
        </w:rPr>
        <w:t>ID</w:t>
      </w:r>
      <w:r w:rsidRPr="0070422E">
        <w:t xml:space="preserve"> </w:t>
      </w:r>
      <w:proofErr w:type="spellStart"/>
      <w:r>
        <w:t>пк</w:t>
      </w:r>
      <w:proofErr w:type="spellEnd"/>
      <w:r>
        <w:br/>
        <w:t xml:space="preserve">Если на нескольких </w:t>
      </w:r>
      <w:proofErr w:type="spellStart"/>
      <w:r>
        <w:t>пк</w:t>
      </w:r>
      <w:proofErr w:type="spellEnd"/>
      <w:r>
        <w:t xml:space="preserve"> будет одинаковые значение они просто будут значится как один ПК </w:t>
      </w:r>
      <w:r>
        <w:br/>
        <w:t>И в таком случае конфликтов не будет</w:t>
      </w:r>
      <w:r>
        <w:br/>
        <w:t>Вы просто будете управлять сразу несколькими ПК из панели управление</w:t>
      </w:r>
      <w:r>
        <w:br/>
      </w:r>
      <w:r>
        <w:br/>
        <w:t xml:space="preserve">Работа программы работает через </w:t>
      </w:r>
      <w:r>
        <w:rPr>
          <w:lang w:val="en-US"/>
        </w:rPr>
        <w:t>Windows</w:t>
      </w:r>
      <w:r w:rsidRPr="0070422E">
        <w:t xml:space="preserve"> </w:t>
      </w:r>
      <w:r>
        <w:rPr>
          <w:lang w:val="en-US"/>
        </w:rPr>
        <w:t>Service</w:t>
      </w:r>
      <w:r>
        <w:rPr>
          <w:lang w:val="en-US"/>
        </w:rPr>
        <w:br/>
      </w:r>
    </w:p>
    <w:p w14:paraId="28C78BC3" w14:textId="77777777" w:rsidR="0070422E" w:rsidRDefault="0070422E" w:rsidP="00292F4F">
      <w:r>
        <w:t>Язык программирования</w:t>
      </w:r>
      <w:r w:rsidRPr="0070422E">
        <w:t xml:space="preserve">: </w:t>
      </w:r>
      <w:r>
        <w:rPr>
          <w:lang w:val="en-US"/>
        </w:rPr>
        <w:t>C</w:t>
      </w:r>
      <w:r w:rsidRPr="0070422E">
        <w:t>#</w:t>
      </w:r>
      <w:r w:rsidRPr="0070422E">
        <w:br/>
      </w:r>
      <w:r w:rsidRPr="0070422E">
        <w:br/>
      </w:r>
      <w:r>
        <w:t xml:space="preserve">Все компоненты </w:t>
      </w:r>
      <w:r>
        <w:rPr>
          <w:lang w:val="en-US"/>
        </w:rPr>
        <w:t>I</w:t>
      </w:r>
      <w:r w:rsidRPr="0070422E">
        <w:t>28</w:t>
      </w:r>
      <w:r>
        <w:rPr>
          <w:lang w:val="en-US"/>
        </w:rPr>
        <w:t>C</w:t>
      </w:r>
      <w:r w:rsidRPr="0070422E">
        <w:t xml:space="preserve"> </w:t>
      </w:r>
      <w:r>
        <w:t>и установщик подписаны подписью</w:t>
      </w:r>
      <w:r w:rsidRPr="0070422E">
        <w:t xml:space="preserve">: </w:t>
      </w:r>
      <w:r>
        <w:rPr>
          <w:lang w:val="en-US"/>
        </w:rPr>
        <w:t>I</w:t>
      </w:r>
      <w:r w:rsidRPr="0070422E">
        <w:t xml:space="preserve">28 </w:t>
      </w:r>
      <w:r>
        <w:rPr>
          <w:lang w:val="en-US"/>
        </w:rPr>
        <w:t>Software</w:t>
      </w:r>
      <w:r w:rsidRPr="0070422E">
        <w:t xml:space="preserve"> </w:t>
      </w:r>
      <w:r>
        <w:rPr>
          <w:lang w:val="en-US"/>
        </w:rPr>
        <w:t>for</w:t>
      </w:r>
      <w:r w:rsidRPr="0070422E">
        <w:t xml:space="preserve"> </w:t>
      </w:r>
      <w:r>
        <w:rPr>
          <w:lang w:val="en-US"/>
        </w:rPr>
        <w:t>TOP</w:t>
      </w:r>
      <w:r w:rsidRPr="0070422E">
        <w:t xml:space="preserve"> </w:t>
      </w:r>
      <w:r>
        <w:rPr>
          <w:lang w:val="en-US"/>
        </w:rPr>
        <w:t>ACADEMY</w:t>
      </w:r>
      <w:r w:rsidRPr="0070422E">
        <w:t xml:space="preserve"> </w:t>
      </w:r>
      <w:r>
        <w:rPr>
          <w:lang w:val="en-US"/>
        </w:rPr>
        <w:t>Code</w:t>
      </w:r>
      <w:r w:rsidRPr="0070422E">
        <w:t xml:space="preserve"> </w:t>
      </w:r>
      <w:r>
        <w:rPr>
          <w:lang w:val="en-US"/>
        </w:rPr>
        <w:t>Signing</w:t>
      </w:r>
      <w:r w:rsidRPr="0070422E">
        <w:t xml:space="preserve"> (</w:t>
      </w:r>
      <w:r>
        <w:t>Система будет определять эту подпись только после первой установки программы</w:t>
      </w:r>
      <w:r w:rsidRPr="0070422E">
        <w:t>)</w:t>
      </w:r>
    </w:p>
    <w:p w14:paraId="724F9E49" w14:textId="363FC814" w:rsidR="0070422E" w:rsidRPr="0070422E" w:rsidRDefault="0070422E" w:rsidP="00292F4F">
      <w:r>
        <w:t>Если имеются вопросы</w:t>
      </w:r>
      <w:r w:rsidRPr="0070422E">
        <w:t xml:space="preserve">: </w:t>
      </w:r>
      <w:hyperlink r:id="rId7" w:history="1">
        <w:r>
          <w:rPr>
            <w:rStyle w:val="a3"/>
          </w:rPr>
          <w:t>Telegram: Contact @ivan2282_i28</w:t>
        </w:r>
      </w:hyperlink>
      <w:r w:rsidRPr="0070422E">
        <w:br/>
      </w:r>
    </w:p>
    <w:sectPr w:rsidR="0070422E" w:rsidRPr="0070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F"/>
    <w:rsid w:val="00292F4F"/>
    <w:rsid w:val="003371F8"/>
    <w:rsid w:val="00431B02"/>
    <w:rsid w:val="006F23D8"/>
    <w:rsid w:val="0070422E"/>
    <w:rsid w:val="00D74495"/>
    <w:rsid w:val="00D9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109C"/>
  <w15:chartTrackingRefBased/>
  <w15:docId w15:val="{287F8C73-BF2C-4458-877B-7F458F5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F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2F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2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ivan2282_i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ivan2282_i28" TargetMode="External"/><Relationship Id="rId5" Type="http://schemas.openxmlformats.org/officeDocument/2006/relationships/hyperlink" Target="https://github.com/ivan2282-i28/i28c-files/raw/refs/heads/main/latest.exe" TargetMode="External"/><Relationship Id="rId4" Type="http://schemas.openxmlformats.org/officeDocument/2006/relationships/hyperlink" Target="https://i28c-web.vercel.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Черченко</dc:creator>
  <cp:keywords/>
  <dc:description/>
  <cp:lastModifiedBy>Иван Черченко</cp:lastModifiedBy>
  <cp:revision>1</cp:revision>
  <dcterms:created xsi:type="dcterms:W3CDTF">2025-02-26T12:30:00Z</dcterms:created>
  <dcterms:modified xsi:type="dcterms:W3CDTF">2025-02-26T13:11:00Z</dcterms:modified>
</cp:coreProperties>
</file>