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8E056C" w:rsidP="00386F7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</w:t>
            </w:r>
            <w:r w:rsidR="00580697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 w:rsidR="00924ED4" w:rsidRPr="00580697">
              <w:rPr>
                <w:rFonts w:ascii="Times New Roman" w:hAnsi="Times New Roman"/>
                <w:b/>
                <w:bCs/>
                <w:i/>
                <w:iCs/>
              </w:rPr>
              <w:t xml:space="preserve"> 858/1</w:t>
            </w:r>
            <w:r w:rsidR="00345561" w:rsidRPr="00580697">
              <w:rPr>
                <w:rFonts w:ascii="Times New Roman" w:hAnsi="Times New Roman"/>
                <w:b/>
                <w:bCs/>
                <w:i/>
                <w:iCs/>
              </w:rPr>
              <w:t xml:space="preserve"> (Автоматизация технологии производства)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8E056C" w:rsidP="008E056C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 w:rsidR="00580697">
              <w:rPr>
                <w:rFonts w:ascii="Times New Roman" w:hAnsi="Times New Roman"/>
                <w:b/>
                <w:bCs/>
                <w:i/>
                <w:iCs/>
              </w:rPr>
              <w:t>09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.2019</w:t>
            </w:r>
            <w:r w:rsidR="001F1484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8E056C" w:rsidRPr="001E6DB5" w:rsidTr="007C2F6A">
        <w:trPr>
          <w:jc w:val="center"/>
        </w:trPr>
        <w:tc>
          <w:tcPr>
            <w:tcW w:w="10065" w:type="dxa"/>
            <w:vAlign w:val="center"/>
          </w:tcPr>
          <w:p w:rsidR="008E056C" w:rsidRPr="001E6DB5" w:rsidRDefault="008E056C" w:rsidP="007C2F6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8E056C" w:rsidRPr="001E6DB5" w:rsidTr="007C2F6A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8E056C" w:rsidRPr="001E6DB5" w:rsidRDefault="008E056C" w:rsidP="007C2F6A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8E056C" w:rsidRPr="001E6DB5" w:rsidTr="007C2F6A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8E056C" w:rsidRPr="001E6DB5" w:rsidRDefault="008E056C" w:rsidP="007C2F6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E056C" w:rsidRPr="001E6DB5" w:rsidTr="007C2F6A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8E056C" w:rsidRPr="001E6DB5" w:rsidRDefault="008E056C" w:rsidP="007C2F6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8E056C" w:rsidRPr="001E6DB5" w:rsidRDefault="008E056C" w:rsidP="007C2F6A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8E056C" w:rsidRPr="001E6DB5" w:rsidTr="007C2F6A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8E056C" w:rsidRPr="001E6DB5" w:rsidRDefault="008E056C" w:rsidP="007C2F6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E056C" w:rsidRPr="001E6DB5" w:rsidTr="007C2F6A">
        <w:trPr>
          <w:trHeight w:val="64"/>
          <w:jc w:val="center"/>
        </w:trPr>
        <w:tc>
          <w:tcPr>
            <w:tcW w:w="10065" w:type="dxa"/>
            <w:vAlign w:val="center"/>
          </w:tcPr>
          <w:p w:rsidR="008E056C" w:rsidRPr="001E6DB5" w:rsidRDefault="008E056C" w:rsidP="007C2F6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8E056C" w:rsidRPr="001E6DB5" w:rsidTr="007C2F6A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8E056C" w:rsidRPr="007E7EA0" w:rsidRDefault="008E056C" w:rsidP="007C2F6A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8E056C" w:rsidRPr="001E6DB5" w:rsidTr="007C2F6A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8E056C" w:rsidRPr="001E6DB5" w:rsidRDefault="008E056C" w:rsidP="007C2F6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E056C" w:rsidRPr="001E6DB5" w:rsidTr="007C2F6A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8E056C" w:rsidRPr="001E6DB5" w:rsidRDefault="008E056C" w:rsidP="007C2F6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8E056C" w:rsidRPr="001E6DB5" w:rsidTr="007C2F6A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8E056C" w:rsidRPr="001E6DB5" w:rsidRDefault="008E056C" w:rsidP="007C2F6A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E056C" w:rsidRPr="001E6DB5" w:rsidTr="007C2F6A">
        <w:trPr>
          <w:trHeight w:val="74"/>
          <w:jc w:val="center"/>
        </w:trPr>
        <w:tc>
          <w:tcPr>
            <w:tcW w:w="10065" w:type="dxa"/>
            <w:vAlign w:val="center"/>
          </w:tcPr>
          <w:p w:rsidR="008E056C" w:rsidRPr="001E6DB5" w:rsidRDefault="008E056C" w:rsidP="007C2F6A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8E056C" w:rsidRPr="001E6DB5" w:rsidTr="007C2F6A">
        <w:trPr>
          <w:trHeight w:val="150"/>
          <w:jc w:val="center"/>
        </w:trPr>
        <w:tc>
          <w:tcPr>
            <w:tcW w:w="10065" w:type="dxa"/>
            <w:vAlign w:val="center"/>
          </w:tcPr>
          <w:p w:rsidR="008E056C" w:rsidRPr="001E6DB5" w:rsidRDefault="008E056C" w:rsidP="007C2F6A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8E056C" w:rsidRPr="001E6DB5" w:rsidTr="007C2F6A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8E056C" w:rsidRPr="00405E14" w:rsidRDefault="008E056C" w:rsidP="007C2F6A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1F1484" w:rsidRPr="00D55322" w:rsidRDefault="001F1484" w:rsidP="001F148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570434" w:rsidRDefault="001F1484" w:rsidP="000E7915">
      <w:pPr>
        <w:rPr>
          <w:sz w:val="16"/>
          <w:szCs w:val="16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="00E5058F">
        <w:rPr>
          <w:i/>
          <w:sz w:val="20"/>
          <w:szCs w:val="20"/>
        </w:rPr>
        <w:t>выполнен монтаж оборудования автомат</w:t>
      </w:r>
      <w:r w:rsidR="008E056C">
        <w:rPr>
          <w:i/>
          <w:sz w:val="20"/>
          <w:szCs w:val="20"/>
        </w:rPr>
        <w:t xml:space="preserve">изации технологии производства </w:t>
      </w:r>
      <w:r w:rsidR="00E5058F">
        <w:rPr>
          <w:i/>
          <w:sz w:val="20"/>
          <w:szCs w:val="20"/>
        </w:rPr>
        <w:t>858/1</w:t>
      </w:r>
      <w:r w:rsidR="00A2055D">
        <w:rPr>
          <w:i/>
          <w:sz w:val="20"/>
          <w:szCs w:val="20"/>
        </w:rPr>
        <w:t>.</w:t>
      </w:r>
    </w:p>
    <w:p w:rsidR="001F1484" w:rsidRPr="008E056C" w:rsidRDefault="008E056C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</w:pPr>
      <w:r>
        <w:rPr>
          <w:sz w:val="20"/>
          <w:szCs w:val="20"/>
        </w:rPr>
        <w:t>2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.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580697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580697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 w:rsidR="00580697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</w:t>
      </w:r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</w:t>
      </w:r>
      <w:proofErr w:type="gramEnd"/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«Реконструкция для создания производства </w:t>
      </w:r>
      <w:proofErr w:type="spellStart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580697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.</w:t>
      </w:r>
      <w:r w:rsidR="00580697" w:rsidRPr="00580697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Сушка исходного продукта и </w:t>
      </w:r>
      <w:proofErr w:type="spellStart"/>
      <w:r w:rsidR="00580697" w:rsidRPr="00580697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просейка</w:t>
      </w:r>
      <w:proofErr w:type="spellEnd"/>
      <w:r w:rsidR="00580697" w:rsidRPr="00580697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готового продукта.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 w:rsidR="00665E2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E14CE5" w:rsidRPr="00176BF6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А-16947-858</w:t>
      </w:r>
      <w:r w:rsidR="00E5058F" w:rsidRPr="00176BF6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/1</w:t>
      </w:r>
      <w:r w:rsidR="003E6F64" w:rsidRPr="00176BF6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-РД-АТХ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B16875" w:rsidRPr="0076203F" w:rsidRDefault="00B16875" w:rsidP="00B16875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B16875" w:rsidRPr="001D20BE" w:rsidRDefault="00B16875" w:rsidP="00B16875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proofErr w:type="gramStart"/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</w:t>
      </w:r>
      <w:proofErr w:type="gramEnd"/>
      <w:r w:rsidRPr="00CD4D3B">
        <w:rPr>
          <w:sz w:val="20"/>
          <w:szCs w:val="20"/>
        </w:rPr>
        <w:t>-85</w:t>
      </w:r>
      <w:r>
        <w:rPr>
          <w:sz w:val="20"/>
          <w:szCs w:val="20"/>
        </w:rPr>
        <w:t>.</w:t>
      </w:r>
    </w:p>
    <w:p w:rsidR="00B16875" w:rsidRDefault="00B16875" w:rsidP="00B16875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</w:t>
      </w:r>
      <w:r w:rsidRPr="00A1234F">
        <w:rPr>
          <w:rFonts w:ascii="Times New Roman" w:hAnsi="Times New Roman"/>
          <w:sz w:val="20"/>
          <w:szCs w:val="20"/>
          <w:u w:val="single"/>
        </w:rPr>
        <w:t>проведены</w:t>
      </w:r>
      <w:r>
        <w:rPr>
          <w:rFonts w:ascii="Times New Roman" w:hAnsi="Times New Roman"/>
          <w:sz w:val="20"/>
          <w:szCs w:val="20"/>
        </w:rPr>
        <w:t>.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B16875" w:rsidRPr="001D20BE" w:rsidRDefault="00B16875" w:rsidP="00B16875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B16875" w:rsidRPr="0007404D" w:rsidRDefault="00B16875" w:rsidP="00B16875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Pr="0007404D">
        <w:rPr>
          <w:rFonts w:ascii="Times New Roman" w:hAnsi="Times New Roman"/>
          <w:sz w:val="20"/>
          <w:szCs w:val="20"/>
        </w:rPr>
        <w:t xml:space="preserve">. </w:t>
      </w:r>
      <w:r w:rsidR="002B19DF">
        <w:rPr>
          <w:rFonts w:ascii="Times New Roman" w:hAnsi="Times New Roman"/>
          <w:sz w:val="20"/>
          <w:szCs w:val="20"/>
        </w:rPr>
        <w:t>Перечень</w:t>
      </w:r>
      <w:r w:rsidRPr="0007404D">
        <w:rPr>
          <w:rFonts w:ascii="Times New Roman" w:hAnsi="Times New Roman"/>
          <w:sz w:val="20"/>
          <w:szCs w:val="20"/>
        </w:rPr>
        <w:t xml:space="preserve"> смонтированного электрооборудования</w:t>
      </w:r>
      <w:r w:rsidR="002B19DF">
        <w:rPr>
          <w:rFonts w:ascii="Times New Roman" w:hAnsi="Times New Roman"/>
          <w:sz w:val="20"/>
          <w:szCs w:val="20"/>
        </w:rPr>
        <w:t xml:space="preserve"> приведен</w:t>
      </w:r>
      <w:r w:rsidRPr="0007404D">
        <w:rPr>
          <w:rFonts w:ascii="Times New Roman" w:hAnsi="Times New Roman"/>
          <w:sz w:val="20"/>
          <w:szCs w:val="20"/>
        </w:rPr>
        <w:t xml:space="preserve"> в </w:t>
      </w:r>
      <w:r w:rsidR="002B19DF">
        <w:rPr>
          <w:rFonts w:ascii="Times New Roman" w:hAnsi="Times New Roman"/>
          <w:sz w:val="20"/>
          <w:szCs w:val="20"/>
        </w:rPr>
        <w:t>ведомости смонтированного оборудования и материалов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B16875" w:rsidRPr="0007404D" w:rsidRDefault="00B16875" w:rsidP="00B16875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 Заключение:</w:t>
      </w:r>
    </w:p>
    <w:p w:rsidR="00B16875" w:rsidRPr="0007404D" w:rsidRDefault="00B16875" w:rsidP="00B16875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6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>
        <w:rPr>
          <w:rFonts w:ascii="Times New Roman" w:hAnsi="Times New Roman"/>
          <w:sz w:val="20"/>
          <w:szCs w:val="20"/>
        </w:rPr>
        <w:t xml:space="preserve"> изд. 7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B16875" w:rsidRPr="0007404D" w:rsidRDefault="00B16875" w:rsidP="00B16875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B16875" w:rsidRPr="00981F4C" w:rsidRDefault="00B16875" w:rsidP="00B16875">
      <w:pPr>
        <w:spacing w:after="0"/>
        <w:ind w:right="-285"/>
        <w:rPr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а) дальнейшего проведения комплексных пусконаладочных работ.</w:t>
      </w:r>
    </w:p>
    <w:p w:rsidR="001F1484" w:rsidRDefault="001F1484" w:rsidP="00101B5B">
      <w:pPr>
        <w:spacing w:after="0"/>
        <w:ind w:right="-285"/>
        <w:rPr>
          <w:rFonts w:ascii="Times New Roman" w:hAnsi="Times New Roman"/>
          <w:sz w:val="20"/>
          <w:szCs w:val="20"/>
        </w:rPr>
      </w:pPr>
    </w:p>
    <w:p w:rsidR="00101B5B" w:rsidRPr="00101B5B" w:rsidRDefault="00101B5B" w:rsidP="00101B5B">
      <w:pPr>
        <w:spacing w:after="0"/>
        <w:ind w:right="-285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8E056C" w:rsidRPr="00CD4D3B" w:rsidTr="007C2F6A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056C" w:rsidRPr="00CD4D3B" w:rsidRDefault="008E056C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8E056C" w:rsidRPr="00CD4D3B" w:rsidTr="007C2F6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E056C" w:rsidRPr="00CD4D3B" w:rsidRDefault="008E056C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8E056C" w:rsidRPr="00CD4D3B" w:rsidTr="007C2F6A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56C" w:rsidRPr="00CD4D3B" w:rsidRDefault="008E056C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E056C" w:rsidRPr="00CD4D3B" w:rsidTr="007C2F6A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56C" w:rsidRPr="00CD4D3B" w:rsidRDefault="008E056C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56C" w:rsidRPr="00CD4D3B" w:rsidRDefault="008E056C" w:rsidP="007C2F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E056C" w:rsidRPr="00CD4D3B" w:rsidTr="007C2F6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E056C" w:rsidRPr="00CD4D3B" w:rsidRDefault="008E056C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8E056C" w:rsidRPr="00CD4D3B" w:rsidTr="007C2F6A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56C" w:rsidRPr="00CD4D3B" w:rsidRDefault="008E056C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E056C" w:rsidRPr="00CD4D3B" w:rsidTr="007C2F6A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56C" w:rsidRPr="00CD4D3B" w:rsidRDefault="008E056C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56C" w:rsidRPr="00CD4D3B" w:rsidRDefault="008E056C" w:rsidP="007C2F6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56C" w:rsidRPr="00CD4D3B" w:rsidRDefault="008E056C" w:rsidP="007C2F6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8E056C" w:rsidRPr="00CD4D3B" w:rsidTr="007C2F6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056C" w:rsidRPr="00CD4D3B" w:rsidRDefault="008E056C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82FA6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782FA6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8E056C" w:rsidRPr="00CD4D3B" w:rsidTr="007C2F6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56C" w:rsidRPr="00CD4D3B" w:rsidRDefault="008E056C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E056C" w:rsidRPr="00CD4D3B" w:rsidTr="007C2F6A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56C" w:rsidRPr="00CD4D3B" w:rsidRDefault="008E056C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8E056C" w:rsidRPr="00CD4D3B" w:rsidTr="007C2F6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E056C" w:rsidRPr="00CD4D3B" w:rsidRDefault="008E056C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</w:t>
            </w:r>
            <w:r w:rsidR="00782FA6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8E056C" w:rsidRPr="00CD4D3B" w:rsidTr="007C2F6A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56C" w:rsidRPr="00CD4D3B" w:rsidRDefault="008E056C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E056C" w:rsidRPr="00CD4D3B" w:rsidTr="007C2F6A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56C" w:rsidRPr="00CD4D3B" w:rsidRDefault="008E056C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56C" w:rsidRPr="00CD4D3B" w:rsidRDefault="008E056C" w:rsidP="007C2F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8E056C" w:rsidRPr="00CD4D3B" w:rsidTr="007C2F6A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56C" w:rsidRPr="00CD4D3B" w:rsidRDefault="008E056C" w:rsidP="0017717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</w:t>
            </w:r>
            <w:r w:rsidR="0017717B">
              <w:rPr>
                <w:rStyle w:val="a8"/>
                <w:rFonts w:ascii="Tahoma" w:hAnsi="Tahoma" w:cs="Tahoma"/>
                <w:i/>
                <w:sz w:val="18"/>
                <w:szCs w:val="18"/>
              </w:rPr>
              <w:t>д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8E056C" w:rsidRPr="00CD4D3B" w:rsidTr="007C2F6A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56C" w:rsidRPr="00CD4D3B" w:rsidRDefault="008E056C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1471F"/>
    <w:rsid w:val="00032876"/>
    <w:rsid w:val="00090E26"/>
    <w:rsid w:val="000E7915"/>
    <w:rsid w:val="00101B5B"/>
    <w:rsid w:val="00176BF6"/>
    <w:rsid w:val="00176F96"/>
    <w:rsid w:val="0017717B"/>
    <w:rsid w:val="001D112C"/>
    <w:rsid w:val="001F1484"/>
    <w:rsid w:val="001F7582"/>
    <w:rsid w:val="00207405"/>
    <w:rsid w:val="00207712"/>
    <w:rsid w:val="0024681B"/>
    <w:rsid w:val="002B19DF"/>
    <w:rsid w:val="002E6B58"/>
    <w:rsid w:val="0030350A"/>
    <w:rsid w:val="00325BF8"/>
    <w:rsid w:val="00345561"/>
    <w:rsid w:val="00386F70"/>
    <w:rsid w:val="003E6F64"/>
    <w:rsid w:val="004211A4"/>
    <w:rsid w:val="004858C0"/>
    <w:rsid w:val="0051636B"/>
    <w:rsid w:val="00532309"/>
    <w:rsid w:val="00567311"/>
    <w:rsid w:val="00570434"/>
    <w:rsid w:val="00575317"/>
    <w:rsid w:val="00580697"/>
    <w:rsid w:val="005B0383"/>
    <w:rsid w:val="005B7008"/>
    <w:rsid w:val="005C5D09"/>
    <w:rsid w:val="00604EB3"/>
    <w:rsid w:val="00632CFC"/>
    <w:rsid w:val="0063326B"/>
    <w:rsid w:val="00665E20"/>
    <w:rsid w:val="006B0F8B"/>
    <w:rsid w:val="006D6887"/>
    <w:rsid w:val="00733C24"/>
    <w:rsid w:val="00740F41"/>
    <w:rsid w:val="00782FA6"/>
    <w:rsid w:val="007D0605"/>
    <w:rsid w:val="00866B31"/>
    <w:rsid w:val="008969A7"/>
    <w:rsid w:val="008C181B"/>
    <w:rsid w:val="008E056C"/>
    <w:rsid w:val="00907A7E"/>
    <w:rsid w:val="009216C0"/>
    <w:rsid w:val="00924ED4"/>
    <w:rsid w:val="009C3E9C"/>
    <w:rsid w:val="009E621C"/>
    <w:rsid w:val="00A20458"/>
    <w:rsid w:val="00A2055D"/>
    <w:rsid w:val="00A61C99"/>
    <w:rsid w:val="00B1075D"/>
    <w:rsid w:val="00B16875"/>
    <w:rsid w:val="00B61E00"/>
    <w:rsid w:val="00B8447E"/>
    <w:rsid w:val="00B8562B"/>
    <w:rsid w:val="00B85CD0"/>
    <w:rsid w:val="00BC3BA5"/>
    <w:rsid w:val="00C119A1"/>
    <w:rsid w:val="00D07748"/>
    <w:rsid w:val="00DC64FC"/>
    <w:rsid w:val="00E14CE5"/>
    <w:rsid w:val="00E478FE"/>
    <w:rsid w:val="00E5058F"/>
    <w:rsid w:val="00E710A2"/>
    <w:rsid w:val="00EC0189"/>
    <w:rsid w:val="00F06401"/>
    <w:rsid w:val="00F52664"/>
    <w:rsid w:val="00F556C5"/>
    <w:rsid w:val="00FA0227"/>
    <w:rsid w:val="00FB0FDE"/>
    <w:rsid w:val="00FB5EE3"/>
    <w:rsid w:val="00FE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8A9A4E-30AA-4C53-BD45-B2FD5127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38</cp:revision>
  <dcterms:created xsi:type="dcterms:W3CDTF">2019-12-10T04:52:00Z</dcterms:created>
  <dcterms:modified xsi:type="dcterms:W3CDTF">2020-07-31T10:08:00Z</dcterms:modified>
</cp:coreProperties>
</file>