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5465" w14:textId="7AA8F907" w:rsidR="00D7460F" w:rsidRDefault="00F242A4" w:rsidP="00F242A4">
      <w:pPr>
        <w:pStyle w:val="Titre1"/>
      </w:pPr>
      <w:r>
        <w:t>Sprint 1</w:t>
      </w:r>
    </w:p>
    <w:p w14:paraId="3F6670A9" w14:textId="57FCEB9E" w:rsidR="00F242A4" w:rsidRDefault="00F242A4" w:rsidP="00F242A4"/>
    <w:p w14:paraId="1CE7FFA4" w14:textId="4E2764DE" w:rsidR="00F242A4" w:rsidRDefault="00F242A4" w:rsidP="00F242A4">
      <w:pPr>
        <w:pStyle w:val="Paragraphedeliste"/>
        <w:numPr>
          <w:ilvl w:val="0"/>
          <w:numId w:val="1"/>
        </w:numPr>
      </w:pPr>
      <w:r>
        <w:t>Faire l’écran d’accueil(graphique), assez complet mais pas encore fonctionnel</w:t>
      </w:r>
    </w:p>
    <w:p w14:paraId="585586DE" w14:textId="510E2291" w:rsidR="00F242A4" w:rsidRDefault="00F242A4" w:rsidP="00F242A4">
      <w:pPr>
        <w:pStyle w:val="Paragraphedeliste"/>
        <w:numPr>
          <w:ilvl w:val="0"/>
          <w:numId w:val="1"/>
        </w:numPr>
      </w:pPr>
      <w:r>
        <w:t xml:space="preserve">Faire l’écran « Magasin » type </w:t>
      </w:r>
      <w:proofErr w:type="spellStart"/>
      <w:r>
        <w:t>digitec</w:t>
      </w:r>
      <w:proofErr w:type="spellEnd"/>
      <w:r>
        <w:t>, pour simuler l’achat d’un article</w:t>
      </w:r>
    </w:p>
    <w:p w14:paraId="7AD4BB6E" w14:textId="6A2514FB" w:rsidR="00F242A4" w:rsidRPr="00F242A4" w:rsidRDefault="00F242A4" w:rsidP="008D660B">
      <w:pPr>
        <w:pStyle w:val="Paragraphedeliste"/>
        <w:numPr>
          <w:ilvl w:val="0"/>
          <w:numId w:val="1"/>
        </w:numPr>
      </w:pPr>
      <w:r>
        <w:t>Créer la base de données complète.</w:t>
      </w:r>
    </w:p>
    <w:sectPr w:rsidR="00F242A4" w:rsidRPr="00F2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247"/>
    <w:multiLevelType w:val="hybridMultilevel"/>
    <w:tmpl w:val="7688CDC6"/>
    <w:lvl w:ilvl="0" w:tplc="2C481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DC"/>
    <w:rsid w:val="000937FC"/>
    <w:rsid w:val="003970DC"/>
    <w:rsid w:val="005C50DF"/>
    <w:rsid w:val="008D660B"/>
    <w:rsid w:val="00D7460F"/>
    <w:rsid w:val="00EF7018"/>
    <w:rsid w:val="00F2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6E4DD"/>
  <w15:chartTrackingRefBased/>
  <w15:docId w15:val="{A039EB75-7CEC-4992-A90A-D3A4CC7E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167</Characters>
  <Application>Microsoft Office Word</Application>
  <DocSecurity>0</DocSecurity>
  <Lines>1</Lines>
  <Paragraphs>1</Paragraphs>
  <ScaleCrop>false</ScaleCrop>
  <Company>CPNV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Lecomte</dc:creator>
  <cp:keywords/>
  <dc:description/>
  <cp:lastModifiedBy>Ivan Lecomte</cp:lastModifiedBy>
  <cp:revision>3</cp:revision>
  <dcterms:created xsi:type="dcterms:W3CDTF">2024-09-03T12:33:00Z</dcterms:created>
  <dcterms:modified xsi:type="dcterms:W3CDTF">2024-09-03T12:36:00Z</dcterms:modified>
</cp:coreProperties>
</file>