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Есть класс </w:t>
      </w:r>
      <w:r>
        <w:rPr/>
        <w:t>который используется в увеличении изображений датасета с сохранением геопривязки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combiner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'''combine npblock and geodata'''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ab/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__init__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rasters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list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для него реализовать: </w:t>
      </w:r>
    </w:p>
    <w:p>
      <w:pPr>
        <w:pStyle w:val="Normal"/>
        <w:bidi w:val="0"/>
        <w:jc w:val="left"/>
        <w:rPr/>
      </w:pPr>
      <w:r>
        <w:rPr/>
        <w:t>1.</w:t>
      </w:r>
      <w:r>
        <w:rPr/>
        <w:t xml:space="preserve"> </w:t>
      </w:r>
      <w:r>
        <w:rPr/>
        <w:t xml:space="preserve">процедуру (последовательность функций) positioning, выявляющую соотнесение индекса </w:t>
      </w:r>
      <w:r>
        <w:rPr/>
        <w:t>p* в имени файла (rasters[k].abs)</w:t>
      </w:r>
      <w:r>
        <w:rPr/>
        <w:t xml:space="preserve"> и пары индексов (i, j) обозначающих положение файла, соответствующего индексу относительно других </w:t>
      </w:r>
      <w:r>
        <w:rPr/>
        <w:t>на прямоугольной / квадратной матрице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Пример: p30, p31, p32 → (30, </w:t>
      </w:r>
      <w:r>
        <w:rPr/>
        <w:t>(</w:t>
      </w:r>
      <w:r>
        <w:rPr/>
        <w:t>0, 0</w:t>
      </w:r>
      <w:r>
        <w:rPr/>
        <w:t>)</w:t>
      </w:r>
      <w:r>
        <w:rPr/>
        <w:t xml:space="preserve">), (31 </w:t>
      </w:r>
      <w:r>
        <w:rPr/>
        <w:t>(</w:t>
      </w:r>
      <w:r>
        <w:rPr/>
        <w:t>0, 1</w:t>
      </w:r>
      <w:r>
        <w:rPr/>
        <w:t>)</w:t>
      </w:r>
      <w:r>
        <w:rPr/>
        <w:t xml:space="preserve">) , (32, </w:t>
      </w:r>
      <w:r>
        <w:rPr/>
        <w:t>(</w:t>
      </w:r>
      <w:r>
        <w:rPr/>
        <w:t>0, 2</w:t>
      </w:r>
      <w:r>
        <w:rPr/>
        <w:t>)</w:t>
      </w:r>
      <w:r>
        <w:rPr/>
        <w:t>). # структура может быть другая.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Идея реализации: </w:t>
      </w:r>
      <w:r>
        <w:rPr/>
        <w:t>сортировка</w:t>
      </w:r>
      <w:r>
        <w:rPr/>
        <w:t xml:space="preserve"> спис</w:t>
      </w:r>
      <w:r>
        <w:rPr/>
        <w:t>ка</w:t>
      </w:r>
      <w:r>
        <w:rPr/>
        <w:t xml:space="preserve"> [</w:t>
      </w:r>
      <w:r>
        <w:rPr/>
        <w:t>index, (bound_1, bound_2 …?)</w:t>
      </w:r>
      <w:r>
        <w:rPr/>
        <w:t xml:space="preserve">] , </w:t>
      </w:r>
      <w:r>
        <w:rPr/>
        <w:t xml:space="preserve">затем проверка — идут ли  </w:t>
      </w:r>
      <w:r>
        <w:rPr/>
        <w:t xml:space="preserve">bound_1, bound_2 … </w:t>
      </w:r>
      <w:r>
        <w:rPr/>
        <w:t>по порядку или индекс пропущен.</w:t>
      </w:r>
      <w:r>
        <w:rPr/>
        <w:t xml:space="preserve"> </w:t>
      </w:r>
      <w:r>
        <w:rPr/>
        <w:t>М</w:t>
      </w:r>
      <w:r>
        <w:rPr/>
        <w:t xml:space="preserve">ожет быть другая. </w:t>
      </w:r>
      <w:r>
        <w:rPr/>
        <w:t>Хорошая процедура избавит от использования попарных проверок is_vertival_heighbours.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 xml:space="preserve">Идея 2. Найти ширину и последовательно увеличивать индексы.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вычисление булевого параметра self.has_gap — True, если есть хотя бы один nan — блок, т. е. недостающий индекс.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3. вычисление размера </w:t>
      </w:r>
      <w:r>
        <w:rPr/>
        <w:t xml:space="preserve">высоты и ширины </w:t>
      </w:r>
      <w:r>
        <w:rPr/>
        <w:t>итоговой матрицы в пикселях (может быть не квадтратной).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trike/>
        </w:rPr>
        <w:t xml:space="preserve">4. предложить способ определения </w:t>
      </w:r>
      <w:r>
        <w:rPr>
          <w:b/>
          <w:bCs/>
          <w:strike/>
        </w:rPr>
        <w:t>нового</w:t>
      </w:r>
      <w:r>
        <w:rPr>
          <w:strike/>
        </w:rPr>
        <w:t xml:space="preserve"> индекса p* - отказываемся от суффикса _seg_ (при разделении) в имени файла (потому что тогда надо вводить суффикс и для объединения), т.е. изменем индекс изображения. </w:t>
      </w:r>
      <w:r>
        <w:rPr>
          <w:strike w:val="false"/>
          <w:dstrike w:val="false"/>
        </w:rPr>
        <w:t xml:space="preserve"> </w:t>
      </w:r>
      <w:r>
        <w:rPr>
          <w:strike w:val="false"/>
          <w:dstrike w:val="false"/>
        </w:rPr>
        <w:t xml:space="preserve">Класс только связывает npblock и geodata, соответственно вызывающая функция отвечает за индекс.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5. вычисление параметра transform </w:t>
      </w:r>
      <w:r>
        <w:rPr/>
        <w:t>матрицы объединения.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6* записать датасет с изображением размера 1024*1024 пикселя без пересечений. </w:t>
      </w:r>
      <w:r>
        <w:rPr/>
        <w:t xml:space="preserve">Для чего решить задачу поиска нового индекса, объединяющего исходные, с сохранением логики, т. е. индексы идут по порядку слева направо.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Есть класс </w:t>
      </w:r>
      <w:r>
        <w:rPr/>
        <w:t xml:space="preserve">который используется в </w:t>
      </w:r>
      <w:r>
        <w:rPr/>
        <w:t>уменьшении</w:t>
      </w:r>
      <w:r>
        <w:rPr/>
        <w:t xml:space="preserve"> изображений датасета с сохранением геопривязки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separator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'''separate file to num_npblocks and geodata'''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ab/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__init__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file_design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num_npblocks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для него реализовать: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 (связано с 3.). проверку корректности аргумента num_npblocks — можно ли разделить на равные квадраты.  (могут быть нечетные длины этих квадратов)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 xml:space="preserve">процедуру </w:t>
      </w:r>
      <w:r>
        <w:rPr/>
        <w:t>get_np((i, j))  возвращающую матрицу значений сегмента, i * j &lt;</w:t>
      </w:r>
      <w:r>
        <w:rPr/>
        <w:t>=</w:t>
      </w:r>
      <w:r>
        <w:rPr/>
        <w:t xml:space="preserve"> num_npblocks, </w:t>
      </w:r>
      <w:r>
        <w:rPr/>
        <w:t>i — row, j — column.</w:t>
      </w:r>
    </w:p>
    <w:p>
      <w:pPr>
        <w:pStyle w:val="Normal"/>
        <w:bidi w:val="0"/>
        <w:jc w:val="left"/>
        <w:rPr/>
      </w:pPr>
      <w:r>
        <w:rPr/>
        <w:t xml:space="preserve">2. процедуру get_transform((i, j)) возвращающую </w:t>
      </w:r>
      <w:r>
        <w:rPr/>
        <w:t>матрицу rasterio.transform.Affine значений сегмента.</w:t>
      </w:r>
    </w:p>
    <w:p>
      <w:pPr>
        <w:pStyle w:val="Normal"/>
        <w:bidi w:val="0"/>
        <w:jc w:val="left"/>
        <w:rPr/>
      </w:pPr>
      <w:r>
        <w:rPr/>
        <w:t>3. вычисление размера матрицы сегмента в пикселях (только квадратная)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Примеры плохого кода, делающие преобразование transform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get_segmented_transform(transform: affine.Affine, output_image_edge: int, slice_number: int 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segments_in_row = 128 / output_image_edge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transform_as_ndarray = np.array(transform)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 = transform_as_ndarray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x_in_row = int(slice_number % segments_in_row)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y_in_col = int(slice_number / segments_in_row)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x_position = t[2] + output_image_edge * t[0] * x_in_row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y_position = t[5] + output_image_edge * t[4] * y_in_col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rasterio.transform.Affine(t[0] , t[1], x_position, t[3], t[4], y_position)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get_scaled_transform(transform: affine.Affine, output_image_edge: int):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scale_factor = 128 / output_image_edge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transform_as_ndarray = np.array(transform)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 = transform_as_ndarray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rasterio.transform.Affine(t[0] * scale_factor, t[1], t[2], t[3], t[4] * scale_factor, t[5])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1629</TotalTime>
  <Application>LibreOffice/6.4.7.2$Linux_X86_64 LibreOffice_project/40$Build-2</Application>
  <Pages>2</Pages>
  <Words>394</Words>
  <Characters>2750</Characters>
  <CharactersWithSpaces>3171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2023-10-23T10:59:28Z</dcterms:created>
  <dc:creator/>
  <dc:description/>
  <dc:language>ru-RU</dc:language>
  <cp:lastModifiedBy/>
  <dcterms:modified xsi:type="dcterms:W3CDTF">2023-10-24T16:02:54Z</dcterms:modified>
  <cp:revision>10</cp:revision>
  <dc:subject/>
  <dc:title/>
</cp:coreProperties>
</file>