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36DD" w14:textId="76A7A196" w:rsidR="002805C4" w:rsidRPr="00970524" w:rsidRDefault="002805C4" w:rsidP="002805C4">
      <w:pPr>
        <w:rPr>
          <w:b/>
          <w:bCs/>
        </w:rPr>
      </w:pPr>
      <w:r w:rsidRPr="00970524">
        <w:rPr>
          <w:b/>
          <w:bCs/>
        </w:rPr>
        <w:t xml:space="preserve">UNIDAD </w:t>
      </w:r>
      <w:r w:rsidR="00EE03C4">
        <w:rPr>
          <w:b/>
          <w:bCs/>
        </w:rPr>
        <w:t>5</w:t>
      </w:r>
    </w:p>
    <w:p w14:paraId="627F8377" w14:textId="337DB19A" w:rsidR="002805C4" w:rsidRDefault="002805C4" w:rsidP="002805C4">
      <w:pPr>
        <w:rPr>
          <w:b/>
          <w:bCs/>
        </w:rPr>
      </w:pPr>
      <w:r w:rsidRPr="00970524">
        <w:rPr>
          <w:b/>
          <w:bCs/>
        </w:rPr>
        <w:t xml:space="preserve">CASO PRÁCTICO </w:t>
      </w:r>
      <w:r w:rsidR="00EE03C4">
        <w:rPr>
          <w:b/>
          <w:bCs/>
        </w:rPr>
        <w:t>1</w:t>
      </w:r>
      <w:r w:rsidRPr="00970524">
        <w:rPr>
          <w:b/>
          <w:bCs/>
        </w:rPr>
        <w:t>.</w:t>
      </w:r>
      <w:r>
        <w:rPr>
          <w:b/>
          <w:bCs/>
        </w:rPr>
        <w:t xml:space="preserve"> </w:t>
      </w:r>
      <w:r w:rsidR="00EE03C4">
        <w:rPr>
          <w:b/>
          <w:bCs/>
        </w:rPr>
        <w:t>CARTEL QUE APARECE AL HACER CLIC</w:t>
      </w:r>
    </w:p>
    <w:p w14:paraId="6C6501E6" w14:textId="661B33BE" w:rsidR="002805C4" w:rsidRDefault="00EE03C4" w:rsidP="002805C4">
      <w:pPr>
        <w:pStyle w:val="Prrafodelista"/>
        <w:numPr>
          <w:ilvl w:val="0"/>
          <w:numId w:val="1"/>
        </w:numPr>
      </w:pPr>
      <w:r>
        <w:t>CREA UNA PÁGINA WEB CON BASTANTES PÁRRAFOS.</w:t>
      </w:r>
    </w:p>
    <w:p w14:paraId="6BCE5D62" w14:textId="7DDAA54C" w:rsidR="00EE03C4" w:rsidRDefault="00EE03C4" w:rsidP="002805C4">
      <w:pPr>
        <w:pStyle w:val="Prrafodelista"/>
        <w:numPr>
          <w:ilvl w:val="0"/>
          <w:numId w:val="1"/>
        </w:numPr>
      </w:pPr>
      <w:r>
        <w:t xml:space="preserve">Haz que </w:t>
      </w:r>
      <w:r w:rsidR="0094287C">
        <w:t>cada vez que se hace dobleclic  con el ratón, un pequeño cartel con fondo rojo y un texto en el que pon</w:t>
      </w:r>
      <w:r w:rsidR="002C093C">
        <w:t>g</w:t>
      </w:r>
      <w:r w:rsidR="0094287C">
        <w:t>a “</w:t>
      </w:r>
      <w:r w:rsidR="002C093C">
        <w:t xml:space="preserve">Ratón” aparezca en el lugar en el que </w:t>
      </w:r>
      <w:r w:rsidR="00BB2B4F">
        <w:t>hemos pulsado.</w:t>
      </w:r>
    </w:p>
    <w:p w14:paraId="565B01B2" w14:textId="77777777" w:rsidR="002805C4" w:rsidRPr="002805C4" w:rsidRDefault="002805C4" w:rsidP="002805C4"/>
    <w:p w14:paraId="6F6435B7" w14:textId="33715755" w:rsidR="0036496E" w:rsidRPr="002805C4" w:rsidRDefault="0036496E">
      <w:pPr>
        <w:rPr>
          <w:b/>
          <w:bCs/>
        </w:rPr>
      </w:pPr>
    </w:p>
    <w:sectPr w:rsidR="0036496E" w:rsidRPr="00280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E4E"/>
    <w:multiLevelType w:val="hybridMultilevel"/>
    <w:tmpl w:val="4B02D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4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C4"/>
    <w:rsid w:val="002805C4"/>
    <w:rsid w:val="002A43A4"/>
    <w:rsid w:val="002C093C"/>
    <w:rsid w:val="0036496E"/>
    <w:rsid w:val="003F52A1"/>
    <w:rsid w:val="004C719A"/>
    <w:rsid w:val="006858C3"/>
    <w:rsid w:val="0094287C"/>
    <w:rsid w:val="00BB2B4F"/>
    <w:rsid w:val="00E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3526"/>
  <w15:chartTrackingRefBased/>
  <w15:docId w15:val="{8602BBBF-006A-4BE6-91F7-621D174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DCBB7289-C904-427E-828B-E03F9F3AE45C}"/>
</file>

<file path=customXml/itemProps2.xml><?xml version="1.0" encoding="utf-8"?>
<ds:datastoreItem xmlns:ds="http://schemas.openxmlformats.org/officeDocument/2006/customXml" ds:itemID="{BB61E246-670B-49FC-AAFB-D0FE31CBA9DB}"/>
</file>

<file path=customXml/itemProps3.xml><?xml version="1.0" encoding="utf-8"?>
<ds:datastoreItem xmlns:ds="http://schemas.openxmlformats.org/officeDocument/2006/customXml" ds:itemID="{E76420D6-1260-4982-981A-2AFFA53CB5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Lopez Alises</dc:creator>
  <cp:keywords/>
  <dc:description/>
  <cp:lastModifiedBy>albalopezalises@gmail.com</cp:lastModifiedBy>
  <cp:revision>5</cp:revision>
  <dcterms:created xsi:type="dcterms:W3CDTF">2023-01-22T10:25:00Z</dcterms:created>
  <dcterms:modified xsi:type="dcterms:W3CDTF">2023-02-19T10:08:00Z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