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D6A4F"/>
          <w:sz w:val="96"/>
          <w:szCs w:val="96"/>
        </w:rPr>
        <w:t xml:space="preserve">TAPAK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Find pet-friendly places, together.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App Development Plan</w:t>
      </w:r>
    </w:p>
    <w:p>
      <w:pPr>
        <w:spacing w:before="0" w:after="9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March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Author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Ivan (PT Gunung Sewu Kencana)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Platform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Flutter (iOS &amp; Android)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 (Postgres + Auth + Storage)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Maps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Google Maps 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Jakarta, Indonesia (SEA expansion later)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Budget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≤ Rp 100,000 / month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Tapak is a curated, community-driven mobile app that helps pet owners in Jakarta (and eventually broader Southeast Asia) discover nearby pet-friendly places — cafes, restaurants, parks, malls, hotels, vets, and grooming salons — with a level of accuracy and local nuance that no existing app provides.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Unlike global apps (BringFido, DogPack) that rely on API aggregation and self-reported data, Tapak's core differentiator is first-hand verified data. Every listing is personally visited or contacted before being published, ensuring that the information shown reflects reality — including nuances like "cats allowed indoors, dogs on terrace only."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Why Tapak?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Existing apps have weak or zero coverage for Indonesia. Jakarta's pet-friendly culture is growing rapidly alongside the childfree movement, but discovery is still entirely word-of-mouth. Tapak fills this gap with a trustworthy, locally curated directory that grows through both editor curation and community submissions.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1.1 Core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Provide the most accurate pet-friendly place data in Jakarta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Support all pet types — cats, dogs (all sizes), rabbits, birds — not just dogs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community submissions with an editorial approval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Stay within a Rp 100,000/month infrastructure budget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Be engineered well from the start, ready to scale if needed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1.2 Out of Scope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Booking or reservation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In-app chat or messaging between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Monetisation / advertising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Coverage outside Jakarta (planned for later phases)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2. Technical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Stack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Flutter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Single codebase → iOS +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RLS, Auth, Storage, auto REST API — all in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Geospatial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PostGIS (Supabase extension)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Native radius queries, no app-side distance calc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Google Maps SDK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Best coverage for Jakarta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Email/password + social login, zero extra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Included in Supabase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In-app (Phase 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Start with Supabase dashboard, build later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Flow Overview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Flutter App  →  Supabase Client SDK  →  Supabase (Postgres + RLS + Auth + Storage)
Flutter App  →  Google Maps SDK  →  Google Maps Platform
Admin Flow: Editor uses in-app admin screen  →  updates place status in Supabase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2.3 Trust Model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 places go through a two-tier trust pipeline before appearing on the public map: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 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 submitted, awaiting editor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verified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Editor confirmed — visited or contacted directly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rejected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Failed verification or does not meet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closed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Previously verified but now permanently 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3. Database Design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Extends Supabase auth.users — stores display name, avatar,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places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Core place data — name, category, lat/lng (PostGIS), status, submitter, verifier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pet_policies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Pet rules per place — pet type, allowed zone, entry conditions. One place can have many policies.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photos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Place photos with approval flag. Stored in Supabase Storage.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reviews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 reviews and ratings (1–5). One review per user per place.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favorites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User-saved places. Composite primary key (user_id, place_id).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Key Design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pet_policies is a separate table — one place can have multiple policies (e.g. cats indoor, small dogs terrace only). Never flatten to a boolean.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location column uses PostGIS geography type — enables native ST_DWithin() radius queries directly in SQL.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places_summary view — pre-joins avg rating, review count, and cover photo for efficient list/map rendering.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Soft deletes via status field — places are never hard-deleted, only marked closed.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Auto-created profiles on signup — a Postgres trigger creates a profile row whenever a new auth.users row is inserted.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Read verified places, submit new places (pending), write own reviews, manage own favorites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editor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All contributor permissions + approve/reject submissions, edit place data, approve photos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All editor permissions + delete places, manage user roles, full access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3.4 Row Level Security Strategy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Supabase RLS policies enforce the trust model at the database level — not the application level. This means even if app logic has a bug, the database will not leak unverified data to the public.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Public (unauthenticated): SELECT on places WHERE status = 'verified'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Contributors: INSERT new places (submitted_by = auth.uid()), SELECT own pending submissions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Editors/Admins: Full SELECT on all statuses, UPDATE places, manage photos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Reviews: Any authenticated user can INSERT; users can UPDATE/DELETE only their own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Favorites: Users can only read/write their own favorites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Important Note for Claude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Always enable RLS on every table immediately after creation. The get_my_role() helper function must be created before any RLS policies that reference it. The handle_new_user() trigger must be attached to auth.users, not public.profiles. Run the full schema SQL in a single transaction.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4. Feature Specification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Public Map Screen (Core)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Full-screen Google Map centered on user's current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Verified places shown as custom map markers (differentiated by category icon)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Tap marker → bottom sheet with place name, category, avg rating, distance, pet policy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"Near Me" button — triggers PostGIS radius query (default 5km, user-adjustable to 1/2/5/10km)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Filter bar: by pet type (cat / small dog / large dog / all) and category (cafe / park /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List view toggle — same data as map but in scrollable card list, sorted by distance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4.2 Place Detail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Full place info: name, category, address, phone, Google Maps link, Instagram,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Pet policies section — clear table showing what pets are allowed, where, and under what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Photo gallery — approved photos only, user can add photo if authenticated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Reviews section — average rating, review count, list of reviews with user name and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Write review button (authenticated users only) — rating + comment + visit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Favorite button (authenticated users only) — saves to favorites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Verified badge with verification date — shows data trustworthiness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4.3 Search &amp; Discovery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Text search on place name and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Filter combinations: pet type + category + zone (indoor/outdoor)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Search results show distance from current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Empty states with clear messaging when no results match filters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4.4 User Submission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Any authenticated user can submit a place via "Suggest a Place"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Form fields: name, category, address, lat/lng (map picker), phone, Google Maps URL, Instagram URL, pet policies (add multiple), notes, up to 3 photos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On submit: place created with status = pending, user sees "Under Review"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User can view their own pending submissions in their profile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4.5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Email/password signup and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Google OAuth (optional, Phase 2+)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Profile screen: display name, avatar, my reviews, my favorites, my submissions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Role displayed on profile (contributor / editor / admin)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4.6 Admin Panel (Phase 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Accessible only to users with editor or admin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Pending submissions queue — sorted by submission date (oldest first)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Per-submission view: all place data, submitted photos, ability to edit fields, approve or reject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Rejection requires a reason (shown to submitter in their submission history)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Photo approval queue — approve or reject individual photos per place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Mark verified place as closed (soft delete)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4.7 Favorites &amp; Offline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Favorites list in user profile — tap to go to place 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Last known verified places cached locally for basic offline browsing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Cached data shows "Last updated [date]" indicator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5. Screen &amp; Navigation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Navigation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Bottom navigation bar with 4 tabs: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Main map 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Default tab on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Explore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List / search 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Text search + filters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Favorites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Saved places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Requires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Profile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 profile &amp; settings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Submissions, reviews, auth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5.2 Screen Inventory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SplashScreen — app logo, check auth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OnboardingScreen — brief 3-slide intro for first-time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MapScreen — main map with markers, filter bar, bottom sheet on tap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PlaceDetailScreen — full detail view, photos, policies,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ExploreScreen — searchable list view with filters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WriteReviewScreen — rating selector, comment field, date picker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SuggestPlaceScreen — submission form with map picker for coordinates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FavoritesScreen — grid/list of saved places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ProfileScreen — user info, tabs for reviews / submissions / favorites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LoginScreen / SignupScreen — auth 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AdminQueueScreen — pending submissions list (admin/editor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AdminPlaceReviewScreen — detailed submission review + approve/reject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AdminPhotoQueueScreen — photo approval queue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6. Flutter Project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6.1 Recommended Folder Structure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 feature-first organization: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Project Structure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lib/
  main.dart
  app.dart                    # MaterialApp, routing, theme
  core/
    constants/                # app constants, enum values
    theme/                    # colors, text styles, theme data
    router/                   # GoRouter or auto_route config
    supabase/                 # Supabase client init
    utils/                    # formatters, extensions
  features/
    auth/
      data/                   # auth repository
      presentation/           # login, signup screens
    map/
      data/                   # places repository (Supabase queries)
      domain/                 # Place, PetPolicy models
      presentation/           # MapScreen, PlaceDetailScreen
    explore/
      presentation/           # ExploreScreen
    submission/
      presentation/           # SuggestPlaceScreen
    profile/
      presentation/           # ProfileScreen, FavoritesScreen
    admin/
      presentation/           # Admin screens (role-gated)
  shared/
    widgets/                  # reusable UI components
    models/                   # shared data models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6.2 Key Dependencies (pubspec.yaml)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supabase_flutter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 client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google_maps_flutter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Map rendering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geolocator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Device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flutter_riverpod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go_router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Navigation /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image_picker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Photo upload from camera/gallery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Efficient remote image 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flutter_rating_bar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Star rating widget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Date/number formatting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Local cache for offline mode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6.3 State Management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 Riverpod for state management. Key providers: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authStateProvider — stream from Supabase auth, drives login/logout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currentUserProvider — current user profile including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placesProvider — paginated list of verified places with filters applied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placeDetailProvider(id) — single place with policies, photos,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favoritesProvider — list of places favorited by current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pendingSubmissionsProvider — admin-only, list of pending places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7. Development Timeline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Assumption: weekends only, approximately 6–8 hours per week. Adjust phases if more time is available.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0 — Foundation (Week 1–2)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Goal: Supabase fully configured, database live, seed data inserted.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Supabase project at supabase.com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PostGIS extension in Supabase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 full schema SQL (tables, enums, indexes, views)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 RLS policies SQL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Configure Supabase Storage bucket (photos) with public read access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 up handle_new_user() trigger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Manually insert 5–10 seed places via Supabase table editor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Test key queries in Supabase SQL editor (radius search, pet filter)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Phase 0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Working database you can query. No app yet. Validate every RLS policy before moving 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1 — Flutter Skeleton (Week 3–4)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Goal: App boots, connects to Supabase, user can log in.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flutter create tapak — init project with proper package name (com.tapak.app)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Add all dependencies to pubspec.yaml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Configure Supabase client with project URL and anon key (.env)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 up Google Maps API key for Android (AndroidManifest.xml) and iOS (AppDelegate.swift)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 app router with GoRouter — all screen routes defined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 basic theme — colors, text styles matching Tapak brand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Auth screens: Login, Signup with Supabase Auth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Auth state listener — redirect to map on login, login screen on logout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Phase 1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App opens on device, shows map placeholder, user can register and log in.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2 — Core Map Features (Week 5–7)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Goal: The main value proposition works end to end.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Fetch verified places from Supabase, render as markers on Google Map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Custom marker icons per category (cafe, park, hotel, etc.)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Tap marker → bottom sheet with place summary (name, category, rating, distance)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"Near Me" button — PostGIS radius query, default 5km radius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Filter bar — by pet type and category, updates map markers in real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List view toggle — same data, sorted by distance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Place Detail Screen — full data, pet policies table, photo gallery, reviews 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Distance calculation display (e.g. "1.2 km away")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Phase 2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You and your GF can actually use the app to find places in Jakarta. This is the most important milestone.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3 — Content Layer (Week 8–10)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Goal: App feels complete for end users.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Photo upload — image_picker → compress → upload to Supabase Storage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Write review screen — star rating, comment, visit 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Favorites — save/unsave places, Favorites tab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User profile screen — display name, avatar, review history, submission history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"Suggest a Place" form — map coordinate picker, pet policy builder, photo upload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Submission confirmation screen with status tracking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Push notifications for submission status updates (optional)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Phase 3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Full user-facing feature set. Ready for a small group of trusted early users.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4 — Admin Flow (Week 11–13)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Goal: You can manage the app without touching Supabase dashboard.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Admin panel entry — visible in Profile screen only for editor/admin roles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Pending submissions queue — list sorted by submission 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Submission review screen — view all submitted data, edit fields, approve or reject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Rejection reason input — stored and shown to submitter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Photo approval queue — approve or reject photos per place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"Mark as Closed" action on verified places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Role management — admin can change user roles (admin screen only)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Phase 4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Fully operational without Supabase dashboard. Editorial workflow complete.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5 — Polish &amp; Release (Week 14–16)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Goal: Ready to share beyond your immediate circle.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App icon (all sizes for iOS and Android)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Splash screen with Tapak branding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Onboarding flow — 3-slide intro for first-time users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Empty states — well-designed screens for no results, no favorites, not logged 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Loading skeletons — shimmer effect while data loads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Error handling — network errors, retry logic, user-friendly error messages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Offline mode — cached verified places accessible without internet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Basic analytics — Supabase logs or PostHog free tier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Build release APK (Android) and TestFlight build (iOS)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Share with 5–10 trusted friends for feedback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Phase 5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Publicly shareable app. Not on App Store/Play Store yet, but distributed via TestFlight and direct APK.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Post-Launch (Ongoing)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Add 3–5 new verified places per week (Ivan + GF field research)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Process user submissions within 48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Expand coverage to Tangerang, Bekasi, Depok (Jabodetabek)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Consider Play Store / App Store submission once 50+ places are verified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8. Supabase Configuration Checklist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8.1 Project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Region: Singapore (ap-southeast-1) — closest to Jakarta, lowest latency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PostGIS: Extensions → search "postgis" → enable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Storage bucket name: place-photos — set to public read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Storage bucket policy: allow authenticated users to upload, public to read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8.2 Auth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Email provider in Auth → Providers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 Site URL to your Flutter app deep link scheme (e.g. io.tapak.app://)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Email confirmation: optional for MVP, enable before public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Add Google OAuth provider when ready for social login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8.3 Environment Variables (Flutter)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Never commit secrets to Git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Store Supabase credentials in a .env file and add it to .gitignore.
Use flutter_dotenv package to load at runtime.
SUPABASE_URL=https://your-project.supabase.co
SUPABASE_ANON_KEY=your-anon-key
GOOGLE_MAPS_KEY=your-google-maps-api-key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9.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Supabase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Free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Free tier: 500MB DB, 1GB Storage, 2GB bandwidth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Google Maps SDK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Free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$200/month free credit — more than enough for small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Domain (optional)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~Rp 15,000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~Rp 150,000/year if you want tapak.app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Apple Developer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~Rp 160,000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Only if you publish to App Store (Rp 1,900,000/year)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Total (MVP)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Rp 0 – 15,000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Well within Rp 100,000/month budget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Supabase free tier supports up to 50,000 monthly active users. You will not exceed this for a long time. If and when you do, the Pro plan is $25/month (~Rp 400,000) — still affordable and a sign that the app has meaningful traction.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10. Appendix — Notes for Claude Code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This section contains specific guidance for AI-assisted development with Claude Code.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10.1 Schema Execution 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 CREATE EXTENSION commands first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Run CREATE TYPE (enums) before any table that uses them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profiles table before places (foreign key dependency)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places before pet_policies, photos, reviews, favorites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indexes after table creation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the places_summary view last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RLS on all tables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the get_my_role() helper function before any policies that call 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all RLS policies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the handle_new_user() trigger last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10.2 Common Pitfalls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Never disable RLS on any table — use policies to grant access instead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get_my_role() function must use SECURITY DEFINER so it can read profiles even when called in RLS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PostGIS geography type uses SRID 4326 (WGS84) — always pass coordinates as (longitude, latitude), not (latitude, longitude)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ST_DWithin with geography type uses meters, not degrees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photos.is_approved defaults to false — never show unapproved photos publicly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places.status defaults to pending — new submissions are never public without editor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unique constraint on reviews (place_id, user_id) prevents duplicate reviews — handle the error gracefully in Flutter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10.3 Flutter Conventions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 Supabase queries go in repository classes under features/*/data/ — never query Supabase directly from UI widgets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 Riverpod AsyncNotifier for all async state — avoid FutureBuilder in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 screens receive data via providers, never via constructor parameters from other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Admin screens must check currentUserProvider role before rendering — do not rely solely on RLS for UI gating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Image uploads: compress to max 1MB before uploading to Supabase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Map markers: use BitmapDescriptor.fromAssetImage for custom icons, preload at app start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10.4 Reference Data — Pet Types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These are the exact enum values used in the database. Use them consistently in Flutter: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small_dog  (under 10kg)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large_dog  (10kg and above)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rabbit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bird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  (all pet types welcome)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10.5 Reference Data — Place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cafe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restaurant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hotel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grooming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other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2D6A4F" w:sz="6" w:space="1"/>
        </w:pBdr>
        <w:spacing w:before="600" w:after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 — Tapak App Development Plan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6" w:space="1"/>
      </w:pBdr>
      <w:tabs>
        <w:tab w:val="right" w:pos="9360"/>
      </w:tabs>
      <w:spacing w:before="20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spacing w:after="200"/>
    </w:pPr>
    <w:r>
      <w:rPr>
        <w:rFonts w:ascii="Arial" w:cs="Arial" w:eastAsia="Arial" w:hAnsi="Arial"/>
        <w:b/>
        <w:bCs/>
        <w:color w:val="2D6A4F"/>
        <w:sz w:val="22"/>
        <w:szCs w:val="22"/>
      </w:rPr>
      <w:t xml:space="preserve">TAPAK</w:t>
    </w:r>
    <w:r>
      <w:rPr>
        <w:rFonts w:ascii="Arial" w:cs="Arial" w:eastAsia="Arial" w:hAnsi="Arial"/>
        <w:color w:val="555555"/>
        <w:sz w:val="22"/>
        <w:szCs w:val="22"/>
      </w:rPr>
      <w:t xml:space="preserve">  —  App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2026-03-06T02:29:52.421Z</dcterms:created>
  <dcterms:modified xsi:type="dcterms:W3CDTF">2026-03-06T02:29:52.422Z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