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22D5" w14:textId="77777777" w:rsidR="002503F3" w:rsidRDefault="00B55EF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>Atividade 1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512BF4" w14:textId="77777777" w:rsidR="002503F3" w:rsidRDefault="00B55EF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vry0g7cseckj" w:colFirst="0" w:colLast="0"/>
      <w:bookmarkEnd w:id="1"/>
      <w:r>
        <w:t>HTML</w:t>
      </w:r>
    </w:p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39284CD2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 20</w:t>
      </w:r>
      <w:r w:rsidR="00AF56A3">
        <w:rPr>
          <w:sz w:val="28"/>
          <w:szCs w:val="28"/>
        </w:rPr>
        <w:t>20</w:t>
      </w:r>
      <w:r>
        <w:rPr>
          <w:sz w:val="28"/>
          <w:szCs w:val="28"/>
        </w:rPr>
        <w:t>.2</w:t>
      </w:r>
    </w:p>
    <w:p w14:paraId="4BFBDA2A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335EE5C" w14:textId="40396A66" w:rsidR="00AF56A3" w:rsidRDefault="00AF56A3" w:rsidP="00AF56A3">
      <w:pP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>: Faça um “blog” contendo artigos sobre um assunto específico sempre usando as tags estruturais semânticas do HTML 5 (&lt;article&gt;, &lt;section&gt;, &lt;header&gt;, &lt;footer&gt;). Escolha um tema de sua preferência e implemente o que se pede:</w:t>
      </w:r>
    </w:p>
    <w:p w14:paraId="75B394A2" w14:textId="0559F2EE" w:rsidR="00AF56A3" w:rsidRDefault="00AF56A3" w:rsidP="00AF56A3">
      <w:pPr>
        <w:rPr>
          <w:sz w:val="28"/>
          <w:szCs w:val="28"/>
        </w:rPr>
      </w:pPr>
    </w:p>
    <w:p w14:paraId="3F402C60" w14:textId="4078C197" w:rsidR="00AF56A3" w:rsidRPr="00AF56A3" w:rsidRDefault="00AF56A3" w:rsidP="00AF56A3">
      <w:pPr>
        <w:rPr>
          <w:b/>
          <w:bCs/>
          <w:sz w:val="28"/>
          <w:szCs w:val="28"/>
        </w:rPr>
      </w:pPr>
      <w:r w:rsidRPr="00AF56A3">
        <w:rPr>
          <w:b/>
          <w:bCs/>
          <w:sz w:val="28"/>
          <w:szCs w:val="28"/>
        </w:rPr>
        <w:t>Entrega:</w:t>
      </w:r>
      <w:r>
        <w:rPr>
          <w:b/>
          <w:bCs/>
          <w:sz w:val="28"/>
          <w:szCs w:val="28"/>
        </w:rPr>
        <w:t xml:space="preserve"> 08/1</w:t>
      </w:r>
      <w:r w:rsidR="00B3034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/2020 via moodle em arquivo .zip</w:t>
      </w:r>
    </w:p>
    <w:p w14:paraId="1705F4B3" w14:textId="294DDBB7" w:rsidR="00AF56A3" w:rsidRDefault="00AF56A3" w:rsidP="00AF56A3">
      <w:pPr>
        <w:rPr>
          <w:sz w:val="28"/>
          <w:szCs w:val="28"/>
        </w:rPr>
      </w:pPr>
    </w:p>
    <w:p w14:paraId="2AF2CE94" w14:textId="24194AEE" w:rsidR="00BB4B8A" w:rsidRPr="00BB4B8A" w:rsidRDefault="00BB4B8A" w:rsidP="00AF56A3">
      <w:pPr>
        <w:rPr>
          <w:b/>
          <w:bCs/>
          <w:sz w:val="28"/>
          <w:szCs w:val="28"/>
        </w:rPr>
      </w:pPr>
      <w:r w:rsidRPr="00BB4B8A">
        <w:rPr>
          <w:b/>
          <w:bCs/>
          <w:sz w:val="28"/>
          <w:szCs w:val="28"/>
        </w:rPr>
        <w:t>Navegador</w:t>
      </w:r>
    </w:p>
    <w:p w14:paraId="5A89301F" w14:textId="77777777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um cabeçalho com o nome do blog</w:t>
      </w:r>
    </w:p>
    <w:p w14:paraId="5C07FED6" w14:textId="77777777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Coloque o nome do blog também no título</w:t>
      </w:r>
    </w:p>
    <w:p w14:paraId="39C82EF6" w14:textId="364DF8C4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um navegador que tenha 3 links que levem a outras páginas sobre o assunto</w:t>
      </w:r>
    </w:p>
    <w:p w14:paraId="684D35C4" w14:textId="795C54EA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desses links deve ser um link com imagem</w:t>
      </w:r>
    </w:p>
    <w:p w14:paraId="663287A5" w14:textId="6D6C0AAA" w:rsidR="00BB4B8A" w:rsidRPr="00BB4B8A" w:rsidRDefault="00BB4B8A" w:rsidP="00BB4B8A">
      <w:pPr>
        <w:rPr>
          <w:b/>
          <w:bCs/>
          <w:sz w:val="28"/>
          <w:szCs w:val="28"/>
        </w:rPr>
      </w:pPr>
      <w:r w:rsidRPr="00BB4B8A">
        <w:rPr>
          <w:b/>
          <w:bCs/>
          <w:sz w:val="28"/>
          <w:szCs w:val="28"/>
        </w:rPr>
        <w:t>Artigos</w:t>
      </w:r>
      <w:r>
        <w:rPr>
          <w:b/>
          <w:bCs/>
          <w:sz w:val="28"/>
          <w:szCs w:val="28"/>
        </w:rPr>
        <w:t xml:space="preserve"> </w:t>
      </w:r>
    </w:p>
    <w:p w14:paraId="4FBE5754" w14:textId="07DEEC5F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pelo menos 2 artigos com cabeçalho com textos sobre o assunto. Pelo menos um desses artigos deve ter mais de uma seção.</w:t>
      </w:r>
    </w:p>
    <w:p w14:paraId="0E1EABB1" w14:textId="2AF563E0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pelo menos 2 tags de formatação de texto</w:t>
      </w:r>
    </w:p>
    <w:p w14:paraId="2305612B" w14:textId="08BE11EE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Adicione cor de fundo aos artigos</w:t>
      </w:r>
    </w:p>
    <w:p w14:paraId="7EC27E0C" w14:textId="0377115E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dos artigos deve conter um</w:t>
      </w:r>
      <w:r w:rsidR="00506424">
        <w:rPr>
          <w:sz w:val="28"/>
          <w:szCs w:val="28"/>
        </w:rPr>
        <w:t>a</w:t>
      </w:r>
      <w:r>
        <w:rPr>
          <w:sz w:val="28"/>
          <w:szCs w:val="28"/>
        </w:rPr>
        <w:t xml:space="preserve"> tabela </w:t>
      </w:r>
    </w:p>
    <w:p w14:paraId="4B8D7997" w14:textId="5A522635" w:rsidR="00BB4B8A" w:rsidRPr="00BB4B8A" w:rsidRDefault="00BB4B8A" w:rsidP="00BB4B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Formulário</w:t>
      </w:r>
    </w:p>
    <w:p w14:paraId="65DA4A6D" w14:textId="55B4E58A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Faça um </w:t>
      </w:r>
      <w:r w:rsidR="00BB4B8A">
        <w:rPr>
          <w:sz w:val="28"/>
          <w:szCs w:val="28"/>
        </w:rPr>
        <w:t xml:space="preserve">terceiro </w:t>
      </w:r>
      <w:r>
        <w:rPr>
          <w:sz w:val="28"/>
          <w:szCs w:val="28"/>
        </w:rPr>
        <w:t xml:space="preserve">artigo com formulário de cadastro de usuários. Esse usuário deve fazer requisições </w:t>
      </w:r>
      <w:r>
        <w:rPr>
          <w:b/>
          <w:sz w:val="28"/>
          <w:szCs w:val="28"/>
        </w:rPr>
        <w:t>GET</w:t>
      </w:r>
      <w:r>
        <w:rPr>
          <w:sz w:val="28"/>
          <w:szCs w:val="28"/>
        </w:rPr>
        <w:t xml:space="preserve"> à página </w:t>
      </w:r>
      <w:r>
        <w:rPr>
          <w:b/>
          <w:sz w:val="28"/>
          <w:szCs w:val="28"/>
        </w:rPr>
        <w:t>https://www.w3schools.com/action_page.php</w:t>
      </w:r>
      <w:r>
        <w:rPr>
          <w:sz w:val="28"/>
          <w:szCs w:val="28"/>
        </w:rPr>
        <w:t>. Seu formulário deve conter:</w:t>
      </w:r>
    </w:p>
    <w:p w14:paraId="0266223A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Um campo texto para nome com que permite no máximo 15 caracteres </w:t>
      </w:r>
    </w:p>
    <w:p w14:paraId="233BAA64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campo texto apenas para leitura</w:t>
      </w:r>
    </w:p>
    <w:p w14:paraId="43049553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campo numérico para inserir números entre 25000 e 30000</w:t>
      </w:r>
    </w:p>
    <w:p w14:paraId="21E15736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input do tipo radiobox</w:t>
      </w:r>
    </w:p>
    <w:p w14:paraId="7C1C155F" w14:textId="7939E011" w:rsidR="002503F3" w:rsidRPr="00B55EF3" w:rsidRDefault="00AF56A3" w:rsidP="00B55EF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input do tipo checkbox</w:t>
      </w:r>
    </w:p>
    <w:sectPr w:rsidR="002503F3" w:rsidRPr="00B55E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F3"/>
    <w:rsid w:val="002503F3"/>
    <w:rsid w:val="00506424"/>
    <w:rsid w:val="00AF56A3"/>
    <w:rsid w:val="00B30345"/>
    <w:rsid w:val="00B55EF3"/>
    <w:rsid w:val="00BB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F5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Aguiar Evangelista de Farias</cp:lastModifiedBy>
  <cp:revision>6</cp:revision>
  <dcterms:created xsi:type="dcterms:W3CDTF">2020-11-24T18:13:00Z</dcterms:created>
  <dcterms:modified xsi:type="dcterms:W3CDTF">2020-11-25T02:57:00Z</dcterms:modified>
</cp:coreProperties>
</file>