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16420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58BAC1B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0FA67C20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00F487A9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4004FC11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A46EF52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2E57E53F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7D026E29" w14:textId="21A5BE3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 xml:space="preserve">МОДУЛЬ </w:t>
      </w:r>
      <w:r w:rsidR="0080075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3</w:t>
      </w: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 xml:space="preserve">. </w:t>
      </w:r>
      <w:r w:rsidR="00800757" w:rsidRPr="0080075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Разработка интерфейса, формы добавления/редактирования/удаления товаров</w:t>
      </w:r>
    </w:p>
    <w:p w14:paraId="614917A6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4C1D25C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53F2168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31F14BA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0F01A5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662F38D2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3CA3B97D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700FCB25" w14:textId="1C3503A5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0</w:t>
      </w:r>
      <w:r w:rsidR="00800757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.04.26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Выполнила: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Иванюк А.В.</w:t>
      </w:r>
    </w:p>
    <w:p w14:paraId="28F1495F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4B988FF6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36D7B107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0BAF1929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764F589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72C7916" w14:textId="77777777" w:rsidR="006116A4" w:rsidRPr="006116A4" w:rsidRDefault="009D0777" w:rsidP="006116A4">
      <w:pPr>
        <w:pStyle w:val="a3"/>
        <w:numPr>
          <w:ilvl w:val="0"/>
          <w:numId w:val="2"/>
        </w:num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lastRenderedPageBreak/>
        <w:t>Описание выполненных действий</w:t>
      </w:r>
    </w:p>
    <w:p w14:paraId="602E258B" w14:textId="77777777" w:rsidR="006116A4" w:rsidRPr="006116A4" w:rsidRDefault="006116A4" w:rsidP="006116A4">
      <w:pPr>
        <w:pStyle w:val="a3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1105CBA4" w14:textId="4437CB52" w:rsidR="000F5DFF" w:rsidRPr="000F5DFF" w:rsidRDefault="000F5DFF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0F5DFF">
        <w:rPr>
          <w:rFonts w:ascii="Times New Roman" w:hAnsi="Times New Roman" w:cs="Times New Roman"/>
          <w:sz w:val="32"/>
          <w:szCs w:val="32"/>
          <w:lang w:eastAsia="ru-RU"/>
        </w:rPr>
        <w:t>Раз</w:t>
      </w:r>
      <w:r w:rsidR="00800757">
        <w:rPr>
          <w:rFonts w:ascii="Times New Roman" w:hAnsi="Times New Roman" w:cs="Times New Roman"/>
          <w:sz w:val="32"/>
          <w:szCs w:val="32"/>
          <w:lang w:eastAsia="ru-RU"/>
        </w:rPr>
        <w:t>витие пользовательского интерфейса</w:t>
      </w:r>
    </w:p>
    <w:p w14:paraId="1F29BAA2" w14:textId="18CAF003" w:rsidR="00800757" w:rsidRPr="00800757" w:rsidRDefault="00800757" w:rsidP="00800757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Реализована последовательная навигация между окнами приложения: авторизация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800757">
        <w:rPr>
          <w:rFonts w:ascii="Times New Roman" w:hAnsi="Times New Roman" w:cs="Times New Roman"/>
          <w:sz w:val="28"/>
          <w:szCs w:val="28"/>
          <w:lang w:eastAsia="ru-RU"/>
        </w:rPr>
        <w:t xml:space="preserve">список товаров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800757">
        <w:rPr>
          <w:rFonts w:ascii="Times New Roman" w:hAnsi="Times New Roman" w:cs="Times New Roman"/>
          <w:sz w:val="28"/>
          <w:szCs w:val="28"/>
          <w:lang w:eastAsia="ru-RU"/>
        </w:rPr>
        <w:t xml:space="preserve"> форма добавления/редактирования товара. Возврат к авторизации осуществляется через кнопку «Выход». Закрытие окон через крестик завершает приложение. Все окна имеют соответствующие заголовки.</w:t>
      </w:r>
    </w:p>
    <w:p w14:paraId="18747CD8" w14:textId="2A08A032" w:rsidR="006116A4" w:rsidRPr="000F5DFF" w:rsidRDefault="00800757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Сортировка, фильтрация и поиск</w:t>
      </w:r>
    </w:p>
    <w:p w14:paraId="70AB20D7" w14:textId="77777777" w:rsidR="00800757" w:rsidRPr="00800757" w:rsidRDefault="00800757" w:rsidP="0080075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На форме списка товаров реализованы следующие возможности:</w:t>
      </w:r>
    </w:p>
    <w:p w14:paraId="5DB561BD" w14:textId="0AA883CD" w:rsidR="00800757" w:rsidRPr="00800757" w:rsidRDefault="00800757" w:rsidP="00800757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Поиск в реальном времени – при вводе текста таблица автоматически фильтруется по всем текстовым полям (наименование, категория, описание, производитель, поставщик, артикул).</w:t>
      </w:r>
    </w:p>
    <w:p w14:paraId="720D54E0" w14:textId="209FECE0" w:rsidR="00800757" w:rsidRPr="00800757" w:rsidRDefault="00800757" w:rsidP="00800757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Фильтр по поставщику – выпадающий список со всеми поставщиками. Первый пункт – «Все поставщики». При выборе конкретного поставщика в таблице остаются только его товары.</w:t>
      </w:r>
    </w:p>
    <w:p w14:paraId="590EF683" w14:textId="0294B4D1" w:rsidR="000F5DFF" w:rsidRDefault="00800757" w:rsidP="00800757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Сортировка по количеству на складе – два переключателя: «По возрастанию» и «По убыванию». Фильтрация и поиск применяются совместно, параметры сортировки сохраняются.</w:t>
      </w:r>
    </w:p>
    <w:p w14:paraId="1DE96A3A" w14:textId="77777777" w:rsidR="00800757" w:rsidRDefault="00800757" w:rsidP="00800757">
      <w:pPr>
        <w:pStyle w:val="a3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A96E33" w14:textId="2042887A" w:rsidR="00882C4C" w:rsidRDefault="00800757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Форма добавления/редактирования товара</w:t>
      </w:r>
    </w:p>
    <w:p w14:paraId="559BE0D3" w14:textId="2AB54568" w:rsidR="00800757" w:rsidRPr="00800757" w:rsidRDefault="00800757" w:rsidP="00800757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Разработана форма, доступная только для администратора.</w:t>
      </w:r>
    </w:p>
    <w:p w14:paraId="580CD2A5" w14:textId="4642654C" w:rsidR="00800757" w:rsidRPr="00800757" w:rsidRDefault="00800757" w:rsidP="00800757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Поля формы:</w:t>
      </w:r>
    </w:p>
    <w:p w14:paraId="7EF9F587" w14:textId="1545081C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Фото (с заглушкой при отсутствии)</w:t>
      </w:r>
    </w:p>
    <w:p w14:paraId="564D4A55" w14:textId="1393344B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Наименование (обязательное поле)</w:t>
      </w:r>
    </w:p>
    <w:p w14:paraId="6E297651" w14:textId="56DA613E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Категория (выпадающий список)</w:t>
      </w:r>
    </w:p>
    <w:p w14:paraId="47AD00A7" w14:textId="06F56E6D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Описание</w:t>
      </w:r>
    </w:p>
    <w:p w14:paraId="52FEF0FE" w14:textId="7CF2A38E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Производитель (выпадающий список)</w:t>
      </w:r>
    </w:p>
    <w:p w14:paraId="19701073" w14:textId="6871CC93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Поставщик (выпадающий список)</w:t>
      </w:r>
    </w:p>
    <w:p w14:paraId="7B33CCE3" w14:textId="5F870963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Цена (неотрицательное число, возможны сотые доли)</w:t>
      </w:r>
    </w:p>
    <w:p w14:paraId="0D481AC0" w14:textId="7F03D946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Единица измерения</w:t>
      </w:r>
    </w:p>
    <w:p w14:paraId="2236FC03" w14:textId="663F7090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Количество (неотрицательное целое число)</w:t>
      </w:r>
    </w:p>
    <w:p w14:paraId="5E7FB6EB" w14:textId="06AB6750" w:rsidR="00800757" w:rsidRPr="00800757" w:rsidRDefault="00800757" w:rsidP="00800757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Скидка (по умолчанию 0, от 0 до 100)</w:t>
      </w:r>
    </w:p>
    <w:p w14:paraId="64995127" w14:textId="79C0E6CE" w:rsidR="00800757" w:rsidRPr="00800757" w:rsidRDefault="00800757" w:rsidP="00800757">
      <w:pPr>
        <w:ind w:left="426" w:firstLine="283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Валидация: при вводе некорректных значений поля подсвечиваются розовым фоном, всплывают подсказки с текстом ошибки. Сохранение невозможно при пустых обязательных полях.</w:t>
      </w:r>
    </w:p>
    <w:p w14:paraId="53D8DCBE" w14:textId="5BDD733D" w:rsidR="00800757" w:rsidRPr="00800757" w:rsidRDefault="00800757" w:rsidP="00800757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Работа с изображениями:</w:t>
      </w:r>
    </w:p>
    <w:p w14:paraId="41994382" w14:textId="2195A1E6" w:rsidR="00800757" w:rsidRPr="00800757" w:rsidRDefault="00800757" w:rsidP="0080075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Загрузка через диалоговое окно</w:t>
      </w:r>
    </w:p>
    <w:p w14:paraId="2FBFADF1" w14:textId="72E4F5D0" w:rsidR="00800757" w:rsidRPr="00800757" w:rsidRDefault="00800757" w:rsidP="0080075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Проверка размера: не более 300×200 пикселей</w:t>
      </w:r>
    </w:p>
    <w:p w14:paraId="6780B69D" w14:textId="12B5E785" w:rsidR="00800757" w:rsidRPr="00800757" w:rsidRDefault="00800757" w:rsidP="0080075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Сохранение в папку `</w:t>
      </w:r>
      <w:proofErr w:type="spellStart"/>
      <w:r w:rsidRPr="00800757">
        <w:rPr>
          <w:rFonts w:ascii="Times New Roman" w:hAnsi="Times New Roman" w:cs="Times New Roman"/>
          <w:sz w:val="28"/>
          <w:szCs w:val="28"/>
          <w:lang w:eastAsia="ru-RU"/>
        </w:rPr>
        <w:t>Images</w:t>
      </w:r>
      <w:proofErr w:type="spellEnd"/>
      <w:r w:rsidRPr="00800757">
        <w:rPr>
          <w:rFonts w:ascii="Times New Roman" w:hAnsi="Times New Roman" w:cs="Times New Roman"/>
          <w:sz w:val="28"/>
          <w:szCs w:val="28"/>
          <w:lang w:eastAsia="ru-RU"/>
        </w:rPr>
        <w:t>` приложения</w:t>
      </w:r>
    </w:p>
    <w:p w14:paraId="4FEA8A7D" w14:textId="2711CDD6" w:rsidR="00800757" w:rsidRPr="00800757" w:rsidRDefault="00800757" w:rsidP="0080075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В базу данных сохраняется относительный путь</w:t>
      </w:r>
    </w:p>
    <w:p w14:paraId="73CFB500" w14:textId="687027E5" w:rsidR="00800757" w:rsidRPr="00800757" w:rsidRDefault="00800757" w:rsidP="0080075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При замене изображения старый файл удаляется</w:t>
      </w:r>
    </w:p>
    <w:p w14:paraId="6F485258" w14:textId="77777777" w:rsidR="00800757" w:rsidRPr="00800757" w:rsidRDefault="00800757" w:rsidP="00800757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При отсутствии фото отображается заглушка</w:t>
      </w:r>
    </w:p>
    <w:p w14:paraId="11B92911" w14:textId="073C8949" w:rsidR="00882C4C" w:rsidRPr="000F5DFF" w:rsidRDefault="00D451B4" w:rsidP="00800757">
      <w:pPr>
        <w:ind w:left="426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0F5DFF">
        <w:rPr>
          <w:rFonts w:ascii="Times New Roman" w:hAnsi="Times New Roman" w:cs="Times New Roman"/>
          <w:sz w:val="32"/>
          <w:szCs w:val="32"/>
          <w:lang w:eastAsia="ru-RU"/>
        </w:rPr>
        <w:t xml:space="preserve">4. </w:t>
      </w:r>
      <w:r w:rsidR="00800757">
        <w:rPr>
          <w:rFonts w:ascii="Times New Roman" w:hAnsi="Times New Roman" w:cs="Times New Roman"/>
          <w:sz w:val="32"/>
          <w:szCs w:val="32"/>
          <w:lang w:eastAsia="ru-RU"/>
        </w:rPr>
        <w:t>Удаление товара</w:t>
      </w:r>
    </w:p>
    <w:p w14:paraId="6835E36E" w14:textId="57886A44" w:rsidR="00800757" w:rsidRPr="00800757" w:rsidRDefault="00800757" w:rsidP="00800757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Кнопка «Удалить» доступна только администратору. Перед удалением выводится запрос подтверждения. Товар, присутствующий в заказах, удалить нельзя – выводится соответствующее сообщение. После удаления список товаров обновляется.</w:t>
      </w:r>
    </w:p>
    <w:p w14:paraId="4F1B4ACD" w14:textId="2D1E2157" w:rsidR="000F5DFF" w:rsidRPr="00800757" w:rsidRDefault="00800757" w:rsidP="00800757">
      <w:p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     </w:t>
      </w:r>
      <w:r w:rsidRPr="00800757">
        <w:rPr>
          <w:rFonts w:ascii="Times New Roman" w:hAnsi="Times New Roman" w:cs="Times New Roman"/>
          <w:sz w:val="32"/>
          <w:szCs w:val="32"/>
          <w:lang w:eastAsia="ru-RU"/>
        </w:rPr>
        <w:t>5.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Обработка исключительных ситуаций</w:t>
      </w:r>
    </w:p>
    <w:p w14:paraId="14BB365F" w14:textId="7F53372A" w:rsidR="009F6713" w:rsidRDefault="00800757" w:rsidP="00800757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Реализованы информативные сообщения: ошибки (неверный логин/пароль, пустые поля, неверный формат данных), предупреждения (подтверждение удаления, невозможность удалить товар из заказа), информация (успешное сохранение/удаление).</w:t>
      </w:r>
    </w:p>
    <w:p w14:paraId="18691403" w14:textId="74110A8B" w:rsidR="009F6713" w:rsidRPr="00800757" w:rsidRDefault="00800757" w:rsidP="00800757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800757">
        <w:rPr>
          <w:rFonts w:ascii="Times New Roman" w:hAnsi="Times New Roman" w:cs="Times New Roman"/>
          <w:sz w:val="32"/>
          <w:szCs w:val="32"/>
          <w:lang w:eastAsia="ru-RU"/>
        </w:rPr>
        <w:t>Визуальные подсказки при вводе данных</w:t>
      </w:r>
    </w:p>
    <w:p w14:paraId="4D00CC06" w14:textId="36EE8F90" w:rsidR="009F6713" w:rsidRPr="002A5EA4" w:rsidRDefault="002A5EA4" w:rsidP="002A5EA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A5EA4">
        <w:rPr>
          <w:rFonts w:ascii="Times New Roman" w:hAnsi="Times New Roman" w:cs="Times New Roman"/>
          <w:sz w:val="28"/>
          <w:szCs w:val="28"/>
          <w:lang w:eastAsia="ru-RU"/>
        </w:rPr>
        <w:t>Обязательные поля подсвечиваются розовым при пустом значении. Цена и количество – при неверном формате. Скидка – при выходе из диапазона 0-100. При наведении на подсвеченное поле появляется всплывающая подсказка.</w:t>
      </w:r>
    </w:p>
    <w:p w14:paraId="09CA4851" w14:textId="77777777" w:rsidR="0062306F" w:rsidRDefault="00D451B4" w:rsidP="00D451B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451B4">
        <w:rPr>
          <w:rFonts w:ascii="Times New Roman" w:hAnsi="Times New Roman" w:cs="Times New Roman"/>
          <w:b/>
          <w:bCs/>
          <w:sz w:val="36"/>
          <w:szCs w:val="36"/>
        </w:rPr>
        <w:t>Скриншоты результата</w:t>
      </w:r>
    </w:p>
    <w:p w14:paraId="30450BCA" w14:textId="2387EF1D" w:rsidR="00D451B4" w:rsidRDefault="00D451B4" w:rsidP="00D451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A5EA4">
        <w:rPr>
          <w:rFonts w:ascii="Times New Roman" w:hAnsi="Times New Roman" w:cs="Times New Roman"/>
          <w:sz w:val="28"/>
          <w:szCs w:val="28"/>
        </w:rPr>
        <w:t>Форма добавления товара</w:t>
      </w:r>
      <w:r>
        <w:rPr>
          <w:rFonts w:ascii="Times New Roman" w:hAnsi="Times New Roman" w:cs="Times New Roman"/>
          <w:sz w:val="28"/>
          <w:szCs w:val="28"/>
        </w:rPr>
        <w:t xml:space="preserve"> (см. Рисунок </w:t>
      </w:r>
      <w:r w:rsidR="002A5EA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1F48079" w14:textId="77777777" w:rsidR="002A5EA4" w:rsidRDefault="002A5EA4" w:rsidP="002A5EA4">
      <w:pPr>
        <w:keepNext/>
        <w:jc w:val="center"/>
      </w:pPr>
      <w:r w:rsidRPr="002A5EA4">
        <w:rPr>
          <w:lang w:val="en-US"/>
        </w:rPr>
        <w:lastRenderedPageBreak/>
        <w:drawing>
          <wp:inline distT="0" distB="0" distL="0" distR="0" wp14:anchorId="2C85B460" wp14:editId="453C8E41">
            <wp:extent cx="5940425" cy="51161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1F58" w14:textId="5199C990" w:rsidR="00D451B4" w:rsidRPr="002A5EA4" w:rsidRDefault="002A5EA4" w:rsidP="002A5EA4">
      <w:pPr>
        <w:pStyle w:val="a6"/>
        <w:jc w:val="center"/>
        <w:rPr>
          <w:rFonts w:ascii="Times New Roman" w:hAnsi="Times New Roman" w:cs="Times New Roman"/>
          <w:i w:val="0"/>
          <w:iCs w:val="0"/>
        </w:rPr>
      </w:pP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532641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t>. Форма добавления товара.</w:t>
      </w:r>
    </w:p>
    <w:p w14:paraId="525590FD" w14:textId="67C6CCF0" w:rsidR="00D451B4" w:rsidRDefault="006D2122" w:rsidP="00D45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A5EA4">
        <w:rPr>
          <w:rFonts w:ascii="Times New Roman" w:hAnsi="Times New Roman" w:cs="Times New Roman"/>
          <w:sz w:val="28"/>
          <w:szCs w:val="28"/>
        </w:rPr>
        <w:t>Форма редактирования товара</w:t>
      </w:r>
      <w:r w:rsidR="002278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Рисунок </w:t>
      </w:r>
      <w:r w:rsidR="002A5EA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7A80DC1" w14:textId="7F9A51F0" w:rsidR="006D2122" w:rsidRPr="006D2122" w:rsidRDefault="002A5EA4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A5EA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4653AE" wp14:editId="4294E50D">
            <wp:extent cx="5940425" cy="5132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8C5" w14:textId="59742E3D"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>2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>Форма редактирования товара.</w:t>
      </w:r>
    </w:p>
    <w:p w14:paraId="259FB75F" w14:textId="5DEDDC43" w:rsidR="006D2122" w:rsidRPr="00227819" w:rsidRDefault="00227819" w:rsidP="00227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A5EA4">
        <w:rPr>
          <w:rFonts w:ascii="Times New Roman" w:hAnsi="Times New Roman" w:cs="Times New Roman"/>
          <w:sz w:val="28"/>
          <w:szCs w:val="28"/>
        </w:rPr>
        <w:t>Поиск в реальном времени</w:t>
      </w:r>
      <w:r>
        <w:rPr>
          <w:rFonts w:ascii="Times New Roman" w:hAnsi="Times New Roman" w:cs="Times New Roman"/>
          <w:sz w:val="28"/>
          <w:szCs w:val="28"/>
        </w:rPr>
        <w:t xml:space="preserve"> (см. Рисунок </w:t>
      </w:r>
      <w:r w:rsidR="002A5E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4A8E20" w14:textId="7051D309" w:rsidR="006D2122" w:rsidRPr="006D2122" w:rsidRDefault="002A5EA4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A5E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19FBFB" wp14:editId="32F9369F">
            <wp:extent cx="5940425" cy="17875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60ED" w14:textId="32FAE4D2" w:rsid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Рисунок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3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>Поиск в реальном времени</w:t>
      </w:r>
    </w:p>
    <w:p w14:paraId="124B6ED8" w14:textId="073307B8" w:rsidR="00227819" w:rsidRPr="00227819" w:rsidRDefault="00227819" w:rsidP="00227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2A5EA4">
        <w:rPr>
          <w:rFonts w:ascii="Times New Roman" w:hAnsi="Times New Roman" w:cs="Times New Roman"/>
          <w:sz w:val="28"/>
          <w:szCs w:val="28"/>
        </w:rPr>
        <w:t xml:space="preserve">Фильтрация по поставщику и сортировка по количеству </w:t>
      </w:r>
      <w:r>
        <w:rPr>
          <w:rFonts w:ascii="Times New Roman" w:hAnsi="Times New Roman" w:cs="Times New Roman"/>
          <w:sz w:val="28"/>
          <w:szCs w:val="28"/>
        </w:rPr>
        <w:t xml:space="preserve">(см. Рисунок </w:t>
      </w:r>
      <w:r w:rsidR="002A5EA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025550" w14:textId="77777777"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8FC995" w14:textId="70C9AD43" w:rsidR="006D2122" w:rsidRPr="006D2122" w:rsidRDefault="002A5EA4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A5EA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08D3F6" wp14:editId="5EA053B4">
            <wp:extent cx="5940425" cy="37953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4C11" w14:textId="418AB767" w:rsid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Рисунок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4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>Фильтрация и сортировка</w:t>
      </w:r>
    </w:p>
    <w:p w14:paraId="1AF41BB3" w14:textId="36EF02C2" w:rsidR="00C46BCA" w:rsidRDefault="00C46BCA" w:rsidP="00C46BCA">
      <w:pPr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 xml:space="preserve">5. </w:t>
      </w:r>
      <w:r w:rsidR="004F19C3">
        <w:rPr>
          <w:rFonts w:ascii="Times New Roman" w:hAnsi="Times New Roman" w:cs="Times New Roman"/>
          <w:sz w:val="28"/>
          <w:szCs w:val="28"/>
        </w:rPr>
        <w:t>Визуальные подсказки при вводе данных</w:t>
      </w:r>
      <w:r>
        <w:rPr>
          <w:rFonts w:ascii="Times New Roman" w:hAnsi="Times New Roman" w:cs="Times New Roman"/>
          <w:sz w:val="28"/>
          <w:szCs w:val="28"/>
        </w:rPr>
        <w:t xml:space="preserve"> (см. Рисунок </w:t>
      </w:r>
      <w:r w:rsidR="004F19C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2C1912" w14:textId="25C5C0D5" w:rsidR="00C46BCA" w:rsidRDefault="004F19C3" w:rsidP="004F19C3">
      <w:pPr>
        <w:keepNext/>
        <w:jc w:val="center"/>
      </w:pPr>
      <w:r w:rsidRPr="004F19C3">
        <w:drawing>
          <wp:inline distT="0" distB="0" distL="0" distR="0" wp14:anchorId="2E8371BD" wp14:editId="6295B77D">
            <wp:extent cx="5111466" cy="4418099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6683" cy="44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CBD2" w14:textId="56BFE9BE" w:rsidR="00C46BCA" w:rsidRDefault="00C46BCA" w:rsidP="00C46BCA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="004F19C3">
        <w:rPr>
          <w:rFonts w:ascii="Times New Roman" w:hAnsi="Times New Roman" w:cs="Times New Roman"/>
          <w:i w:val="0"/>
          <w:iCs w:val="0"/>
          <w:sz w:val="20"/>
          <w:szCs w:val="20"/>
        </w:rPr>
        <w:t>5</w:t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4F19C3">
        <w:rPr>
          <w:rFonts w:ascii="Times New Roman" w:hAnsi="Times New Roman" w:cs="Times New Roman"/>
          <w:i w:val="0"/>
          <w:iCs w:val="0"/>
          <w:sz w:val="20"/>
          <w:szCs w:val="20"/>
        </w:rPr>
        <w:t>Визуальные подсказки.</w:t>
      </w:r>
    </w:p>
    <w:p w14:paraId="1B76F640" w14:textId="35A69F76" w:rsidR="004F19C3" w:rsidRDefault="004F19C3" w:rsidP="004F1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Ограничение размера изображения (см. Рисунок 6)</w:t>
      </w:r>
    </w:p>
    <w:p w14:paraId="4C44BF73" w14:textId="77777777" w:rsidR="004F19C3" w:rsidRDefault="004F19C3" w:rsidP="004F19C3">
      <w:pPr>
        <w:keepNext/>
        <w:jc w:val="center"/>
      </w:pPr>
      <w:r w:rsidRPr="004F19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19E08" wp14:editId="094A98F7">
            <wp:extent cx="5940425" cy="51523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3A06" w14:textId="652CB0A8" w:rsidR="004F19C3" w:rsidRDefault="004F19C3" w:rsidP="004F19C3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4F19C3">
        <w:rPr>
          <w:rFonts w:ascii="Times New Roman" w:hAnsi="Times New Roman" w:cs="Times New Roman"/>
          <w:i w:val="0"/>
          <w:iCs w:val="0"/>
          <w:sz w:val="20"/>
          <w:szCs w:val="20"/>
        </w:rPr>
        <w:t>Рисунок 6. Ограничение размера изображения</w:t>
      </w:r>
    </w:p>
    <w:p w14:paraId="7E82136A" w14:textId="0CE2C955" w:rsidR="004F19C3" w:rsidRDefault="004F19C3" w:rsidP="004F19C3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Успешное удаление товара (см. Рисунок 7-8)</w:t>
      </w:r>
    </w:p>
    <w:p w14:paraId="296CFF82" w14:textId="77777777" w:rsidR="004F19C3" w:rsidRDefault="004F19C3" w:rsidP="00FD29A5">
      <w:pPr>
        <w:keepNext/>
        <w:jc w:val="center"/>
      </w:pPr>
      <w:r w:rsidRPr="004F19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49AD28" wp14:editId="71D271BC">
            <wp:extent cx="5940425" cy="38074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8B3B" w14:textId="4CBBB6E1" w:rsidR="004F19C3" w:rsidRPr="004F19C3" w:rsidRDefault="004F19C3" w:rsidP="004F19C3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4F19C3">
        <w:rPr>
          <w:rFonts w:ascii="Times New Roman" w:hAnsi="Times New Roman" w:cs="Times New Roman"/>
          <w:i w:val="0"/>
          <w:iCs w:val="0"/>
          <w:sz w:val="20"/>
          <w:szCs w:val="20"/>
        </w:rPr>
        <w:t>Рисунок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7</w:t>
      </w:r>
      <w:r w:rsidRPr="004F19C3">
        <w:rPr>
          <w:rFonts w:ascii="Times New Roman" w:hAnsi="Times New Roman" w:cs="Times New Roman"/>
          <w:i w:val="0"/>
          <w:iCs w:val="0"/>
          <w:sz w:val="20"/>
          <w:szCs w:val="20"/>
        </w:rPr>
        <w:t>. Подтверждение удаления.</w:t>
      </w:r>
    </w:p>
    <w:p w14:paraId="1C9EAE3E" w14:textId="77777777" w:rsidR="00FD29A5" w:rsidRDefault="004F19C3" w:rsidP="00FD29A5">
      <w:pPr>
        <w:keepNext/>
        <w:jc w:val="center"/>
      </w:pPr>
      <w:r w:rsidRPr="004F19C3">
        <w:drawing>
          <wp:inline distT="0" distB="0" distL="0" distR="0" wp14:anchorId="02059EA9" wp14:editId="7C0015FB">
            <wp:extent cx="5940425" cy="37826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19BC" w14:textId="497107DB" w:rsidR="00042BF2" w:rsidRDefault="00FD29A5" w:rsidP="00FD29A5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FD29A5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>8</w:t>
      </w:r>
      <w:r w:rsidRPr="00FD29A5">
        <w:rPr>
          <w:rFonts w:ascii="Times New Roman" w:hAnsi="Times New Roman" w:cs="Times New Roman"/>
          <w:i w:val="0"/>
          <w:iCs w:val="0"/>
          <w:sz w:val="20"/>
          <w:szCs w:val="20"/>
        </w:rPr>
        <w:t>. Успешное удаление.</w:t>
      </w:r>
    </w:p>
    <w:p w14:paraId="10473474" w14:textId="3BF136B7" w:rsidR="00532641" w:rsidRDefault="00532641" w:rsidP="0053264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Блокировка удаления товара, который есть в заказе (см. Рисунок 9)</w:t>
      </w:r>
    </w:p>
    <w:p w14:paraId="3722AA04" w14:textId="77777777" w:rsidR="00532641" w:rsidRDefault="00532641" w:rsidP="00532641">
      <w:pPr>
        <w:keepNext/>
        <w:jc w:val="center"/>
      </w:pPr>
      <w:r w:rsidRPr="0053264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0695B4" wp14:editId="5AF2F6B9">
            <wp:extent cx="5940425" cy="38074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C14" w14:textId="50AA120F" w:rsidR="00532641" w:rsidRPr="00532641" w:rsidRDefault="00532641" w:rsidP="00532641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532641">
        <w:rPr>
          <w:rFonts w:ascii="Times New Roman" w:hAnsi="Times New Roman" w:cs="Times New Roman"/>
          <w:i w:val="0"/>
          <w:iCs w:val="0"/>
          <w:sz w:val="20"/>
          <w:szCs w:val="20"/>
        </w:rPr>
        <w:t>Рисунок</w:t>
      </w:r>
      <w:r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9</w:t>
      </w:r>
      <w:r w:rsidRPr="00532641">
        <w:rPr>
          <w:rFonts w:ascii="Times New Roman" w:hAnsi="Times New Roman" w:cs="Times New Roman"/>
          <w:i w:val="0"/>
          <w:iCs w:val="0"/>
          <w:sz w:val="20"/>
          <w:szCs w:val="20"/>
        </w:rPr>
        <w:t>. Блокировка удаления товара из заказа</w:t>
      </w:r>
    </w:p>
    <w:p w14:paraId="21291931" w14:textId="77777777" w:rsidR="00042BF2" w:rsidRDefault="00042BF2" w:rsidP="00042BF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Перечень загруженных файлов</w:t>
      </w:r>
    </w:p>
    <w:p w14:paraId="40B822C0" w14:textId="39AC69F2"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Отчёт_Модуль</w:t>
      </w:r>
      <w:r w:rsidR="00FD29A5" w:rsidRPr="00FD29A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_Иванюк.</w:t>
      </w:r>
      <w:r w:rsidRPr="00042BF2">
        <w:rPr>
          <w:rFonts w:ascii="Times New Roman" w:hAnsi="Times New Roman" w:cs="Times New Roman"/>
          <w:sz w:val="28"/>
          <w:szCs w:val="28"/>
        </w:rPr>
        <w:t>docx</w:t>
      </w:r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(Текстовый отчёт)</w:t>
      </w:r>
    </w:p>
    <w:p w14:paraId="5045039C" w14:textId="77777777" w:rsidR="00532641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532641" w:rsidRPr="00227819">
        <w:rPr>
          <w:rFonts w:ascii="Times New Roman" w:hAnsi="Times New Roman" w:cs="Times New Roman"/>
          <w:sz w:val="28"/>
          <w:szCs w:val="28"/>
          <w:lang w:val="en-US"/>
        </w:rPr>
        <w:t>ShoeStoreApp</w:t>
      </w:r>
      <w:proofErr w:type="spellEnd"/>
      <w:r w:rsidR="00532641" w:rsidRPr="00C46BCA">
        <w:rPr>
          <w:rFonts w:ascii="Times New Roman" w:hAnsi="Times New Roman" w:cs="Times New Roman"/>
          <w:sz w:val="28"/>
          <w:szCs w:val="28"/>
        </w:rPr>
        <w:t>.</w:t>
      </w:r>
      <w:r w:rsidR="00532641" w:rsidRPr="00227819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532641" w:rsidRPr="00C46BCA">
        <w:rPr>
          <w:rFonts w:ascii="Times New Roman" w:hAnsi="Times New Roman" w:cs="Times New Roman"/>
          <w:sz w:val="28"/>
          <w:szCs w:val="28"/>
        </w:rPr>
        <w:t xml:space="preserve"> (Исполняемый файл приложения)</w:t>
      </w:r>
    </w:p>
    <w:p w14:paraId="4546F603" w14:textId="51EC6C41" w:rsidR="00042BF2" w:rsidRPr="00E6349F" w:rsidRDefault="00042BF2" w:rsidP="00042B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532641" w:rsidRPr="00C46BCA">
        <w:rPr>
          <w:rFonts w:ascii="Times New Roman" w:hAnsi="Times New Roman" w:cs="Times New Roman"/>
          <w:sz w:val="28"/>
          <w:szCs w:val="28"/>
        </w:rPr>
        <w:t>Исходный</w:t>
      </w:r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2641" w:rsidRPr="00C46BCA">
        <w:rPr>
          <w:rFonts w:ascii="Times New Roman" w:hAnsi="Times New Roman" w:cs="Times New Roman"/>
          <w:sz w:val="28"/>
          <w:szCs w:val="28"/>
        </w:rPr>
        <w:t>код</w:t>
      </w:r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32641" w:rsidRPr="00C46BCA">
        <w:rPr>
          <w:rFonts w:ascii="Times New Roman" w:hAnsi="Times New Roman" w:cs="Times New Roman"/>
          <w:sz w:val="28"/>
          <w:szCs w:val="28"/>
        </w:rPr>
        <w:t>папка</w:t>
      </w:r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32641" w:rsidRPr="00C46BCA">
        <w:rPr>
          <w:rFonts w:ascii="Times New Roman" w:hAnsi="Times New Roman" w:cs="Times New Roman"/>
          <w:sz w:val="28"/>
          <w:szCs w:val="28"/>
          <w:lang w:val="en-US"/>
        </w:rPr>
        <w:t>ShoeStoreApp</w:t>
      </w:r>
      <w:proofErr w:type="spellEnd"/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58ABD4" w14:textId="4926D9D0" w:rsidR="00042BF2" w:rsidRPr="00E6349F" w:rsidRDefault="00042BF2" w:rsidP="00042B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E6349F" w:rsidRPr="00E6349F">
        <w:rPr>
          <w:rFonts w:ascii="Times New Roman" w:hAnsi="Times New Roman" w:cs="Times New Roman"/>
          <w:sz w:val="28"/>
          <w:szCs w:val="28"/>
          <w:lang w:val="en-US"/>
        </w:rPr>
        <w:t>screenshot_add_form.png</w:t>
      </w:r>
    </w:p>
    <w:p w14:paraId="7CD637BB" w14:textId="77777777" w:rsidR="00E6349F" w:rsidRDefault="001D1097" w:rsidP="001D10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E6349F" w:rsidRPr="00E6349F">
        <w:rPr>
          <w:rFonts w:ascii="Times New Roman" w:hAnsi="Times New Roman" w:cs="Times New Roman"/>
          <w:sz w:val="28"/>
          <w:szCs w:val="28"/>
          <w:lang w:val="en-US"/>
        </w:rPr>
        <w:t>screenshot_edit_form.png</w:t>
      </w:r>
    </w:p>
    <w:p w14:paraId="7855708F" w14:textId="6057799B" w:rsidR="00C46BCA" w:rsidRPr="00E6349F" w:rsidRDefault="00C46BCA" w:rsidP="001D10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="00E6349F" w:rsidRPr="00E6349F">
        <w:rPr>
          <w:rFonts w:ascii="Times New Roman" w:hAnsi="Times New Roman" w:cs="Times New Roman"/>
          <w:sz w:val="28"/>
          <w:szCs w:val="28"/>
          <w:lang w:val="en-US"/>
        </w:rPr>
        <w:t>screenshot_search.png</w:t>
      </w:r>
    </w:p>
    <w:p w14:paraId="6D4BBABB" w14:textId="77777777" w:rsidR="00E6349F" w:rsidRPr="00E6349F" w:rsidRDefault="00C46BCA" w:rsidP="001D10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E6349F" w:rsidRPr="00E6349F">
        <w:rPr>
          <w:rFonts w:ascii="Times New Roman" w:hAnsi="Times New Roman" w:cs="Times New Roman"/>
          <w:sz w:val="28"/>
          <w:szCs w:val="28"/>
          <w:lang w:val="en-US"/>
        </w:rPr>
        <w:t>screenshot_filter_sort.png</w:t>
      </w:r>
    </w:p>
    <w:p w14:paraId="09088087" w14:textId="77777777" w:rsidR="00E6349F" w:rsidRDefault="00C46BCA" w:rsidP="001D10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E6349F" w:rsidRPr="00E6349F">
        <w:rPr>
          <w:rFonts w:ascii="Times New Roman" w:hAnsi="Times New Roman" w:cs="Times New Roman"/>
          <w:sz w:val="28"/>
          <w:szCs w:val="28"/>
          <w:lang w:val="en-US"/>
        </w:rPr>
        <w:t>screenshot_validation.png</w:t>
      </w:r>
    </w:p>
    <w:p w14:paraId="514618CF" w14:textId="42043AEB" w:rsidR="00C46BCA" w:rsidRDefault="00C46BCA" w:rsidP="001D10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E6349F" w:rsidRPr="00E6349F">
        <w:rPr>
          <w:rFonts w:ascii="Times New Roman" w:hAnsi="Times New Roman" w:cs="Times New Roman"/>
          <w:sz w:val="28"/>
          <w:szCs w:val="28"/>
          <w:lang w:val="en-US"/>
        </w:rPr>
        <w:t>screenshot_image_error.png</w:t>
      </w:r>
    </w:p>
    <w:p w14:paraId="37551B0B" w14:textId="47B9F983" w:rsidR="00E6349F" w:rsidRDefault="00E6349F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E6349F">
        <w:rPr>
          <w:rFonts w:ascii="Times New Roman" w:hAnsi="Times New Roman" w:cs="Times New Roman"/>
          <w:sz w:val="28"/>
          <w:szCs w:val="28"/>
        </w:rPr>
        <w:t>screenshot_image_error.png</w:t>
      </w:r>
    </w:p>
    <w:p w14:paraId="44A5EC62" w14:textId="3AB869B5" w:rsidR="00E6349F" w:rsidRDefault="00E6349F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E6349F">
        <w:rPr>
          <w:rFonts w:ascii="Times New Roman" w:hAnsi="Times New Roman" w:cs="Times New Roman"/>
          <w:sz w:val="28"/>
          <w:szCs w:val="28"/>
        </w:rPr>
        <w:t>screenshot_delete_success.png</w:t>
      </w:r>
    </w:p>
    <w:p w14:paraId="4FBC1B85" w14:textId="630E01F8" w:rsidR="00E6349F" w:rsidRPr="00E6349F" w:rsidRDefault="00E6349F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E6349F">
        <w:rPr>
          <w:rFonts w:ascii="Times New Roman" w:hAnsi="Times New Roman" w:cs="Times New Roman"/>
          <w:sz w:val="28"/>
          <w:szCs w:val="28"/>
        </w:rPr>
        <w:t>screenshot_delete_blocked.png</w:t>
      </w:r>
    </w:p>
    <w:p w14:paraId="28836E6E" w14:textId="77777777" w:rsidR="001D1097" w:rsidRPr="00E6349F" w:rsidRDefault="001D1097" w:rsidP="001D10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97D05" w14:textId="18971E83" w:rsidR="00236358" w:rsidRDefault="001D1097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файлы загружены в репозиторий в папку </w:t>
      </w:r>
      <w:r w:rsidRPr="001D1097">
        <w:rPr>
          <w:rFonts w:ascii="Times New Roman" w:hAnsi="Times New Roman" w:cs="Times New Roman"/>
          <w:sz w:val="28"/>
          <w:szCs w:val="28"/>
        </w:rPr>
        <w:t>Module</w:t>
      </w:r>
      <w:r w:rsidR="00E634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="00236358" w:rsidRPr="00394024">
          <w:rPr>
            <w:rStyle w:val="a7"/>
            <w:rFonts w:ascii="Times New Roman" w:hAnsi="Times New Roman" w:cs="Times New Roman"/>
            <w:sz w:val="28"/>
            <w:szCs w:val="28"/>
          </w:rPr>
          <w:t>https://github.com/ivaniukalekss-sketch/demo-exam.git</w:t>
        </w:r>
      </w:hyperlink>
    </w:p>
    <w:p w14:paraId="5D875482" w14:textId="5F66AC73" w:rsidR="00236358" w:rsidRPr="00236358" w:rsidRDefault="00236358" w:rsidP="0023635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36358">
        <w:rPr>
          <w:rFonts w:ascii="Times New Roman" w:hAnsi="Times New Roman" w:cs="Times New Roman"/>
          <w:b/>
          <w:bCs/>
          <w:sz w:val="36"/>
          <w:szCs w:val="36"/>
        </w:rPr>
        <w:lastRenderedPageBreak/>
        <w:t>Вывод</w:t>
      </w:r>
    </w:p>
    <w:p w14:paraId="30485C5D" w14:textId="71EB7D80" w:rsidR="00E6349F" w:rsidRPr="00E6349F" w:rsidRDefault="00FD29A5" w:rsidP="00E634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29A5">
        <w:rPr>
          <w:rFonts w:ascii="Times New Roman" w:hAnsi="Times New Roman" w:cs="Times New Roman"/>
          <w:sz w:val="28"/>
          <w:szCs w:val="28"/>
        </w:rPr>
        <w:t>В ходе выполнения Модуля 3 расшир</w:t>
      </w:r>
      <w:bookmarkStart w:id="0" w:name="_GoBack"/>
      <w:bookmarkEnd w:id="0"/>
      <w:r w:rsidRPr="00FD29A5">
        <w:rPr>
          <w:rFonts w:ascii="Times New Roman" w:hAnsi="Times New Roman" w:cs="Times New Roman"/>
          <w:sz w:val="28"/>
          <w:szCs w:val="28"/>
        </w:rPr>
        <w:t>ен функционал приложения</w:t>
      </w:r>
      <w:r w:rsidR="00E6349F">
        <w:rPr>
          <w:rFonts w:ascii="Times New Roman" w:hAnsi="Times New Roman" w:cs="Times New Roman"/>
          <w:sz w:val="28"/>
          <w:szCs w:val="28"/>
        </w:rPr>
        <w:t>.</w:t>
      </w:r>
    </w:p>
    <w:p w14:paraId="64A6217D" w14:textId="74B50FE8" w:rsidR="00E6349F" w:rsidRPr="00E6349F" w:rsidRDefault="00E6349F" w:rsidP="00E634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49F">
        <w:rPr>
          <w:rFonts w:ascii="Times New Roman" w:hAnsi="Times New Roman" w:cs="Times New Roman"/>
          <w:sz w:val="28"/>
          <w:szCs w:val="28"/>
        </w:rPr>
        <w:t>Реализованы возможности поиска, фильтрации и сортировки товаров для менеджера и администратора. Поиск работает в реальном времени по всем текстовым полям таблицы. Фильтрация осуществляется по поставщику с помощью выпадающего списка, первый пункт которого — «Все поставщики». Сортировка выполняется по количеству товара на складе по возрастанию и убыванию. Все параметры фильтрации, поиска и сортировки применяются совместно, при этом параметры сортировки сохраняются.</w:t>
      </w:r>
    </w:p>
    <w:p w14:paraId="727D2748" w14:textId="3EC3B2F4" w:rsidR="00E6349F" w:rsidRPr="00E6349F" w:rsidRDefault="00E6349F" w:rsidP="00E634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49F">
        <w:rPr>
          <w:rFonts w:ascii="Times New Roman" w:hAnsi="Times New Roman" w:cs="Times New Roman"/>
          <w:sz w:val="28"/>
          <w:szCs w:val="28"/>
        </w:rPr>
        <w:t>Разработана форма добавления и редактирования товара, доступная только администратору. Форма содержит все необходимые поля: фото, наименование, категория (выпадающий список), описание, производитель (выпадающий список), поставщик, цена, единица измерения, количество, скидка. Реализована валидация вводимых данных: цена не может быть отрицательной, количество — целым неотрицательным числом, скидка — от 0 до 100 процентов. При редактировании форма автоматически заполняется данными из базы данных, ID товара не отображается.</w:t>
      </w:r>
    </w:p>
    <w:p w14:paraId="59E1492C" w14:textId="58C5FE90" w:rsidR="00E6349F" w:rsidRPr="00E6349F" w:rsidRDefault="00E6349F" w:rsidP="00E634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49F">
        <w:rPr>
          <w:rFonts w:ascii="Times New Roman" w:hAnsi="Times New Roman" w:cs="Times New Roman"/>
          <w:sz w:val="28"/>
          <w:szCs w:val="28"/>
        </w:rPr>
        <w:t>Реализована загрузка изображений товара с проверкой размера (не более 300×200 пикселей), сохранением в папку приложения и записью пути в базу данных. При замене изображения старый файл удаляется. При отсутствии фото отображается картинка-заглушка.</w:t>
      </w:r>
    </w:p>
    <w:p w14:paraId="32F749BA" w14:textId="6EB960DD" w:rsidR="00E6349F" w:rsidRPr="00E6349F" w:rsidRDefault="00E6349F" w:rsidP="00E634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49F">
        <w:rPr>
          <w:rFonts w:ascii="Times New Roman" w:hAnsi="Times New Roman" w:cs="Times New Roman"/>
          <w:sz w:val="28"/>
          <w:szCs w:val="28"/>
        </w:rPr>
        <w:t>Реализовано удаление товара с подтверждением действия. Товар, присутствующий в любом заказе, не может быть удалён — при попытке удаления выводится соответствующее информационное сообщение. После добавления, редактирования или удаления товара список товаров автоматически обновляется.</w:t>
      </w:r>
    </w:p>
    <w:p w14:paraId="03881E39" w14:textId="53D42E99" w:rsidR="006D2122" w:rsidRPr="001D1097" w:rsidRDefault="00E6349F" w:rsidP="00E6349F">
      <w:pPr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E6349F">
        <w:rPr>
          <w:rFonts w:ascii="Times New Roman" w:hAnsi="Times New Roman" w:cs="Times New Roman"/>
          <w:sz w:val="28"/>
          <w:szCs w:val="28"/>
        </w:rPr>
        <w:t>Обеспечена обработка исключительных ситуаций с выводом информативных сообщений об ошибках, предупреждениях и успешных операциях. Реализованы визуальные подсказки при вводе данных: поля с ошибками подсвечиваются розовым фоном, при наведении курсора появляется всплывающая подсказка с пояснением ошибки.</w:t>
      </w:r>
    </w:p>
    <w:sectPr w:rsidR="006D2122" w:rsidRPr="001D1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6314"/>
    <w:multiLevelType w:val="hybridMultilevel"/>
    <w:tmpl w:val="EF60B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92B17"/>
    <w:multiLevelType w:val="hybridMultilevel"/>
    <w:tmpl w:val="964A2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5E22"/>
    <w:multiLevelType w:val="hybridMultilevel"/>
    <w:tmpl w:val="26A03164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19417F5"/>
    <w:multiLevelType w:val="hybridMultilevel"/>
    <w:tmpl w:val="380C7900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29A395A"/>
    <w:multiLevelType w:val="hybridMultilevel"/>
    <w:tmpl w:val="E12E4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64F08"/>
    <w:multiLevelType w:val="hybridMultilevel"/>
    <w:tmpl w:val="6678A682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C1887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35D92"/>
    <w:multiLevelType w:val="hybridMultilevel"/>
    <w:tmpl w:val="FA7E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C6D3B"/>
    <w:multiLevelType w:val="hybridMultilevel"/>
    <w:tmpl w:val="EBD85206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C037FE7"/>
    <w:multiLevelType w:val="hybridMultilevel"/>
    <w:tmpl w:val="783C2E2C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D4BD2"/>
    <w:multiLevelType w:val="hybridMultilevel"/>
    <w:tmpl w:val="055A9E8E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B47B5"/>
    <w:multiLevelType w:val="hybridMultilevel"/>
    <w:tmpl w:val="5BA0677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B4E3AD0"/>
    <w:multiLevelType w:val="hybridMultilevel"/>
    <w:tmpl w:val="F82EC0F0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D2459"/>
    <w:multiLevelType w:val="hybridMultilevel"/>
    <w:tmpl w:val="6FB0117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36AED"/>
    <w:multiLevelType w:val="multilevel"/>
    <w:tmpl w:val="8F8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00CA3"/>
    <w:multiLevelType w:val="hybridMultilevel"/>
    <w:tmpl w:val="7B4C7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6708C"/>
    <w:multiLevelType w:val="hybridMultilevel"/>
    <w:tmpl w:val="D6A636AA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20D5C0F"/>
    <w:multiLevelType w:val="hybridMultilevel"/>
    <w:tmpl w:val="0E203552"/>
    <w:lvl w:ilvl="0" w:tplc="93BAA9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4F3B48"/>
    <w:multiLevelType w:val="hybridMultilevel"/>
    <w:tmpl w:val="55BEDF94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E5DFE"/>
    <w:multiLevelType w:val="hybridMultilevel"/>
    <w:tmpl w:val="EBD85206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2B0DB6"/>
    <w:multiLevelType w:val="multilevel"/>
    <w:tmpl w:val="522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63869"/>
    <w:multiLevelType w:val="hybridMultilevel"/>
    <w:tmpl w:val="550C1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055C26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028F4"/>
    <w:multiLevelType w:val="hybridMultilevel"/>
    <w:tmpl w:val="82406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F5CB2"/>
    <w:multiLevelType w:val="hybridMultilevel"/>
    <w:tmpl w:val="380C7900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21"/>
  </w:num>
  <w:num w:numId="5">
    <w:abstractNumId w:val="14"/>
  </w:num>
  <w:num w:numId="6">
    <w:abstractNumId w:val="20"/>
  </w:num>
  <w:num w:numId="7">
    <w:abstractNumId w:val="22"/>
  </w:num>
  <w:num w:numId="8">
    <w:abstractNumId w:val="0"/>
  </w:num>
  <w:num w:numId="9">
    <w:abstractNumId w:val="15"/>
  </w:num>
  <w:num w:numId="10">
    <w:abstractNumId w:val="6"/>
  </w:num>
  <w:num w:numId="11">
    <w:abstractNumId w:val="18"/>
  </w:num>
  <w:num w:numId="12">
    <w:abstractNumId w:val="1"/>
  </w:num>
  <w:num w:numId="13">
    <w:abstractNumId w:val="8"/>
  </w:num>
  <w:num w:numId="14">
    <w:abstractNumId w:val="17"/>
  </w:num>
  <w:num w:numId="15">
    <w:abstractNumId w:val="16"/>
  </w:num>
  <w:num w:numId="16">
    <w:abstractNumId w:val="19"/>
  </w:num>
  <w:num w:numId="17">
    <w:abstractNumId w:val="3"/>
  </w:num>
  <w:num w:numId="18">
    <w:abstractNumId w:val="10"/>
  </w:num>
  <w:num w:numId="19">
    <w:abstractNumId w:val="5"/>
  </w:num>
  <w:num w:numId="20">
    <w:abstractNumId w:val="24"/>
  </w:num>
  <w:num w:numId="21">
    <w:abstractNumId w:val="23"/>
  </w:num>
  <w:num w:numId="22">
    <w:abstractNumId w:val="12"/>
  </w:num>
  <w:num w:numId="23">
    <w:abstractNumId w:val="11"/>
  </w:num>
  <w:num w:numId="24">
    <w:abstractNumId w:val="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77"/>
    <w:rsid w:val="00042BF2"/>
    <w:rsid w:val="000F5DFF"/>
    <w:rsid w:val="001D1097"/>
    <w:rsid w:val="00227819"/>
    <w:rsid w:val="00236358"/>
    <w:rsid w:val="002A5EA4"/>
    <w:rsid w:val="004F19C3"/>
    <w:rsid w:val="00532641"/>
    <w:rsid w:val="006116A4"/>
    <w:rsid w:val="0062306F"/>
    <w:rsid w:val="006D2122"/>
    <w:rsid w:val="00800757"/>
    <w:rsid w:val="00882C4C"/>
    <w:rsid w:val="009B03A4"/>
    <w:rsid w:val="009D0777"/>
    <w:rsid w:val="009F6713"/>
    <w:rsid w:val="00C46BCA"/>
    <w:rsid w:val="00D451B4"/>
    <w:rsid w:val="00D53278"/>
    <w:rsid w:val="00E03EDD"/>
    <w:rsid w:val="00E6349F"/>
    <w:rsid w:val="00FD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F401"/>
  <w15:chartTrackingRefBased/>
  <w15:docId w15:val="{596848A0-CCB9-4AED-9C47-B9D57B3B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07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D07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116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16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611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D451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Hyperlink"/>
    <w:basedOn w:val="a0"/>
    <w:uiPriority w:val="99"/>
    <w:unhideWhenUsed/>
    <w:rsid w:val="0023635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ivaniukalekss-sketch/demo-exam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Иванюк</dc:creator>
  <cp:keywords/>
  <dc:description/>
  <cp:lastModifiedBy>Александра Иванюк</cp:lastModifiedBy>
  <cp:revision>3</cp:revision>
  <dcterms:created xsi:type="dcterms:W3CDTF">2026-04-07T21:26:00Z</dcterms:created>
  <dcterms:modified xsi:type="dcterms:W3CDTF">2026-04-07T22:02:00Z</dcterms:modified>
</cp:coreProperties>
</file>