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422DA" w14:textId="77777777" w:rsidR="00544398" w:rsidRDefault="00544398" w:rsidP="005443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  <w:lang w:val="bg-BG"/>
        </w:rPr>
      </w:pPr>
      <w:r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изисквания към проекта</w:t>
      </w:r>
    </w:p>
    <w:p w14:paraId="2DE9BE24" w14:textId="77777777" w:rsidR="00544398" w:rsidRDefault="00544398" w:rsidP="005443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lang w:val="bg-BG"/>
        </w:rPr>
      </w:pPr>
    </w:p>
    <w:p w14:paraId="7B3046B6" w14:textId="77777777" w:rsidR="00544398" w:rsidRDefault="00544398" w:rsidP="0054439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</w:p>
    <w:p w14:paraId="0615B9F1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има поне една скриптова страница</w:t>
      </w:r>
    </w:p>
    <w:p w14:paraId="0A8B15EA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Валиден HTML код</w:t>
      </w:r>
    </w:p>
    <w:p w14:paraId="14D470CD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има домейн</w:t>
      </w:r>
    </w:p>
    <w:p w14:paraId="34F82431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е на хостинг</w:t>
      </w:r>
    </w:p>
    <w:p w14:paraId="14D365A5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XML Sitemap</w:t>
      </w:r>
    </w:p>
    <w:p w14:paraId="69AF08AD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има поне 5 страници с авторски текст</w:t>
      </w:r>
    </w:p>
    <w:p w14:paraId="320F1E29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има поне 8 изображения</w:t>
      </w:r>
    </w:p>
    <w:p w14:paraId="0904DE5E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Всички изображения да имат височина и ширина</w:t>
      </w:r>
    </w:p>
    <w:p w14:paraId="1AD37CF7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Всички изображения да имат alt атрибут</w:t>
      </w:r>
    </w:p>
    <w:p w14:paraId="3E6DC7C7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Всички линкове да имат title атрибут</w:t>
      </w:r>
    </w:p>
    <w:p w14:paraId="57732DD1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Дизайна да е responsive</w:t>
      </w:r>
    </w:p>
    <w:p w14:paraId="78B19000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Поне една изходяща връзка</w:t>
      </w:r>
    </w:p>
    <w:p w14:paraId="4EEE517A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Поне една входяща връзка</w:t>
      </w:r>
    </w:p>
    <w:p w14:paraId="27B88A5E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Вътрешни връзки между страниците</w:t>
      </w:r>
    </w:p>
    <w:p w14:paraId="6DA0F1D7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Четими URL адреси</w:t>
      </w:r>
    </w:p>
    <w:p w14:paraId="526AC010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Ключови думи в URL</w:t>
      </w:r>
    </w:p>
    <w:p w14:paraId="6457027F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Ключови думи в домейна</w:t>
      </w:r>
    </w:p>
    <w:p w14:paraId="7907B66C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Ключови думи в H1, .., H6</w:t>
      </w:r>
    </w:p>
    <w:p w14:paraId="37EE49D7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има страница Условия за ползване и Защита на данните</w:t>
      </w:r>
    </w:p>
    <w:p w14:paraId="4B9399A4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Google map + pin</w:t>
      </w:r>
    </w:p>
    <w:p w14:paraId="787A0EED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FB og tags в meta секцията</w:t>
      </w:r>
    </w:p>
    <w:p w14:paraId="562D85B3" w14:textId="3AA9347D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има регистрация в Google Search Console и Google Analytics</w:t>
      </w:r>
      <w:r w:rsidR="00242224">
        <w:rPr>
          <w:rFonts w:cstheme="minorHAnsi"/>
          <w:color w:val="000000" w:themeColor="text1"/>
          <w:sz w:val="24"/>
          <w:szCs w:val="24"/>
          <w:lang w:val="bg-BG"/>
        </w:rPr>
        <w:t xml:space="preserve"> (добавен </w:t>
      </w:r>
      <w:r w:rsidR="00242224" w:rsidRPr="00242224">
        <w:rPr>
          <w:rFonts w:cstheme="minorHAnsi"/>
          <w:color w:val="000000" w:themeColor="text1"/>
          <w:sz w:val="24"/>
          <w:szCs w:val="24"/>
          <w:lang w:val="bg-BG"/>
        </w:rPr>
        <w:t>gtag.js</w:t>
      </w:r>
      <w:r w:rsidR="00242224">
        <w:rPr>
          <w:rFonts w:cstheme="minorHAnsi"/>
          <w:color w:val="000000" w:themeColor="text1"/>
          <w:sz w:val="24"/>
          <w:szCs w:val="24"/>
          <w:lang w:val="bg-BG"/>
        </w:rPr>
        <w:t xml:space="preserve"> в </w:t>
      </w:r>
      <w:r w:rsidR="00242224">
        <w:rPr>
          <w:rFonts w:cstheme="minorHAnsi"/>
          <w:color w:val="000000" w:themeColor="text1"/>
          <w:sz w:val="24"/>
          <w:szCs w:val="24"/>
        </w:rPr>
        <w:t xml:space="preserve">&lt;head&gt; </w:t>
      </w:r>
      <w:r w:rsidR="00242224">
        <w:rPr>
          <w:rFonts w:cstheme="minorHAnsi"/>
          <w:color w:val="000000" w:themeColor="text1"/>
          <w:sz w:val="24"/>
          <w:szCs w:val="24"/>
          <w:lang w:val="bg-BG"/>
        </w:rPr>
        <w:t>на всички страници)</w:t>
      </w:r>
    </w:p>
    <w:p w14:paraId="26D186BF" w14:textId="39263318" w:rsidR="002F7745" w:rsidRDefault="002F7745" w:rsidP="002F77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</w:p>
    <w:p w14:paraId="098300D5" w14:textId="2DAEF72F" w:rsidR="002F7745" w:rsidRDefault="002F7745" w:rsidP="002F77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C4D9D98" wp14:editId="1BD0EE60">
            <wp:extent cx="5972810" cy="28416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FCC2" w14:textId="650A6238" w:rsidR="002F7745" w:rsidRDefault="002F7745" w:rsidP="002F77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</w:p>
    <w:p w14:paraId="5A66E67E" w14:textId="70CE20D8" w:rsidR="00603005" w:rsidRDefault="00603005" w:rsidP="002F77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2ECEEC8A" wp14:editId="2A8A2607">
            <wp:extent cx="5972810" cy="28594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3643" w14:textId="77777777" w:rsidR="002F7745" w:rsidRPr="002F7745" w:rsidRDefault="002F7745" w:rsidP="002F77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</w:p>
    <w:p w14:paraId="2B6F1180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Всяка страница да е оптимизирана, като има списък от поне 5 ключови думи/фрази, и всички задължителни мета данни</w:t>
      </w:r>
    </w:p>
    <w:p w14:paraId="5EFF1D6F" w14:textId="39559E69" w:rsidR="00544398" w:rsidRDefault="008B5671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Таблица със скоростта на зараждане на страниците</w:t>
      </w:r>
    </w:p>
    <w:p w14:paraId="67D11DFB" w14:textId="77777777" w:rsidR="002F7745" w:rsidRDefault="002F7745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 xml:space="preserve">Фейсбук страница: </w:t>
      </w:r>
    </w:p>
    <w:p w14:paraId="24AAEB34" w14:textId="0A6DA7B2" w:rsidR="002F7745" w:rsidRDefault="002F7745" w:rsidP="002F774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hyperlink r:id="rId7" w:history="1">
        <w:r w:rsidRPr="00E42880">
          <w:rPr>
            <w:rStyle w:val="Hyperlink"/>
            <w:rFonts w:cstheme="minorHAnsi"/>
            <w:sz w:val="24"/>
            <w:szCs w:val="24"/>
            <w:lang w:val="bg-BG"/>
          </w:rPr>
          <w:t>https://www.facebook.com/Im</w:t>
        </w:r>
        <w:r w:rsidRPr="00E42880">
          <w:rPr>
            <w:rStyle w:val="Hyperlink"/>
            <w:rFonts w:cstheme="minorHAnsi"/>
            <w:sz w:val="24"/>
            <w:szCs w:val="24"/>
            <w:lang w:val="bg-BG"/>
          </w:rPr>
          <w:t>a</w:t>
        </w:r>
        <w:r w:rsidRPr="00E42880">
          <w:rPr>
            <w:rStyle w:val="Hyperlink"/>
            <w:rFonts w:cstheme="minorHAnsi"/>
            <w:sz w:val="24"/>
            <w:szCs w:val="24"/>
            <w:lang w:val="bg-BG"/>
          </w:rPr>
          <w:t>ginarium-Interior-Design-1026049</w:t>
        </w:r>
        <w:r w:rsidRPr="00E42880">
          <w:rPr>
            <w:rStyle w:val="Hyperlink"/>
            <w:rFonts w:cstheme="minorHAnsi"/>
            <w:sz w:val="24"/>
            <w:szCs w:val="24"/>
            <w:lang w:val="bg-BG"/>
          </w:rPr>
          <w:t>7</w:t>
        </w:r>
        <w:r w:rsidRPr="00E42880">
          <w:rPr>
            <w:rStyle w:val="Hyperlink"/>
            <w:rFonts w:cstheme="minorHAnsi"/>
            <w:sz w:val="24"/>
            <w:szCs w:val="24"/>
            <w:lang w:val="bg-BG"/>
          </w:rPr>
          <w:t>5147224</w:t>
        </w:r>
      </w:hyperlink>
    </w:p>
    <w:p w14:paraId="07D89BFA" w14:textId="77777777" w:rsidR="002F7745" w:rsidRPr="002F7745" w:rsidRDefault="002F7745" w:rsidP="002F77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</w:p>
    <w:p w14:paraId="6BC1B60F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Презентация – PowerPoint</w:t>
      </w:r>
    </w:p>
    <w:p w14:paraId="01724DC5" w14:textId="5D85AEDE" w:rsidR="00544398" w:rsidRDefault="00544398" w:rsidP="00544398">
      <w:pPr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</w:p>
    <w:p w14:paraId="6C926053" w14:textId="77777777" w:rsidR="002F7745" w:rsidRDefault="002F7745" w:rsidP="00544398">
      <w:pPr>
        <w:rPr>
          <w:rFonts w:cstheme="minorHAnsi"/>
          <w:color w:val="000000" w:themeColor="text1"/>
          <w:sz w:val="24"/>
          <w:szCs w:val="24"/>
          <w:lang w:val="bg-BG"/>
        </w:rPr>
      </w:pPr>
    </w:p>
    <w:p w14:paraId="20290A38" w14:textId="77777777" w:rsidR="00292845" w:rsidRDefault="00603005"/>
    <w:sectPr w:rsidR="0029284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AF"/>
    <w:rsid w:val="00242224"/>
    <w:rsid w:val="002F7745"/>
    <w:rsid w:val="005302B2"/>
    <w:rsid w:val="00544398"/>
    <w:rsid w:val="00603005"/>
    <w:rsid w:val="007816AF"/>
    <w:rsid w:val="008B5671"/>
    <w:rsid w:val="0091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36AF"/>
  <w15:chartTrackingRefBased/>
  <w15:docId w15:val="{1683D693-2ADB-4491-B5A4-9A386E0D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Imaginarium-Interior-Design-102604975147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Markov</dc:creator>
  <cp:keywords/>
  <dc:description/>
  <cp:lastModifiedBy>Ivan Markov</cp:lastModifiedBy>
  <cp:revision>5</cp:revision>
  <dcterms:created xsi:type="dcterms:W3CDTF">2021-01-20T06:46:00Z</dcterms:created>
  <dcterms:modified xsi:type="dcterms:W3CDTF">2021-01-20T07:19:00Z</dcterms:modified>
</cp:coreProperties>
</file>