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02A4" w14:textId="5A383D34" w:rsidR="00AD66D9" w:rsidRDefault="000D71B9">
      <w:r>
        <w:rPr>
          <w:noProof/>
        </w:rPr>
        <w:drawing>
          <wp:inline distT="0" distB="0" distL="0" distR="0" wp14:anchorId="241D5A18" wp14:editId="4FD5AA51">
            <wp:extent cx="5029200" cy="257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D2C0" w14:textId="3B5BDA60" w:rsidR="00F82EF3" w:rsidRDefault="00F82EF3">
      <w:r w:rsidRPr="00F82EF3">
        <w:t>https://github.com/ivannmolina/Tp_Api_SinPaginacion_Ivan_Molina.git</w:t>
      </w:r>
    </w:p>
    <w:sectPr w:rsidR="00F82EF3" w:rsidSect="00C3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B9"/>
    <w:rsid w:val="000D71B9"/>
    <w:rsid w:val="00633174"/>
    <w:rsid w:val="00AD66D9"/>
    <w:rsid w:val="00C36DF0"/>
    <w:rsid w:val="00F8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BF06"/>
  <w15:chartTrackingRefBased/>
  <w15:docId w15:val="{B13BC87F-EB9F-4254-8A94-C4552BA4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molina</dc:creator>
  <cp:keywords/>
  <dc:description/>
  <cp:lastModifiedBy>ivan molina</cp:lastModifiedBy>
  <cp:revision>2</cp:revision>
  <cp:lastPrinted>2023-10-07T01:49:00Z</cp:lastPrinted>
  <dcterms:created xsi:type="dcterms:W3CDTF">2023-10-05T01:27:00Z</dcterms:created>
  <dcterms:modified xsi:type="dcterms:W3CDTF">2023-10-07T01:50:00Z</dcterms:modified>
</cp:coreProperties>
</file>