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42C44" w14:textId="2B69A25F" w:rsidR="00BA3216" w:rsidRPr="00BA3216" w:rsidRDefault="00BA3216" w:rsidP="00BA321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BA3216">
        <w:rPr>
          <w:rFonts w:ascii="Arial" w:hAnsi="Arial" w:cs="Arial"/>
          <w:b/>
          <w:sz w:val="24"/>
          <w:szCs w:val="24"/>
          <w:lang w:val="es-CO"/>
        </w:rPr>
        <w:t xml:space="preserve">TRABAJO </w:t>
      </w:r>
      <w:r w:rsidR="009C0875">
        <w:rPr>
          <w:rFonts w:ascii="Arial" w:hAnsi="Arial" w:cs="Arial"/>
          <w:b/>
          <w:sz w:val="24"/>
          <w:szCs w:val="24"/>
          <w:lang w:val="es-CO"/>
        </w:rPr>
        <w:t>INDIVIDUAL</w:t>
      </w:r>
      <w:r w:rsidRPr="00BA3216">
        <w:rPr>
          <w:rFonts w:ascii="Arial" w:hAnsi="Arial" w:cs="Arial"/>
          <w:b/>
          <w:sz w:val="24"/>
          <w:szCs w:val="24"/>
          <w:lang w:val="es-CO"/>
        </w:rPr>
        <w:t xml:space="preserve"> DE LA TAREA </w:t>
      </w:r>
      <w:r w:rsidR="009C0875">
        <w:rPr>
          <w:rFonts w:ascii="Arial" w:hAnsi="Arial" w:cs="Arial"/>
          <w:b/>
          <w:color w:val="FF0000"/>
          <w:sz w:val="24"/>
          <w:szCs w:val="24"/>
          <w:lang w:val="es-CO"/>
        </w:rPr>
        <w:t>1</w:t>
      </w:r>
    </w:p>
    <w:p w14:paraId="07734B85" w14:textId="35F748A9" w:rsidR="00FD2649" w:rsidRDefault="00FD2649" w:rsidP="00CA3865">
      <w:pPr>
        <w:spacing w:after="0" w:line="240" w:lineRule="auto"/>
        <w:jc w:val="center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6AAB5B86" w14:textId="557264F5" w:rsidR="00BA3216" w:rsidRDefault="00BA3216" w:rsidP="00CA3865">
      <w:pPr>
        <w:spacing w:after="0" w:line="240" w:lineRule="auto"/>
        <w:jc w:val="center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2097F9E6" w14:textId="015ABFCE" w:rsidR="00BA3216" w:rsidRDefault="00BA3216" w:rsidP="00CA3865">
      <w:pPr>
        <w:spacing w:after="0" w:line="240" w:lineRule="auto"/>
        <w:jc w:val="center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117CEDBF" w14:textId="77777777" w:rsidR="00BA3216" w:rsidRPr="00A41AB5" w:rsidRDefault="00BA3216" w:rsidP="00CA3865">
      <w:pPr>
        <w:spacing w:after="0" w:line="240" w:lineRule="auto"/>
        <w:jc w:val="center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6D24EDAD" w14:textId="77777777" w:rsidR="00FD2649" w:rsidRPr="00CA3865" w:rsidRDefault="00FD2649" w:rsidP="00CA386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B68247" w14:textId="77777777" w:rsidR="00BA3216" w:rsidRPr="00BA3216" w:rsidRDefault="00BA3216" w:rsidP="00BA321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BA3216">
        <w:rPr>
          <w:rFonts w:ascii="Arial" w:hAnsi="Arial" w:cs="Arial"/>
          <w:b/>
          <w:sz w:val="24"/>
          <w:szCs w:val="24"/>
          <w:lang w:val="es-CO"/>
        </w:rPr>
        <w:t>SEÑALES Y SISTEMAS</w:t>
      </w:r>
    </w:p>
    <w:p w14:paraId="4A20DA2F" w14:textId="481C8222" w:rsidR="008D333D" w:rsidRDefault="008D333D" w:rsidP="00CA3865">
      <w:pPr>
        <w:spacing w:after="0" w:line="240" w:lineRule="auto"/>
        <w:jc w:val="center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08B92A65" w14:textId="4D82A064" w:rsidR="00BA3216" w:rsidRDefault="00BA3216" w:rsidP="00CA3865">
      <w:pPr>
        <w:spacing w:after="0" w:line="240" w:lineRule="auto"/>
        <w:jc w:val="center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274FECBA" w14:textId="40397197" w:rsidR="00BA3216" w:rsidRDefault="00BA3216" w:rsidP="00CA3865">
      <w:pPr>
        <w:spacing w:after="0" w:line="240" w:lineRule="auto"/>
        <w:jc w:val="center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76C77569" w14:textId="00B97CCD" w:rsidR="00BA3216" w:rsidRDefault="00BA3216" w:rsidP="00CA3865">
      <w:pPr>
        <w:spacing w:after="0" w:line="240" w:lineRule="auto"/>
        <w:jc w:val="center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66F57D3B" w14:textId="72D21DD5" w:rsidR="00BA3216" w:rsidRDefault="00BA3216" w:rsidP="00CA3865">
      <w:pPr>
        <w:spacing w:after="0" w:line="240" w:lineRule="auto"/>
        <w:jc w:val="center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01CF5677" w14:textId="77777777" w:rsidR="00BA3216" w:rsidRDefault="00BA3216" w:rsidP="00CA3865">
      <w:pPr>
        <w:spacing w:after="0" w:line="240" w:lineRule="auto"/>
        <w:jc w:val="center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045D9477" w14:textId="77777777" w:rsidR="00BA3216" w:rsidRDefault="00BA3216" w:rsidP="00CA3865">
      <w:pPr>
        <w:spacing w:after="0" w:line="240" w:lineRule="auto"/>
        <w:jc w:val="center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61CBA84A" w14:textId="4DD82807" w:rsidR="00BA3216" w:rsidRPr="00BA3216" w:rsidRDefault="00BA3216" w:rsidP="00BA321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BA3216">
        <w:rPr>
          <w:rFonts w:ascii="Arial" w:hAnsi="Arial" w:cs="Arial"/>
          <w:b/>
          <w:sz w:val="24"/>
          <w:szCs w:val="24"/>
          <w:lang w:val="es-CO"/>
        </w:rPr>
        <w:t xml:space="preserve">UNIVERSIDAD NACIONAL ABIERTA Y A DISTANCIA </w:t>
      </w:r>
      <w:r>
        <w:rPr>
          <w:rFonts w:ascii="Arial" w:hAnsi="Arial" w:cs="Arial"/>
          <w:b/>
          <w:sz w:val="24"/>
          <w:szCs w:val="24"/>
          <w:lang w:val="es-CO"/>
        </w:rPr>
        <w:t>(</w:t>
      </w:r>
      <w:r w:rsidRPr="00BA3216">
        <w:rPr>
          <w:rFonts w:ascii="Arial" w:hAnsi="Arial" w:cs="Arial"/>
          <w:b/>
          <w:sz w:val="24"/>
          <w:szCs w:val="24"/>
          <w:lang w:val="es-CO"/>
        </w:rPr>
        <w:t>UNAD</w:t>
      </w:r>
      <w:r>
        <w:rPr>
          <w:rFonts w:ascii="Arial" w:hAnsi="Arial" w:cs="Arial"/>
          <w:b/>
          <w:sz w:val="24"/>
          <w:szCs w:val="24"/>
          <w:lang w:val="es-CO"/>
        </w:rPr>
        <w:t>)</w:t>
      </w:r>
    </w:p>
    <w:p w14:paraId="7BCD7EF8" w14:textId="77777777" w:rsidR="00BA3216" w:rsidRPr="00CA3865" w:rsidRDefault="00BA3216" w:rsidP="00CA386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95F08AD" w14:textId="319A4552" w:rsidR="00CA3865" w:rsidRDefault="00BA3216" w:rsidP="00CA3865">
      <w:pPr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Grupo 203042_</w:t>
      </w:r>
      <w:r w:rsidRPr="00BA3216">
        <w:rPr>
          <w:rFonts w:ascii="Arial" w:hAnsi="Arial" w:cs="Arial"/>
          <w:b/>
          <w:color w:val="FF0000"/>
          <w:sz w:val="24"/>
          <w:szCs w:val="24"/>
        </w:rPr>
        <w:t>XX</w:t>
      </w:r>
    </w:p>
    <w:p w14:paraId="06622F63" w14:textId="0A34BDDE" w:rsidR="00BA3216" w:rsidRDefault="00BA3216" w:rsidP="00CA3865">
      <w:pPr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14:paraId="2464AEB1" w14:textId="458E79E2" w:rsidR="00BA3216" w:rsidRDefault="00BA3216" w:rsidP="00CA3865">
      <w:pPr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14:paraId="05E6A989" w14:textId="77777777" w:rsidR="00BA3216" w:rsidRDefault="00BA3216" w:rsidP="00CA3865">
      <w:pPr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14:paraId="6280D667" w14:textId="6DA49626" w:rsidR="00BA3216" w:rsidRDefault="00BA3216" w:rsidP="00CA3865">
      <w:pPr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14:paraId="5E212969" w14:textId="393E99DB" w:rsidR="009C0875" w:rsidRDefault="009C0875" w:rsidP="00CA3865">
      <w:pPr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14:paraId="31A131F0" w14:textId="77777777" w:rsidR="009C0875" w:rsidRDefault="009C0875" w:rsidP="00CA3865">
      <w:pPr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14:paraId="486D08B9" w14:textId="77777777" w:rsidR="00BA3216" w:rsidRPr="00BA3216" w:rsidRDefault="00BA3216" w:rsidP="00CA3865">
      <w:pPr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14:paraId="1E2515D8" w14:textId="77777777" w:rsidR="00BA3216" w:rsidRPr="00BA3216" w:rsidRDefault="00BA3216" w:rsidP="00BA3216">
      <w:pPr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  <w:lang w:val="es-CO"/>
        </w:rPr>
      </w:pPr>
    </w:p>
    <w:p w14:paraId="17B66DB8" w14:textId="77777777" w:rsidR="00BA3216" w:rsidRPr="00BA3216" w:rsidRDefault="00BA3216" w:rsidP="00BA3216">
      <w:pPr>
        <w:spacing w:after="0" w:line="240" w:lineRule="auto"/>
        <w:jc w:val="center"/>
        <w:rPr>
          <w:rFonts w:ascii="Arial" w:hAnsi="Arial" w:cs="Arial"/>
          <w:b/>
          <w:i/>
          <w:iCs/>
          <w:color w:val="FF0000"/>
          <w:sz w:val="24"/>
          <w:szCs w:val="24"/>
          <w:lang w:val="es-CO"/>
        </w:rPr>
      </w:pPr>
      <w:r w:rsidRPr="00BA3216">
        <w:rPr>
          <w:rFonts w:ascii="Arial" w:hAnsi="Arial" w:cs="Arial"/>
          <w:b/>
          <w:i/>
          <w:iCs/>
          <w:color w:val="FF0000"/>
          <w:sz w:val="24"/>
          <w:szCs w:val="24"/>
          <w:lang w:val="es-CO"/>
        </w:rPr>
        <w:t xml:space="preserve">Nombre completo. C.C. ####### </w:t>
      </w:r>
    </w:p>
    <w:p w14:paraId="1BA8C7F1" w14:textId="6874ED3D" w:rsidR="00BA3216" w:rsidRDefault="00BA3216" w:rsidP="00CA3865">
      <w:pPr>
        <w:spacing w:after="0" w:line="240" w:lineRule="auto"/>
        <w:jc w:val="center"/>
        <w:rPr>
          <w:rFonts w:ascii="Arial" w:hAnsi="Arial" w:cs="Arial"/>
          <w:b/>
          <w:i/>
          <w:iCs/>
          <w:color w:val="FF0000"/>
          <w:sz w:val="24"/>
          <w:szCs w:val="24"/>
          <w:lang w:val="es-CO"/>
        </w:rPr>
      </w:pPr>
    </w:p>
    <w:p w14:paraId="68BE241C" w14:textId="617C360A" w:rsidR="009C0875" w:rsidRDefault="009C0875" w:rsidP="00CA3865">
      <w:pPr>
        <w:spacing w:after="0" w:line="240" w:lineRule="auto"/>
        <w:jc w:val="center"/>
        <w:rPr>
          <w:rFonts w:ascii="Arial" w:hAnsi="Arial" w:cs="Arial"/>
          <w:b/>
          <w:i/>
          <w:iCs/>
          <w:color w:val="FF0000"/>
          <w:sz w:val="24"/>
          <w:szCs w:val="24"/>
          <w:lang w:val="es-CO"/>
        </w:rPr>
      </w:pPr>
    </w:p>
    <w:p w14:paraId="7531FEBD" w14:textId="1A068216" w:rsidR="009C0875" w:rsidRDefault="009C0875" w:rsidP="00CA3865">
      <w:pPr>
        <w:spacing w:after="0" w:line="240" w:lineRule="auto"/>
        <w:jc w:val="center"/>
        <w:rPr>
          <w:rFonts w:ascii="Arial" w:hAnsi="Arial" w:cs="Arial"/>
          <w:b/>
          <w:i/>
          <w:iCs/>
          <w:color w:val="FF0000"/>
          <w:sz w:val="24"/>
          <w:szCs w:val="24"/>
          <w:lang w:val="es-CO"/>
        </w:rPr>
      </w:pPr>
    </w:p>
    <w:p w14:paraId="06B94F5A" w14:textId="0E25DC81" w:rsidR="009C0875" w:rsidRDefault="009C0875" w:rsidP="00CA3865">
      <w:pPr>
        <w:spacing w:after="0" w:line="240" w:lineRule="auto"/>
        <w:jc w:val="center"/>
        <w:rPr>
          <w:rFonts w:ascii="Arial" w:hAnsi="Arial" w:cs="Arial"/>
          <w:b/>
          <w:i/>
          <w:iCs/>
          <w:color w:val="FF0000"/>
          <w:sz w:val="24"/>
          <w:szCs w:val="24"/>
          <w:lang w:val="es-CO"/>
        </w:rPr>
      </w:pPr>
    </w:p>
    <w:p w14:paraId="5D890C2A" w14:textId="77777777" w:rsidR="009C0875" w:rsidRDefault="009C0875" w:rsidP="00CA386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7BBB561" w14:textId="77777777" w:rsidR="008D333D" w:rsidRDefault="008D333D" w:rsidP="00CA386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729F7B9" w14:textId="7D02A111" w:rsidR="008D333D" w:rsidRDefault="008D333D" w:rsidP="00CA386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8EA0122" w14:textId="743A6E35" w:rsidR="00BA3216" w:rsidRDefault="00BA3216" w:rsidP="00CA386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A2E6F0" w14:textId="77777777" w:rsidR="00BA3216" w:rsidRPr="00CA3865" w:rsidRDefault="00BA3216" w:rsidP="00CA386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EABAA1F" w14:textId="3BE68182" w:rsidR="00BA3216" w:rsidRDefault="00BA3216" w:rsidP="00BA3216">
      <w:pPr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  <w:lang w:val="es-CO"/>
        </w:rPr>
      </w:pPr>
      <w:r w:rsidRPr="00BA3216">
        <w:rPr>
          <w:rFonts w:ascii="Arial" w:hAnsi="Arial" w:cs="Arial"/>
          <w:b/>
          <w:sz w:val="24"/>
          <w:szCs w:val="24"/>
          <w:lang w:val="es-CO"/>
        </w:rPr>
        <w:t xml:space="preserve">CIUDAD </w:t>
      </w:r>
      <w:r w:rsidRPr="00BA3216">
        <w:rPr>
          <w:rFonts w:ascii="Arial" w:hAnsi="Arial" w:cs="Arial"/>
          <w:b/>
          <w:color w:val="FF0000"/>
          <w:sz w:val="24"/>
          <w:szCs w:val="24"/>
          <w:lang w:val="es-CO"/>
        </w:rPr>
        <w:t>XXXX</w:t>
      </w:r>
    </w:p>
    <w:p w14:paraId="15033118" w14:textId="77777777" w:rsidR="00BA3216" w:rsidRPr="00BA3216" w:rsidRDefault="00BA3216" w:rsidP="00BA321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5AAA3DCD" w14:textId="40FF9610" w:rsidR="00BA3216" w:rsidRPr="00BA3216" w:rsidRDefault="00BA3216" w:rsidP="00BA321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BA3216">
        <w:rPr>
          <w:rFonts w:ascii="Arial" w:hAnsi="Arial" w:cs="Arial"/>
          <w:b/>
          <w:sz w:val="24"/>
          <w:szCs w:val="24"/>
          <w:lang w:val="es-CO"/>
        </w:rPr>
        <w:t>202</w:t>
      </w:r>
      <w:r>
        <w:rPr>
          <w:rFonts w:ascii="Arial" w:hAnsi="Arial" w:cs="Arial"/>
          <w:b/>
          <w:sz w:val="24"/>
          <w:szCs w:val="24"/>
          <w:lang w:val="es-CO"/>
        </w:rPr>
        <w:t>2</w:t>
      </w:r>
      <w:r w:rsidRPr="00BA3216">
        <w:rPr>
          <w:rFonts w:ascii="Arial" w:hAnsi="Arial" w:cs="Arial"/>
          <w:b/>
          <w:sz w:val="24"/>
          <w:szCs w:val="24"/>
          <w:lang w:val="es-CO"/>
        </w:rPr>
        <w:t xml:space="preserve"> – 160</w:t>
      </w:r>
      <w:r w:rsidR="009C0875">
        <w:rPr>
          <w:rFonts w:ascii="Arial" w:hAnsi="Arial" w:cs="Arial"/>
          <w:b/>
          <w:sz w:val="24"/>
          <w:szCs w:val="24"/>
          <w:lang w:val="es-419"/>
        </w:rPr>
        <w:t>4</w:t>
      </w:r>
    </w:p>
    <w:p w14:paraId="16CDC495" w14:textId="3CE1D244" w:rsidR="00804782" w:rsidRDefault="00804782" w:rsidP="00804782">
      <w:pPr>
        <w:spacing w:after="0" w:line="24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3E4C5CDC" w14:textId="12933BD1" w:rsidR="00BA3216" w:rsidRDefault="00BA3216" w:rsidP="00804782">
      <w:pPr>
        <w:spacing w:after="0" w:line="24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356A76E0" w14:textId="505F40D2" w:rsidR="00BA3216" w:rsidRDefault="00BA3216" w:rsidP="00804782">
      <w:pPr>
        <w:spacing w:after="0" w:line="24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7146A322" w14:textId="3DED504E" w:rsidR="00BA3216" w:rsidRDefault="00BA3216" w:rsidP="00804782">
      <w:pPr>
        <w:spacing w:after="0" w:line="24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6C2F8815" w14:textId="76847F38" w:rsidR="00BA3216" w:rsidRDefault="00BA3216" w:rsidP="00804782">
      <w:pPr>
        <w:spacing w:after="0" w:line="240" w:lineRule="auto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54116F45" w14:textId="77777777" w:rsidR="00BA3216" w:rsidRDefault="00BA3216" w:rsidP="0080478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FC70D9B" w14:textId="6BAD9073" w:rsidR="00BA3216" w:rsidRPr="00BA3216" w:rsidRDefault="00BA3216" w:rsidP="00BA321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BA3216">
        <w:rPr>
          <w:rFonts w:ascii="Arial" w:hAnsi="Arial" w:cs="Arial"/>
          <w:b/>
          <w:bCs/>
          <w:sz w:val="24"/>
          <w:szCs w:val="24"/>
          <w:lang w:val="es-CO"/>
        </w:rPr>
        <w:t>INTRODUCCIÓN</w:t>
      </w:r>
    </w:p>
    <w:p w14:paraId="7261D9E2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Cs/>
          <w:sz w:val="24"/>
          <w:szCs w:val="24"/>
          <w:lang w:val="es-CO"/>
        </w:rPr>
      </w:pPr>
    </w:p>
    <w:p w14:paraId="2EF0A67E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Cs/>
          <w:color w:val="FF0000"/>
          <w:sz w:val="24"/>
          <w:szCs w:val="24"/>
          <w:lang w:val="es-CO"/>
        </w:rPr>
      </w:pPr>
      <w:r w:rsidRPr="00BA3216">
        <w:rPr>
          <w:rFonts w:ascii="Arial" w:hAnsi="Arial" w:cs="Arial"/>
          <w:bCs/>
          <w:color w:val="FF0000"/>
          <w:sz w:val="24"/>
          <w:szCs w:val="24"/>
          <w:lang w:val="es-CO"/>
        </w:rPr>
        <w:t>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3AA872C3" w14:textId="77777777" w:rsidR="00804782" w:rsidRPr="00804782" w:rsidRDefault="00804782" w:rsidP="0080478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B476CA4" w14:textId="7C8B72F3" w:rsidR="00804782" w:rsidRDefault="00804782" w:rsidP="0080478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CC5D921" w14:textId="1D277C6A" w:rsidR="00BA3216" w:rsidRDefault="00BA3216" w:rsidP="0080478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EDCB58B" w14:textId="442D5077" w:rsidR="00BA3216" w:rsidRDefault="00BA3216" w:rsidP="0080478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974BD33" w14:textId="2E8B0A72" w:rsidR="00BA3216" w:rsidRDefault="00BA3216" w:rsidP="0080478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71C84BE" w14:textId="0C1D31E3" w:rsidR="00BA3216" w:rsidRDefault="00BA3216" w:rsidP="0080478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70F822B" w14:textId="09018803" w:rsidR="00BA3216" w:rsidRDefault="00BA3216" w:rsidP="0080478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ACB8D25" w14:textId="0DF284CF" w:rsidR="00BA3216" w:rsidRDefault="00BA3216" w:rsidP="0080478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BDDADCD" w14:textId="72615894" w:rsidR="00BA3216" w:rsidRDefault="00BA3216" w:rsidP="0080478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B900E11" w14:textId="00787606" w:rsidR="00BA3216" w:rsidRDefault="00BA3216" w:rsidP="0080478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8548179" w14:textId="4CF7C8C3" w:rsidR="00BA3216" w:rsidRDefault="00BA3216" w:rsidP="0080478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8DDC2F5" w14:textId="4E8D188E" w:rsidR="00BA3216" w:rsidRDefault="00BA3216" w:rsidP="0080478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5F3DA7A" w14:textId="47113A75" w:rsidR="00BA3216" w:rsidRDefault="00BA3216" w:rsidP="0080478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AFC86EC" w14:textId="44D10591" w:rsidR="00BA3216" w:rsidRDefault="00BA3216" w:rsidP="0080478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1CF7301" w14:textId="2E7BB359" w:rsidR="00BA3216" w:rsidRDefault="00BA3216" w:rsidP="0080478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A9C29D5" w14:textId="33FDBBAD" w:rsidR="00BA3216" w:rsidRDefault="00BA3216" w:rsidP="0080478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815B9E2" w14:textId="6488EB5D" w:rsidR="00BA3216" w:rsidRDefault="00BA3216" w:rsidP="0080478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3BA4DF0" w14:textId="4D4CD364" w:rsidR="00BA3216" w:rsidRDefault="00BA3216" w:rsidP="0080478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756900D" w14:textId="6EE10BB3" w:rsidR="00BA3216" w:rsidRDefault="00BA3216" w:rsidP="0080478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A8ACF15" w14:textId="4A37389D" w:rsidR="00BA3216" w:rsidRDefault="00BA3216" w:rsidP="0080478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383ACA9" w14:textId="2D83B021" w:rsidR="00BA3216" w:rsidRDefault="00BA3216" w:rsidP="0080478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008A892" w14:textId="5737C6EC" w:rsidR="00BA3216" w:rsidRDefault="00BA3216" w:rsidP="0080478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1D73C6E" w14:textId="093602A2" w:rsidR="00BA3216" w:rsidRDefault="00BA3216" w:rsidP="0080478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80FBCF1" w14:textId="0ED05D51" w:rsidR="00BA3216" w:rsidRDefault="00BA3216" w:rsidP="0080478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A98B853" w14:textId="7FE4486D" w:rsidR="00BA3216" w:rsidRDefault="00BA3216" w:rsidP="0080478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3BB7C99" w14:textId="7AA7F549" w:rsidR="00BA3216" w:rsidRDefault="00BA3216" w:rsidP="0080478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879ED87" w14:textId="189A1F33" w:rsidR="00BA3216" w:rsidRDefault="00BA3216" w:rsidP="0080478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BABA21E" w14:textId="32775AC0" w:rsidR="00BA3216" w:rsidRDefault="00BA3216" w:rsidP="0080478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7E14959" w14:textId="08C7ADC2" w:rsidR="00BA3216" w:rsidRDefault="00BA3216" w:rsidP="0080478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F619775" w14:textId="0DFC5540" w:rsidR="00BA3216" w:rsidRDefault="00BA3216" w:rsidP="0080478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45F218A" w14:textId="709661D4" w:rsidR="00BA3216" w:rsidRDefault="00BA3216" w:rsidP="0080478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433F2C8" w14:textId="67F5CABB" w:rsidR="00BA3216" w:rsidRDefault="00BA3216" w:rsidP="0080478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B6F4D3C" w14:textId="57F2E6D0" w:rsidR="00BA3216" w:rsidRDefault="00BA3216" w:rsidP="0080478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C8DA89C" w14:textId="018A237F" w:rsidR="00BA3216" w:rsidRDefault="00BA3216" w:rsidP="0080478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B8062CE" w14:textId="775B3DFE" w:rsidR="00BA3216" w:rsidRDefault="00BA3216" w:rsidP="0080478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26637B8" w14:textId="77777777" w:rsidR="00BA3216" w:rsidRPr="00804782" w:rsidRDefault="00BA3216" w:rsidP="0080478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86DF2F1" w14:textId="43AC9EDD" w:rsidR="00BA3216" w:rsidRPr="00BA3216" w:rsidRDefault="00BA3216" w:rsidP="00BA321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BA3216">
        <w:rPr>
          <w:rFonts w:ascii="Arial" w:hAnsi="Arial" w:cs="Arial"/>
          <w:b/>
          <w:sz w:val="24"/>
          <w:szCs w:val="24"/>
          <w:lang w:val="es-CO"/>
        </w:rPr>
        <w:t>OBJETIVOS</w:t>
      </w:r>
    </w:p>
    <w:p w14:paraId="3D0DD4A7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56A3E0FC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Cs/>
          <w:color w:val="FF0000"/>
          <w:sz w:val="24"/>
          <w:szCs w:val="24"/>
          <w:lang w:val="es-CO"/>
        </w:rPr>
      </w:pPr>
      <w:r w:rsidRPr="00BA3216">
        <w:rPr>
          <w:rFonts w:ascii="Arial" w:hAnsi="Arial" w:cs="Arial"/>
          <w:bCs/>
          <w:color w:val="FF0000"/>
          <w:sz w:val="24"/>
          <w:szCs w:val="24"/>
          <w:lang w:val="es-CO"/>
        </w:rPr>
        <w:t>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67FB06F9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24478016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6609889B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16CAA07E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767BB0C0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0238B1AF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54054AD5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6A14B96D" w14:textId="50575CED" w:rsid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4294C55E" w14:textId="606475BF" w:rsid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09060EFC" w14:textId="487990EB" w:rsid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7AB96A20" w14:textId="362936E6" w:rsid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662BF756" w14:textId="3FBC79A8" w:rsid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3C93EC96" w14:textId="11E80612" w:rsid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0D3D9046" w14:textId="0DD47598" w:rsid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2AB0097C" w14:textId="3E68958A" w:rsid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4D3DB183" w14:textId="52CFDB63" w:rsid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0B2034EB" w14:textId="6D9AC794" w:rsid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65E7590C" w14:textId="77500AEE" w:rsid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54C04A0A" w14:textId="6FE54BF4" w:rsid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4A9FC62D" w14:textId="6E8293F9" w:rsid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22739951" w14:textId="47CD7498" w:rsid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2FFEBF97" w14:textId="5B08CB8F" w:rsid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7B7626A1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381A7898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6A912B92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5E415D66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0CA8F856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494BAC65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77217E86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5AFFC0BB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2091AF0F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0FF5A639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5DF68F07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56D9F3D5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026C08A0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0593983A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0A43A219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5FAE45F4" w14:textId="7EB4EE16" w:rsidR="00BA3216" w:rsidRPr="00BA3216" w:rsidRDefault="00BA3216" w:rsidP="00BA321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BA3216">
        <w:rPr>
          <w:rFonts w:ascii="Arial" w:hAnsi="Arial" w:cs="Arial"/>
          <w:b/>
          <w:sz w:val="24"/>
          <w:szCs w:val="24"/>
          <w:lang w:val="es-CO"/>
        </w:rPr>
        <w:t>CUERPO</w:t>
      </w:r>
    </w:p>
    <w:p w14:paraId="3BBE8B05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A3216" w:rsidRPr="00BA3216" w14:paraId="24190A8A" w14:textId="77777777" w:rsidTr="00426E3A">
        <w:tc>
          <w:tcPr>
            <w:tcW w:w="8828" w:type="dxa"/>
          </w:tcPr>
          <w:p w14:paraId="17E8088C" w14:textId="77777777" w:rsidR="00BA3216" w:rsidRPr="00BA3216" w:rsidRDefault="00BA3216" w:rsidP="00BA3216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BA3216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s-CO"/>
              </w:rPr>
              <w:t>DEFINICIÓN DE CONCEPTOS:</w:t>
            </w:r>
          </w:p>
          <w:p w14:paraId="3B9CB282" w14:textId="77777777" w:rsidR="00BA3216" w:rsidRPr="00BA3216" w:rsidRDefault="00BA3216" w:rsidP="00BA321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14:paraId="5621AD4A" w14:textId="10A830C9" w:rsidR="00BA3216" w:rsidRDefault="009C0875" w:rsidP="00E93C3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Cs/>
                <w:color w:val="FF0000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Cs/>
                <w:color w:val="FF0000"/>
                <w:sz w:val="24"/>
                <w:szCs w:val="24"/>
                <w:lang w:val="es-CO"/>
              </w:rPr>
              <w:t>Link de infografía (debe estar público)</w:t>
            </w:r>
          </w:p>
          <w:p w14:paraId="14E31EFF" w14:textId="77777777" w:rsidR="009C0875" w:rsidRDefault="009C0875" w:rsidP="009C0875">
            <w:pPr>
              <w:spacing w:after="0" w:line="240" w:lineRule="auto"/>
              <w:rPr>
                <w:rFonts w:ascii="Arial" w:hAnsi="Arial" w:cs="Arial"/>
                <w:bCs/>
                <w:color w:val="FF0000"/>
                <w:sz w:val="24"/>
                <w:szCs w:val="24"/>
                <w:lang w:val="es-CO"/>
              </w:rPr>
            </w:pPr>
          </w:p>
          <w:p w14:paraId="430B506C" w14:textId="6501E60B" w:rsidR="009C0875" w:rsidRPr="00BA3216" w:rsidRDefault="009C0875" w:rsidP="009C0875">
            <w:pPr>
              <w:spacing w:after="0" w:line="240" w:lineRule="auto"/>
              <w:rPr>
                <w:rFonts w:ascii="Arial" w:hAnsi="Arial" w:cs="Arial"/>
                <w:bCs/>
                <w:color w:val="FF0000"/>
                <w:sz w:val="24"/>
                <w:szCs w:val="24"/>
                <w:lang w:val="es-CO"/>
              </w:rPr>
            </w:pPr>
          </w:p>
        </w:tc>
      </w:tr>
      <w:tr w:rsidR="009C0875" w:rsidRPr="00BA3216" w14:paraId="0A79B79C" w14:textId="77777777" w:rsidTr="00426E3A">
        <w:tc>
          <w:tcPr>
            <w:tcW w:w="8828" w:type="dxa"/>
          </w:tcPr>
          <w:p w14:paraId="0B8A8200" w14:textId="56115FFC" w:rsidR="009C0875" w:rsidRPr="00BA3216" w:rsidRDefault="009C0875" w:rsidP="009C087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s-CO"/>
              </w:rPr>
              <w:t>CONSTANTE INDIVIDUAL</w:t>
            </w:r>
            <w:r w:rsidRPr="00BA3216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s-CO"/>
              </w:rPr>
              <w:t>:</w:t>
            </w:r>
          </w:p>
          <w:p w14:paraId="241EAF6E" w14:textId="77777777" w:rsidR="009C0875" w:rsidRDefault="009C0875" w:rsidP="00BA3216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s-CO"/>
              </w:rPr>
            </w:pPr>
          </w:p>
          <w:p w14:paraId="4FA29FC6" w14:textId="35094C5D" w:rsidR="009C0875" w:rsidRDefault="009C0875" w:rsidP="009C0875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Cs/>
                <w:color w:val="FF0000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Cs/>
                <w:color w:val="FF0000"/>
                <w:sz w:val="24"/>
                <w:szCs w:val="24"/>
                <w:lang w:val="es-CO"/>
              </w:rPr>
              <w:t xml:space="preserve">Evidencia de la selección de la constante individual </w:t>
            </w:r>
          </w:p>
          <w:p w14:paraId="2CD84639" w14:textId="77777777" w:rsidR="009C0875" w:rsidRDefault="009C0875" w:rsidP="009C0875">
            <w:pPr>
              <w:spacing w:after="0" w:line="240" w:lineRule="auto"/>
              <w:rPr>
                <w:rFonts w:ascii="Arial" w:hAnsi="Arial" w:cs="Arial"/>
                <w:bCs/>
                <w:color w:val="FF0000"/>
                <w:sz w:val="24"/>
                <w:szCs w:val="24"/>
                <w:lang w:val="es-CO"/>
              </w:rPr>
            </w:pPr>
          </w:p>
          <w:p w14:paraId="6529AA5E" w14:textId="5BAA0214" w:rsidR="009C0875" w:rsidRPr="00BA3216" w:rsidRDefault="009C0875" w:rsidP="00BA3216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s-CO"/>
              </w:rPr>
            </w:pPr>
          </w:p>
        </w:tc>
      </w:tr>
    </w:tbl>
    <w:p w14:paraId="60E049C5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A3216" w:rsidRPr="00BA3216" w14:paraId="052176BE" w14:textId="77777777" w:rsidTr="00426E3A">
        <w:tc>
          <w:tcPr>
            <w:tcW w:w="8828" w:type="dxa"/>
          </w:tcPr>
          <w:p w14:paraId="177B0347" w14:textId="77777777" w:rsidR="00BA3216" w:rsidRPr="00BA3216" w:rsidRDefault="00BA3216" w:rsidP="00BA3216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BA3216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s-CO"/>
              </w:rPr>
              <w:t>EJERCICIO 1 OPERACIONES BÁSICAS EN SEÑALES CONTINUAS</w:t>
            </w:r>
          </w:p>
          <w:p w14:paraId="69693BA1" w14:textId="739C2900" w:rsidR="00BA3216" w:rsidRPr="00BA3216" w:rsidRDefault="00BA3216" w:rsidP="00BA3216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s-CO"/>
              </w:rPr>
            </w:pPr>
          </w:p>
        </w:tc>
      </w:tr>
      <w:tr w:rsidR="00BA3216" w:rsidRPr="00BA3216" w14:paraId="3CD1B065" w14:textId="77777777" w:rsidTr="00426E3A">
        <w:tc>
          <w:tcPr>
            <w:tcW w:w="8828" w:type="dxa"/>
          </w:tcPr>
          <w:p w14:paraId="313CF006" w14:textId="77777777" w:rsidR="00BA3216" w:rsidRPr="00BA3216" w:rsidRDefault="00BA3216" w:rsidP="00BA321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14:paraId="2F24A689" w14:textId="6111A4F1" w:rsidR="00BA3216" w:rsidRPr="00BA3216" w:rsidRDefault="00BA3216" w:rsidP="00BA3216">
            <w:pPr>
              <w:spacing w:after="0" w:line="24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s-CO"/>
              </w:rPr>
            </w:pPr>
            <w:r w:rsidRPr="00BA321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s-CO"/>
              </w:rPr>
              <w:t>Solución</w:t>
            </w:r>
            <w:r w:rsidR="009C087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s-CO"/>
              </w:rPr>
              <w:t xml:space="preserve"> paso a paso de la</w:t>
            </w:r>
            <w:r w:rsidRPr="00BA321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s-CO"/>
              </w:rPr>
              <w:t xml:space="preserve"> parte teórica: </w:t>
            </w:r>
          </w:p>
          <w:p w14:paraId="2C159011" w14:textId="77777777" w:rsidR="00BA3216" w:rsidRPr="00BA3216" w:rsidRDefault="00BA3216" w:rsidP="00BA3216">
            <w:pPr>
              <w:spacing w:after="0" w:line="240" w:lineRule="auto"/>
              <w:rPr>
                <w:rFonts w:ascii="Arial" w:hAnsi="Arial" w:cs="Arial"/>
                <w:bCs/>
                <w:color w:val="FF0000"/>
                <w:sz w:val="24"/>
                <w:szCs w:val="24"/>
                <w:lang w:val="es-CO"/>
              </w:rPr>
            </w:pPr>
          </w:p>
          <w:p w14:paraId="52449BCA" w14:textId="6F937F36" w:rsidR="00BA3216" w:rsidRPr="009C0875" w:rsidRDefault="00BA3216" w:rsidP="009C087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Cs/>
                <w:color w:val="FF0000"/>
                <w:sz w:val="24"/>
                <w:szCs w:val="24"/>
                <w:lang w:val="es-CO"/>
              </w:rPr>
            </w:pPr>
            <w:r w:rsidRPr="009C0875">
              <w:rPr>
                <w:rFonts w:ascii="Arial" w:hAnsi="Arial" w:cs="Arial"/>
                <w:bCs/>
                <w:color w:val="FF0000"/>
                <w:sz w:val="24"/>
                <w:szCs w:val="24"/>
                <w:lang w:val="es-CO"/>
              </w:rPr>
              <w:t>XXXXXXXXXXXXXXXXXXXXXXXXX</w:t>
            </w:r>
          </w:p>
          <w:p w14:paraId="2D197664" w14:textId="77777777" w:rsidR="00BA3216" w:rsidRPr="00BA3216" w:rsidRDefault="00BA3216" w:rsidP="00BA3216">
            <w:pPr>
              <w:spacing w:after="0" w:line="240" w:lineRule="auto"/>
              <w:rPr>
                <w:rFonts w:ascii="Arial" w:hAnsi="Arial" w:cs="Arial"/>
                <w:bCs/>
                <w:color w:val="FF0000"/>
                <w:sz w:val="24"/>
                <w:szCs w:val="24"/>
                <w:lang w:val="es-CO"/>
              </w:rPr>
            </w:pPr>
          </w:p>
          <w:p w14:paraId="024210D2" w14:textId="3CF96981" w:rsidR="00BA3216" w:rsidRPr="00BA3216" w:rsidRDefault="00BA3216" w:rsidP="00BA3216">
            <w:pPr>
              <w:spacing w:after="0" w:line="24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s-CO"/>
              </w:rPr>
            </w:pPr>
            <w:r w:rsidRPr="00BA321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s-CO"/>
              </w:rPr>
              <w:t>Solución práctica: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1"/>
              <w:gridCol w:w="4301"/>
            </w:tblGrid>
            <w:tr w:rsidR="00E93C3E" w:rsidRPr="00E93C3E" w14:paraId="12B9C39A" w14:textId="77777777" w:rsidTr="00426E3A">
              <w:tc>
                <w:tcPr>
                  <w:tcW w:w="4301" w:type="dxa"/>
                </w:tcPr>
                <w:p w14:paraId="3B8BED74" w14:textId="45A91A3E" w:rsidR="00BA3216" w:rsidRPr="00BA3216" w:rsidRDefault="00BA3216" w:rsidP="00BA3216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s-CO"/>
                    </w:rPr>
                  </w:pPr>
                  <w:r w:rsidRPr="00BA3216"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s-CO"/>
                    </w:rPr>
                    <w:t>Código</w:t>
                  </w:r>
                  <w:r w:rsidR="009C0875"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s-CO"/>
                    </w:rPr>
                    <w:t xml:space="preserve"> usado</w:t>
                  </w:r>
                  <w:r w:rsidRPr="00BA3216"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s-CO"/>
                    </w:rPr>
                    <w:t xml:space="preserve">: </w:t>
                  </w:r>
                </w:p>
                <w:p w14:paraId="02215895" w14:textId="77777777" w:rsidR="00BA3216" w:rsidRPr="00BA3216" w:rsidRDefault="00BA3216" w:rsidP="00BA3216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FF0000"/>
                      <w:sz w:val="24"/>
                      <w:szCs w:val="24"/>
                      <w:lang w:val="es-CO"/>
                    </w:rPr>
                  </w:pPr>
                </w:p>
                <w:p w14:paraId="545003A6" w14:textId="77777777" w:rsidR="00BA3216" w:rsidRPr="00BA3216" w:rsidRDefault="00BA3216" w:rsidP="00BA3216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FF0000"/>
                      <w:sz w:val="24"/>
                      <w:szCs w:val="24"/>
                      <w:lang w:val="es-CO"/>
                    </w:rPr>
                  </w:pPr>
                  <w:r w:rsidRPr="00BA3216">
                    <w:rPr>
                      <w:rFonts w:ascii="Arial" w:hAnsi="Arial" w:cs="Arial"/>
                      <w:bCs/>
                      <w:color w:val="FF0000"/>
                      <w:sz w:val="24"/>
                      <w:szCs w:val="24"/>
                      <w:lang w:val="es-CO"/>
                    </w:rPr>
                    <w:t>XXXXXXXXXXXXXXXXXXXXXXXXX</w:t>
                  </w:r>
                </w:p>
              </w:tc>
              <w:tc>
                <w:tcPr>
                  <w:tcW w:w="4301" w:type="dxa"/>
                </w:tcPr>
                <w:p w14:paraId="1CA8E800" w14:textId="77777777" w:rsidR="00BA3216" w:rsidRPr="00BA3216" w:rsidRDefault="00BA3216" w:rsidP="00BA3216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s-CO"/>
                    </w:rPr>
                  </w:pPr>
                  <w:r w:rsidRPr="00BA3216"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s-CO"/>
                    </w:rPr>
                    <w:t xml:space="preserve">Imágenes resultantes de la simulación: </w:t>
                  </w:r>
                </w:p>
                <w:p w14:paraId="16D919AD" w14:textId="77777777" w:rsidR="00BA3216" w:rsidRPr="00BA3216" w:rsidRDefault="00BA3216" w:rsidP="00BA3216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FF0000"/>
                      <w:sz w:val="24"/>
                      <w:szCs w:val="24"/>
                      <w:lang w:val="es-CO"/>
                    </w:rPr>
                  </w:pPr>
                </w:p>
                <w:p w14:paraId="21BAB4E0" w14:textId="77777777" w:rsidR="00BA3216" w:rsidRPr="00BA3216" w:rsidRDefault="00BA3216" w:rsidP="00BA3216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FF0000"/>
                      <w:sz w:val="24"/>
                      <w:szCs w:val="24"/>
                      <w:lang w:val="es-CO"/>
                    </w:rPr>
                  </w:pPr>
                  <w:r w:rsidRPr="00BA3216">
                    <w:rPr>
                      <w:rFonts w:ascii="Arial" w:hAnsi="Arial" w:cs="Arial"/>
                      <w:bCs/>
                      <w:color w:val="FF0000"/>
                      <w:sz w:val="24"/>
                      <w:szCs w:val="24"/>
                      <w:lang w:val="es-CO"/>
                    </w:rPr>
                    <w:t>XXXXXXXXXXXXXXXXXXXXXXXXX</w:t>
                  </w:r>
                </w:p>
              </w:tc>
            </w:tr>
          </w:tbl>
          <w:p w14:paraId="7B91B6B2" w14:textId="77777777" w:rsidR="00BA3216" w:rsidRPr="00BA3216" w:rsidRDefault="00BA3216" w:rsidP="00BA321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14:paraId="201ABD02" w14:textId="77777777" w:rsidR="00BA3216" w:rsidRPr="00BA3216" w:rsidRDefault="00BA3216" w:rsidP="00BA321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BA3216" w:rsidRPr="00BA3216" w14:paraId="6ED074DB" w14:textId="77777777" w:rsidTr="00426E3A">
        <w:tc>
          <w:tcPr>
            <w:tcW w:w="8828" w:type="dxa"/>
          </w:tcPr>
          <w:p w14:paraId="6E455ECD" w14:textId="77777777" w:rsidR="00E93C3E" w:rsidRPr="00BA3216" w:rsidRDefault="00E93C3E" w:rsidP="00E93C3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14:paraId="7652DA40" w14:textId="486C2552" w:rsidR="00E93C3E" w:rsidRPr="00BA3216" w:rsidRDefault="00E93C3E" w:rsidP="00E93C3E">
            <w:pPr>
              <w:spacing w:after="0" w:line="24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s-CO"/>
              </w:rPr>
            </w:pPr>
            <w:r w:rsidRPr="00BA321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s-CO"/>
              </w:rPr>
              <w:t xml:space="preserve">Solución </w:t>
            </w:r>
            <w:r w:rsidR="009C087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s-CO"/>
              </w:rPr>
              <w:t xml:space="preserve">paso a paso de la </w:t>
            </w:r>
            <w:r w:rsidRPr="00BA321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s-CO"/>
              </w:rPr>
              <w:t xml:space="preserve">parte teórica: </w:t>
            </w:r>
          </w:p>
          <w:p w14:paraId="638BCC26" w14:textId="77777777" w:rsidR="00E93C3E" w:rsidRPr="00BA3216" w:rsidRDefault="00E93C3E" w:rsidP="00E93C3E">
            <w:pPr>
              <w:spacing w:after="0" w:line="240" w:lineRule="auto"/>
              <w:rPr>
                <w:rFonts w:ascii="Arial" w:hAnsi="Arial" w:cs="Arial"/>
                <w:bCs/>
                <w:color w:val="FF0000"/>
                <w:sz w:val="24"/>
                <w:szCs w:val="24"/>
                <w:lang w:val="es-CO"/>
              </w:rPr>
            </w:pPr>
          </w:p>
          <w:p w14:paraId="0523B43C" w14:textId="46BA6BED" w:rsidR="00E93C3E" w:rsidRPr="009C0875" w:rsidRDefault="00E93C3E" w:rsidP="009C087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Cs/>
                <w:color w:val="FF0000"/>
                <w:sz w:val="24"/>
                <w:szCs w:val="24"/>
                <w:lang w:val="es-CO"/>
              </w:rPr>
            </w:pPr>
            <w:r w:rsidRPr="009C0875">
              <w:rPr>
                <w:rFonts w:ascii="Arial" w:hAnsi="Arial" w:cs="Arial"/>
                <w:bCs/>
                <w:color w:val="FF0000"/>
                <w:sz w:val="24"/>
                <w:szCs w:val="24"/>
                <w:lang w:val="es-CO"/>
              </w:rPr>
              <w:t>XXXXXXXXXXXXXXXXXXXXXXXXX</w:t>
            </w:r>
          </w:p>
          <w:p w14:paraId="45C620E3" w14:textId="77777777" w:rsidR="00E93C3E" w:rsidRPr="00BA3216" w:rsidRDefault="00E93C3E" w:rsidP="00E93C3E">
            <w:pPr>
              <w:spacing w:after="0" w:line="240" w:lineRule="auto"/>
              <w:rPr>
                <w:rFonts w:ascii="Arial" w:hAnsi="Arial" w:cs="Arial"/>
                <w:bCs/>
                <w:color w:val="FF0000"/>
                <w:sz w:val="24"/>
                <w:szCs w:val="24"/>
                <w:lang w:val="es-CO"/>
              </w:rPr>
            </w:pPr>
          </w:p>
          <w:p w14:paraId="0902CC79" w14:textId="4390E565" w:rsidR="00BA3216" w:rsidRPr="00BA3216" w:rsidRDefault="00E93C3E" w:rsidP="00BA3216">
            <w:pPr>
              <w:spacing w:after="0" w:line="24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s-CO"/>
              </w:rPr>
            </w:pPr>
            <w:r w:rsidRPr="00BA321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s-CO"/>
              </w:rPr>
              <w:t>Solución práctica: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1"/>
              <w:gridCol w:w="4301"/>
            </w:tblGrid>
            <w:tr w:rsidR="00BA3216" w:rsidRPr="00BA3216" w14:paraId="14DBC60F" w14:textId="77777777" w:rsidTr="00426E3A">
              <w:tc>
                <w:tcPr>
                  <w:tcW w:w="4301" w:type="dxa"/>
                </w:tcPr>
                <w:p w14:paraId="4B6AEE6F" w14:textId="1A72AFDE" w:rsidR="00BA3216" w:rsidRPr="00BA3216" w:rsidRDefault="00BA3216" w:rsidP="00BA3216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s-CO"/>
                    </w:rPr>
                  </w:pPr>
                  <w:r w:rsidRPr="00BA3216"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s-CO"/>
                    </w:rPr>
                    <w:t>Código</w:t>
                  </w:r>
                  <w:r w:rsidR="009C0875"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s-CO"/>
                    </w:rPr>
                    <w:t xml:space="preserve"> usado</w:t>
                  </w:r>
                  <w:r w:rsidRPr="00BA3216"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s-CO"/>
                    </w:rPr>
                    <w:t xml:space="preserve">: </w:t>
                  </w:r>
                </w:p>
                <w:p w14:paraId="604A062B" w14:textId="77777777" w:rsidR="00BA3216" w:rsidRPr="00BA3216" w:rsidRDefault="00BA3216" w:rsidP="00BA3216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FF0000"/>
                      <w:sz w:val="24"/>
                      <w:szCs w:val="24"/>
                      <w:lang w:val="es-CO"/>
                    </w:rPr>
                  </w:pPr>
                </w:p>
                <w:p w14:paraId="12DB8467" w14:textId="77777777" w:rsidR="00BA3216" w:rsidRPr="00BA3216" w:rsidRDefault="00BA3216" w:rsidP="00BA3216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FF0000"/>
                      <w:sz w:val="24"/>
                      <w:szCs w:val="24"/>
                      <w:lang w:val="es-CO"/>
                    </w:rPr>
                  </w:pPr>
                  <w:r w:rsidRPr="00BA3216">
                    <w:rPr>
                      <w:rFonts w:ascii="Arial" w:hAnsi="Arial" w:cs="Arial"/>
                      <w:bCs/>
                      <w:color w:val="FF0000"/>
                      <w:sz w:val="24"/>
                      <w:szCs w:val="24"/>
                      <w:lang w:val="es-CO"/>
                    </w:rPr>
                    <w:t>XXXXXXXXXXXXXXXXXXXXXXXXX</w:t>
                  </w:r>
                </w:p>
              </w:tc>
              <w:tc>
                <w:tcPr>
                  <w:tcW w:w="4301" w:type="dxa"/>
                </w:tcPr>
                <w:p w14:paraId="03631983" w14:textId="4A88088F" w:rsidR="009C0875" w:rsidRPr="00BA3216" w:rsidRDefault="00BA3216" w:rsidP="009C0875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s-CO"/>
                    </w:rPr>
                  </w:pPr>
                  <w:r w:rsidRPr="00BA3216"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s-CO"/>
                    </w:rPr>
                    <w:t>Imágene</w:t>
                  </w:r>
                  <w:r w:rsidR="009C0875"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s-CO"/>
                    </w:rPr>
                    <w:t>s</w:t>
                  </w:r>
                  <w:r w:rsidR="009C0875" w:rsidRPr="00BA3216"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s-CO"/>
                    </w:rPr>
                    <w:t xml:space="preserve"> resultantes de la simulación: </w:t>
                  </w:r>
                </w:p>
                <w:p w14:paraId="0A7322A9" w14:textId="0BD65A7C" w:rsidR="00BA3216" w:rsidRPr="00BA3216" w:rsidRDefault="00BA3216" w:rsidP="00BA3216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s-CO"/>
                    </w:rPr>
                  </w:pPr>
                </w:p>
                <w:p w14:paraId="7E056C8E" w14:textId="77777777" w:rsidR="00BA3216" w:rsidRPr="00BA3216" w:rsidRDefault="00BA3216" w:rsidP="00BA3216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FF0000"/>
                      <w:sz w:val="24"/>
                      <w:szCs w:val="24"/>
                      <w:lang w:val="es-CO"/>
                    </w:rPr>
                  </w:pPr>
                </w:p>
                <w:p w14:paraId="31228883" w14:textId="77777777" w:rsidR="00BA3216" w:rsidRPr="00BA3216" w:rsidRDefault="00BA3216" w:rsidP="00BA3216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FF0000"/>
                      <w:sz w:val="24"/>
                      <w:szCs w:val="24"/>
                      <w:lang w:val="es-CO"/>
                    </w:rPr>
                  </w:pPr>
                  <w:r w:rsidRPr="00BA3216">
                    <w:rPr>
                      <w:rFonts w:ascii="Arial" w:hAnsi="Arial" w:cs="Arial"/>
                      <w:bCs/>
                      <w:color w:val="FF0000"/>
                      <w:sz w:val="24"/>
                      <w:szCs w:val="24"/>
                      <w:lang w:val="es-CO"/>
                    </w:rPr>
                    <w:t>XXXXXXXXXXXXXXXXXXXXXXXXX</w:t>
                  </w:r>
                </w:p>
              </w:tc>
            </w:tr>
          </w:tbl>
          <w:p w14:paraId="4E49F754" w14:textId="77777777" w:rsidR="00BA3216" w:rsidRPr="00BA3216" w:rsidRDefault="00BA3216" w:rsidP="00BA321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14:paraId="4F658A31" w14:textId="77777777" w:rsidR="00BA3216" w:rsidRDefault="00BA3216" w:rsidP="00BA321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14:paraId="16F5CD44" w14:textId="3CD1959D" w:rsidR="009C0875" w:rsidRPr="00BA3216" w:rsidRDefault="009C0875" w:rsidP="00BA321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</w:tbl>
    <w:p w14:paraId="2190FEFA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529285F3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A3216" w:rsidRPr="00BA3216" w14:paraId="1146AC4F" w14:textId="77777777" w:rsidTr="00426E3A">
        <w:tc>
          <w:tcPr>
            <w:tcW w:w="8828" w:type="dxa"/>
          </w:tcPr>
          <w:p w14:paraId="5A299FE8" w14:textId="77777777" w:rsidR="00BA3216" w:rsidRPr="00BA3216" w:rsidRDefault="00BA3216" w:rsidP="00BA3216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BA3216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s-CO"/>
              </w:rPr>
              <w:t>EJERCICIO 2 OPERACIONES BÁSICAS EN SEÑALES DISCRETAS</w:t>
            </w:r>
          </w:p>
          <w:p w14:paraId="347F4354" w14:textId="057351B2" w:rsidR="00BA3216" w:rsidRPr="00BA3216" w:rsidRDefault="00BA3216" w:rsidP="00BA3216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s-CO"/>
              </w:rPr>
            </w:pPr>
          </w:p>
        </w:tc>
      </w:tr>
      <w:tr w:rsidR="00BA3216" w:rsidRPr="00BA3216" w14:paraId="2E67CF4E" w14:textId="77777777" w:rsidTr="00426E3A">
        <w:tc>
          <w:tcPr>
            <w:tcW w:w="8828" w:type="dxa"/>
          </w:tcPr>
          <w:p w14:paraId="28F8D094" w14:textId="77777777" w:rsidR="00CF2F3A" w:rsidRPr="00BA3216" w:rsidRDefault="00CF2F3A" w:rsidP="00CF2F3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14:paraId="6C667AE8" w14:textId="230DC11E" w:rsidR="00CF2F3A" w:rsidRPr="00BA3216" w:rsidRDefault="00CF2F3A" w:rsidP="00CF2F3A">
            <w:pPr>
              <w:spacing w:after="0" w:line="24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s-CO"/>
              </w:rPr>
            </w:pPr>
            <w:r w:rsidRPr="00BA321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s-CO"/>
              </w:rPr>
              <w:t>Solución</w:t>
            </w:r>
            <w:r w:rsidR="009C087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s-CO"/>
              </w:rPr>
              <w:t xml:space="preserve"> paso a paso de la</w:t>
            </w:r>
            <w:r w:rsidRPr="00BA321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s-CO"/>
              </w:rPr>
              <w:t xml:space="preserve"> parte teórica: </w:t>
            </w:r>
          </w:p>
          <w:p w14:paraId="3285F883" w14:textId="77777777" w:rsidR="00CF2F3A" w:rsidRPr="00BA3216" w:rsidRDefault="00CF2F3A" w:rsidP="00CF2F3A">
            <w:pPr>
              <w:spacing w:after="0" w:line="240" w:lineRule="auto"/>
              <w:rPr>
                <w:rFonts w:ascii="Arial" w:hAnsi="Arial" w:cs="Arial"/>
                <w:bCs/>
                <w:color w:val="FF0000"/>
                <w:sz w:val="24"/>
                <w:szCs w:val="24"/>
                <w:lang w:val="es-CO"/>
              </w:rPr>
            </w:pPr>
          </w:p>
          <w:p w14:paraId="589B9886" w14:textId="732D853F" w:rsidR="00CF2F3A" w:rsidRPr="009C0875" w:rsidRDefault="00CF2F3A" w:rsidP="009C087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Cs/>
                <w:color w:val="FF0000"/>
                <w:sz w:val="24"/>
                <w:szCs w:val="24"/>
                <w:lang w:val="es-CO"/>
              </w:rPr>
            </w:pPr>
            <w:r w:rsidRPr="009C0875">
              <w:rPr>
                <w:rFonts w:ascii="Arial" w:hAnsi="Arial" w:cs="Arial"/>
                <w:bCs/>
                <w:color w:val="FF0000"/>
                <w:sz w:val="24"/>
                <w:szCs w:val="24"/>
                <w:lang w:val="es-CO"/>
              </w:rPr>
              <w:t>XXXXXXXXXXXXXXXXXXXXXXXXX</w:t>
            </w:r>
          </w:p>
          <w:p w14:paraId="64372BD6" w14:textId="77777777" w:rsidR="00CF2F3A" w:rsidRPr="00BA3216" w:rsidRDefault="00CF2F3A" w:rsidP="00CF2F3A">
            <w:pPr>
              <w:spacing w:after="0" w:line="240" w:lineRule="auto"/>
              <w:rPr>
                <w:rFonts w:ascii="Arial" w:hAnsi="Arial" w:cs="Arial"/>
                <w:bCs/>
                <w:color w:val="FF0000"/>
                <w:sz w:val="24"/>
                <w:szCs w:val="24"/>
                <w:lang w:val="es-CO"/>
              </w:rPr>
            </w:pPr>
          </w:p>
          <w:p w14:paraId="3399A4CF" w14:textId="77777777" w:rsidR="00CF2F3A" w:rsidRPr="00BA3216" w:rsidRDefault="00CF2F3A" w:rsidP="00CF2F3A">
            <w:pPr>
              <w:spacing w:after="0" w:line="24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s-CO"/>
              </w:rPr>
            </w:pPr>
            <w:r w:rsidRPr="00BA321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s-CO"/>
              </w:rPr>
              <w:t>Solución práctica: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1"/>
              <w:gridCol w:w="4301"/>
            </w:tblGrid>
            <w:tr w:rsidR="00CF2F3A" w:rsidRPr="00BA3216" w14:paraId="3E3AF1B7" w14:textId="77777777" w:rsidTr="00426E3A">
              <w:tc>
                <w:tcPr>
                  <w:tcW w:w="4301" w:type="dxa"/>
                </w:tcPr>
                <w:p w14:paraId="28545A8A" w14:textId="4A1D65A0" w:rsidR="00CF2F3A" w:rsidRPr="00BA3216" w:rsidRDefault="00CF2F3A" w:rsidP="00CF2F3A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s-CO"/>
                    </w:rPr>
                  </w:pPr>
                  <w:r w:rsidRPr="00BA3216"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s-CO"/>
                    </w:rPr>
                    <w:t>Código</w:t>
                  </w:r>
                  <w:r w:rsidR="009C0875"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s-CO"/>
                    </w:rPr>
                    <w:t xml:space="preserve"> usado</w:t>
                  </w:r>
                  <w:r w:rsidRPr="00BA3216"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s-CO"/>
                    </w:rPr>
                    <w:t xml:space="preserve">: </w:t>
                  </w:r>
                </w:p>
                <w:p w14:paraId="47222298" w14:textId="77777777" w:rsidR="00CF2F3A" w:rsidRPr="00BA3216" w:rsidRDefault="00CF2F3A" w:rsidP="00CF2F3A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FF0000"/>
                      <w:sz w:val="24"/>
                      <w:szCs w:val="24"/>
                      <w:lang w:val="es-CO"/>
                    </w:rPr>
                  </w:pPr>
                </w:p>
                <w:p w14:paraId="0395FF7C" w14:textId="77777777" w:rsidR="00CF2F3A" w:rsidRPr="00BA3216" w:rsidRDefault="00CF2F3A" w:rsidP="00CF2F3A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FF0000"/>
                      <w:sz w:val="24"/>
                      <w:szCs w:val="24"/>
                      <w:lang w:val="es-CO"/>
                    </w:rPr>
                  </w:pPr>
                  <w:r w:rsidRPr="00BA3216">
                    <w:rPr>
                      <w:rFonts w:ascii="Arial" w:hAnsi="Arial" w:cs="Arial"/>
                      <w:bCs/>
                      <w:color w:val="FF0000"/>
                      <w:sz w:val="24"/>
                      <w:szCs w:val="24"/>
                      <w:lang w:val="es-CO"/>
                    </w:rPr>
                    <w:t>XXXXXXXXXXXXXXXXXXXXXXXXX</w:t>
                  </w:r>
                </w:p>
              </w:tc>
              <w:tc>
                <w:tcPr>
                  <w:tcW w:w="4301" w:type="dxa"/>
                </w:tcPr>
                <w:p w14:paraId="5FBD2273" w14:textId="77777777" w:rsidR="009C0875" w:rsidRPr="00BA3216" w:rsidRDefault="009C0875" w:rsidP="009C0875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s-CO"/>
                    </w:rPr>
                  </w:pPr>
                  <w:r w:rsidRPr="00BA3216"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s-CO"/>
                    </w:rPr>
                    <w:t xml:space="preserve">Imágenes resultantes de la simulación: </w:t>
                  </w:r>
                </w:p>
                <w:p w14:paraId="665C2633" w14:textId="77777777" w:rsidR="00CF2F3A" w:rsidRPr="00BA3216" w:rsidRDefault="00CF2F3A" w:rsidP="00CF2F3A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FF0000"/>
                      <w:sz w:val="24"/>
                      <w:szCs w:val="24"/>
                      <w:lang w:val="es-CO"/>
                    </w:rPr>
                  </w:pPr>
                </w:p>
                <w:p w14:paraId="783256DA" w14:textId="77777777" w:rsidR="00CF2F3A" w:rsidRPr="00BA3216" w:rsidRDefault="00CF2F3A" w:rsidP="00CF2F3A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FF0000"/>
                      <w:sz w:val="24"/>
                      <w:szCs w:val="24"/>
                      <w:lang w:val="es-CO"/>
                    </w:rPr>
                  </w:pPr>
                  <w:r w:rsidRPr="00BA3216">
                    <w:rPr>
                      <w:rFonts w:ascii="Arial" w:hAnsi="Arial" w:cs="Arial"/>
                      <w:bCs/>
                      <w:color w:val="FF0000"/>
                      <w:sz w:val="24"/>
                      <w:szCs w:val="24"/>
                      <w:lang w:val="es-CO"/>
                    </w:rPr>
                    <w:t>XXXXXXXXXXXXXXXXXXXXXXXXX</w:t>
                  </w:r>
                </w:p>
              </w:tc>
            </w:tr>
          </w:tbl>
          <w:p w14:paraId="2AADE6AC" w14:textId="77777777" w:rsidR="00BA3216" w:rsidRPr="00BA3216" w:rsidRDefault="00BA3216" w:rsidP="00BA321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14:paraId="6C770E2D" w14:textId="77777777" w:rsidR="00BA3216" w:rsidRPr="00BA3216" w:rsidRDefault="00BA3216" w:rsidP="00BA321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BA3216" w:rsidRPr="00BA3216" w14:paraId="6BDB683D" w14:textId="77777777" w:rsidTr="00426E3A">
        <w:tc>
          <w:tcPr>
            <w:tcW w:w="8828" w:type="dxa"/>
          </w:tcPr>
          <w:p w14:paraId="7657D185" w14:textId="77777777" w:rsidR="00CF2F3A" w:rsidRPr="00BA3216" w:rsidRDefault="00CF2F3A" w:rsidP="00CF2F3A">
            <w:pPr>
              <w:spacing w:after="0" w:line="240" w:lineRule="auto"/>
              <w:rPr>
                <w:rFonts w:ascii="Arial" w:hAnsi="Arial" w:cs="Arial"/>
                <w:bCs/>
                <w:color w:val="FF0000"/>
                <w:sz w:val="24"/>
                <w:szCs w:val="24"/>
                <w:lang w:val="es-CO"/>
              </w:rPr>
            </w:pPr>
            <w:r w:rsidRPr="00BA321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s-CO"/>
              </w:rPr>
              <w:t>Nombre del estudiante</w:t>
            </w:r>
            <w:r w:rsidRPr="00BA3216">
              <w:rPr>
                <w:rFonts w:ascii="Arial" w:hAnsi="Arial" w:cs="Arial"/>
                <w:bCs/>
                <w:color w:val="FF0000"/>
                <w:sz w:val="24"/>
                <w:szCs w:val="24"/>
                <w:lang w:val="es-CO"/>
              </w:rPr>
              <w:t>: XXXXXXXXXXXXXXXXXXXX</w:t>
            </w:r>
          </w:p>
          <w:p w14:paraId="220DC591" w14:textId="77777777" w:rsidR="00CF2F3A" w:rsidRPr="00BA3216" w:rsidRDefault="00CF2F3A" w:rsidP="00CF2F3A">
            <w:pPr>
              <w:spacing w:after="0" w:line="240" w:lineRule="auto"/>
              <w:rPr>
                <w:rFonts w:ascii="Arial" w:hAnsi="Arial" w:cs="Arial"/>
                <w:bCs/>
                <w:color w:val="FF0000"/>
                <w:sz w:val="24"/>
                <w:szCs w:val="24"/>
                <w:lang w:val="es-CO"/>
              </w:rPr>
            </w:pPr>
            <w:r w:rsidRPr="00BA321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s-CO"/>
              </w:rPr>
              <w:t xml:space="preserve">Código universitario: </w:t>
            </w:r>
            <w:r w:rsidRPr="00BA3216">
              <w:rPr>
                <w:rFonts w:ascii="Arial" w:hAnsi="Arial" w:cs="Arial"/>
                <w:bCs/>
                <w:color w:val="FF0000"/>
                <w:sz w:val="24"/>
                <w:szCs w:val="24"/>
                <w:lang w:val="es-CO"/>
              </w:rPr>
              <w:t>XXXXXXXXXXXXXXXXXXXX</w:t>
            </w:r>
          </w:p>
          <w:p w14:paraId="05611509" w14:textId="77777777" w:rsidR="00CF2F3A" w:rsidRPr="00BA3216" w:rsidRDefault="00CF2F3A" w:rsidP="00CF2F3A">
            <w:pPr>
              <w:spacing w:after="0" w:line="240" w:lineRule="auto"/>
              <w:rPr>
                <w:rFonts w:ascii="Arial" w:hAnsi="Arial" w:cs="Arial"/>
                <w:bCs/>
                <w:color w:val="FF0000"/>
                <w:sz w:val="24"/>
                <w:szCs w:val="24"/>
                <w:lang w:val="es-CO"/>
              </w:rPr>
            </w:pPr>
            <w:r w:rsidRPr="00BA321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s-CO"/>
              </w:rPr>
              <w:t xml:space="preserve">Constante a: </w:t>
            </w:r>
            <w:r w:rsidRPr="00BA3216">
              <w:rPr>
                <w:rFonts w:ascii="Arial" w:hAnsi="Arial" w:cs="Arial"/>
                <w:bCs/>
                <w:color w:val="FF0000"/>
                <w:sz w:val="24"/>
                <w:szCs w:val="24"/>
                <w:lang w:val="es-CO"/>
              </w:rPr>
              <w:t>XXXXXXXXXXXXXXXXXXXX</w:t>
            </w:r>
          </w:p>
          <w:p w14:paraId="7870A713" w14:textId="77777777" w:rsidR="00CF2F3A" w:rsidRPr="00BA3216" w:rsidRDefault="00CF2F3A" w:rsidP="00CF2F3A">
            <w:pPr>
              <w:spacing w:after="0" w:line="240" w:lineRule="auto"/>
              <w:rPr>
                <w:rFonts w:ascii="Arial" w:hAnsi="Arial" w:cs="Arial"/>
                <w:bCs/>
                <w:color w:val="FF0000"/>
                <w:sz w:val="24"/>
                <w:szCs w:val="24"/>
                <w:lang w:val="es-CO"/>
              </w:rPr>
            </w:pPr>
            <w:r w:rsidRPr="00BA321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s-CO"/>
              </w:rPr>
              <w:t xml:space="preserve">Constante b: </w:t>
            </w:r>
            <w:r w:rsidRPr="00BA3216">
              <w:rPr>
                <w:rFonts w:ascii="Arial" w:hAnsi="Arial" w:cs="Arial"/>
                <w:bCs/>
                <w:color w:val="FF0000"/>
                <w:sz w:val="24"/>
                <w:szCs w:val="24"/>
                <w:lang w:val="es-CO"/>
              </w:rPr>
              <w:t>XXXXXXXXXXXXXXXXXX</w:t>
            </w:r>
          </w:p>
          <w:p w14:paraId="14C67592" w14:textId="77777777" w:rsidR="00CF2F3A" w:rsidRPr="00BA3216" w:rsidRDefault="00CF2F3A" w:rsidP="00CF2F3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14:paraId="1C992AA6" w14:textId="77777777" w:rsidR="00CF2F3A" w:rsidRPr="00BA3216" w:rsidRDefault="00CF2F3A" w:rsidP="00CF2F3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14:paraId="3B05D628" w14:textId="2926029C" w:rsidR="00CF2F3A" w:rsidRPr="00BA3216" w:rsidRDefault="00CF2F3A" w:rsidP="00CF2F3A">
            <w:pPr>
              <w:spacing w:after="0" w:line="24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s-CO"/>
              </w:rPr>
            </w:pPr>
            <w:r w:rsidRPr="00BA321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s-CO"/>
              </w:rPr>
              <w:t xml:space="preserve">Solución </w:t>
            </w:r>
            <w:r w:rsidR="00782314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s-CO"/>
              </w:rPr>
              <w:t xml:space="preserve">paso a paso de la </w:t>
            </w:r>
            <w:r w:rsidRPr="00BA321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s-CO"/>
              </w:rPr>
              <w:t xml:space="preserve">parte teórica: </w:t>
            </w:r>
          </w:p>
          <w:p w14:paraId="69F58AAE" w14:textId="77777777" w:rsidR="00CF2F3A" w:rsidRPr="00BA3216" w:rsidRDefault="00CF2F3A" w:rsidP="00CF2F3A">
            <w:pPr>
              <w:spacing w:after="0" w:line="240" w:lineRule="auto"/>
              <w:rPr>
                <w:rFonts w:ascii="Arial" w:hAnsi="Arial" w:cs="Arial"/>
                <w:bCs/>
                <w:color w:val="FF0000"/>
                <w:sz w:val="24"/>
                <w:szCs w:val="24"/>
                <w:lang w:val="es-CO"/>
              </w:rPr>
            </w:pPr>
          </w:p>
          <w:p w14:paraId="0BD6205D" w14:textId="732AD668" w:rsidR="00CF2F3A" w:rsidRPr="009C0875" w:rsidRDefault="009C0875" w:rsidP="009C087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Cs/>
                <w:color w:val="FF0000"/>
                <w:sz w:val="24"/>
                <w:szCs w:val="24"/>
                <w:lang w:val="es-CO"/>
              </w:rPr>
            </w:pPr>
            <w:r w:rsidRPr="009C0875">
              <w:rPr>
                <w:rFonts w:ascii="Arial" w:hAnsi="Arial" w:cs="Arial"/>
                <w:bCs/>
                <w:color w:val="FF0000"/>
                <w:sz w:val="24"/>
                <w:szCs w:val="24"/>
                <w:lang w:val="es-CO"/>
              </w:rPr>
              <w:t xml:space="preserve"> </w:t>
            </w:r>
            <w:r w:rsidR="00CF2F3A" w:rsidRPr="009C0875">
              <w:rPr>
                <w:rFonts w:ascii="Arial" w:hAnsi="Arial" w:cs="Arial"/>
                <w:bCs/>
                <w:color w:val="FF0000"/>
                <w:sz w:val="24"/>
                <w:szCs w:val="24"/>
                <w:lang w:val="es-CO"/>
              </w:rPr>
              <w:t>XXXXXXXXXXXXXXXXXXXXXXXXX</w:t>
            </w:r>
          </w:p>
          <w:p w14:paraId="30A43985" w14:textId="77777777" w:rsidR="00CF2F3A" w:rsidRPr="00BA3216" w:rsidRDefault="00CF2F3A" w:rsidP="00CF2F3A">
            <w:pPr>
              <w:spacing w:after="0" w:line="240" w:lineRule="auto"/>
              <w:rPr>
                <w:rFonts w:ascii="Arial" w:hAnsi="Arial" w:cs="Arial"/>
                <w:bCs/>
                <w:color w:val="FF0000"/>
                <w:sz w:val="24"/>
                <w:szCs w:val="24"/>
                <w:lang w:val="es-CO"/>
              </w:rPr>
            </w:pPr>
          </w:p>
          <w:p w14:paraId="273F83D3" w14:textId="77777777" w:rsidR="00CF2F3A" w:rsidRPr="00BA3216" w:rsidRDefault="00CF2F3A" w:rsidP="00CF2F3A">
            <w:pPr>
              <w:spacing w:after="0" w:line="24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s-CO"/>
              </w:rPr>
            </w:pPr>
            <w:r w:rsidRPr="00BA321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s-CO"/>
              </w:rPr>
              <w:t>Solución práctica: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1"/>
              <w:gridCol w:w="4301"/>
            </w:tblGrid>
            <w:tr w:rsidR="00CF2F3A" w:rsidRPr="00BA3216" w14:paraId="3E3AC7B7" w14:textId="77777777" w:rsidTr="00426E3A">
              <w:tc>
                <w:tcPr>
                  <w:tcW w:w="4301" w:type="dxa"/>
                </w:tcPr>
                <w:p w14:paraId="4AB10DB1" w14:textId="3216D4FF" w:rsidR="00CF2F3A" w:rsidRPr="00BA3216" w:rsidRDefault="00CF2F3A" w:rsidP="00CF2F3A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s-CO"/>
                    </w:rPr>
                  </w:pPr>
                  <w:r w:rsidRPr="00BA3216"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s-CO"/>
                    </w:rPr>
                    <w:t>Código</w:t>
                  </w:r>
                  <w:r w:rsidR="009C0875"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s-CO"/>
                    </w:rPr>
                    <w:t xml:space="preserve"> usado</w:t>
                  </w:r>
                  <w:r w:rsidRPr="00BA3216"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s-CO"/>
                    </w:rPr>
                    <w:t xml:space="preserve">: </w:t>
                  </w:r>
                </w:p>
                <w:p w14:paraId="0567298E" w14:textId="77777777" w:rsidR="00CF2F3A" w:rsidRPr="00BA3216" w:rsidRDefault="00CF2F3A" w:rsidP="00CF2F3A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FF0000"/>
                      <w:sz w:val="24"/>
                      <w:szCs w:val="24"/>
                      <w:lang w:val="es-CO"/>
                    </w:rPr>
                  </w:pPr>
                </w:p>
                <w:p w14:paraId="61B1CF6D" w14:textId="77777777" w:rsidR="00CF2F3A" w:rsidRPr="00BA3216" w:rsidRDefault="00CF2F3A" w:rsidP="00CF2F3A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FF0000"/>
                      <w:sz w:val="24"/>
                      <w:szCs w:val="24"/>
                      <w:lang w:val="es-CO"/>
                    </w:rPr>
                  </w:pPr>
                  <w:r w:rsidRPr="00BA3216">
                    <w:rPr>
                      <w:rFonts w:ascii="Arial" w:hAnsi="Arial" w:cs="Arial"/>
                      <w:bCs/>
                      <w:color w:val="FF0000"/>
                      <w:sz w:val="24"/>
                      <w:szCs w:val="24"/>
                      <w:lang w:val="es-CO"/>
                    </w:rPr>
                    <w:t>XXXXXXXXXXXXXXXXXXXXXXXXX</w:t>
                  </w:r>
                </w:p>
              </w:tc>
              <w:tc>
                <w:tcPr>
                  <w:tcW w:w="4301" w:type="dxa"/>
                </w:tcPr>
                <w:p w14:paraId="75DF8112" w14:textId="77777777" w:rsidR="009C0875" w:rsidRPr="00BA3216" w:rsidRDefault="009C0875" w:rsidP="009C0875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s-CO"/>
                    </w:rPr>
                  </w:pPr>
                  <w:r w:rsidRPr="00BA3216"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s-CO"/>
                    </w:rPr>
                    <w:t xml:space="preserve">Imágenes resultantes de la simulación: </w:t>
                  </w:r>
                </w:p>
                <w:p w14:paraId="37C975B6" w14:textId="77777777" w:rsidR="00CF2F3A" w:rsidRPr="00BA3216" w:rsidRDefault="00CF2F3A" w:rsidP="00CF2F3A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FF0000"/>
                      <w:sz w:val="24"/>
                      <w:szCs w:val="24"/>
                      <w:lang w:val="es-CO"/>
                    </w:rPr>
                  </w:pPr>
                </w:p>
                <w:p w14:paraId="46B58EF9" w14:textId="77777777" w:rsidR="00CF2F3A" w:rsidRPr="00BA3216" w:rsidRDefault="00CF2F3A" w:rsidP="00CF2F3A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FF0000"/>
                      <w:sz w:val="24"/>
                      <w:szCs w:val="24"/>
                      <w:lang w:val="es-CO"/>
                    </w:rPr>
                  </w:pPr>
                  <w:r w:rsidRPr="00BA3216">
                    <w:rPr>
                      <w:rFonts w:ascii="Arial" w:hAnsi="Arial" w:cs="Arial"/>
                      <w:bCs/>
                      <w:color w:val="FF0000"/>
                      <w:sz w:val="24"/>
                      <w:szCs w:val="24"/>
                      <w:lang w:val="es-CO"/>
                    </w:rPr>
                    <w:t>XXXXXXXXXXXXXXXXXXXXXXXXX</w:t>
                  </w:r>
                </w:p>
              </w:tc>
            </w:tr>
          </w:tbl>
          <w:p w14:paraId="5E2EFFD0" w14:textId="77777777" w:rsidR="00BA3216" w:rsidRPr="00BA3216" w:rsidRDefault="00BA3216" w:rsidP="00BA321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14:paraId="4C18BB6F" w14:textId="77777777" w:rsidR="00BA3216" w:rsidRPr="00BA3216" w:rsidRDefault="00BA3216" w:rsidP="00BA321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</w:tbl>
    <w:p w14:paraId="6AB63690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6B581CC9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A3216" w:rsidRPr="00BA3216" w14:paraId="2FF4AF75" w14:textId="77777777" w:rsidTr="00426E3A">
        <w:tc>
          <w:tcPr>
            <w:tcW w:w="8828" w:type="dxa"/>
          </w:tcPr>
          <w:p w14:paraId="2E552922" w14:textId="77777777" w:rsidR="00BA3216" w:rsidRPr="00BA3216" w:rsidRDefault="00BA3216" w:rsidP="00BA3216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BA3216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s-CO"/>
              </w:rPr>
              <w:t>EJERCICIO 3 RESPUESTA AL IMPULSO DE LOS SISTEMAS LTI</w:t>
            </w:r>
          </w:p>
          <w:p w14:paraId="6CB67D60" w14:textId="2CAB2B28" w:rsidR="00BA3216" w:rsidRPr="00BA3216" w:rsidRDefault="00BA3216" w:rsidP="00BA3216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s-CO"/>
              </w:rPr>
            </w:pPr>
          </w:p>
        </w:tc>
      </w:tr>
      <w:tr w:rsidR="00BA3216" w:rsidRPr="00BA3216" w14:paraId="646407E0" w14:textId="77777777" w:rsidTr="00426E3A">
        <w:tc>
          <w:tcPr>
            <w:tcW w:w="8828" w:type="dxa"/>
          </w:tcPr>
          <w:p w14:paraId="3868A4F6" w14:textId="77777777" w:rsidR="00CF2F3A" w:rsidRPr="00BA3216" w:rsidRDefault="00CF2F3A" w:rsidP="00CF2F3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14:paraId="218D4271" w14:textId="0623B242" w:rsidR="00CF2F3A" w:rsidRPr="00BA3216" w:rsidRDefault="00CF2F3A" w:rsidP="00CF2F3A">
            <w:pPr>
              <w:spacing w:after="0" w:line="24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s-CO"/>
              </w:rPr>
            </w:pPr>
            <w:r w:rsidRPr="00BA321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s-CO"/>
              </w:rPr>
              <w:t xml:space="preserve">Solución </w:t>
            </w:r>
            <w:r w:rsidR="00782314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s-CO"/>
              </w:rPr>
              <w:t xml:space="preserve">paso a paso de la </w:t>
            </w:r>
            <w:r w:rsidRPr="00BA321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s-CO"/>
              </w:rPr>
              <w:t xml:space="preserve">parte teórica: </w:t>
            </w:r>
          </w:p>
          <w:p w14:paraId="433AB10F" w14:textId="77777777" w:rsidR="00CF2F3A" w:rsidRPr="00BA3216" w:rsidRDefault="00CF2F3A" w:rsidP="00CF2F3A">
            <w:pPr>
              <w:spacing w:after="0" w:line="240" w:lineRule="auto"/>
              <w:rPr>
                <w:rFonts w:ascii="Arial" w:hAnsi="Arial" w:cs="Arial"/>
                <w:bCs/>
                <w:color w:val="FF0000"/>
                <w:sz w:val="24"/>
                <w:szCs w:val="24"/>
                <w:lang w:val="es-CO"/>
              </w:rPr>
            </w:pPr>
          </w:p>
          <w:p w14:paraId="3DA75548" w14:textId="1EFE755D" w:rsidR="00CF2F3A" w:rsidRPr="00BA3216" w:rsidRDefault="00CF2F3A" w:rsidP="00CF2F3A">
            <w:pPr>
              <w:spacing w:after="0" w:line="240" w:lineRule="auto"/>
              <w:rPr>
                <w:rFonts w:ascii="Arial" w:hAnsi="Arial" w:cs="Arial"/>
                <w:bCs/>
                <w:color w:val="FF0000"/>
                <w:sz w:val="24"/>
                <w:szCs w:val="24"/>
                <w:lang w:val="es-CO"/>
              </w:rPr>
            </w:pPr>
            <w:r w:rsidRPr="00BA3216">
              <w:rPr>
                <w:rFonts w:ascii="Arial" w:hAnsi="Arial" w:cs="Arial"/>
                <w:bCs/>
                <w:color w:val="FF0000"/>
                <w:sz w:val="24"/>
                <w:szCs w:val="24"/>
                <w:lang w:val="es-CO"/>
              </w:rPr>
              <w:t>XXXXXXXXXXXXXXXXXXXXXXXXX</w:t>
            </w:r>
          </w:p>
          <w:p w14:paraId="02DEF73F" w14:textId="77777777" w:rsidR="00BA3216" w:rsidRPr="00BA3216" w:rsidRDefault="00BA3216" w:rsidP="00BA321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14:paraId="3EBFEFEC" w14:textId="77777777" w:rsidR="00BA3216" w:rsidRPr="00BA3216" w:rsidRDefault="00BA3216" w:rsidP="00BA321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</w:tbl>
    <w:p w14:paraId="18BE4268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560641FB" w14:textId="77777777" w:rsidR="00BA3216" w:rsidRPr="00BA3216" w:rsidRDefault="00BA3216" w:rsidP="00CF2F3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491E2ED9" w14:textId="77777777" w:rsidR="00BA3216" w:rsidRPr="00BA3216" w:rsidRDefault="00BA3216" w:rsidP="00CF2F3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BA3216">
        <w:rPr>
          <w:rFonts w:ascii="Arial" w:hAnsi="Arial" w:cs="Arial"/>
          <w:b/>
          <w:sz w:val="24"/>
          <w:szCs w:val="24"/>
          <w:lang w:val="es-CO"/>
        </w:rPr>
        <w:t>CONLCUSIONES</w:t>
      </w:r>
    </w:p>
    <w:p w14:paraId="25F80D8E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Cs/>
          <w:color w:val="FF0000"/>
          <w:sz w:val="24"/>
          <w:szCs w:val="24"/>
          <w:lang w:val="es-CO"/>
        </w:rPr>
      </w:pPr>
    </w:p>
    <w:p w14:paraId="382CC871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Cs/>
          <w:color w:val="FF0000"/>
          <w:sz w:val="24"/>
          <w:szCs w:val="24"/>
          <w:lang w:val="es-CO"/>
        </w:rPr>
      </w:pPr>
      <w:r w:rsidRPr="00BA3216">
        <w:rPr>
          <w:rFonts w:ascii="Arial" w:hAnsi="Arial" w:cs="Arial"/>
          <w:bCs/>
          <w:color w:val="FF0000"/>
          <w:sz w:val="24"/>
          <w:szCs w:val="24"/>
          <w:lang w:val="es-CO"/>
        </w:rPr>
        <w:t>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2912784F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449E3FB2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05FE7712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0E2A9421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12817E5F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0CD9C7D3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19D39DCE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6659AB7F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191501CD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55F2E712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62976FF5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66AF02B6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6307F1DB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42D6546C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3371825C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24A2D612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15FB316E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60A407F9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0FD2D272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25E023FA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22D0E904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438804F6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54332848" w14:textId="07C18C72" w:rsid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2735AC29" w14:textId="511A63F4" w:rsidR="00CF2F3A" w:rsidRDefault="00CF2F3A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7C797748" w14:textId="5AE1F7B8" w:rsidR="00CF2F3A" w:rsidRDefault="00CF2F3A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29E943B5" w14:textId="74D745E0" w:rsidR="00CF2F3A" w:rsidRDefault="00CF2F3A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01A09B63" w14:textId="0975E5EE" w:rsidR="00CF2F3A" w:rsidRDefault="00CF2F3A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0B02A173" w14:textId="7EF86A6A" w:rsidR="00CF2F3A" w:rsidRDefault="00CF2F3A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1B175E75" w14:textId="6A8F669F" w:rsidR="00CF2F3A" w:rsidRDefault="00CF2F3A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1A60E3D7" w14:textId="12116F2C" w:rsidR="00CF2F3A" w:rsidRDefault="00CF2F3A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41E2AA13" w14:textId="2FA3727F" w:rsidR="00CF2F3A" w:rsidRDefault="00CF2F3A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2C6C3294" w14:textId="4DDD1355" w:rsidR="00CF2F3A" w:rsidRDefault="00CF2F3A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353B8D3B" w14:textId="48A5D2BF" w:rsidR="00CF2F3A" w:rsidRDefault="00CF2F3A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1C92B9B6" w14:textId="77777777" w:rsidR="00CF2F3A" w:rsidRPr="00BA3216" w:rsidRDefault="00CF2F3A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499D46F8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31B878C1" w14:textId="3A37BFB0" w:rsidR="00BA3216" w:rsidRPr="00BA3216" w:rsidRDefault="00BA3216" w:rsidP="00CF2F3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BA3216">
        <w:rPr>
          <w:rFonts w:ascii="Arial" w:hAnsi="Arial" w:cs="Arial"/>
          <w:b/>
          <w:sz w:val="24"/>
          <w:szCs w:val="24"/>
          <w:lang w:val="es-CO"/>
        </w:rPr>
        <w:t>BIBLIOGRAFÍA (en normas APA o IEEE)</w:t>
      </w:r>
    </w:p>
    <w:p w14:paraId="0CFD43BB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6B1C1893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Cs/>
          <w:color w:val="FF0000"/>
          <w:sz w:val="24"/>
          <w:szCs w:val="24"/>
          <w:lang w:val="es-CO"/>
        </w:rPr>
      </w:pPr>
      <w:r w:rsidRPr="00BA3216">
        <w:rPr>
          <w:rFonts w:ascii="Arial" w:hAnsi="Arial" w:cs="Arial"/>
          <w:bCs/>
          <w:color w:val="FF0000"/>
          <w:sz w:val="24"/>
          <w:szCs w:val="24"/>
          <w:lang w:val="es-CO"/>
        </w:rPr>
        <w:t>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2FE7AFB9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664D0A78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34979BA0" w14:textId="77777777" w:rsidR="00BA3216" w:rsidRPr="00BA3216" w:rsidRDefault="00BA3216" w:rsidP="00BA3216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2E1FCC8F" w14:textId="5D740EF0" w:rsidR="00804782" w:rsidRPr="00804782" w:rsidRDefault="00804782" w:rsidP="0080478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4F762E4" w14:textId="77777777" w:rsidR="008D333D" w:rsidRPr="00804782" w:rsidRDefault="008D333D" w:rsidP="0080478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1998F9B" w14:textId="77777777" w:rsidR="002F7B4F" w:rsidRDefault="002F7B4F" w:rsidP="00CE3780">
      <w:pPr>
        <w:spacing w:after="0" w:line="240" w:lineRule="auto"/>
        <w:rPr>
          <w:rFonts w:ascii="Arial" w:hAnsi="Arial" w:cs="Arial"/>
          <w:sz w:val="19"/>
          <w:szCs w:val="19"/>
        </w:rPr>
      </w:pPr>
    </w:p>
    <w:p w14:paraId="2B2711CA" w14:textId="77777777" w:rsidR="002F7B4F" w:rsidRDefault="002F7B4F" w:rsidP="00CE3780">
      <w:pPr>
        <w:spacing w:after="0" w:line="240" w:lineRule="auto"/>
        <w:rPr>
          <w:rFonts w:ascii="Arial" w:hAnsi="Arial" w:cs="Arial"/>
          <w:sz w:val="19"/>
          <w:szCs w:val="19"/>
        </w:rPr>
      </w:pPr>
    </w:p>
    <w:p w14:paraId="14E23C31" w14:textId="77777777" w:rsidR="002F7B4F" w:rsidRDefault="002F7B4F" w:rsidP="00CE3780">
      <w:pPr>
        <w:spacing w:after="0" w:line="240" w:lineRule="auto"/>
        <w:rPr>
          <w:rFonts w:ascii="Arial" w:hAnsi="Arial" w:cs="Arial"/>
          <w:sz w:val="19"/>
          <w:szCs w:val="19"/>
        </w:rPr>
      </w:pPr>
    </w:p>
    <w:p w14:paraId="462BD40E" w14:textId="77777777" w:rsidR="002F7B4F" w:rsidRDefault="002F7B4F" w:rsidP="00CE3780">
      <w:pPr>
        <w:spacing w:after="0" w:line="240" w:lineRule="auto"/>
        <w:rPr>
          <w:rFonts w:ascii="Arial" w:hAnsi="Arial" w:cs="Arial"/>
          <w:sz w:val="19"/>
          <w:szCs w:val="19"/>
        </w:rPr>
      </w:pPr>
    </w:p>
    <w:p w14:paraId="1A72F607" w14:textId="77777777" w:rsidR="002F7B4F" w:rsidRDefault="002F7B4F" w:rsidP="00CE3780">
      <w:pPr>
        <w:spacing w:after="0" w:line="240" w:lineRule="auto"/>
        <w:rPr>
          <w:rFonts w:ascii="Arial" w:hAnsi="Arial" w:cs="Arial"/>
          <w:sz w:val="19"/>
          <w:szCs w:val="19"/>
        </w:rPr>
      </w:pPr>
    </w:p>
    <w:p w14:paraId="47553552" w14:textId="77777777" w:rsidR="002F7B4F" w:rsidRDefault="002F7B4F" w:rsidP="00CE3780">
      <w:pPr>
        <w:spacing w:after="0" w:line="240" w:lineRule="auto"/>
        <w:rPr>
          <w:rFonts w:ascii="Arial" w:hAnsi="Arial" w:cs="Arial"/>
          <w:sz w:val="19"/>
          <w:szCs w:val="19"/>
        </w:rPr>
      </w:pPr>
    </w:p>
    <w:p w14:paraId="2AEB6F45" w14:textId="77777777" w:rsidR="002F7B4F" w:rsidRPr="00CA3865" w:rsidRDefault="002F7B4F" w:rsidP="00CE3780">
      <w:pPr>
        <w:spacing w:after="0" w:line="240" w:lineRule="auto"/>
        <w:rPr>
          <w:rFonts w:ascii="Arial" w:hAnsi="Arial" w:cs="Arial"/>
          <w:sz w:val="19"/>
          <w:szCs w:val="19"/>
        </w:rPr>
      </w:pPr>
    </w:p>
    <w:p w14:paraId="251873CC" w14:textId="77777777" w:rsidR="00EC6494" w:rsidRDefault="00EC6494" w:rsidP="009B2E4C">
      <w:pPr>
        <w:rPr>
          <w:rFonts w:ascii="Arial" w:hAnsi="Arial" w:cs="Arial"/>
          <w:sz w:val="24"/>
          <w:szCs w:val="24"/>
        </w:rPr>
      </w:pPr>
    </w:p>
    <w:p w14:paraId="361F28C2" w14:textId="77777777" w:rsidR="00EC6494" w:rsidRPr="00010CD2" w:rsidRDefault="00EC6494" w:rsidP="00010CD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sectPr w:rsidR="00EC6494" w:rsidRPr="00010CD2" w:rsidSect="005D64C1">
      <w:headerReference w:type="default" r:id="rId8"/>
      <w:footerReference w:type="default" r:id="rId9"/>
      <w:pgSz w:w="12240" w:h="15840" w:code="1"/>
      <w:pgMar w:top="1985" w:right="1701" w:bottom="1843" w:left="1701" w:header="709" w:footer="14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0AFAF" w14:textId="77777777" w:rsidR="00553382" w:rsidRDefault="00553382" w:rsidP="00B728A5">
      <w:pPr>
        <w:spacing w:after="0" w:line="240" w:lineRule="auto"/>
      </w:pPr>
      <w:r>
        <w:separator/>
      </w:r>
    </w:p>
  </w:endnote>
  <w:endnote w:type="continuationSeparator" w:id="0">
    <w:p w14:paraId="7832984F" w14:textId="77777777" w:rsidR="00553382" w:rsidRDefault="00553382" w:rsidP="00B72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 Condensed">
    <w:altName w:val="HelveticaNeue Condensed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9C608" w14:textId="38E02149" w:rsidR="003D5EF4" w:rsidRDefault="009F1BBA" w:rsidP="0014607D">
    <w:pPr>
      <w:pStyle w:val="Piedepgina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969CAA9" wp14:editId="651F630D">
          <wp:simplePos x="0" y="0"/>
          <wp:positionH relativeFrom="column">
            <wp:posOffset>3666490</wp:posOffset>
          </wp:positionH>
          <wp:positionV relativeFrom="paragraph">
            <wp:posOffset>-12065</wp:posOffset>
          </wp:positionV>
          <wp:extent cx="2626995" cy="914400"/>
          <wp:effectExtent l="0" t="0" r="0" b="0"/>
          <wp:wrapSquare wrapText="bothSides"/>
          <wp:docPr id="3" name="Imagen 3" descr="Interfaz de usuario gráfica, Aplicación,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nterfaz de usuario gráfica, Aplicación, Logotipo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482" b="1"/>
                  <a:stretch/>
                </pic:blipFill>
                <pic:spPr bwMode="auto">
                  <a:xfrm>
                    <a:off x="0" y="0"/>
                    <a:ext cx="26269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EAE75" w14:textId="77777777" w:rsidR="00553382" w:rsidRDefault="00553382" w:rsidP="00B728A5">
      <w:pPr>
        <w:spacing w:after="0" w:line="240" w:lineRule="auto"/>
      </w:pPr>
      <w:r>
        <w:separator/>
      </w:r>
    </w:p>
  </w:footnote>
  <w:footnote w:type="continuationSeparator" w:id="0">
    <w:p w14:paraId="5111E8D4" w14:textId="77777777" w:rsidR="00553382" w:rsidRDefault="00553382" w:rsidP="00B72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7D28" w14:textId="6EB2E88E" w:rsidR="003D5EF4" w:rsidRDefault="005D64C1" w:rsidP="001C0CE8">
    <w:pPr>
      <w:pStyle w:val="Encabezado"/>
      <w:ind w:left="-426" w:firstLine="426"/>
    </w:pPr>
    <w:r>
      <w:rPr>
        <w:noProof/>
      </w:rPr>
      <w:drawing>
        <wp:anchor distT="114300" distB="114300" distL="114300" distR="114300" simplePos="0" relativeHeight="251663360" behindDoc="0" locked="0" layoutInCell="1" hidden="0" allowOverlap="1" wp14:anchorId="609092B5" wp14:editId="587EBEE8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095500" cy="1461770"/>
          <wp:effectExtent l="0" t="0" r="0" b="5080"/>
          <wp:wrapNone/>
          <wp:docPr id="2" name="image2.jpg" descr="Patrón de fondo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 descr="Patrón de fondo&#10;&#10;Descripción generada automáticamente con confianza baja"/>
                  <pic:cNvPicPr preferRelativeResize="0"/>
                </pic:nvPicPr>
                <pic:blipFill rotWithShape="1">
                  <a:blip r:embed="rId1"/>
                  <a:srcRect r="71424"/>
                  <a:stretch/>
                </pic:blipFill>
                <pic:spPr bwMode="auto">
                  <a:xfrm>
                    <a:off x="0" y="0"/>
                    <a:ext cx="2095956" cy="146208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4442"/>
    <w:multiLevelType w:val="hybridMultilevel"/>
    <w:tmpl w:val="5C4AE5C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9610E"/>
    <w:multiLevelType w:val="hybridMultilevel"/>
    <w:tmpl w:val="44C219C0"/>
    <w:lvl w:ilvl="0" w:tplc="1616AE1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A6662"/>
    <w:multiLevelType w:val="hybridMultilevel"/>
    <w:tmpl w:val="4B489588"/>
    <w:lvl w:ilvl="0" w:tplc="7A6273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E2DC6"/>
    <w:multiLevelType w:val="hybridMultilevel"/>
    <w:tmpl w:val="5E72A2D8"/>
    <w:lvl w:ilvl="0" w:tplc="755EF3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4228D"/>
    <w:multiLevelType w:val="hybridMultilevel"/>
    <w:tmpl w:val="5C4AE5CC"/>
    <w:lvl w:ilvl="0" w:tplc="86F4DE66">
      <w:start w:val="1"/>
      <w:numFmt w:val="lowerLetter"/>
      <w:lvlText w:val="%1."/>
      <w:lvlJc w:val="left"/>
      <w:pPr>
        <w:ind w:left="720" w:hanging="360"/>
      </w:pPr>
    </w:lvl>
    <w:lvl w:ilvl="1" w:tplc="6958BF78">
      <w:start w:val="1"/>
      <w:numFmt w:val="lowerLetter"/>
      <w:lvlText w:val="%2."/>
      <w:lvlJc w:val="left"/>
      <w:pPr>
        <w:ind w:left="1440" w:hanging="360"/>
      </w:pPr>
    </w:lvl>
    <w:lvl w:ilvl="2" w:tplc="0D56DDB8">
      <w:start w:val="1"/>
      <w:numFmt w:val="lowerRoman"/>
      <w:lvlText w:val="%3."/>
      <w:lvlJc w:val="right"/>
      <w:pPr>
        <w:ind w:left="2160" w:hanging="180"/>
      </w:pPr>
    </w:lvl>
    <w:lvl w:ilvl="3" w:tplc="9176DA78">
      <w:start w:val="1"/>
      <w:numFmt w:val="decimal"/>
      <w:lvlText w:val="%4."/>
      <w:lvlJc w:val="left"/>
      <w:pPr>
        <w:ind w:left="2880" w:hanging="360"/>
      </w:pPr>
    </w:lvl>
    <w:lvl w:ilvl="4" w:tplc="BCC8E406">
      <w:start w:val="1"/>
      <w:numFmt w:val="lowerLetter"/>
      <w:lvlText w:val="%5."/>
      <w:lvlJc w:val="left"/>
      <w:pPr>
        <w:ind w:left="3600" w:hanging="360"/>
      </w:pPr>
    </w:lvl>
    <w:lvl w:ilvl="5" w:tplc="57861DBE">
      <w:start w:val="1"/>
      <w:numFmt w:val="lowerRoman"/>
      <w:lvlText w:val="%6."/>
      <w:lvlJc w:val="right"/>
      <w:pPr>
        <w:ind w:left="4320" w:hanging="180"/>
      </w:pPr>
    </w:lvl>
    <w:lvl w:ilvl="6" w:tplc="5AC2232E">
      <w:start w:val="1"/>
      <w:numFmt w:val="decimal"/>
      <w:lvlText w:val="%7."/>
      <w:lvlJc w:val="left"/>
      <w:pPr>
        <w:ind w:left="5040" w:hanging="360"/>
      </w:pPr>
    </w:lvl>
    <w:lvl w:ilvl="7" w:tplc="1D8CECB4">
      <w:start w:val="1"/>
      <w:numFmt w:val="lowerLetter"/>
      <w:lvlText w:val="%8."/>
      <w:lvlJc w:val="left"/>
      <w:pPr>
        <w:ind w:left="5760" w:hanging="360"/>
      </w:pPr>
    </w:lvl>
    <w:lvl w:ilvl="8" w:tplc="3BDE33CA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284933">
    <w:abstractNumId w:val="4"/>
  </w:num>
  <w:num w:numId="2" w16cid:durableId="1279797944">
    <w:abstractNumId w:val="0"/>
  </w:num>
  <w:num w:numId="3" w16cid:durableId="43800226">
    <w:abstractNumId w:val="2"/>
  </w:num>
  <w:num w:numId="4" w16cid:durableId="1407651064">
    <w:abstractNumId w:val="3"/>
  </w:num>
  <w:num w:numId="5" w16cid:durableId="1807044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E4C"/>
    <w:rsid w:val="00010CD2"/>
    <w:rsid w:val="00083516"/>
    <w:rsid w:val="0008639C"/>
    <w:rsid w:val="000A0FEC"/>
    <w:rsid w:val="00113430"/>
    <w:rsid w:val="0014607D"/>
    <w:rsid w:val="0019622A"/>
    <w:rsid w:val="001A5B77"/>
    <w:rsid w:val="001C0CE8"/>
    <w:rsid w:val="00266890"/>
    <w:rsid w:val="00291776"/>
    <w:rsid w:val="0029689F"/>
    <w:rsid w:val="002F7B4F"/>
    <w:rsid w:val="00313EC6"/>
    <w:rsid w:val="00333C28"/>
    <w:rsid w:val="00356CF0"/>
    <w:rsid w:val="00385D2C"/>
    <w:rsid w:val="003D5EF4"/>
    <w:rsid w:val="003E2CD2"/>
    <w:rsid w:val="003F7022"/>
    <w:rsid w:val="00407D93"/>
    <w:rsid w:val="004363D6"/>
    <w:rsid w:val="00436B76"/>
    <w:rsid w:val="004417D8"/>
    <w:rsid w:val="004934E3"/>
    <w:rsid w:val="00494A9D"/>
    <w:rsid w:val="00495ACB"/>
    <w:rsid w:val="004A220B"/>
    <w:rsid w:val="004A7ECC"/>
    <w:rsid w:val="0050724A"/>
    <w:rsid w:val="005166F5"/>
    <w:rsid w:val="00524373"/>
    <w:rsid w:val="00545D0C"/>
    <w:rsid w:val="005529BE"/>
    <w:rsid w:val="00553382"/>
    <w:rsid w:val="0057286A"/>
    <w:rsid w:val="00597E42"/>
    <w:rsid w:val="005D64C1"/>
    <w:rsid w:val="006736E3"/>
    <w:rsid w:val="006737C4"/>
    <w:rsid w:val="007457E7"/>
    <w:rsid w:val="00762DF8"/>
    <w:rsid w:val="00782314"/>
    <w:rsid w:val="00787468"/>
    <w:rsid w:val="007F0C79"/>
    <w:rsid w:val="00804782"/>
    <w:rsid w:val="0084537A"/>
    <w:rsid w:val="008B693F"/>
    <w:rsid w:val="008C7D6E"/>
    <w:rsid w:val="008D2942"/>
    <w:rsid w:val="008D333D"/>
    <w:rsid w:val="009025A6"/>
    <w:rsid w:val="00906419"/>
    <w:rsid w:val="0091221C"/>
    <w:rsid w:val="00917F93"/>
    <w:rsid w:val="00932A8B"/>
    <w:rsid w:val="00934974"/>
    <w:rsid w:val="00977CE9"/>
    <w:rsid w:val="00982A1F"/>
    <w:rsid w:val="009853AB"/>
    <w:rsid w:val="009B2E4C"/>
    <w:rsid w:val="009C0875"/>
    <w:rsid w:val="009F1BBA"/>
    <w:rsid w:val="00A33769"/>
    <w:rsid w:val="00A41AB5"/>
    <w:rsid w:val="00A96388"/>
    <w:rsid w:val="00B676F3"/>
    <w:rsid w:val="00B728A5"/>
    <w:rsid w:val="00B83D7C"/>
    <w:rsid w:val="00BA3216"/>
    <w:rsid w:val="00BC6352"/>
    <w:rsid w:val="00BD7860"/>
    <w:rsid w:val="00BF46DF"/>
    <w:rsid w:val="00CA2977"/>
    <w:rsid w:val="00CA3865"/>
    <w:rsid w:val="00CC71D6"/>
    <w:rsid w:val="00CE3780"/>
    <w:rsid w:val="00CE70E7"/>
    <w:rsid w:val="00CF2F3A"/>
    <w:rsid w:val="00D911FB"/>
    <w:rsid w:val="00DB3CC3"/>
    <w:rsid w:val="00DF1306"/>
    <w:rsid w:val="00E00385"/>
    <w:rsid w:val="00E61E5C"/>
    <w:rsid w:val="00E83A01"/>
    <w:rsid w:val="00E907ED"/>
    <w:rsid w:val="00E93C3E"/>
    <w:rsid w:val="00E96680"/>
    <w:rsid w:val="00EA1C74"/>
    <w:rsid w:val="00EC6494"/>
    <w:rsid w:val="00F212BA"/>
    <w:rsid w:val="00F22C67"/>
    <w:rsid w:val="00F9639E"/>
    <w:rsid w:val="00FA093F"/>
    <w:rsid w:val="00FD1063"/>
    <w:rsid w:val="00FD2649"/>
    <w:rsid w:val="00FF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6E7EA8"/>
  <w15:docId w15:val="{5BE96C1C-5671-4D24-A328-061245FE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E5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D5EF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5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5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5E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s-CO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5E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s-CO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5EF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5E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D5EF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3D5EF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3D5EF4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2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B2E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728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28A5"/>
  </w:style>
  <w:style w:type="paragraph" w:styleId="Piedepgina">
    <w:name w:val="footer"/>
    <w:basedOn w:val="Normal"/>
    <w:link w:val="PiedepginaCar"/>
    <w:uiPriority w:val="99"/>
    <w:unhideWhenUsed/>
    <w:rsid w:val="00B728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28A5"/>
  </w:style>
  <w:style w:type="paragraph" w:styleId="Revisin">
    <w:name w:val="Revision"/>
    <w:hidden/>
    <w:uiPriority w:val="99"/>
    <w:semiHidden/>
    <w:rsid w:val="00CE3780"/>
    <w:rPr>
      <w:sz w:val="22"/>
      <w:szCs w:val="22"/>
      <w:lang w:val="es-E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010CD2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3D5EF4"/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39"/>
    <w:rsid w:val="00113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11343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3D5E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5EF4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n-US"/>
    </w:rPr>
  </w:style>
  <w:style w:type="character" w:styleId="Textoennegrita">
    <w:name w:val="Strong"/>
    <w:basedOn w:val="Fuentedeprrafopredeter"/>
    <w:uiPriority w:val="22"/>
    <w:qFormat/>
    <w:rsid w:val="003D5EF4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5EF4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5E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Default">
    <w:name w:val="Default"/>
    <w:rsid w:val="003D5EF4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unhideWhenUsed/>
    <w:rsid w:val="003D5EF4"/>
    <w:rPr>
      <w:color w:val="0000FF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3D5EF4"/>
    <w:rPr>
      <w:rFonts w:asciiTheme="minorHAnsi" w:eastAsiaTheme="minorHAnsi" w:hAnsiTheme="minorHAnsi" w:cstheme="minorBidi"/>
      <w:lang w:val="es-CO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5EF4"/>
    <w:rPr>
      <w:rFonts w:asciiTheme="minorHAnsi" w:eastAsiaTheme="minorHAnsi" w:hAnsiTheme="minorHAnsi" w:cstheme="minorBidi"/>
      <w:lang w:eastAsia="en-U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5EF4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val="es-CO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5EF4"/>
    <w:rPr>
      <w:rFonts w:asciiTheme="minorHAnsi" w:eastAsiaTheme="minorHAnsi" w:hAnsiTheme="minorHAnsi" w:cstheme="minorBidi"/>
      <w:b/>
      <w:bCs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5EF4"/>
    <w:rPr>
      <w:b/>
      <w:bCs/>
    </w:rPr>
  </w:style>
  <w:style w:type="character" w:customStyle="1" w:styleId="apple-converted-space">
    <w:name w:val="apple-converted-space"/>
    <w:basedOn w:val="Fuentedeprrafopredeter"/>
    <w:rsid w:val="003D5EF4"/>
  </w:style>
  <w:style w:type="paragraph" w:styleId="TtuloTDC">
    <w:name w:val="TOC Heading"/>
    <w:basedOn w:val="Ttulo1"/>
    <w:next w:val="Normal"/>
    <w:uiPriority w:val="39"/>
    <w:unhideWhenUsed/>
    <w:qFormat/>
    <w:rsid w:val="003D5EF4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3D5EF4"/>
    <w:pPr>
      <w:spacing w:after="0"/>
    </w:pPr>
    <w:rPr>
      <w:rFonts w:asciiTheme="minorHAnsi" w:eastAsiaTheme="minorHAnsi" w:hAnsiTheme="minorHAnsi" w:cstheme="minorBidi"/>
      <w:smallCaps/>
      <w:lang w:val="es-CO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D5EF4"/>
    <w:pPr>
      <w:tabs>
        <w:tab w:val="left" w:pos="495"/>
        <w:tab w:val="right" w:pos="9350"/>
      </w:tabs>
      <w:spacing w:before="120" w:after="120" w:line="240" w:lineRule="auto"/>
    </w:pPr>
    <w:rPr>
      <w:rFonts w:ascii="Times New Roman" w:eastAsiaTheme="minorHAnsi" w:hAnsi="Times New Roman"/>
      <w:b/>
      <w:bCs/>
      <w:smallCaps/>
      <w:noProof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D5EF4"/>
    <w:pPr>
      <w:tabs>
        <w:tab w:val="left" w:pos="385"/>
        <w:tab w:val="right" w:pos="9350"/>
      </w:tabs>
      <w:spacing w:after="0" w:line="240" w:lineRule="auto"/>
    </w:pPr>
    <w:rPr>
      <w:rFonts w:ascii="Times New Roman" w:eastAsiaTheme="minorHAnsi" w:hAnsi="Times New Roman"/>
      <w:b/>
      <w:bCs/>
      <w:caps/>
      <w:noProof/>
      <w:szCs w:val="24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3D5EF4"/>
    <w:pPr>
      <w:spacing w:after="0"/>
      <w:ind w:left="440" w:hanging="440"/>
    </w:pPr>
    <w:rPr>
      <w:rFonts w:asciiTheme="minorHAnsi" w:eastAsiaTheme="minorHAnsi" w:hAnsiTheme="minorHAnsi" w:cstheme="minorBidi"/>
      <w:smallCaps/>
      <w:sz w:val="20"/>
      <w:szCs w:val="20"/>
      <w:lang w:val="es-CO"/>
    </w:rPr>
  </w:style>
  <w:style w:type="paragraph" w:customStyle="1" w:styleId="HeaderRight">
    <w:name w:val="Header Right"/>
    <w:basedOn w:val="Encabezado"/>
    <w:uiPriority w:val="35"/>
    <w:qFormat/>
    <w:rsid w:val="003D5EF4"/>
    <w:pPr>
      <w:pBdr>
        <w:bottom w:val="dashed" w:sz="4" w:space="18" w:color="7F7F7F"/>
      </w:pBdr>
      <w:tabs>
        <w:tab w:val="clear" w:pos="4252"/>
        <w:tab w:val="clear" w:pos="8504"/>
        <w:tab w:val="center" w:pos="4320"/>
        <w:tab w:val="right" w:pos="8640"/>
      </w:tabs>
      <w:spacing w:after="200" w:line="276" w:lineRule="auto"/>
      <w:jc w:val="right"/>
    </w:pPr>
    <w:rPr>
      <w:rFonts w:asciiTheme="minorHAnsi" w:eastAsiaTheme="minorEastAsia" w:hAnsiTheme="minorHAnsi" w:cstheme="minorBidi"/>
      <w:color w:val="7F7F7F" w:themeColor="text1" w:themeTint="80"/>
      <w:sz w:val="20"/>
      <w:szCs w:val="20"/>
      <w:lang w:eastAsia="fr-FR"/>
    </w:rPr>
  </w:style>
  <w:style w:type="character" w:styleId="nfasis">
    <w:name w:val="Emphasis"/>
    <w:basedOn w:val="Fuentedeprrafopredeter"/>
    <w:uiPriority w:val="20"/>
    <w:qFormat/>
    <w:rsid w:val="003D5EF4"/>
    <w:rPr>
      <w:i/>
      <w:iCs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D5EF4"/>
    <w:rPr>
      <w:rFonts w:asciiTheme="minorHAnsi" w:eastAsiaTheme="minorHAnsi" w:hAnsiTheme="minorHAnsi" w:cstheme="minorBidi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D5EF4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  <w:lang w:val="es-CO"/>
    </w:rPr>
  </w:style>
  <w:style w:type="character" w:styleId="Refdenotaalpie">
    <w:name w:val="footnote reference"/>
    <w:basedOn w:val="Fuentedeprrafopredeter"/>
    <w:uiPriority w:val="99"/>
    <w:unhideWhenUsed/>
    <w:rsid w:val="003D5EF4"/>
    <w:rPr>
      <w:vertAlign w:val="superscript"/>
    </w:rPr>
  </w:style>
  <w:style w:type="character" w:customStyle="1" w:styleId="separator">
    <w:name w:val="separator"/>
    <w:basedOn w:val="Fuentedeprrafopredeter"/>
    <w:rsid w:val="003D5EF4"/>
  </w:style>
  <w:style w:type="paragraph" w:styleId="NormalWeb">
    <w:name w:val="Normal (Web)"/>
    <w:basedOn w:val="Normal"/>
    <w:uiPriority w:val="99"/>
    <w:unhideWhenUsed/>
    <w:rsid w:val="003D5EF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fontjustif">
    <w:name w:val="font_justif"/>
    <w:basedOn w:val="Normal"/>
    <w:rsid w:val="003D5EF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3D5EF4"/>
    <w:pPr>
      <w:ind w:left="720"/>
      <w:contextualSpacing/>
    </w:pPr>
  </w:style>
  <w:style w:type="character" w:customStyle="1" w:styleId="Estilo2Car">
    <w:name w:val="Estilo2 Car"/>
    <w:link w:val="Estilo2"/>
    <w:locked/>
    <w:rsid w:val="003D5EF4"/>
    <w:rPr>
      <w:rFonts w:ascii="Arial" w:hAnsi="Arial" w:cs="Arial"/>
      <w:b/>
      <w:sz w:val="24"/>
      <w:szCs w:val="24"/>
      <w:lang w:val="es-ES_tradnl" w:eastAsia="es-ES"/>
    </w:rPr>
  </w:style>
  <w:style w:type="paragraph" w:customStyle="1" w:styleId="Estilo2">
    <w:name w:val="Estilo2"/>
    <w:basedOn w:val="Normal"/>
    <w:link w:val="Estilo2Car"/>
    <w:qFormat/>
    <w:rsid w:val="003D5EF4"/>
    <w:pPr>
      <w:spacing w:after="0" w:line="240" w:lineRule="auto"/>
      <w:jc w:val="both"/>
    </w:pPr>
    <w:rPr>
      <w:rFonts w:ascii="Arial" w:hAnsi="Arial" w:cs="Arial"/>
      <w:b/>
      <w:sz w:val="24"/>
      <w:szCs w:val="24"/>
      <w:lang w:val="es-ES_tradnl" w:eastAsia="es-ES"/>
    </w:rPr>
  </w:style>
  <w:style w:type="character" w:customStyle="1" w:styleId="Estilo1Car">
    <w:name w:val="Estilo1 Car"/>
    <w:link w:val="Estilo1"/>
    <w:locked/>
    <w:rsid w:val="003D5EF4"/>
    <w:rPr>
      <w:rFonts w:ascii="Arial" w:eastAsia="Times New Roman" w:hAnsi="Arial" w:cs="Arial"/>
      <w:color w:val="000000"/>
      <w:sz w:val="24"/>
      <w:szCs w:val="24"/>
      <w:lang w:val="es-ES_tradnl" w:eastAsia="es-ES"/>
    </w:rPr>
  </w:style>
  <w:style w:type="paragraph" w:customStyle="1" w:styleId="Estilo1">
    <w:name w:val="Estilo1"/>
    <w:basedOn w:val="Normal"/>
    <w:link w:val="Estilo1Car"/>
    <w:qFormat/>
    <w:rsid w:val="003D5EF4"/>
    <w:pPr>
      <w:spacing w:after="0" w:line="240" w:lineRule="auto"/>
      <w:jc w:val="center"/>
    </w:pPr>
    <w:rPr>
      <w:rFonts w:ascii="Arial" w:eastAsia="Times New Roman" w:hAnsi="Arial" w:cs="Arial"/>
      <w:color w:val="000000"/>
      <w:sz w:val="24"/>
      <w:szCs w:val="24"/>
      <w:lang w:val="es-ES_tradnl" w:eastAsia="es-ES"/>
    </w:rPr>
  </w:style>
  <w:style w:type="character" w:customStyle="1" w:styleId="A16">
    <w:name w:val="A16"/>
    <w:uiPriority w:val="99"/>
    <w:rsid w:val="003D5EF4"/>
    <w:rPr>
      <w:rFonts w:cs="HelveticaNeue Condensed"/>
      <w:color w:val="000000"/>
      <w:sz w:val="23"/>
      <w:szCs w:val="23"/>
    </w:rPr>
  </w:style>
  <w:style w:type="paragraph" w:customStyle="1" w:styleId="Pa30">
    <w:name w:val="Pa30"/>
    <w:basedOn w:val="Default"/>
    <w:next w:val="Default"/>
    <w:uiPriority w:val="99"/>
    <w:rsid w:val="003D5EF4"/>
    <w:pPr>
      <w:spacing w:line="251" w:lineRule="atLeast"/>
    </w:pPr>
    <w:rPr>
      <w:rFonts w:ascii="HelveticaNeue Condensed" w:hAnsi="HelveticaNeue Condensed" w:cstheme="minorBidi"/>
      <w:color w:val="auto"/>
      <w:lang w:val="es-ES"/>
    </w:rPr>
  </w:style>
  <w:style w:type="paragraph" w:customStyle="1" w:styleId="Pa20">
    <w:name w:val="Pa20"/>
    <w:basedOn w:val="Default"/>
    <w:next w:val="Default"/>
    <w:uiPriority w:val="99"/>
    <w:rsid w:val="003D5EF4"/>
    <w:pPr>
      <w:spacing w:line="231" w:lineRule="atLeast"/>
    </w:pPr>
    <w:rPr>
      <w:rFonts w:ascii="HelveticaNeue Condensed" w:hAnsi="HelveticaNeue Condensed" w:cstheme="minorBidi"/>
      <w:color w:val="auto"/>
      <w:lang w:val="es-ES"/>
    </w:rPr>
  </w:style>
  <w:style w:type="character" w:customStyle="1" w:styleId="txnormal">
    <w:name w:val="txnormal"/>
    <w:basedOn w:val="Fuentedeprrafopredeter"/>
    <w:rsid w:val="003D5EF4"/>
  </w:style>
  <w:style w:type="paragraph" w:customStyle="1" w:styleId="Pa23">
    <w:name w:val="Pa23"/>
    <w:basedOn w:val="Default"/>
    <w:next w:val="Default"/>
    <w:uiPriority w:val="99"/>
    <w:rsid w:val="003D5EF4"/>
    <w:pPr>
      <w:spacing w:line="231" w:lineRule="atLeast"/>
    </w:pPr>
    <w:rPr>
      <w:rFonts w:ascii="HelveticaNeue Condensed" w:hAnsi="HelveticaNeue Condensed" w:cstheme="minorBidi"/>
      <w:color w:val="auto"/>
      <w:lang w:val="es-ES"/>
    </w:rPr>
  </w:style>
  <w:style w:type="paragraph" w:styleId="TDC4">
    <w:name w:val="toc 4"/>
    <w:basedOn w:val="Normal"/>
    <w:next w:val="Normal"/>
    <w:autoRedefine/>
    <w:uiPriority w:val="39"/>
    <w:unhideWhenUsed/>
    <w:rsid w:val="003D5EF4"/>
    <w:pPr>
      <w:spacing w:after="0"/>
    </w:pPr>
    <w:rPr>
      <w:rFonts w:asciiTheme="minorHAnsi" w:eastAsiaTheme="minorHAnsi" w:hAnsiTheme="minorHAnsi" w:cstheme="minorBidi"/>
      <w:lang w:val="es-CO"/>
    </w:rPr>
  </w:style>
  <w:style w:type="paragraph" w:styleId="TDC5">
    <w:name w:val="toc 5"/>
    <w:basedOn w:val="Normal"/>
    <w:next w:val="Normal"/>
    <w:autoRedefine/>
    <w:uiPriority w:val="39"/>
    <w:unhideWhenUsed/>
    <w:rsid w:val="003D5EF4"/>
    <w:pPr>
      <w:spacing w:after="0"/>
    </w:pPr>
    <w:rPr>
      <w:rFonts w:asciiTheme="minorHAnsi" w:eastAsiaTheme="minorHAnsi" w:hAnsiTheme="minorHAnsi" w:cstheme="minorBidi"/>
      <w:lang w:val="es-CO"/>
    </w:rPr>
  </w:style>
  <w:style w:type="paragraph" w:styleId="TDC6">
    <w:name w:val="toc 6"/>
    <w:basedOn w:val="Normal"/>
    <w:next w:val="Normal"/>
    <w:autoRedefine/>
    <w:uiPriority w:val="39"/>
    <w:unhideWhenUsed/>
    <w:rsid w:val="003D5EF4"/>
    <w:pPr>
      <w:spacing w:after="0"/>
    </w:pPr>
    <w:rPr>
      <w:rFonts w:asciiTheme="minorHAnsi" w:eastAsiaTheme="minorHAnsi" w:hAnsiTheme="minorHAnsi" w:cstheme="minorBidi"/>
      <w:lang w:val="es-CO"/>
    </w:rPr>
  </w:style>
  <w:style w:type="paragraph" w:styleId="TDC7">
    <w:name w:val="toc 7"/>
    <w:basedOn w:val="Normal"/>
    <w:next w:val="Normal"/>
    <w:autoRedefine/>
    <w:uiPriority w:val="39"/>
    <w:unhideWhenUsed/>
    <w:rsid w:val="003D5EF4"/>
    <w:pPr>
      <w:spacing w:after="0"/>
    </w:pPr>
    <w:rPr>
      <w:rFonts w:asciiTheme="minorHAnsi" w:eastAsiaTheme="minorHAnsi" w:hAnsiTheme="minorHAnsi" w:cstheme="minorBidi"/>
      <w:lang w:val="es-CO"/>
    </w:rPr>
  </w:style>
  <w:style w:type="paragraph" w:styleId="TDC8">
    <w:name w:val="toc 8"/>
    <w:basedOn w:val="Normal"/>
    <w:next w:val="Normal"/>
    <w:autoRedefine/>
    <w:uiPriority w:val="39"/>
    <w:unhideWhenUsed/>
    <w:rsid w:val="003D5EF4"/>
    <w:pPr>
      <w:spacing w:after="0"/>
    </w:pPr>
    <w:rPr>
      <w:rFonts w:asciiTheme="minorHAnsi" w:eastAsiaTheme="minorHAnsi" w:hAnsiTheme="minorHAnsi" w:cstheme="minorBidi"/>
      <w:lang w:val="es-CO"/>
    </w:rPr>
  </w:style>
  <w:style w:type="paragraph" w:styleId="TDC9">
    <w:name w:val="toc 9"/>
    <w:basedOn w:val="Normal"/>
    <w:next w:val="Normal"/>
    <w:autoRedefine/>
    <w:uiPriority w:val="39"/>
    <w:unhideWhenUsed/>
    <w:rsid w:val="003D5EF4"/>
    <w:pPr>
      <w:spacing w:after="0"/>
    </w:pPr>
    <w:rPr>
      <w:rFonts w:asciiTheme="minorHAnsi" w:eastAsiaTheme="minorHAnsi" w:hAnsiTheme="minorHAnsi" w:cstheme="minorBidi"/>
      <w:lang w:val="es-CO"/>
    </w:rPr>
  </w:style>
  <w:style w:type="paragraph" w:customStyle="1" w:styleId="Pa34">
    <w:name w:val="Pa34"/>
    <w:basedOn w:val="Default"/>
    <w:next w:val="Default"/>
    <w:uiPriority w:val="99"/>
    <w:rsid w:val="003D5EF4"/>
    <w:pPr>
      <w:spacing w:line="231" w:lineRule="atLeast"/>
    </w:pPr>
    <w:rPr>
      <w:rFonts w:ascii="HelveticaNeue Condensed" w:hAnsi="HelveticaNeue Condensed" w:cstheme="minorBidi"/>
      <w:color w:val="auto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3D5EF4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val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385D2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C9290-FF8D-4DF7-B456-40156CA39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NACIONAL ABIERTA A DISTANCIA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UNAD</dc:creator>
  <cp:lastModifiedBy>Paola Andrea Mateus Abaunza</cp:lastModifiedBy>
  <cp:revision>2</cp:revision>
  <dcterms:created xsi:type="dcterms:W3CDTF">2022-09-05T14:25:00Z</dcterms:created>
  <dcterms:modified xsi:type="dcterms:W3CDTF">2022-09-05T14:25:00Z</dcterms:modified>
</cp:coreProperties>
</file>