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821C2" w14:textId="15C40C28" w:rsidR="00E61037" w:rsidRDefault="003A7357">
      <w:r>
        <w:t xml:space="preserve">2.2 Model </w:t>
      </w:r>
      <w:proofErr w:type="spellStart"/>
      <w:r>
        <w:t>funkcija</w:t>
      </w:r>
      <w:proofErr w:type="spellEnd"/>
    </w:p>
    <w:p w14:paraId="02E1684D" w14:textId="3FEE8C44" w:rsidR="003A7357" w:rsidRDefault="003A7357">
      <w:r>
        <w:t xml:space="preserve">2.2.1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dekompozicije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5897D992" w14:textId="4ADCCA65" w:rsidR="00F40E88" w:rsidRDefault="00F40E88">
      <w:r w:rsidRPr="00F40E88">
        <w:drawing>
          <wp:inline distT="0" distB="0" distL="0" distR="0" wp14:anchorId="134D72EA" wp14:editId="62F9DEAE">
            <wp:extent cx="5943600" cy="6477000"/>
            <wp:effectExtent l="0" t="0" r="0" b="0"/>
            <wp:docPr id="925208651" name="Slika 1" descr="Slika na kojoj se prikazuje tekst, snimka zaslona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8651" name="Slika 1" descr="Slika na kojoj se prikazuje tekst, snimka zaslona&#10;&#10;Sadržaj generiran uz AI možda nije toča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57"/>
    <w:rsid w:val="003A7357"/>
    <w:rsid w:val="006120A9"/>
    <w:rsid w:val="008910A0"/>
    <w:rsid w:val="00E01125"/>
    <w:rsid w:val="00E61037"/>
    <w:rsid w:val="00F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0534"/>
  <w15:chartTrackingRefBased/>
  <w15:docId w15:val="{93A1F473-2814-466A-BDFB-BE861AC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A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A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A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A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A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A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A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A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A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A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A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A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A735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A7357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A7357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A7357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A7357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A735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A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A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A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A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A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A7357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A735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A7357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A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A7357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A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52</Characters>
  <Application>Microsoft Office Word</Application>
  <DocSecurity>0</DocSecurity>
  <Lines>2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Tomas</dc:creator>
  <cp:keywords/>
  <dc:description/>
  <cp:lastModifiedBy>Ivan Tomas</cp:lastModifiedBy>
  <cp:revision>3</cp:revision>
  <dcterms:created xsi:type="dcterms:W3CDTF">2025-09-28T20:50:00Z</dcterms:created>
  <dcterms:modified xsi:type="dcterms:W3CDTF">2025-09-28T21:04:00Z</dcterms:modified>
</cp:coreProperties>
</file>