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6B95B" w14:textId="246E9FE7" w:rsidR="000A45F8" w:rsidRDefault="00F40F58" w:rsidP="00F40F5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04</w:t>
      </w:r>
      <w:r w:rsidR="00CA6A16" w:rsidRPr="00CA6A16">
        <w:rPr>
          <w:b/>
          <w:sz w:val="24"/>
          <w:szCs w:val="24"/>
          <w:lang w:val="en-US"/>
        </w:rPr>
        <w:t xml:space="preserve">BIG DATA COMPUTING 2019-20 – HOMEWORK 3 – GROUP </w:t>
      </w:r>
      <w:r>
        <w:rPr>
          <w:b/>
          <w:sz w:val="24"/>
          <w:szCs w:val="24"/>
          <w:lang w:val="en-US"/>
        </w:rPr>
        <w:t>04</w:t>
      </w:r>
    </w:p>
    <w:p w14:paraId="60CCC169" w14:textId="07E16F98" w:rsidR="002968C0" w:rsidRPr="002968C0" w:rsidRDefault="002968C0" w:rsidP="002968C0">
      <w:pPr>
        <w:pStyle w:val="Nessunaspaziatura"/>
        <w:jc w:val="center"/>
        <w:rPr>
          <w:b/>
          <w:bCs/>
          <w:sz w:val="28"/>
          <w:szCs w:val="28"/>
          <w:lang w:val="en-US"/>
        </w:rPr>
      </w:pPr>
      <w:r w:rsidRPr="002968C0">
        <w:rPr>
          <w:b/>
          <w:bCs/>
          <w:sz w:val="28"/>
          <w:szCs w:val="28"/>
          <w:lang w:val="en-US"/>
        </w:rPr>
        <w:t>Required Tests (Java)</w:t>
      </w:r>
    </w:p>
    <w:p w14:paraId="7D0C337B" w14:textId="611A08F2" w:rsidR="002968C0" w:rsidRPr="009F1B3A" w:rsidRDefault="002968C0" w:rsidP="002968C0">
      <w:pPr>
        <w:pStyle w:val="Nessunaspaziatura"/>
        <w:rPr>
          <w:b/>
          <w:bCs/>
          <w:sz w:val="24"/>
          <w:szCs w:val="24"/>
          <w:lang w:val="en-US"/>
        </w:rPr>
      </w:pPr>
    </w:p>
    <w:tbl>
      <w:tblPr>
        <w:tblStyle w:val="Grigliatabella"/>
        <w:tblpPr w:leftFromText="141" w:rightFromText="141" w:vertAnchor="text" w:horzAnchor="margin" w:tblpY="15"/>
        <w:tblW w:w="9055" w:type="dxa"/>
        <w:tblLook w:val="04A0" w:firstRow="1" w:lastRow="0" w:firstColumn="1" w:lastColumn="0" w:noHBand="0" w:noVBand="1"/>
      </w:tblPr>
      <w:tblGrid>
        <w:gridCol w:w="1964"/>
        <w:gridCol w:w="581"/>
        <w:gridCol w:w="463"/>
        <w:gridCol w:w="1211"/>
        <w:gridCol w:w="830"/>
        <w:gridCol w:w="830"/>
        <w:gridCol w:w="828"/>
        <w:gridCol w:w="2348"/>
      </w:tblGrid>
      <w:tr w:rsidR="002968C0" w:rsidRPr="00A9006E" w14:paraId="0611D1FF" w14:textId="77777777" w:rsidTr="00606F72">
        <w:tc>
          <w:tcPr>
            <w:tcW w:w="1964" w:type="dxa"/>
          </w:tcPr>
          <w:p w14:paraId="581FF1EA" w14:textId="77777777" w:rsidR="002968C0" w:rsidRPr="00A9006E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Dataset</w:t>
            </w:r>
          </w:p>
        </w:tc>
        <w:tc>
          <w:tcPr>
            <w:tcW w:w="581" w:type="dxa"/>
          </w:tcPr>
          <w:p w14:paraId="5C907E24" w14:textId="77777777" w:rsidR="002968C0" w:rsidRPr="00A9006E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K</w:t>
            </w:r>
          </w:p>
        </w:tc>
        <w:tc>
          <w:tcPr>
            <w:tcW w:w="463" w:type="dxa"/>
          </w:tcPr>
          <w:p w14:paraId="2E4406A4" w14:textId="77777777" w:rsidR="002968C0" w:rsidRPr="00A9006E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1211" w:type="dxa"/>
          </w:tcPr>
          <w:p w14:paraId="02BF9A13" w14:textId="77777777" w:rsidR="002968C0" w:rsidRPr="00A9006E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num-</w:t>
            </w:r>
            <w:r w:rsidRPr="00A9006E">
              <w:rPr>
                <w:b/>
                <w:sz w:val="24"/>
                <w:szCs w:val="24"/>
              </w:rPr>
              <w:t>executors</w:t>
            </w:r>
          </w:p>
        </w:tc>
        <w:tc>
          <w:tcPr>
            <w:tcW w:w="830" w:type="dxa"/>
          </w:tcPr>
          <w:p w14:paraId="0B866BE0" w14:textId="77777777" w:rsidR="002968C0" w:rsidRPr="00A9006E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Init</w:t>
            </w:r>
          </w:p>
        </w:tc>
        <w:tc>
          <w:tcPr>
            <w:tcW w:w="830" w:type="dxa"/>
          </w:tcPr>
          <w:p w14:paraId="3EE520DB" w14:textId="77777777" w:rsidR="002968C0" w:rsidRPr="00A9006E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T1</w:t>
            </w:r>
          </w:p>
        </w:tc>
        <w:tc>
          <w:tcPr>
            <w:tcW w:w="828" w:type="dxa"/>
          </w:tcPr>
          <w:p w14:paraId="772A5008" w14:textId="77777777" w:rsidR="002968C0" w:rsidRPr="00A9006E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T2</w:t>
            </w:r>
          </w:p>
        </w:tc>
        <w:tc>
          <w:tcPr>
            <w:tcW w:w="2348" w:type="dxa"/>
          </w:tcPr>
          <w:p w14:paraId="2D4D35B3" w14:textId="77777777" w:rsidR="002968C0" w:rsidRPr="00A9006E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AvgDist</w:t>
            </w:r>
          </w:p>
        </w:tc>
      </w:tr>
      <w:tr w:rsidR="002968C0" w:rsidRPr="00A9006E" w14:paraId="13649D08" w14:textId="77777777" w:rsidTr="00606F72">
        <w:tc>
          <w:tcPr>
            <w:tcW w:w="1964" w:type="dxa"/>
          </w:tcPr>
          <w:p w14:paraId="74B1DF6D" w14:textId="77777777" w:rsidR="002968C0" w:rsidRPr="00A9006E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Glove2M300d.txt</w:t>
            </w:r>
          </w:p>
        </w:tc>
        <w:tc>
          <w:tcPr>
            <w:tcW w:w="581" w:type="dxa"/>
          </w:tcPr>
          <w:p w14:paraId="66D556DA" w14:textId="77777777" w:rsidR="002968C0" w:rsidRPr="00A9006E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463" w:type="dxa"/>
          </w:tcPr>
          <w:p w14:paraId="2171C596" w14:textId="77777777" w:rsidR="002968C0" w:rsidRPr="00A9006E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211" w:type="dxa"/>
          </w:tcPr>
          <w:p w14:paraId="24B5BD8C" w14:textId="77777777" w:rsidR="002968C0" w:rsidRPr="00A9006E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830" w:type="dxa"/>
          </w:tcPr>
          <w:p w14:paraId="6B356438" w14:textId="77777777" w:rsidR="002968C0" w:rsidRPr="00A9006E" w:rsidRDefault="002968C0" w:rsidP="00606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21690</w:t>
            </w:r>
          </w:p>
        </w:tc>
        <w:tc>
          <w:tcPr>
            <w:tcW w:w="830" w:type="dxa"/>
          </w:tcPr>
          <w:p w14:paraId="7A52B9AB" w14:textId="77777777" w:rsidR="002968C0" w:rsidRPr="00A9006E" w:rsidRDefault="002968C0" w:rsidP="00606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17289</w:t>
            </w:r>
          </w:p>
        </w:tc>
        <w:tc>
          <w:tcPr>
            <w:tcW w:w="828" w:type="dxa"/>
          </w:tcPr>
          <w:p w14:paraId="52A9C2BE" w14:textId="77777777" w:rsidR="002968C0" w:rsidRPr="00A9006E" w:rsidRDefault="002968C0" w:rsidP="00606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19242</w:t>
            </w:r>
          </w:p>
        </w:tc>
        <w:tc>
          <w:tcPr>
            <w:tcW w:w="2348" w:type="dxa"/>
          </w:tcPr>
          <w:p w14:paraId="55A0C2F9" w14:textId="77777777" w:rsidR="002968C0" w:rsidRPr="00A9006E" w:rsidRDefault="002968C0" w:rsidP="00606F72">
            <w:pPr>
              <w:rPr>
                <w:b/>
                <w:sz w:val="24"/>
                <w:szCs w:val="24"/>
              </w:rPr>
            </w:pPr>
            <w:r w:rsidRPr="007E31B4">
              <w:rPr>
                <w:b/>
                <w:sz w:val="24"/>
                <w:szCs w:val="24"/>
              </w:rPr>
              <w:t>29.04073384782192</w:t>
            </w:r>
          </w:p>
        </w:tc>
      </w:tr>
      <w:tr w:rsidR="002968C0" w:rsidRPr="00A9006E" w14:paraId="05CB33AD" w14:textId="77777777" w:rsidTr="00606F72">
        <w:tc>
          <w:tcPr>
            <w:tcW w:w="1964" w:type="dxa"/>
          </w:tcPr>
          <w:p w14:paraId="15E8F5D4" w14:textId="77777777" w:rsidR="002968C0" w:rsidRPr="00A9006E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Glove2M300d.txt</w:t>
            </w:r>
          </w:p>
        </w:tc>
        <w:tc>
          <w:tcPr>
            <w:tcW w:w="581" w:type="dxa"/>
          </w:tcPr>
          <w:p w14:paraId="252B8927" w14:textId="77777777" w:rsidR="002968C0" w:rsidRPr="00A9006E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463" w:type="dxa"/>
          </w:tcPr>
          <w:p w14:paraId="12396D6B" w14:textId="77777777" w:rsidR="002968C0" w:rsidRPr="00A9006E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211" w:type="dxa"/>
          </w:tcPr>
          <w:p w14:paraId="402769F4" w14:textId="77777777" w:rsidR="002968C0" w:rsidRPr="00A9006E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830" w:type="dxa"/>
          </w:tcPr>
          <w:p w14:paraId="43188570" w14:textId="77777777" w:rsidR="002968C0" w:rsidRPr="00A9006E" w:rsidRDefault="002968C0" w:rsidP="00606F72">
            <w:pPr>
              <w:rPr>
                <w:b/>
                <w:sz w:val="24"/>
                <w:szCs w:val="24"/>
              </w:rPr>
            </w:pPr>
            <w:r w:rsidRPr="007D75F9">
              <w:rPr>
                <w:b/>
                <w:sz w:val="24"/>
                <w:szCs w:val="24"/>
              </w:rPr>
              <w:t>32978</w:t>
            </w:r>
          </w:p>
        </w:tc>
        <w:tc>
          <w:tcPr>
            <w:tcW w:w="830" w:type="dxa"/>
          </w:tcPr>
          <w:p w14:paraId="1EC404B0" w14:textId="77777777" w:rsidR="002968C0" w:rsidRPr="00A9006E" w:rsidRDefault="002968C0" w:rsidP="00606F72">
            <w:pPr>
              <w:rPr>
                <w:b/>
                <w:sz w:val="24"/>
                <w:szCs w:val="24"/>
              </w:rPr>
            </w:pPr>
            <w:r w:rsidRPr="007D75F9">
              <w:rPr>
                <w:b/>
                <w:sz w:val="24"/>
                <w:szCs w:val="24"/>
              </w:rPr>
              <w:t>29811</w:t>
            </w:r>
          </w:p>
        </w:tc>
        <w:tc>
          <w:tcPr>
            <w:tcW w:w="828" w:type="dxa"/>
          </w:tcPr>
          <w:p w14:paraId="60F49619" w14:textId="77777777" w:rsidR="002968C0" w:rsidRPr="00A9006E" w:rsidRDefault="002968C0" w:rsidP="00606F72">
            <w:pPr>
              <w:rPr>
                <w:b/>
                <w:sz w:val="24"/>
                <w:szCs w:val="24"/>
              </w:rPr>
            </w:pPr>
            <w:r w:rsidRPr="00D83808">
              <w:rPr>
                <w:b/>
                <w:sz w:val="24"/>
                <w:szCs w:val="24"/>
              </w:rPr>
              <w:t>19350</w:t>
            </w:r>
          </w:p>
        </w:tc>
        <w:tc>
          <w:tcPr>
            <w:tcW w:w="2348" w:type="dxa"/>
          </w:tcPr>
          <w:p w14:paraId="222F25D5" w14:textId="77777777" w:rsidR="002968C0" w:rsidRPr="00A9006E" w:rsidRDefault="002968C0" w:rsidP="00606F72">
            <w:pPr>
              <w:rPr>
                <w:b/>
                <w:sz w:val="24"/>
                <w:szCs w:val="24"/>
              </w:rPr>
            </w:pPr>
            <w:r w:rsidRPr="007E31B4">
              <w:rPr>
                <w:b/>
                <w:sz w:val="24"/>
                <w:szCs w:val="24"/>
              </w:rPr>
              <w:t>29.04073384782192</w:t>
            </w:r>
          </w:p>
        </w:tc>
      </w:tr>
      <w:tr w:rsidR="002968C0" w:rsidRPr="00A9006E" w14:paraId="4C064FBF" w14:textId="77777777" w:rsidTr="00606F72">
        <w:tc>
          <w:tcPr>
            <w:tcW w:w="1964" w:type="dxa"/>
          </w:tcPr>
          <w:p w14:paraId="5F8A1869" w14:textId="77777777" w:rsidR="002968C0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Glove2M300d.txt</w:t>
            </w:r>
          </w:p>
        </w:tc>
        <w:tc>
          <w:tcPr>
            <w:tcW w:w="581" w:type="dxa"/>
          </w:tcPr>
          <w:p w14:paraId="4FD7668F" w14:textId="77777777" w:rsidR="002968C0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463" w:type="dxa"/>
          </w:tcPr>
          <w:p w14:paraId="158663CE" w14:textId="77777777" w:rsidR="002968C0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211" w:type="dxa"/>
          </w:tcPr>
          <w:p w14:paraId="5FAF7FDE" w14:textId="77777777" w:rsidR="002968C0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30" w:type="dxa"/>
          </w:tcPr>
          <w:p w14:paraId="6AC96407" w14:textId="77777777" w:rsidR="002968C0" w:rsidRPr="00A9006E" w:rsidRDefault="002968C0" w:rsidP="00606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56114</w:t>
            </w:r>
          </w:p>
        </w:tc>
        <w:tc>
          <w:tcPr>
            <w:tcW w:w="830" w:type="dxa"/>
          </w:tcPr>
          <w:p w14:paraId="4B0F4E76" w14:textId="77777777" w:rsidR="002968C0" w:rsidRPr="00A9006E" w:rsidRDefault="002968C0" w:rsidP="00606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46917</w:t>
            </w:r>
          </w:p>
        </w:tc>
        <w:tc>
          <w:tcPr>
            <w:tcW w:w="828" w:type="dxa"/>
          </w:tcPr>
          <w:p w14:paraId="2541F0B1" w14:textId="77777777" w:rsidR="002968C0" w:rsidRPr="00A9006E" w:rsidRDefault="002968C0" w:rsidP="00606F72">
            <w:pPr>
              <w:tabs>
                <w:tab w:val="left" w:pos="494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20881</w:t>
            </w:r>
          </w:p>
        </w:tc>
        <w:tc>
          <w:tcPr>
            <w:tcW w:w="2348" w:type="dxa"/>
          </w:tcPr>
          <w:p w14:paraId="6DBB7863" w14:textId="77777777" w:rsidR="002968C0" w:rsidRPr="00A9006E" w:rsidRDefault="002968C0" w:rsidP="00606F72">
            <w:pPr>
              <w:rPr>
                <w:b/>
                <w:sz w:val="24"/>
                <w:szCs w:val="24"/>
              </w:rPr>
            </w:pPr>
            <w:r w:rsidRPr="007E31B4">
              <w:rPr>
                <w:b/>
                <w:sz w:val="24"/>
                <w:szCs w:val="24"/>
              </w:rPr>
              <w:t>29.04073384782192</w:t>
            </w:r>
          </w:p>
        </w:tc>
      </w:tr>
      <w:tr w:rsidR="002968C0" w:rsidRPr="00A9006E" w14:paraId="7E37F13F" w14:textId="77777777" w:rsidTr="00606F72">
        <w:tc>
          <w:tcPr>
            <w:tcW w:w="1964" w:type="dxa"/>
          </w:tcPr>
          <w:p w14:paraId="292E2DE0" w14:textId="77777777" w:rsidR="002968C0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Glove2M300d.txt</w:t>
            </w:r>
          </w:p>
        </w:tc>
        <w:tc>
          <w:tcPr>
            <w:tcW w:w="581" w:type="dxa"/>
          </w:tcPr>
          <w:p w14:paraId="6BA2BBE5" w14:textId="77777777" w:rsidR="002968C0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463" w:type="dxa"/>
          </w:tcPr>
          <w:p w14:paraId="5D0F3202" w14:textId="77777777" w:rsidR="002968C0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211" w:type="dxa"/>
          </w:tcPr>
          <w:p w14:paraId="2AFE4D45" w14:textId="77777777" w:rsidR="002968C0" w:rsidRDefault="002968C0" w:rsidP="00606F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30" w:type="dxa"/>
          </w:tcPr>
          <w:p w14:paraId="78E72209" w14:textId="77777777" w:rsidR="002968C0" w:rsidRDefault="002968C0" w:rsidP="00606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52307</w:t>
            </w:r>
          </w:p>
        </w:tc>
        <w:tc>
          <w:tcPr>
            <w:tcW w:w="830" w:type="dxa"/>
          </w:tcPr>
          <w:p w14:paraId="5611A888" w14:textId="77777777" w:rsidR="002968C0" w:rsidRDefault="002968C0" w:rsidP="00606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46084</w:t>
            </w:r>
          </w:p>
        </w:tc>
        <w:tc>
          <w:tcPr>
            <w:tcW w:w="828" w:type="dxa"/>
          </w:tcPr>
          <w:p w14:paraId="7E7B4D95" w14:textId="77777777" w:rsidR="002968C0" w:rsidRDefault="002968C0" w:rsidP="00606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1173</w:t>
            </w:r>
          </w:p>
        </w:tc>
        <w:tc>
          <w:tcPr>
            <w:tcW w:w="2348" w:type="dxa"/>
          </w:tcPr>
          <w:p w14:paraId="5B5C47B6" w14:textId="77777777" w:rsidR="002968C0" w:rsidRPr="00463404" w:rsidRDefault="002968C0" w:rsidP="00606F72">
            <w:pPr>
              <w:rPr>
                <w:b/>
                <w:sz w:val="24"/>
                <w:szCs w:val="24"/>
              </w:rPr>
            </w:pPr>
            <w:r w:rsidRPr="006905CB">
              <w:rPr>
                <w:b/>
                <w:sz w:val="24"/>
                <w:szCs w:val="24"/>
              </w:rPr>
              <w:t>29.029582748194713</w:t>
            </w:r>
          </w:p>
        </w:tc>
      </w:tr>
    </w:tbl>
    <w:p w14:paraId="432EFFD0" w14:textId="77777777" w:rsidR="002968C0" w:rsidRDefault="002968C0" w:rsidP="002968C0">
      <w:pPr>
        <w:pStyle w:val="Nessunaspaziatura"/>
        <w:rPr>
          <w:lang w:val="en-US"/>
        </w:rPr>
      </w:pPr>
    </w:p>
    <w:p w14:paraId="7D18A733" w14:textId="77777777" w:rsidR="002968C0" w:rsidRDefault="002968C0" w:rsidP="002968C0">
      <w:pPr>
        <w:pStyle w:val="Nessunaspaziatura"/>
        <w:rPr>
          <w:lang w:val="en-US"/>
        </w:rPr>
      </w:pPr>
    </w:p>
    <w:p w14:paraId="35D34B29" w14:textId="77777777" w:rsidR="002968C0" w:rsidRDefault="002968C0" w:rsidP="002968C0">
      <w:pPr>
        <w:pStyle w:val="Nessunaspaziatura"/>
        <w:rPr>
          <w:lang w:val="en-US"/>
        </w:rPr>
      </w:pPr>
    </w:p>
    <w:p w14:paraId="05F732A6" w14:textId="77777777" w:rsidR="002968C0" w:rsidRDefault="002968C0" w:rsidP="002968C0">
      <w:pPr>
        <w:pStyle w:val="Nessunaspaziatura"/>
        <w:rPr>
          <w:lang w:val="en-US"/>
        </w:rPr>
      </w:pPr>
    </w:p>
    <w:p w14:paraId="775EBA1B" w14:textId="77777777" w:rsidR="002968C0" w:rsidRDefault="002968C0" w:rsidP="002968C0">
      <w:pPr>
        <w:pStyle w:val="Nessunaspaziatura"/>
        <w:rPr>
          <w:lang w:val="en-US"/>
        </w:rPr>
      </w:pPr>
    </w:p>
    <w:p w14:paraId="081699AB" w14:textId="77777777" w:rsidR="002968C0" w:rsidRDefault="002968C0" w:rsidP="002968C0">
      <w:pPr>
        <w:pStyle w:val="Nessunaspaziatura"/>
        <w:rPr>
          <w:lang w:val="en-US"/>
        </w:rPr>
      </w:pPr>
    </w:p>
    <w:p w14:paraId="6611F256" w14:textId="77777777" w:rsidR="002968C0" w:rsidRDefault="002968C0" w:rsidP="002968C0">
      <w:pPr>
        <w:pStyle w:val="Nessunaspaziatura"/>
        <w:rPr>
          <w:lang w:val="en-US"/>
        </w:rPr>
      </w:pPr>
    </w:p>
    <w:p w14:paraId="618DCA32" w14:textId="461C3BE5" w:rsidR="002968C0" w:rsidRDefault="002968C0" w:rsidP="004859E1">
      <w:pPr>
        <w:pStyle w:val="Nessunaspaziatura"/>
        <w:rPr>
          <w:lang w:val="en-US"/>
        </w:rPr>
      </w:pPr>
    </w:p>
    <w:p w14:paraId="6520AD02" w14:textId="77777777" w:rsidR="002968C0" w:rsidRPr="002968C0" w:rsidRDefault="002968C0" w:rsidP="002968C0">
      <w:pPr>
        <w:pStyle w:val="Nessunaspaziatura"/>
        <w:jc w:val="center"/>
        <w:rPr>
          <w:b/>
          <w:bCs/>
          <w:i/>
          <w:sz w:val="28"/>
          <w:szCs w:val="28"/>
          <w:lang w:val="en-US"/>
        </w:rPr>
      </w:pPr>
      <w:r w:rsidRPr="002968C0">
        <w:rPr>
          <w:b/>
          <w:bCs/>
          <w:sz w:val="28"/>
          <w:szCs w:val="28"/>
          <w:lang w:val="en-US"/>
        </w:rPr>
        <w:t>Observations</w:t>
      </w:r>
    </w:p>
    <w:p w14:paraId="319A0111" w14:textId="77777777" w:rsidR="002968C0" w:rsidRDefault="002968C0" w:rsidP="002968C0">
      <w:pPr>
        <w:pStyle w:val="Nessunaspaziatura"/>
        <w:rPr>
          <w:lang w:val="en-US"/>
        </w:rPr>
      </w:pPr>
      <w:r>
        <w:rPr>
          <w:lang w:val="en-US"/>
        </w:rPr>
        <w:t>We have run 4 experiments:</w:t>
      </w:r>
    </w:p>
    <w:p w14:paraId="7C27ACC2" w14:textId="77777777" w:rsidR="002968C0" w:rsidRDefault="002968C0" w:rsidP="00340762">
      <w:pPr>
        <w:pStyle w:val="Nessunaspaziatura"/>
        <w:numPr>
          <w:ilvl w:val="0"/>
          <w:numId w:val="3"/>
        </w:numPr>
        <w:jc w:val="both"/>
        <w:rPr>
          <w:lang w:val="en-US"/>
        </w:rPr>
      </w:pPr>
      <w:r w:rsidRPr="00AB16C2">
        <w:rPr>
          <w:rFonts w:ascii="Courier New" w:hAnsi="Courier New" w:cs="Courier New"/>
          <w:sz w:val="20"/>
          <w:szCs w:val="20"/>
          <w:lang w:val="en-US"/>
        </w:rPr>
        <w:t>.cache()</w:t>
      </w:r>
      <w:r>
        <w:rPr>
          <w:lang w:val="en-US"/>
        </w:rPr>
        <w:t xml:space="preserve"> inside initialization + </w:t>
      </w:r>
      <w:r w:rsidRPr="00272292">
        <w:rPr>
          <w:rFonts w:ascii="Courier New" w:hAnsi="Courier New" w:cs="Courier New"/>
          <w:sz w:val="20"/>
          <w:szCs w:val="20"/>
          <w:lang w:val="en-US"/>
        </w:rPr>
        <w:t>.repartition(L)</w:t>
      </w:r>
      <w:r>
        <w:rPr>
          <w:lang w:val="en-US"/>
        </w:rPr>
        <w:t xml:space="preserve"> inside Round1: only for this we weren’t be able to run the 4</w:t>
      </w:r>
      <w:r w:rsidRPr="00056D9B">
        <w:rPr>
          <w:vertAlign w:val="superscript"/>
          <w:lang w:val="en-US"/>
        </w:rPr>
        <w:t>th</w:t>
      </w:r>
      <w:r>
        <w:rPr>
          <w:lang w:val="en-US"/>
        </w:rPr>
        <w:t xml:space="preserve"> test due to errors 52 and 413 that cause Out of Memory.</w:t>
      </w:r>
    </w:p>
    <w:p w14:paraId="191B888A" w14:textId="77777777" w:rsidR="002968C0" w:rsidRDefault="002968C0" w:rsidP="00340762">
      <w:pPr>
        <w:pStyle w:val="Nessunaspaziatura"/>
        <w:numPr>
          <w:ilvl w:val="0"/>
          <w:numId w:val="3"/>
        </w:numPr>
        <w:jc w:val="both"/>
        <w:rPr>
          <w:lang w:val="en-US"/>
        </w:rPr>
      </w:pPr>
      <w:r w:rsidRPr="00AB16C2">
        <w:rPr>
          <w:rFonts w:ascii="Courier New" w:hAnsi="Courier New" w:cs="Courier New"/>
          <w:sz w:val="20"/>
          <w:szCs w:val="20"/>
          <w:lang w:val="en-US"/>
        </w:rPr>
        <w:t>.cache()</w:t>
      </w:r>
      <w:r>
        <w:rPr>
          <w:lang w:val="en-US"/>
        </w:rPr>
        <w:t xml:space="preserve"> at the end of Round 1 + </w:t>
      </w:r>
      <w:r w:rsidRPr="00272292">
        <w:rPr>
          <w:rFonts w:ascii="Courier New" w:hAnsi="Courier New" w:cs="Courier New"/>
          <w:sz w:val="20"/>
          <w:szCs w:val="20"/>
          <w:lang w:val="en-US"/>
        </w:rPr>
        <w:t>.repartition(L)</w:t>
      </w:r>
      <w:r>
        <w:rPr>
          <w:lang w:val="en-US"/>
        </w:rPr>
        <w:t xml:space="preserve"> inside Round1: slower T1, faster and constant T2</w:t>
      </w:r>
    </w:p>
    <w:p w14:paraId="5051C590" w14:textId="77777777" w:rsidR="002968C0" w:rsidRPr="00340762" w:rsidRDefault="002968C0" w:rsidP="00340762">
      <w:pPr>
        <w:pStyle w:val="Nessunaspaziatura"/>
        <w:numPr>
          <w:ilvl w:val="0"/>
          <w:numId w:val="3"/>
        </w:numPr>
        <w:jc w:val="both"/>
        <w:rPr>
          <w:b/>
          <w:bCs/>
          <w:lang w:val="en-US"/>
        </w:rPr>
      </w:pPr>
      <w:r w:rsidRPr="00340762">
        <w:rPr>
          <w:rFonts w:ascii="Courier New" w:hAnsi="Courier New" w:cs="Courier New"/>
          <w:b/>
          <w:bCs/>
          <w:sz w:val="20"/>
          <w:szCs w:val="20"/>
          <w:lang w:val="en-US"/>
        </w:rPr>
        <w:t>.cache()</w:t>
      </w:r>
      <w:r w:rsidRPr="00340762">
        <w:rPr>
          <w:b/>
          <w:bCs/>
          <w:lang w:val="en-US"/>
        </w:rPr>
        <w:t xml:space="preserve"> at the end of Round 1 + </w:t>
      </w:r>
      <w:r w:rsidRPr="00340762">
        <w:rPr>
          <w:rFonts w:ascii="Courier New" w:hAnsi="Courier New" w:cs="Courier New"/>
          <w:b/>
          <w:bCs/>
          <w:sz w:val="20"/>
          <w:szCs w:val="20"/>
          <w:lang w:val="en-US"/>
        </w:rPr>
        <w:t>.repartition(L)</w:t>
      </w:r>
      <w:r w:rsidRPr="00340762">
        <w:rPr>
          <w:b/>
          <w:bCs/>
          <w:lang w:val="en-US"/>
        </w:rPr>
        <w:t xml:space="preserve"> inside initialization: slower Init, Faster T1 and constant T2.</w:t>
      </w:r>
    </w:p>
    <w:p w14:paraId="6C14FE53" w14:textId="77777777" w:rsidR="002968C0" w:rsidRDefault="002968C0" w:rsidP="00340762">
      <w:pPr>
        <w:pStyle w:val="Nessunaspaziatura"/>
        <w:numPr>
          <w:ilvl w:val="0"/>
          <w:numId w:val="3"/>
        </w:numPr>
        <w:jc w:val="both"/>
        <w:rPr>
          <w:lang w:val="en-US"/>
        </w:rPr>
      </w:pPr>
      <w:r w:rsidRPr="00AB16C2">
        <w:rPr>
          <w:rFonts w:ascii="Courier New" w:hAnsi="Courier New" w:cs="Courier New"/>
          <w:sz w:val="20"/>
          <w:szCs w:val="20"/>
          <w:lang w:val="en-US"/>
        </w:rPr>
        <w:t>.cache()</w:t>
      </w:r>
      <w:r>
        <w:rPr>
          <w:lang w:val="en-US"/>
        </w:rPr>
        <w:t xml:space="preserve"> inside initialization + </w:t>
      </w:r>
      <w:r w:rsidRPr="00272292">
        <w:rPr>
          <w:rFonts w:ascii="Courier New" w:hAnsi="Courier New" w:cs="Courier New"/>
          <w:sz w:val="20"/>
          <w:szCs w:val="20"/>
          <w:lang w:val="en-US"/>
        </w:rPr>
        <w:t>.repartition(L)</w:t>
      </w:r>
      <w:r>
        <w:rPr>
          <w:lang w:val="en-US"/>
        </w:rPr>
        <w:t xml:space="preserve"> inside initialization: slower T2.</w:t>
      </w:r>
    </w:p>
    <w:p w14:paraId="7C6DAE42" w14:textId="112B0D0D" w:rsidR="002968C0" w:rsidRDefault="00116179" w:rsidP="002B11CF">
      <w:pPr>
        <w:pStyle w:val="Nessunaspaziatura"/>
        <w:jc w:val="both"/>
        <w:rPr>
          <w:lang w:val="en-US"/>
        </w:rPr>
      </w:pPr>
      <w:r>
        <w:rPr>
          <w:lang w:val="en-US"/>
        </w:rPr>
        <w:t>T</w:t>
      </w:r>
      <w:r w:rsidR="002968C0">
        <w:rPr>
          <w:lang w:val="en-US"/>
        </w:rPr>
        <w:t xml:space="preserve">he best </w:t>
      </w:r>
      <w:r>
        <w:rPr>
          <w:lang w:val="en-US"/>
        </w:rPr>
        <w:t>run</w:t>
      </w:r>
      <w:r w:rsidR="002968C0">
        <w:rPr>
          <w:lang w:val="en-US"/>
        </w:rPr>
        <w:t xml:space="preserve">times are </w:t>
      </w:r>
      <w:r>
        <w:rPr>
          <w:lang w:val="en-US"/>
        </w:rPr>
        <w:t xml:space="preserve">achieved by </w:t>
      </w:r>
      <w:r w:rsidR="002968C0">
        <w:rPr>
          <w:lang w:val="en-US"/>
        </w:rPr>
        <w:t>the 2</w:t>
      </w:r>
      <w:r w:rsidR="002968C0" w:rsidRPr="004E3919">
        <w:rPr>
          <w:vertAlign w:val="superscript"/>
          <w:lang w:val="en-US"/>
        </w:rPr>
        <w:t>nd</w:t>
      </w:r>
      <w:r w:rsidR="002968C0">
        <w:rPr>
          <w:lang w:val="en-US"/>
        </w:rPr>
        <w:t xml:space="preserve"> and 3</w:t>
      </w:r>
      <w:r w:rsidR="002968C0" w:rsidRPr="004E3919">
        <w:rPr>
          <w:vertAlign w:val="superscript"/>
          <w:lang w:val="en-US"/>
        </w:rPr>
        <w:t>rd</w:t>
      </w:r>
      <w:r w:rsidR="002968C0">
        <w:rPr>
          <w:lang w:val="en-US"/>
        </w:rPr>
        <w:t xml:space="preserve"> experiments. Between these two </w:t>
      </w:r>
      <w:r w:rsidR="002968C0" w:rsidRPr="00A7299F">
        <w:rPr>
          <w:b/>
          <w:bCs/>
          <w:lang w:val="en-US"/>
        </w:rPr>
        <w:t>the fastest is the 3</w:t>
      </w:r>
      <w:r w:rsidR="002968C0" w:rsidRPr="00A7299F">
        <w:rPr>
          <w:b/>
          <w:bCs/>
          <w:vertAlign w:val="superscript"/>
          <w:lang w:val="en-US"/>
        </w:rPr>
        <w:t>rd</w:t>
      </w:r>
      <w:r w:rsidR="002968C0">
        <w:rPr>
          <w:lang w:val="en-US"/>
        </w:rPr>
        <w:t xml:space="preserve"> that we reported in the table</w:t>
      </w:r>
      <w:r>
        <w:rPr>
          <w:lang w:val="en-US"/>
        </w:rPr>
        <w:t xml:space="preserve"> above</w:t>
      </w:r>
      <w:r w:rsidR="002968C0">
        <w:rPr>
          <w:lang w:val="en-US"/>
        </w:rPr>
        <w:t>.</w:t>
      </w:r>
    </w:p>
    <w:p w14:paraId="5B55B963" w14:textId="5A8697AE" w:rsidR="002B11CF" w:rsidRPr="002B11CF" w:rsidRDefault="00116179" w:rsidP="002B11CF">
      <w:pPr>
        <w:pStyle w:val="Nessunaspaziatura"/>
        <w:jc w:val="both"/>
        <w:rPr>
          <w:lang w:val="en-US"/>
        </w:rPr>
      </w:pPr>
      <w:r>
        <w:rPr>
          <w:lang w:val="en-US"/>
        </w:rPr>
        <w:t>In particular f</w:t>
      </w:r>
      <w:r w:rsidR="002B11CF" w:rsidRPr="002B11CF">
        <w:rPr>
          <w:lang w:val="en-US"/>
        </w:rPr>
        <w:t>rom the results of the tests we can see that T1 increases as the number of executors decreases. This is to be expected since for round 1 we are partitioning the input and distributing it across multiple workers.</w:t>
      </w:r>
    </w:p>
    <w:p w14:paraId="186CE5AE" w14:textId="329C405F" w:rsidR="002B11CF" w:rsidRDefault="002B11CF" w:rsidP="002B11CF">
      <w:pPr>
        <w:pStyle w:val="Nessunaspaziatura"/>
        <w:jc w:val="both"/>
        <w:rPr>
          <w:lang w:val="en-US"/>
        </w:rPr>
      </w:pPr>
      <w:r w:rsidRPr="002B11CF">
        <w:rPr>
          <w:lang w:val="en-US"/>
        </w:rPr>
        <w:t>In round 2 instead we see a constant execution time, besides some minor variation. This is caused by the</w:t>
      </w:r>
      <w:r>
        <w:rPr>
          <w:lang w:val="en-US"/>
        </w:rPr>
        <w:t xml:space="preserve"> </w:t>
      </w:r>
      <w:r w:rsidRPr="002B11CF">
        <w:rPr>
          <w:lang w:val="en-US"/>
        </w:rPr>
        <w:t>fact that we are running a sequential algorithm on the L*K points extracted from round 1.</w:t>
      </w:r>
    </w:p>
    <w:p w14:paraId="16C320C7" w14:textId="33BC72BF" w:rsidR="002968C0" w:rsidRDefault="002968C0" w:rsidP="002B11CF">
      <w:pPr>
        <w:pStyle w:val="Nessunaspaziatura"/>
        <w:jc w:val="both"/>
        <w:rPr>
          <w:lang w:val="en-US"/>
        </w:rPr>
      </w:pPr>
      <w:r>
        <w:rPr>
          <w:lang w:val="en-US"/>
        </w:rPr>
        <w:t xml:space="preserve">We also </w:t>
      </w:r>
      <w:r w:rsidR="00951FE9">
        <w:rPr>
          <w:lang w:val="en-US"/>
        </w:rPr>
        <w:t xml:space="preserve">report the other 3 experiments </w:t>
      </w:r>
      <w:bookmarkStart w:id="0" w:name="_GoBack"/>
      <w:bookmarkEnd w:id="0"/>
      <w:r w:rsidR="00951FE9">
        <w:rPr>
          <w:lang w:val="en-US"/>
        </w:rPr>
        <w:t>below as reference.</w:t>
      </w:r>
    </w:p>
    <w:p w14:paraId="33F5F030" w14:textId="77777777" w:rsidR="002968C0" w:rsidRDefault="002968C0" w:rsidP="004859E1">
      <w:pPr>
        <w:pStyle w:val="Nessunaspaziatura"/>
        <w:rPr>
          <w:lang w:val="en-US"/>
        </w:rPr>
      </w:pPr>
    </w:p>
    <w:p w14:paraId="0D61DB8F" w14:textId="57F05054" w:rsidR="003810C6" w:rsidRDefault="002D15B3" w:rsidP="004859E1">
      <w:pPr>
        <w:pStyle w:val="Nessunaspaziatura"/>
        <w:rPr>
          <w:lang w:val="en-US"/>
        </w:rPr>
      </w:pPr>
      <w:r>
        <w:rPr>
          <w:lang w:val="en-US"/>
        </w:rPr>
        <w:t xml:space="preserve">1) </w:t>
      </w:r>
      <w:r w:rsidR="00DB1500" w:rsidRPr="00AB16C2">
        <w:rPr>
          <w:rFonts w:ascii="Courier New" w:hAnsi="Courier New" w:cs="Courier New"/>
          <w:sz w:val="20"/>
          <w:szCs w:val="20"/>
          <w:lang w:val="en-US"/>
        </w:rPr>
        <w:t>.cache()</w:t>
      </w:r>
      <w:r w:rsidR="00DB1500">
        <w:rPr>
          <w:lang w:val="en-US"/>
        </w:rPr>
        <w:t xml:space="preserve"> inside initialization + </w:t>
      </w:r>
      <w:r w:rsidR="00DB1500" w:rsidRPr="00272292">
        <w:rPr>
          <w:rFonts w:ascii="Courier New" w:hAnsi="Courier New" w:cs="Courier New"/>
          <w:sz w:val="20"/>
          <w:szCs w:val="20"/>
          <w:lang w:val="en-US"/>
        </w:rPr>
        <w:t>.repartition(L)</w:t>
      </w:r>
      <w:r w:rsidR="00DB1500">
        <w:rPr>
          <w:lang w:val="en-US"/>
        </w:rPr>
        <w:t xml:space="preserve"> inside Round1</w:t>
      </w:r>
    </w:p>
    <w:tbl>
      <w:tblPr>
        <w:tblStyle w:val="Grigliatabella"/>
        <w:tblpPr w:leftFromText="141" w:rightFromText="141" w:vertAnchor="text" w:horzAnchor="margin" w:tblpY="15"/>
        <w:tblW w:w="9055" w:type="dxa"/>
        <w:tblLook w:val="04A0" w:firstRow="1" w:lastRow="0" w:firstColumn="1" w:lastColumn="0" w:noHBand="0" w:noVBand="1"/>
      </w:tblPr>
      <w:tblGrid>
        <w:gridCol w:w="1978"/>
        <w:gridCol w:w="581"/>
        <w:gridCol w:w="472"/>
        <w:gridCol w:w="1270"/>
        <w:gridCol w:w="845"/>
        <w:gridCol w:w="845"/>
        <w:gridCol w:w="837"/>
        <w:gridCol w:w="2227"/>
      </w:tblGrid>
      <w:tr w:rsidR="00A11529" w:rsidRPr="00A9006E" w14:paraId="32EDFA91" w14:textId="77777777" w:rsidTr="00606F72">
        <w:tc>
          <w:tcPr>
            <w:tcW w:w="1978" w:type="dxa"/>
          </w:tcPr>
          <w:p w14:paraId="4F394B6F" w14:textId="77777777" w:rsidR="00A11529" w:rsidRPr="002B11CF" w:rsidRDefault="00A11529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Dataset</w:t>
            </w:r>
          </w:p>
        </w:tc>
        <w:tc>
          <w:tcPr>
            <w:tcW w:w="581" w:type="dxa"/>
          </w:tcPr>
          <w:p w14:paraId="640FBCCF" w14:textId="77777777" w:rsidR="00A11529" w:rsidRPr="002B11CF" w:rsidRDefault="00A11529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K</w:t>
            </w:r>
          </w:p>
        </w:tc>
        <w:tc>
          <w:tcPr>
            <w:tcW w:w="472" w:type="dxa"/>
          </w:tcPr>
          <w:p w14:paraId="4ACB4916" w14:textId="77777777" w:rsidR="00A11529" w:rsidRPr="002B11CF" w:rsidRDefault="00A11529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L</w:t>
            </w:r>
          </w:p>
        </w:tc>
        <w:tc>
          <w:tcPr>
            <w:tcW w:w="1270" w:type="dxa"/>
          </w:tcPr>
          <w:p w14:paraId="73BF9C71" w14:textId="77777777" w:rsidR="00A11529" w:rsidRPr="002B11CF" w:rsidRDefault="00A11529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num-executors</w:t>
            </w:r>
          </w:p>
        </w:tc>
        <w:tc>
          <w:tcPr>
            <w:tcW w:w="845" w:type="dxa"/>
          </w:tcPr>
          <w:p w14:paraId="18E197E2" w14:textId="77777777" w:rsidR="00A11529" w:rsidRPr="002B11CF" w:rsidRDefault="00A11529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Init</w:t>
            </w:r>
          </w:p>
        </w:tc>
        <w:tc>
          <w:tcPr>
            <w:tcW w:w="845" w:type="dxa"/>
          </w:tcPr>
          <w:p w14:paraId="218C8442" w14:textId="77777777" w:rsidR="00A11529" w:rsidRPr="002B11CF" w:rsidRDefault="00A11529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T1</w:t>
            </w:r>
          </w:p>
        </w:tc>
        <w:tc>
          <w:tcPr>
            <w:tcW w:w="837" w:type="dxa"/>
          </w:tcPr>
          <w:p w14:paraId="26BA9293" w14:textId="77777777" w:rsidR="00A11529" w:rsidRPr="002B11CF" w:rsidRDefault="00A11529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T2</w:t>
            </w:r>
          </w:p>
        </w:tc>
        <w:tc>
          <w:tcPr>
            <w:tcW w:w="2227" w:type="dxa"/>
          </w:tcPr>
          <w:p w14:paraId="5E95C686" w14:textId="77777777" w:rsidR="00A11529" w:rsidRPr="002B11CF" w:rsidRDefault="00A11529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AvgDist</w:t>
            </w:r>
          </w:p>
        </w:tc>
      </w:tr>
      <w:tr w:rsidR="00A11529" w:rsidRPr="00A9006E" w14:paraId="631DC490" w14:textId="77777777" w:rsidTr="00606F72">
        <w:tc>
          <w:tcPr>
            <w:tcW w:w="1978" w:type="dxa"/>
          </w:tcPr>
          <w:p w14:paraId="6EB25820" w14:textId="77777777" w:rsidR="00A11529" w:rsidRPr="002B11CF" w:rsidRDefault="00A11529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Glove2M300d.txt</w:t>
            </w:r>
          </w:p>
        </w:tc>
        <w:tc>
          <w:tcPr>
            <w:tcW w:w="581" w:type="dxa"/>
          </w:tcPr>
          <w:p w14:paraId="4AEBC075" w14:textId="77777777" w:rsidR="00A11529" w:rsidRPr="002B11CF" w:rsidRDefault="00A11529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100</w:t>
            </w:r>
          </w:p>
        </w:tc>
        <w:tc>
          <w:tcPr>
            <w:tcW w:w="472" w:type="dxa"/>
          </w:tcPr>
          <w:p w14:paraId="514313A8" w14:textId="77777777" w:rsidR="00A11529" w:rsidRPr="002B11CF" w:rsidRDefault="00A11529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1270" w:type="dxa"/>
          </w:tcPr>
          <w:p w14:paraId="1555F4FE" w14:textId="77777777" w:rsidR="00A11529" w:rsidRPr="002B11CF" w:rsidRDefault="00A11529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845" w:type="dxa"/>
          </w:tcPr>
          <w:p w14:paraId="1DA46966" w14:textId="77777777" w:rsidR="00A11529" w:rsidRPr="002B11CF" w:rsidRDefault="00A11529" w:rsidP="00606F72">
            <w:pPr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15886</w:t>
            </w:r>
          </w:p>
        </w:tc>
        <w:tc>
          <w:tcPr>
            <w:tcW w:w="845" w:type="dxa"/>
          </w:tcPr>
          <w:p w14:paraId="476C3F94" w14:textId="77777777" w:rsidR="00A11529" w:rsidRPr="002B11CF" w:rsidRDefault="00A11529" w:rsidP="00606F72">
            <w:pPr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26700</w:t>
            </w:r>
          </w:p>
        </w:tc>
        <w:tc>
          <w:tcPr>
            <w:tcW w:w="837" w:type="dxa"/>
          </w:tcPr>
          <w:p w14:paraId="1ECFDC39" w14:textId="77777777" w:rsidR="00A11529" w:rsidRPr="002B11CF" w:rsidRDefault="00A11529" w:rsidP="00606F72">
            <w:pPr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36390</w:t>
            </w:r>
          </w:p>
        </w:tc>
        <w:tc>
          <w:tcPr>
            <w:tcW w:w="2227" w:type="dxa"/>
          </w:tcPr>
          <w:p w14:paraId="274026D0" w14:textId="77777777" w:rsidR="00A11529" w:rsidRPr="002B11CF" w:rsidRDefault="00A11529" w:rsidP="00606F72">
            <w:pPr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29.04073384782192</w:t>
            </w:r>
          </w:p>
        </w:tc>
      </w:tr>
      <w:tr w:rsidR="00A11529" w:rsidRPr="00A9006E" w14:paraId="1EE08FD7" w14:textId="77777777" w:rsidTr="00606F72">
        <w:tc>
          <w:tcPr>
            <w:tcW w:w="1978" w:type="dxa"/>
          </w:tcPr>
          <w:p w14:paraId="080AC1B3" w14:textId="77777777" w:rsidR="00A11529" w:rsidRPr="002B11CF" w:rsidRDefault="00A11529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Glove2M300d.txt</w:t>
            </w:r>
          </w:p>
        </w:tc>
        <w:tc>
          <w:tcPr>
            <w:tcW w:w="581" w:type="dxa"/>
          </w:tcPr>
          <w:p w14:paraId="1FB5AD65" w14:textId="77777777" w:rsidR="00A11529" w:rsidRPr="002B11CF" w:rsidRDefault="00A11529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100</w:t>
            </w:r>
          </w:p>
        </w:tc>
        <w:tc>
          <w:tcPr>
            <w:tcW w:w="472" w:type="dxa"/>
          </w:tcPr>
          <w:p w14:paraId="17C9CC78" w14:textId="77777777" w:rsidR="00A11529" w:rsidRPr="002B11CF" w:rsidRDefault="00A11529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1270" w:type="dxa"/>
          </w:tcPr>
          <w:p w14:paraId="33B5C3BA" w14:textId="77777777" w:rsidR="00A11529" w:rsidRPr="002B11CF" w:rsidRDefault="00A11529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845" w:type="dxa"/>
          </w:tcPr>
          <w:p w14:paraId="5F228FE2" w14:textId="77777777" w:rsidR="00A11529" w:rsidRPr="002B11CF" w:rsidRDefault="00A11529" w:rsidP="00606F72">
            <w:pPr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22481</w:t>
            </w:r>
          </w:p>
        </w:tc>
        <w:tc>
          <w:tcPr>
            <w:tcW w:w="845" w:type="dxa"/>
          </w:tcPr>
          <w:p w14:paraId="4BF6BEB9" w14:textId="77777777" w:rsidR="00A11529" w:rsidRPr="002B11CF" w:rsidRDefault="00A11529" w:rsidP="00606F72">
            <w:pPr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34677</w:t>
            </w:r>
          </w:p>
        </w:tc>
        <w:tc>
          <w:tcPr>
            <w:tcW w:w="837" w:type="dxa"/>
          </w:tcPr>
          <w:p w14:paraId="53FF8F14" w14:textId="77777777" w:rsidR="00A11529" w:rsidRPr="002B11CF" w:rsidRDefault="00A11529" w:rsidP="00606F72">
            <w:pPr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42817</w:t>
            </w:r>
          </w:p>
        </w:tc>
        <w:tc>
          <w:tcPr>
            <w:tcW w:w="2227" w:type="dxa"/>
          </w:tcPr>
          <w:p w14:paraId="0E20E43C" w14:textId="77777777" w:rsidR="00A11529" w:rsidRPr="002B11CF" w:rsidRDefault="00A11529" w:rsidP="00606F72">
            <w:pPr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29.04073384782192</w:t>
            </w:r>
          </w:p>
        </w:tc>
      </w:tr>
      <w:tr w:rsidR="00A11529" w:rsidRPr="00A9006E" w14:paraId="157576C3" w14:textId="77777777" w:rsidTr="00606F72">
        <w:tc>
          <w:tcPr>
            <w:tcW w:w="1978" w:type="dxa"/>
          </w:tcPr>
          <w:p w14:paraId="27FAEDDE" w14:textId="77777777" w:rsidR="00A11529" w:rsidRPr="002B11CF" w:rsidRDefault="00A11529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Glove2M300d.txt</w:t>
            </w:r>
          </w:p>
        </w:tc>
        <w:tc>
          <w:tcPr>
            <w:tcW w:w="581" w:type="dxa"/>
          </w:tcPr>
          <w:p w14:paraId="6084316B" w14:textId="77777777" w:rsidR="00A11529" w:rsidRPr="002B11CF" w:rsidRDefault="00A11529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100</w:t>
            </w:r>
          </w:p>
        </w:tc>
        <w:tc>
          <w:tcPr>
            <w:tcW w:w="472" w:type="dxa"/>
          </w:tcPr>
          <w:p w14:paraId="4A68B28F" w14:textId="77777777" w:rsidR="00A11529" w:rsidRPr="002B11CF" w:rsidRDefault="00A11529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1270" w:type="dxa"/>
          </w:tcPr>
          <w:p w14:paraId="2D96E5E0" w14:textId="77777777" w:rsidR="00A11529" w:rsidRPr="002B11CF" w:rsidRDefault="00A11529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845" w:type="dxa"/>
          </w:tcPr>
          <w:p w14:paraId="10FD989F" w14:textId="77777777" w:rsidR="00A11529" w:rsidRPr="002B11CF" w:rsidRDefault="00A11529" w:rsidP="00606F72">
            <w:pPr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41284</w:t>
            </w:r>
          </w:p>
        </w:tc>
        <w:tc>
          <w:tcPr>
            <w:tcW w:w="845" w:type="dxa"/>
          </w:tcPr>
          <w:p w14:paraId="6BD4C1DC" w14:textId="77777777" w:rsidR="00A11529" w:rsidRPr="002B11CF" w:rsidRDefault="00A11529" w:rsidP="00606F72">
            <w:pPr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74432</w:t>
            </w:r>
          </w:p>
        </w:tc>
        <w:tc>
          <w:tcPr>
            <w:tcW w:w="837" w:type="dxa"/>
          </w:tcPr>
          <w:p w14:paraId="5C1DF44E" w14:textId="77777777" w:rsidR="00A11529" w:rsidRPr="002B11CF" w:rsidRDefault="00A11529" w:rsidP="00606F72">
            <w:pPr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65456</w:t>
            </w:r>
          </w:p>
        </w:tc>
        <w:tc>
          <w:tcPr>
            <w:tcW w:w="2227" w:type="dxa"/>
          </w:tcPr>
          <w:p w14:paraId="04323705" w14:textId="77777777" w:rsidR="00A11529" w:rsidRPr="002B11CF" w:rsidRDefault="00A11529" w:rsidP="00606F72">
            <w:pPr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29.04073384782192</w:t>
            </w:r>
          </w:p>
        </w:tc>
      </w:tr>
      <w:tr w:rsidR="00A11529" w:rsidRPr="003154F0" w14:paraId="13078F07" w14:textId="77777777" w:rsidTr="00606F72">
        <w:tc>
          <w:tcPr>
            <w:tcW w:w="1978" w:type="dxa"/>
          </w:tcPr>
          <w:p w14:paraId="5659D64E" w14:textId="77777777" w:rsidR="00A11529" w:rsidRPr="002B11CF" w:rsidRDefault="00A11529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Glove2M300d.txt</w:t>
            </w:r>
          </w:p>
        </w:tc>
        <w:tc>
          <w:tcPr>
            <w:tcW w:w="581" w:type="dxa"/>
          </w:tcPr>
          <w:p w14:paraId="4F7F4268" w14:textId="77777777" w:rsidR="00A11529" w:rsidRPr="002B11CF" w:rsidRDefault="00A11529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100</w:t>
            </w:r>
          </w:p>
        </w:tc>
        <w:tc>
          <w:tcPr>
            <w:tcW w:w="472" w:type="dxa"/>
          </w:tcPr>
          <w:p w14:paraId="602361FA" w14:textId="77777777" w:rsidR="00A11529" w:rsidRPr="002B11CF" w:rsidRDefault="00A11529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270" w:type="dxa"/>
          </w:tcPr>
          <w:p w14:paraId="487297A0" w14:textId="77777777" w:rsidR="00A11529" w:rsidRPr="002B11CF" w:rsidRDefault="00A11529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4754" w:type="dxa"/>
            <w:gridSpan w:val="4"/>
          </w:tcPr>
          <w:p w14:paraId="6F2FACDD" w14:textId="77777777" w:rsidR="00A11529" w:rsidRPr="002B11CF" w:rsidRDefault="00A11529" w:rsidP="00606F72">
            <w:pPr>
              <w:rPr>
                <w:i/>
                <w:color w:val="FF0000"/>
                <w:sz w:val="18"/>
                <w:szCs w:val="18"/>
                <w:lang w:val="en-US"/>
              </w:rPr>
            </w:pPr>
            <w:r w:rsidRPr="002B11CF">
              <w:rPr>
                <w:i/>
                <w:color w:val="FF0000"/>
                <w:sz w:val="18"/>
                <w:szCs w:val="18"/>
                <w:lang w:val="en-US"/>
              </w:rPr>
              <w:t>You will not be able to run this test</w:t>
            </w:r>
          </w:p>
        </w:tc>
      </w:tr>
    </w:tbl>
    <w:p w14:paraId="1A0476BE" w14:textId="384C1CEF" w:rsidR="00B2349A" w:rsidRDefault="00B2349A" w:rsidP="003810C6">
      <w:pPr>
        <w:ind w:firstLine="284"/>
        <w:rPr>
          <w:i/>
          <w:sz w:val="24"/>
          <w:szCs w:val="24"/>
          <w:lang w:val="en-US"/>
        </w:rPr>
      </w:pPr>
    </w:p>
    <w:p w14:paraId="5AFECDDC" w14:textId="7C2C4896" w:rsidR="00B2349A" w:rsidRDefault="00B2349A" w:rsidP="003810C6">
      <w:pPr>
        <w:ind w:firstLine="284"/>
        <w:rPr>
          <w:i/>
          <w:sz w:val="24"/>
          <w:szCs w:val="24"/>
          <w:lang w:val="en-US"/>
        </w:rPr>
      </w:pPr>
    </w:p>
    <w:p w14:paraId="49E99043" w14:textId="77777777" w:rsidR="00B2349A" w:rsidRDefault="00B2349A" w:rsidP="003810C6">
      <w:pPr>
        <w:ind w:firstLine="284"/>
        <w:rPr>
          <w:i/>
          <w:sz w:val="24"/>
          <w:szCs w:val="24"/>
          <w:lang w:val="en-US"/>
        </w:rPr>
      </w:pPr>
    </w:p>
    <w:p w14:paraId="1407D9C7" w14:textId="0C3A5D9F" w:rsidR="00A11529" w:rsidRDefault="00A11529" w:rsidP="004859E1">
      <w:pPr>
        <w:pStyle w:val="Nessunaspaziatura"/>
        <w:rPr>
          <w:lang w:val="en-US"/>
        </w:rPr>
      </w:pPr>
    </w:p>
    <w:p w14:paraId="36264453" w14:textId="13E94D45" w:rsidR="00A11529" w:rsidRDefault="002D15B3" w:rsidP="004859E1">
      <w:pPr>
        <w:pStyle w:val="Nessunaspaziatura"/>
        <w:rPr>
          <w:lang w:val="en-US"/>
        </w:rPr>
      </w:pPr>
      <w:r>
        <w:rPr>
          <w:lang w:val="en-US"/>
        </w:rPr>
        <w:t xml:space="preserve">2) </w:t>
      </w:r>
      <w:r w:rsidR="00DB1500" w:rsidRPr="00AB16C2">
        <w:rPr>
          <w:rFonts w:ascii="Courier New" w:hAnsi="Courier New" w:cs="Courier New"/>
          <w:sz w:val="20"/>
          <w:szCs w:val="20"/>
          <w:lang w:val="en-US"/>
        </w:rPr>
        <w:t>.cache()</w:t>
      </w:r>
      <w:r w:rsidR="00DB1500">
        <w:rPr>
          <w:lang w:val="en-US"/>
        </w:rPr>
        <w:t xml:space="preserve"> at the end of Round 1 + </w:t>
      </w:r>
      <w:r w:rsidR="00DB1500" w:rsidRPr="00272292">
        <w:rPr>
          <w:rFonts w:ascii="Courier New" w:hAnsi="Courier New" w:cs="Courier New"/>
          <w:sz w:val="20"/>
          <w:szCs w:val="20"/>
          <w:lang w:val="en-US"/>
        </w:rPr>
        <w:t>.repartition(L)</w:t>
      </w:r>
      <w:r w:rsidR="00DB1500">
        <w:rPr>
          <w:lang w:val="en-US"/>
        </w:rPr>
        <w:t xml:space="preserve"> inside Round1</w:t>
      </w:r>
    </w:p>
    <w:tbl>
      <w:tblPr>
        <w:tblStyle w:val="Grigliatabella"/>
        <w:tblpPr w:leftFromText="141" w:rightFromText="141" w:vertAnchor="text" w:horzAnchor="margin" w:tblpY="15"/>
        <w:tblW w:w="9055" w:type="dxa"/>
        <w:tblLook w:val="04A0" w:firstRow="1" w:lastRow="0" w:firstColumn="1" w:lastColumn="0" w:noHBand="0" w:noVBand="1"/>
      </w:tblPr>
      <w:tblGrid>
        <w:gridCol w:w="1964"/>
        <w:gridCol w:w="581"/>
        <w:gridCol w:w="463"/>
        <w:gridCol w:w="1211"/>
        <w:gridCol w:w="830"/>
        <w:gridCol w:w="830"/>
        <w:gridCol w:w="828"/>
        <w:gridCol w:w="2348"/>
      </w:tblGrid>
      <w:tr w:rsidR="003D52C6" w:rsidRPr="00A9006E" w14:paraId="4946375F" w14:textId="77777777" w:rsidTr="00606F72">
        <w:tc>
          <w:tcPr>
            <w:tcW w:w="1964" w:type="dxa"/>
          </w:tcPr>
          <w:p w14:paraId="1FE34B64" w14:textId="77777777" w:rsidR="003D52C6" w:rsidRPr="002B11CF" w:rsidRDefault="003D52C6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Dataset</w:t>
            </w:r>
          </w:p>
        </w:tc>
        <w:tc>
          <w:tcPr>
            <w:tcW w:w="581" w:type="dxa"/>
          </w:tcPr>
          <w:p w14:paraId="6DD0050E" w14:textId="77777777" w:rsidR="003D52C6" w:rsidRPr="002B11CF" w:rsidRDefault="003D52C6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K</w:t>
            </w:r>
          </w:p>
        </w:tc>
        <w:tc>
          <w:tcPr>
            <w:tcW w:w="463" w:type="dxa"/>
          </w:tcPr>
          <w:p w14:paraId="605EE019" w14:textId="77777777" w:rsidR="003D52C6" w:rsidRPr="002B11CF" w:rsidRDefault="003D52C6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L</w:t>
            </w:r>
          </w:p>
        </w:tc>
        <w:tc>
          <w:tcPr>
            <w:tcW w:w="1211" w:type="dxa"/>
          </w:tcPr>
          <w:p w14:paraId="32C7FC38" w14:textId="77777777" w:rsidR="003D52C6" w:rsidRPr="002B11CF" w:rsidRDefault="003D52C6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num-executors</w:t>
            </w:r>
          </w:p>
        </w:tc>
        <w:tc>
          <w:tcPr>
            <w:tcW w:w="830" w:type="dxa"/>
          </w:tcPr>
          <w:p w14:paraId="3D23C1B7" w14:textId="77777777" w:rsidR="003D52C6" w:rsidRPr="002B11CF" w:rsidRDefault="003D52C6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Init</w:t>
            </w:r>
          </w:p>
        </w:tc>
        <w:tc>
          <w:tcPr>
            <w:tcW w:w="830" w:type="dxa"/>
          </w:tcPr>
          <w:p w14:paraId="1FCB6D5D" w14:textId="77777777" w:rsidR="003D52C6" w:rsidRPr="002B11CF" w:rsidRDefault="003D52C6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T1</w:t>
            </w:r>
          </w:p>
        </w:tc>
        <w:tc>
          <w:tcPr>
            <w:tcW w:w="828" w:type="dxa"/>
          </w:tcPr>
          <w:p w14:paraId="5A2F4121" w14:textId="77777777" w:rsidR="003D52C6" w:rsidRPr="002B11CF" w:rsidRDefault="003D52C6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T2</w:t>
            </w:r>
          </w:p>
        </w:tc>
        <w:tc>
          <w:tcPr>
            <w:tcW w:w="2348" w:type="dxa"/>
          </w:tcPr>
          <w:p w14:paraId="61E27F9B" w14:textId="77777777" w:rsidR="003D52C6" w:rsidRPr="002B11CF" w:rsidRDefault="003D52C6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AvgDist</w:t>
            </w:r>
          </w:p>
        </w:tc>
      </w:tr>
      <w:tr w:rsidR="003D52C6" w:rsidRPr="00A9006E" w14:paraId="42DB37A8" w14:textId="77777777" w:rsidTr="00606F72">
        <w:tc>
          <w:tcPr>
            <w:tcW w:w="1964" w:type="dxa"/>
          </w:tcPr>
          <w:p w14:paraId="25C71E17" w14:textId="77777777" w:rsidR="003D52C6" w:rsidRPr="002B11CF" w:rsidRDefault="003D52C6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Glove2M300d.txt</w:t>
            </w:r>
          </w:p>
        </w:tc>
        <w:tc>
          <w:tcPr>
            <w:tcW w:w="581" w:type="dxa"/>
          </w:tcPr>
          <w:p w14:paraId="62DA2561" w14:textId="77777777" w:rsidR="003D52C6" w:rsidRPr="002B11CF" w:rsidRDefault="003D52C6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100</w:t>
            </w:r>
          </w:p>
        </w:tc>
        <w:tc>
          <w:tcPr>
            <w:tcW w:w="463" w:type="dxa"/>
          </w:tcPr>
          <w:p w14:paraId="65D8EFF3" w14:textId="77777777" w:rsidR="003D52C6" w:rsidRPr="002B11CF" w:rsidRDefault="003D52C6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1211" w:type="dxa"/>
          </w:tcPr>
          <w:p w14:paraId="4E7A24D4" w14:textId="77777777" w:rsidR="003D52C6" w:rsidRPr="002B11CF" w:rsidRDefault="003D52C6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830" w:type="dxa"/>
          </w:tcPr>
          <w:p w14:paraId="3EE3B3E7" w14:textId="77777777" w:rsidR="003D52C6" w:rsidRPr="002B11CF" w:rsidRDefault="003D52C6" w:rsidP="00606F72">
            <w:pPr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14527</w:t>
            </w:r>
          </w:p>
        </w:tc>
        <w:tc>
          <w:tcPr>
            <w:tcW w:w="830" w:type="dxa"/>
          </w:tcPr>
          <w:p w14:paraId="40798B6C" w14:textId="77777777" w:rsidR="003D52C6" w:rsidRPr="002B11CF" w:rsidRDefault="003D52C6" w:rsidP="00606F72">
            <w:pPr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34806</w:t>
            </w:r>
          </w:p>
        </w:tc>
        <w:tc>
          <w:tcPr>
            <w:tcW w:w="828" w:type="dxa"/>
          </w:tcPr>
          <w:p w14:paraId="11E6744C" w14:textId="77777777" w:rsidR="003D52C6" w:rsidRPr="002B11CF" w:rsidRDefault="003D52C6" w:rsidP="00606F72">
            <w:pPr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19763</w:t>
            </w:r>
          </w:p>
        </w:tc>
        <w:tc>
          <w:tcPr>
            <w:tcW w:w="2348" w:type="dxa"/>
          </w:tcPr>
          <w:p w14:paraId="510834B7" w14:textId="77777777" w:rsidR="003D52C6" w:rsidRPr="002B11CF" w:rsidRDefault="003D52C6" w:rsidP="00606F72">
            <w:pPr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29.04073384782192</w:t>
            </w:r>
          </w:p>
        </w:tc>
      </w:tr>
      <w:tr w:rsidR="003D52C6" w:rsidRPr="00A9006E" w14:paraId="7797DE78" w14:textId="77777777" w:rsidTr="00606F72">
        <w:tc>
          <w:tcPr>
            <w:tcW w:w="1964" w:type="dxa"/>
          </w:tcPr>
          <w:p w14:paraId="6EF30670" w14:textId="77777777" w:rsidR="003D52C6" w:rsidRPr="002B11CF" w:rsidRDefault="003D52C6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Glove2M300d.txt</w:t>
            </w:r>
          </w:p>
        </w:tc>
        <w:tc>
          <w:tcPr>
            <w:tcW w:w="581" w:type="dxa"/>
          </w:tcPr>
          <w:p w14:paraId="7C4AF1CB" w14:textId="77777777" w:rsidR="003D52C6" w:rsidRPr="002B11CF" w:rsidRDefault="003D52C6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100</w:t>
            </w:r>
          </w:p>
        </w:tc>
        <w:tc>
          <w:tcPr>
            <w:tcW w:w="463" w:type="dxa"/>
          </w:tcPr>
          <w:p w14:paraId="622AE35E" w14:textId="77777777" w:rsidR="003D52C6" w:rsidRPr="002B11CF" w:rsidRDefault="003D52C6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1211" w:type="dxa"/>
          </w:tcPr>
          <w:p w14:paraId="22617946" w14:textId="77777777" w:rsidR="003D52C6" w:rsidRPr="002B11CF" w:rsidRDefault="003D52C6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830" w:type="dxa"/>
          </w:tcPr>
          <w:p w14:paraId="10762A08" w14:textId="77777777" w:rsidR="003D52C6" w:rsidRPr="002B11CF" w:rsidRDefault="003D52C6" w:rsidP="00606F72">
            <w:pPr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21402</w:t>
            </w:r>
          </w:p>
        </w:tc>
        <w:tc>
          <w:tcPr>
            <w:tcW w:w="830" w:type="dxa"/>
          </w:tcPr>
          <w:p w14:paraId="20371FD8" w14:textId="77777777" w:rsidR="003D52C6" w:rsidRPr="002B11CF" w:rsidRDefault="003D52C6" w:rsidP="00606F72">
            <w:pPr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57782</w:t>
            </w:r>
          </w:p>
        </w:tc>
        <w:tc>
          <w:tcPr>
            <w:tcW w:w="828" w:type="dxa"/>
          </w:tcPr>
          <w:p w14:paraId="7DCD5803" w14:textId="77777777" w:rsidR="003D52C6" w:rsidRPr="002B11CF" w:rsidRDefault="003D52C6" w:rsidP="00606F72">
            <w:pPr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19275</w:t>
            </w:r>
          </w:p>
        </w:tc>
        <w:tc>
          <w:tcPr>
            <w:tcW w:w="2348" w:type="dxa"/>
          </w:tcPr>
          <w:p w14:paraId="49B67449" w14:textId="77777777" w:rsidR="003D52C6" w:rsidRPr="002B11CF" w:rsidRDefault="003D52C6" w:rsidP="00606F72">
            <w:pPr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29.04073384782192</w:t>
            </w:r>
          </w:p>
        </w:tc>
      </w:tr>
      <w:tr w:rsidR="003D52C6" w:rsidRPr="00A9006E" w14:paraId="2BE25CA9" w14:textId="77777777" w:rsidTr="00606F72">
        <w:tc>
          <w:tcPr>
            <w:tcW w:w="1964" w:type="dxa"/>
          </w:tcPr>
          <w:p w14:paraId="183EAC83" w14:textId="77777777" w:rsidR="003D52C6" w:rsidRPr="002B11CF" w:rsidRDefault="003D52C6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Glove2M300d.txt</w:t>
            </w:r>
          </w:p>
        </w:tc>
        <w:tc>
          <w:tcPr>
            <w:tcW w:w="581" w:type="dxa"/>
          </w:tcPr>
          <w:p w14:paraId="376CEE70" w14:textId="77777777" w:rsidR="003D52C6" w:rsidRPr="002B11CF" w:rsidRDefault="003D52C6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100</w:t>
            </w:r>
          </w:p>
        </w:tc>
        <w:tc>
          <w:tcPr>
            <w:tcW w:w="463" w:type="dxa"/>
          </w:tcPr>
          <w:p w14:paraId="69041826" w14:textId="77777777" w:rsidR="003D52C6" w:rsidRPr="002B11CF" w:rsidRDefault="003D52C6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1211" w:type="dxa"/>
          </w:tcPr>
          <w:p w14:paraId="5D1F655C" w14:textId="77777777" w:rsidR="003D52C6" w:rsidRPr="002B11CF" w:rsidRDefault="003D52C6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830" w:type="dxa"/>
          </w:tcPr>
          <w:p w14:paraId="1880686B" w14:textId="77777777" w:rsidR="003D52C6" w:rsidRPr="002B11CF" w:rsidRDefault="003D52C6" w:rsidP="00606F72">
            <w:pPr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31642</w:t>
            </w:r>
          </w:p>
        </w:tc>
        <w:tc>
          <w:tcPr>
            <w:tcW w:w="830" w:type="dxa"/>
          </w:tcPr>
          <w:p w14:paraId="11329D3A" w14:textId="77777777" w:rsidR="003D52C6" w:rsidRPr="002B11CF" w:rsidRDefault="003D52C6" w:rsidP="00606F72">
            <w:pPr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87786</w:t>
            </w:r>
          </w:p>
        </w:tc>
        <w:tc>
          <w:tcPr>
            <w:tcW w:w="828" w:type="dxa"/>
          </w:tcPr>
          <w:p w14:paraId="5DC67111" w14:textId="77777777" w:rsidR="003D52C6" w:rsidRPr="002B11CF" w:rsidRDefault="003D52C6" w:rsidP="00606F72">
            <w:pPr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19255</w:t>
            </w:r>
          </w:p>
        </w:tc>
        <w:tc>
          <w:tcPr>
            <w:tcW w:w="2348" w:type="dxa"/>
          </w:tcPr>
          <w:p w14:paraId="20EC7F75" w14:textId="77777777" w:rsidR="003D52C6" w:rsidRPr="002B11CF" w:rsidRDefault="003D52C6" w:rsidP="00606F72">
            <w:pPr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29.04073384782192</w:t>
            </w:r>
          </w:p>
        </w:tc>
      </w:tr>
      <w:tr w:rsidR="003D52C6" w:rsidRPr="00A9006E" w14:paraId="6076FA7F" w14:textId="77777777" w:rsidTr="00606F72">
        <w:tc>
          <w:tcPr>
            <w:tcW w:w="1964" w:type="dxa"/>
          </w:tcPr>
          <w:p w14:paraId="260978DE" w14:textId="77777777" w:rsidR="003D52C6" w:rsidRPr="002B11CF" w:rsidRDefault="003D52C6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Glove2M300d.txt</w:t>
            </w:r>
          </w:p>
        </w:tc>
        <w:tc>
          <w:tcPr>
            <w:tcW w:w="581" w:type="dxa"/>
          </w:tcPr>
          <w:p w14:paraId="546E9C56" w14:textId="77777777" w:rsidR="003D52C6" w:rsidRPr="002B11CF" w:rsidRDefault="003D52C6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100</w:t>
            </w:r>
          </w:p>
        </w:tc>
        <w:tc>
          <w:tcPr>
            <w:tcW w:w="463" w:type="dxa"/>
          </w:tcPr>
          <w:p w14:paraId="32707838" w14:textId="77777777" w:rsidR="003D52C6" w:rsidRPr="002B11CF" w:rsidRDefault="003D52C6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211" w:type="dxa"/>
          </w:tcPr>
          <w:p w14:paraId="1FC0C22E" w14:textId="77777777" w:rsidR="003D52C6" w:rsidRPr="002B11CF" w:rsidRDefault="003D52C6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830" w:type="dxa"/>
          </w:tcPr>
          <w:p w14:paraId="40E61D47" w14:textId="77777777" w:rsidR="003D52C6" w:rsidRPr="002B11CF" w:rsidRDefault="003D52C6" w:rsidP="00606F72">
            <w:pPr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31613</w:t>
            </w:r>
          </w:p>
        </w:tc>
        <w:tc>
          <w:tcPr>
            <w:tcW w:w="830" w:type="dxa"/>
          </w:tcPr>
          <w:p w14:paraId="56FDF9F8" w14:textId="77777777" w:rsidR="003D52C6" w:rsidRPr="002B11CF" w:rsidRDefault="003D52C6" w:rsidP="00606F72">
            <w:pPr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90222</w:t>
            </w:r>
          </w:p>
        </w:tc>
        <w:tc>
          <w:tcPr>
            <w:tcW w:w="828" w:type="dxa"/>
          </w:tcPr>
          <w:p w14:paraId="686B7C61" w14:textId="77777777" w:rsidR="003D52C6" w:rsidRPr="002B11CF" w:rsidRDefault="003D52C6" w:rsidP="00606F72">
            <w:pPr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1154</w:t>
            </w:r>
          </w:p>
        </w:tc>
        <w:tc>
          <w:tcPr>
            <w:tcW w:w="2348" w:type="dxa"/>
          </w:tcPr>
          <w:p w14:paraId="7E8F748B" w14:textId="77777777" w:rsidR="003D52C6" w:rsidRPr="002B11CF" w:rsidRDefault="003D52C6" w:rsidP="00606F72">
            <w:pPr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29.029582748194713</w:t>
            </w:r>
          </w:p>
        </w:tc>
      </w:tr>
    </w:tbl>
    <w:p w14:paraId="33EDD127" w14:textId="18562D20" w:rsidR="00A11529" w:rsidRDefault="00A11529" w:rsidP="003810C6">
      <w:pPr>
        <w:ind w:firstLine="284"/>
        <w:rPr>
          <w:i/>
          <w:sz w:val="24"/>
          <w:szCs w:val="24"/>
          <w:lang w:val="en-US"/>
        </w:rPr>
      </w:pPr>
    </w:p>
    <w:p w14:paraId="3D0DD4E1" w14:textId="56AC94AD" w:rsidR="003D52C6" w:rsidRDefault="003D52C6" w:rsidP="003810C6">
      <w:pPr>
        <w:ind w:firstLine="284"/>
        <w:rPr>
          <w:i/>
          <w:sz w:val="24"/>
          <w:szCs w:val="24"/>
          <w:lang w:val="en-US"/>
        </w:rPr>
      </w:pPr>
    </w:p>
    <w:p w14:paraId="35D0A1FE" w14:textId="77777777" w:rsidR="003D52C6" w:rsidRDefault="003D52C6" w:rsidP="003810C6">
      <w:pPr>
        <w:ind w:firstLine="284"/>
        <w:rPr>
          <w:i/>
          <w:sz w:val="24"/>
          <w:szCs w:val="24"/>
          <w:lang w:val="en-US"/>
        </w:rPr>
      </w:pPr>
    </w:p>
    <w:p w14:paraId="24B8799C" w14:textId="77777777" w:rsidR="003D1A95" w:rsidRDefault="003D1A95" w:rsidP="00691711">
      <w:pPr>
        <w:pStyle w:val="Nessunaspaziatura"/>
        <w:rPr>
          <w:lang w:val="en-US"/>
        </w:rPr>
      </w:pPr>
    </w:p>
    <w:p w14:paraId="19C5DEE5" w14:textId="546784B0" w:rsidR="003D52C6" w:rsidRDefault="002D15B3" w:rsidP="00691711">
      <w:pPr>
        <w:pStyle w:val="Nessunaspaziatura"/>
        <w:rPr>
          <w:lang w:val="en-US"/>
        </w:rPr>
      </w:pPr>
      <w:r>
        <w:rPr>
          <w:lang w:val="en-US"/>
        </w:rPr>
        <w:t xml:space="preserve">4) </w:t>
      </w:r>
      <w:r w:rsidR="00DB1500" w:rsidRPr="00AB16C2">
        <w:rPr>
          <w:rFonts w:ascii="Courier New" w:hAnsi="Courier New" w:cs="Courier New"/>
          <w:sz w:val="20"/>
          <w:szCs w:val="20"/>
          <w:lang w:val="en-US"/>
        </w:rPr>
        <w:t>.cache()</w:t>
      </w:r>
      <w:r w:rsidR="00DB1500">
        <w:rPr>
          <w:lang w:val="en-US"/>
        </w:rPr>
        <w:t xml:space="preserve"> inside initialization + </w:t>
      </w:r>
      <w:r w:rsidR="00DB1500" w:rsidRPr="00272292">
        <w:rPr>
          <w:rFonts w:ascii="Courier New" w:hAnsi="Courier New" w:cs="Courier New"/>
          <w:sz w:val="20"/>
          <w:szCs w:val="20"/>
          <w:lang w:val="en-US"/>
        </w:rPr>
        <w:t>.repartition(L)</w:t>
      </w:r>
      <w:r w:rsidR="00DB1500">
        <w:rPr>
          <w:lang w:val="en-US"/>
        </w:rPr>
        <w:t xml:space="preserve"> inside initialization</w:t>
      </w:r>
    </w:p>
    <w:tbl>
      <w:tblPr>
        <w:tblStyle w:val="Grigliatabella"/>
        <w:tblpPr w:leftFromText="141" w:rightFromText="141" w:vertAnchor="text" w:horzAnchor="margin" w:tblpY="15"/>
        <w:tblW w:w="9055" w:type="dxa"/>
        <w:tblLook w:val="04A0" w:firstRow="1" w:lastRow="0" w:firstColumn="1" w:lastColumn="0" w:noHBand="0" w:noVBand="1"/>
      </w:tblPr>
      <w:tblGrid>
        <w:gridCol w:w="1964"/>
        <w:gridCol w:w="581"/>
        <w:gridCol w:w="463"/>
        <w:gridCol w:w="1211"/>
        <w:gridCol w:w="830"/>
        <w:gridCol w:w="830"/>
        <w:gridCol w:w="828"/>
        <w:gridCol w:w="2348"/>
      </w:tblGrid>
      <w:tr w:rsidR="00E444A8" w:rsidRPr="00A9006E" w14:paraId="614D1809" w14:textId="77777777" w:rsidTr="00606F72">
        <w:tc>
          <w:tcPr>
            <w:tcW w:w="1964" w:type="dxa"/>
          </w:tcPr>
          <w:p w14:paraId="42806744" w14:textId="77777777" w:rsidR="00E444A8" w:rsidRPr="002B11CF" w:rsidRDefault="00E444A8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Dataset</w:t>
            </w:r>
          </w:p>
        </w:tc>
        <w:tc>
          <w:tcPr>
            <w:tcW w:w="581" w:type="dxa"/>
          </w:tcPr>
          <w:p w14:paraId="53066A9A" w14:textId="77777777" w:rsidR="00E444A8" w:rsidRPr="002B11CF" w:rsidRDefault="00E444A8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K</w:t>
            </w:r>
          </w:p>
        </w:tc>
        <w:tc>
          <w:tcPr>
            <w:tcW w:w="463" w:type="dxa"/>
          </w:tcPr>
          <w:p w14:paraId="38347A0D" w14:textId="77777777" w:rsidR="00E444A8" w:rsidRPr="002B11CF" w:rsidRDefault="00E444A8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L</w:t>
            </w:r>
          </w:p>
        </w:tc>
        <w:tc>
          <w:tcPr>
            <w:tcW w:w="1211" w:type="dxa"/>
          </w:tcPr>
          <w:p w14:paraId="503B11F9" w14:textId="77777777" w:rsidR="00E444A8" w:rsidRPr="002B11CF" w:rsidRDefault="00E444A8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num-executors</w:t>
            </w:r>
          </w:p>
        </w:tc>
        <w:tc>
          <w:tcPr>
            <w:tcW w:w="830" w:type="dxa"/>
          </w:tcPr>
          <w:p w14:paraId="052D61B7" w14:textId="77777777" w:rsidR="00E444A8" w:rsidRPr="002B11CF" w:rsidRDefault="00E444A8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Init</w:t>
            </w:r>
          </w:p>
        </w:tc>
        <w:tc>
          <w:tcPr>
            <w:tcW w:w="830" w:type="dxa"/>
          </w:tcPr>
          <w:p w14:paraId="390A5E4E" w14:textId="77777777" w:rsidR="00E444A8" w:rsidRPr="002B11CF" w:rsidRDefault="00E444A8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T1</w:t>
            </w:r>
          </w:p>
        </w:tc>
        <w:tc>
          <w:tcPr>
            <w:tcW w:w="828" w:type="dxa"/>
          </w:tcPr>
          <w:p w14:paraId="5DD0B259" w14:textId="77777777" w:rsidR="00E444A8" w:rsidRPr="002B11CF" w:rsidRDefault="00E444A8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T2</w:t>
            </w:r>
          </w:p>
        </w:tc>
        <w:tc>
          <w:tcPr>
            <w:tcW w:w="2348" w:type="dxa"/>
          </w:tcPr>
          <w:p w14:paraId="2A56DC45" w14:textId="77777777" w:rsidR="00E444A8" w:rsidRPr="002B11CF" w:rsidRDefault="00E444A8" w:rsidP="00606F72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AvgDist</w:t>
            </w:r>
          </w:p>
        </w:tc>
      </w:tr>
      <w:tr w:rsidR="00D671A1" w:rsidRPr="00A9006E" w14:paraId="731B26EC" w14:textId="77777777" w:rsidTr="00606F72">
        <w:tc>
          <w:tcPr>
            <w:tcW w:w="1964" w:type="dxa"/>
          </w:tcPr>
          <w:p w14:paraId="659FEA5B" w14:textId="77777777" w:rsidR="00D671A1" w:rsidRPr="002B11CF" w:rsidRDefault="00D671A1" w:rsidP="00D671A1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Glove2M300d.txt</w:t>
            </w:r>
          </w:p>
        </w:tc>
        <w:tc>
          <w:tcPr>
            <w:tcW w:w="581" w:type="dxa"/>
          </w:tcPr>
          <w:p w14:paraId="42EEA423" w14:textId="77777777" w:rsidR="00D671A1" w:rsidRPr="002B11CF" w:rsidRDefault="00D671A1" w:rsidP="00D671A1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100</w:t>
            </w:r>
          </w:p>
        </w:tc>
        <w:tc>
          <w:tcPr>
            <w:tcW w:w="463" w:type="dxa"/>
          </w:tcPr>
          <w:p w14:paraId="581BAEF3" w14:textId="77777777" w:rsidR="00D671A1" w:rsidRPr="002B11CF" w:rsidRDefault="00D671A1" w:rsidP="00D671A1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1211" w:type="dxa"/>
          </w:tcPr>
          <w:p w14:paraId="3913911F" w14:textId="77777777" w:rsidR="00D671A1" w:rsidRPr="002B11CF" w:rsidRDefault="00D671A1" w:rsidP="00D671A1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830" w:type="dxa"/>
          </w:tcPr>
          <w:p w14:paraId="3EB31ADE" w14:textId="7F16D93C" w:rsidR="00D671A1" w:rsidRPr="002B11CF" w:rsidRDefault="00D671A1" w:rsidP="00D671A1">
            <w:pPr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23636</w:t>
            </w:r>
          </w:p>
        </w:tc>
        <w:tc>
          <w:tcPr>
            <w:tcW w:w="830" w:type="dxa"/>
          </w:tcPr>
          <w:p w14:paraId="781A90DC" w14:textId="35E82B2F" w:rsidR="00D671A1" w:rsidRPr="002B11CF" w:rsidRDefault="00D671A1" w:rsidP="00D671A1">
            <w:pPr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14044</w:t>
            </w:r>
          </w:p>
        </w:tc>
        <w:tc>
          <w:tcPr>
            <w:tcW w:w="828" w:type="dxa"/>
          </w:tcPr>
          <w:p w14:paraId="2E343C70" w14:textId="2C4B0297" w:rsidR="00D671A1" w:rsidRPr="002B11CF" w:rsidRDefault="00D671A1" w:rsidP="00D671A1">
            <w:pPr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43658</w:t>
            </w:r>
          </w:p>
        </w:tc>
        <w:tc>
          <w:tcPr>
            <w:tcW w:w="2348" w:type="dxa"/>
          </w:tcPr>
          <w:p w14:paraId="24FF598C" w14:textId="4E02A37C" w:rsidR="00D671A1" w:rsidRPr="002B11CF" w:rsidRDefault="00D671A1" w:rsidP="00D671A1">
            <w:pPr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29.04073384782192</w:t>
            </w:r>
          </w:p>
        </w:tc>
      </w:tr>
      <w:tr w:rsidR="007943B0" w:rsidRPr="00A9006E" w14:paraId="4EE0DB36" w14:textId="77777777" w:rsidTr="00606F72">
        <w:tc>
          <w:tcPr>
            <w:tcW w:w="1964" w:type="dxa"/>
          </w:tcPr>
          <w:p w14:paraId="73B12E7B" w14:textId="77777777" w:rsidR="007943B0" w:rsidRPr="002B11CF" w:rsidRDefault="007943B0" w:rsidP="007943B0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Glove2M300d.txt</w:t>
            </w:r>
          </w:p>
        </w:tc>
        <w:tc>
          <w:tcPr>
            <w:tcW w:w="581" w:type="dxa"/>
          </w:tcPr>
          <w:p w14:paraId="6F512389" w14:textId="77777777" w:rsidR="007943B0" w:rsidRPr="002B11CF" w:rsidRDefault="007943B0" w:rsidP="007943B0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100</w:t>
            </w:r>
          </w:p>
        </w:tc>
        <w:tc>
          <w:tcPr>
            <w:tcW w:w="463" w:type="dxa"/>
          </w:tcPr>
          <w:p w14:paraId="16CD2C8B" w14:textId="77777777" w:rsidR="007943B0" w:rsidRPr="002B11CF" w:rsidRDefault="007943B0" w:rsidP="007943B0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1211" w:type="dxa"/>
          </w:tcPr>
          <w:p w14:paraId="58328804" w14:textId="77777777" w:rsidR="007943B0" w:rsidRPr="002B11CF" w:rsidRDefault="007943B0" w:rsidP="007943B0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830" w:type="dxa"/>
          </w:tcPr>
          <w:p w14:paraId="2598F226" w14:textId="013934CF" w:rsidR="007943B0" w:rsidRPr="002B11CF" w:rsidRDefault="007943B0" w:rsidP="007943B0">
            <w:pPr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35719</w:t>
            </w:r>
          </w:p>
        </w:tc>
        <w:tc>
          <w:tcPr>
            <w:tcW w:w="830" w:type="dxa"/>
          </w:tcPr>
          <w:p w14:paraId="778E5678" w14:textId="369F4195" w:rsidR="007943B0" w:rsidRPr="002B11CF" w:rsidRDefault="007943B0" w:rsidP="007943B0">
            <w:pPr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28239</w:t>
            </w:r>
          </w:p>
        </w:tc>
        <w:tc>
          <w:tcPr>
            <w:tcW w:w="828" w:type="dxa"/>
          </w:tcPr>
          <w:p w14:paraId="2A98426A" w14:textId="0881E2DC" w:rsidR="007943B0" w:rsidRPr="002B11CF" w:rsidRDefault="007943B0" w:rsidP="007943B0">
            <w:pPr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53100</w:t>
            </w:r>
          </w:p>
        </w:tc>
        <w:tc>
          <w:tcPr>
            <w:tcW w:w="2348" w:type="dxa"/>
          </w:tcPr>
          <w:p w14:paraId="2E38AA0F" w14:textId="43645DAD" w:rsidR="007943B0" w:rsidRPr="002B11CF" w:rsidRDefault="007943B0" w:rsidP="007943B0">
            <w:pPr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29.04073384782192</w:t>
            </w:r>
          </w:p>
        </w:tc>
      </w:tr>
      <w:tr w:rsidR="007943B0" w:rsidRPr="00A9006E" w14:paraId="713BDB89" w14:textId="77777777" w:rsidTr="00606F72">
        <w:tc>
          <w:tcPr>
            <w:tcW w:w="1964" w:type="dxa"/>
          </w:tcPr>
          <w:p w14:paraId="234697B0" w14:textId="77777777" w:rsidR="007943B0" w:rsidRPr="002B11CF" w:rsidRDefault="007943B0" w:rsidP="007943B0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Glove2M300d.txt</w:t>
            </w:r>
          </w:p>
        </w:tc>
        <w:tc>
          <w:tcPr>
            <w:tcW w:w="581" w:type="dxa"/>
          </w:tcPr>
          <w:p w14:paraId="6635F215" w14:textId="77777777" w:rsidR="007943B0" w:rsidRPr="002B11CF" w:rsidRDefault="007943B0" w:rsidP="007943B0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100</w:t>
            </w:r>
          </w:p>
        </w:tc>
        <w:tc>
          <w:tcPr>
            <w:tcW w:w="463" w:type="dxa"/>
          </w:tcPr>
          <w:p w14:paraId="3E9503D8" w14:textId="77777777" w:rsidR="007943B0" w:rsidRPr="002B11CF" w:rsidRDefault="007943B0" w:rsidP="007943B0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1211" w:type="dxa"/>
          </w:tcPr>
          <w:p w14:paraId="75C144BD" w14:textId="77777777" w:rsidR="007943B0" w:rsidRPr="002B11CF" w:rsidRDefault="007943B0" w:rsidP="007943B0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830" w:type="dxa"/>
          </w:tcPr>
          <w:p w14:paraId="12770D9C" w14:textId="72A93A8A" w:rsidR="007943B0" w:rsidRPr="002B11CF" w:rsidRDefault="00F876C6" w:rsidP="007943B0">
            <w:pPr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56890</w:t>
            </w:r>
          </w:p>
        </w:tc>
        <w:tc>
          <w:tcPr>
            <w:tcW w:w="830" w:type="dxa"/>
          </w:tcPr>
          <w:p w14:paraId="7C51D264" w14:textId="48E97E15" w:rsidR="007943B0" w:rsidRPr="002B11CF" w:rsidRDefault="00DF50F3" w:rsidP="007943B0">
            <w:pPr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42189</w:t>
            </w:r>
          </w:p>
        </w:tc>
        <w:tc>
          <w:tcPr>
            <w:tcW w:w="828" w:type="dxa"/>
          </w:tcPr>
          <w:p w14:paraId="6A01336C" w14:textId="6E59C580" w:rsidR="007943B0" w:rsidRPr="002B11CF" w:rsidRDefault="00DF50F3" w:rsidP="007943B0">
            <w:pPr>
              <w:tabs>
                <w:tab w:val="left" w:pos="494"/>
              </w:tabs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59072</w:t>
            </w:r>
          </w:p>
        </w:tc>
        <w:tc>
          <w:tcPr>
            <w:tcW w:w="2348" w:type="dxa"/>
          </w:tcPr>
          <w:p w14:paraId="4B1EA20E" w14:textId="3A010497" w:rsidR="007943B0" w:rsidRPr="002B11CF" w:rsidRDefault="007943B0" w:rsidP="007943B0">
            <w:pPr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29.04073384782192</w:t>
            </w:r>
          </w:p>
        </w:tc>
      </w:tr>
      <w:tr w:rsidR="007943B0" w:rsidRPr="00A9006E" w14:paraId="5A698A1A" w14:textId="77777777" w:rsidTr="00606F72">
        <w:tc>
          <w:tcPr>
            <w:tcW w:w="1964" w:type="dxa"/>
          </w:tcPr>
          <w:p w14:paraId="2061F88E" w14:textId="77777777" w:rsidR="007943B0" w:rsidRPr="002B11CF" w:rsidRDefault="007943B0" w:rsidP="007943B0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Glove2M300d.txt</w:t>
            </w:r>
          </w:p>
        </w:tc>
        <w:tc>
          <w:tcPr>
            <w:tcW w:w="581" w:type="dxa"/>
          </w:tcPr>
          <w:p w14:paraId="698914B5" w14:textId="77777777" w:rsidR="007943B0" w:rsidRPr="002B11CF" w:rsidRDefault="007943B0" w:rsidP="007943B0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100</w:t>
            </w:r>
          </w:p>
        </w:tc>
        <w:tc>
          <w:tcPr>
            <w:tcW w:w="463" w:type="dxa"/>
          </w:tcPr>
          <w:p w14:paraId="4AEC5BA4" w14:textId="77777777" w:rsidR="007943B0" w:rsidRPr="002B11CF" w:rsidRDefault="007943B0" w:rsidP="007943B0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211" w:type="dxa"/>
          </w:tcPr>
          <w:p w14:paraId="68846E07" w14:textId="77777777" w:rsidR="007943B0" w:rsidRPr="002B11CF" w:rsidRDefault="007943B0" w:rsidP="007943B0">
            <w:pPr>
              <w:jc w:val="center"/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830" w:type="dxa"/>
          </w:tcPr>
          <w:p w14:paraId="3B7DFF60" w14:textId="693F55C1" w:rsidR="007943B0" w:rsidRPr="002B11CF" w:rsidRDefault="00141F9A" w:rsidP="007943B0">
            <w:pPr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56981</w:t>
            </w:r>
          </w:p>
        </w:tc>
        <w:tc>
          <w:tcPr>
            <w:tcW w:w="830" w:type="dxa"/>
          </w:tcPr>
          <w:p w14:paraId="6BBAD0E0" w14:textId="16EFD4CE" w:rsidR="007943B0" w:rsidRPr="002B11CF" w:rsidRDefault="00141F9A" w:rsidP="007943B0">
            <w:pPr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49107</w:t>
            </w:r>
          </w:p>
        </w:tc>
        <w:tc>
          <w:tcPr>
            <w:tcW w:w="828" w:type="dxa"/>
          </w:tcPr>
          <w:p w14:paraId="78EC1AC1" w14:textId="1CDD2F87" w:rsidR="007943B0" w:rsidRPr="002B11CF" w:rsidRDefault="00141F9A" w:rsidP="007943B0">
            <w:pPr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48130</w:t>
            </w:r>
          </w:p>
        </w:tc>
        <w:tc>
          <w:tcPr>
            <w:tcW w:w="2348" w:type="dxa"/>
          </w:tcPr>
          <w:p w14:paraId="14CB6836" w14:textId="386A4D12" w:rsidR="007943B0" w:rsidRPr="002B11CF" w:rsidRDefault="00141F9A" w:rsidP="007943B0">
            <w:pPr>
              <w:rPr>
                <w:b/>
                <w:sz w:val="18"/>
                <w:szCs w:val="18"/>
              </w:rPr>
            </w:pPr>
            <w:r w:rsidRPr="002B11CF">
              <w:rPr>
                <w:b/>
                <w:sz w:val="18"/>
                <w:szCs w:val="18"/>
              </w:rPr>
              <w:t>29.038756561329237</w:t>
            </w:r>
          </w:p>
        </w:tc>
      </w:tr>
    </w:tbl>
    <w:p w14:paraId="6B88825E" w14:textId="1636760E" w:rsidR="00E444A8" w:rsidRDefault="00E444A8" w:rsidP="00691711">
      <w:pPr>
        <w:pStyle w:val="Nessunaspaziatura"/>
        <w:rPr>
          <w:lang w:val="en-US"/>
        </w:rPr>
      </w:pPr>
    </w:p>
    <w:p w14:paraId="425BA278" w14:textId="5074B5F3" w:rsidR="00E444A8" w:rsidRDefault="00E444A8" w:rsidP="00691711">
      <w:pPr>
        <w:pStyle w:val="Nessunaspaziatura"/>
        <w:rPr>
          <w:lang w:val="en-US"/>
        </w:rPr>
      </w:pPr>
    </w:p>
    <w:p w14:paraId="28751BBF" w14:textId="2FB63A84" w:rsidR="00E444A8" w:rsidRDefault="00E444A8" w:rsidP="00691711">
      <w:pPr>
        <w:pStyle w:val="Nessunaspaziatura"/>
        <w:rPr>
          <w:lang w:val="en-US"/>
        </w:rPr>
      </w:pPr>
    </w:p>
    <w:p w14:paraId="7CEFA268" w14:textId="1036626D" w:rsidR="00E444A8" w:rsidRDefault="00E444A8" w:rsidP="00691711">
      <w:pPr>
        <w:pStyle w:val="Nessunaspaziatura"/>
        <w:rPr>
          <w:lang w:val="en-US"/>
        </w:rPr>
      </w:pPr>
    </w:p>
    <w:p w14:paraId="116A9FC8" w14:textId="77777777" w:rsidR="00E444A8" w:rsidRDefault="00E444A8" w:rsidP="00691711">
      <w:pPr>
        <w:pStyle w:val="Nessunaspaziatura"/>
        <w:rPr>
          <w:lang w:val="en-US"/>
        </w:rPr>
      </w:pPr>
    </w:p>
    <w:sectPr w:rsidR="00E444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84B4D"/>
    <w:multiLevelType w:val="hybridMultilevel"/>
    <w:tmpl w:val="F5AAFE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43208"/>
    <w:multiLevelType w:val="hybridMultilevel"/>
    <w:tmpl w:val="0E68EEC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47C4D"/>
    <w:multiLevelType w:val="hybridMultilevel"/>
    <w:tmpl w:val="8DF0D04E"/>
    <w:lvl w:ilvl="0" w:tplc="850C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6CF"/>
    <w:rsid w:val="00041D3C"/>
    <w:rsid w:val="00047265"/>
    <w:rsid w:val="00056D9B"/>
    <w:rsid w:val="000A45F8"/>
    <w:rsid w:val="000B416B"/>
    <w:rsid w:val="000C76DF"/>
    <w:rsid w:val="00116179"/>
    <w:rsid w:val="00141F9A"/>
    <w:rsid w:val="00170808"/>
    <w:rsid w:val="001F370E"/>
    <w:rsid w:val="00200053"/>
    <w:rsid w:val="00272292"/>
    <w:rsid w:val="002968C0"/>
    <w:rsid w:val="002B11CF"/>
    <w:rsid w:val="002D15B3"/>
    <w:rsid w:val="003013B9"/>
    <w:rsid w:val="003154F0"/>
    <w:rsid w:val="003356CF"/>
    <w:rsid w:val="00340762"/>
    <w:rsid w:val="00351451"/>
    <w:rsid w:val="00354AEB"/>
    <w:rsid w:val="003810C6"/>
    <w:rsid w:val="003919A2"/>
    <w:rsid w:val="003D1A95"/>
    <w:rsid w:val="003D52C6"/>
    <w:rsid w:val="003F3541"/>
    <w:rsid w:val="0042325B"/>
    <w:rsid w:val="00463404"/>
    <w:rsid w:val="004723ED"/>
    <w:rsid w:val="004859E1"/>
    <w:rsid w:val="004D49C8"/>
    <w:rsid w:val="004E3919"/>
    <w:rsid w:val="004E7A53"/>
    <w:rsid w:val="00557FC6"/>
    <w:rsid w:val="0059492D"/>
    <w:rsid w:val="00613DB8"/>
    <w:rsid w:val="006564DA"/>
    <w:rsid w:val="00676928"/>
    <w:rsid w:val="006905CB"/>
    <w:rsid w:val="00691711"/>
    <w:rsid w:val="006B10BB"/>
    <w:rsid w:val="007943B0"/>
    <w:rsid w:val="007D75F9"/>
    <w:rsid w:val="007E31B4"/>
    <w:rsid w:val="00837083"/>
    <w:rsid w:val="00871C82"/>
    <w:rsid w:val="008804DE"/>
    <w:rsid w:val="00883B66"/>
    <w:rsid w:val="00894C05"/>
    <w:rsid w:val="008E1938"/>
    <w:rsid w:val="00937D99"/>
    <w:rsid w:val="00951FE9"/>
    <w:rsid w:val="00993535"/>
    <w:rsid w:val="009A5837"/>
    <w:rsid w:val="009F1B3A"/>
    <w:rsid w:val="009F3D61"/>
    <w:rsid w:val="00A11529"/>
    <w:rsid w:val="00A7299F"/>
    <w:rsid w:val="00A9006E"/>
    <w:rsid w:val="00AB16C2"/>
    <w:rsid w:val="00AB4EED"/>
    <w:rsid w:val="00B0679B"/>
    <w:rsid w:val="00B12D8C"/>
    <w:rsid w:val="00B2349A"/>
    <w:rsid w:val="00B651E2"/>
    <w:rsid w:val="00B96A62"/>
    <w:rsid w:val="00BA0E35"/>
    <w:rsid w:val="00BD28EF"/>
    <w:rsid w:val="00C32954"/>
    <w:rsid w:val="00C900D5"/>
    <w:rsid w:val="00CA453B"/>
    <w:rsid w:val="00CA6A16"/>
    <w:rsid w:val="00CC3BE8"/>
    <w:rsid w:val="00D32D87"/>
    <w:rsid w:val="00D51ED6"/>
    <w:rsid w:val="00D671A1"/>
    <w:rsid w:val="00D674F2"/>
    <w:rsid w:val="00D836AE"/>
    <w:rsid w:val="00D83808"/>
    <w:rsid w:val="00D93320"/>
    <w:rsid w:val="00DB1500"/>
    <w:rsid w:val="00DB73A0"/>
    <w:rsid w:val="00DE54B8"/>
    <w:rsid w:val="00DE5A81"/>
    <w:rsid w:val="00DF50F3"/>
    <w:rsid w:val="00E444A8"/>
    <w:rsid w:val="00F40F58"/>
    <w:rsid w:val="00F876C6"/>
    <w:rsid w:val="00FC5219"/>
    <w:rsid w:val="00FE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81D79"/>
  <w15:chartTrackingRefBased/>
  <w15:docId w15:val="{3163CBD0-45A6-4F9F-B5A8-66C6579C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006E"/>
    <w:pPr>
      <w:ind w:left="720"/>
      <w:contextualSpacing/>
    </w:pPr>
  </w:style>
  <w:style w:type="table" w:styleId="Grigliatabella">
    <w:name w:val="Table Grid"/>
    <w:basedOn w:val="Tabellanormale"/>
    <w:uiPriority w:val="39"/>
    <w:rsid w:val="00A9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3541"/>
    <w:rPr>
      <w:rFonts w:ascii="Segoe UI" w:hAnsi="Segoe UI" w:cs="Segoe UI"/>
      <w:sz w:val="18"/>
      <w:szCs w:val="18"/>
    </w:rPr>
  </w:style>
  <w:style w:type="paragraph" w:styleId="Nessunaspaziatura">
    <w:name w:val="No Spacing"/>
    <w:uiPriority w:val="1"/>
    <w:qFormat/>
    <w:rsid w:val="004859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STEFANO IVANCICH</cp:lastModifiedBy>
  <cp:revision>93</cp:revision>
  <cp:lastPrinted>2019-05-21T14:10:00Z</cp:lastPrinted>
  <dcterms:created xsi:type="dcterms:W3CDTF">2019-05-21T10:09:00Z</dcterms:created>
  <dcterms:modified xsi:type="dcterms:W3CDTF">2020-06-17T12:15:00Z</dcterms:modified>
</cp:coreProperties>
</file>