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21" w:rsidRDefault="00AB0221">
      <w:pPr>
        <w:spacing w:after="0" w:line="360" w:lineRule="auto"/>
        <w:jc w:val="both"/>
        <w:rPr>
          <w:rFonts w:ascii="Arial" w:hAnsi="Arial" w:cs="Arial"/>
          <w:b/>
          <w:sz w:val="16"/>
        </w:rPr>
      </w:pPr>
    </w:p>
    <w:p w:rsidR="00AB0221" w:rsidRDefault="00CD040F">
      <w:pPr>
        <w:spacing w:after="0" w:line="360" w:lineRule="auto"/>
        <w:jc w:val="both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/>
          <w:b/>
          <w:sz w:val="27"/>
        </w:rPr>
        <w:t>HARIKRISHNA</w:t>
      </w:r>
    </w:p>
    <w:p w:rsidR="00AB0221" w:rsidRDefault="00CD040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Balancheri</w:t>
      </w:r>
      <w:proofErr w:type="spellEnd"/>
      <w:r w:rsidR="00071274">
        <w:rPr>
          <w:rFonts w:ascii="Times New Roman" w:hAnsi="Times New Roman" w:cs="Times New Roman"/>
          <w:sz w:val="24"/>
        </w:rPr>
        <w:t xml:space="preserve"> (Ho)</w:t>
      </w:r>
      <w:r w:rsidR="00071274">
        <w:rPr>
          <w:rFonts w:ascii="Times New Roman" w:hAnsi="Times New Roman" w:cs="Times New Roman"/>
          <w:sz w:val="24"/>
          <w:lang w:val="en-IN" w:eastAsia="en-IN"/>
        </w:rPr>
        <w:t xml:space="preserve">                                                                      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Pallikkara (Po)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Payyoli (Via)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Kozhikode (Dis)   Pin 673522                                                                              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+91</w:t>
      </w:r>
      <w:r w:rsidR="00CD040F">
        <w:rPr>
          <w:rFonts w:ascii="Times New Roman" w:hAnsi="Times New Roman" w:cs="Times New Roman"/>
          <w:sz w:val="24"/>
        </w:rPr>
        <w:t xml:space="preserve"> 8547725255</w:t>
      </w:r>
    </w:p>
    <w:p w:rsidR="00AB0221" w:rsidRDefault="00CD040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id:harikrishnaplk</w:t>
      </w:r>
      <w:r w:rsidR="00B65A3D">
        <w:rPr>
          <w:rFonts w:ascii="Times New Roman" w:hAnsi="Times New Roman" w:cs="Times New Roman"/>
          <w:sz w:val="24"/>
        </w:rPr>
        <w:t>555</w:t>
      </w:r>
      <w:r w:rsidR="00071274">
        <w:rPr>
          <w:rFonts w:ascii="Times New Roman" w:hAnsi="Times New Roman" w:cs="Times New Roman"/>
          <w:sz w:val="24"/>
        </w:rPr>
        <w:t>@gmail.com</w:t>
      </w: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92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AB0221">
        <w:trPr>
          <w:trHeight w:val="465"/>
        </w:trPr>
        <w:tc>
          <w:tcPr>
            <w:tcW w:w="9210" w:type="dxa"/>
            <w:shd w:val="clear" w:color="auto" w:fill="17365D" w:themeFill="text2" w:themeFillShade="BF"/>
          </w:tcPr>
          <w:p w:rsidR="00AB0221" w:rsidRDefault="00071274">
            <w:pPr>
              <w:spacing w:after="0" w:line="360" w:lineRule="auto"/>
              <w:ind w:left="3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B0221" w:rsidRDefault="0007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work for an organization which provides me the opportunity to improve my skills and knowledge to growth along with the organization objective.</w:t>
      </w: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017"/>
      </w:tblGrid>
      <w:tr w:rsidR="00AB0221">
        <w:tc>
          <w:tcPr>
            <w:tcW w:w="9576" w:type="dxa"/>
            <w:shd w:val="clear" w:color="auto" w:fill="17365D" w:themeFill="text2" w:themeFillShade="BF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p w:rsidR="00AB0221" w:rsidRDefault="00CD040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 : 30/01/1996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</w:t>
      </w:r>
      <w:r w:rsidR="00CD040F">
        <w:rPr>
          <w:rFonts w:ascii="Times New Roman" w:hAnsi="Times New Roman" w:cs="Times New Roman"/>
          <w:sz w:val="24"/>
        </w:rPr>
        <w:t xml:space="preserve">r’s Name : </w:t>
      </w:r>
      <w:proofErr w:type="spellStart"/>
      <w:r w:rsidR="00CD040F">
        <w:rPr>
          <w:rFonts w:ascii="Times New Roman" w:hAnsi="Times New Roman" w:cs="Times New Roman"/>
          <w:sz w:val="24"/>
        </w:rPr>
        <w:t>Sathyanathan</w:t>
      </w:r>
      <w:proofErr w:type="spellEnd"/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 : Male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 : Single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 : Indian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 : English</w:t>
      </w:r>
      <w:r w:rsidR="00CD040F">
        <w:rPr>
          <w:rFonts w:ascii="Times New Roman" w:hAnsi="Times New Roman" w:cs="Times New Roman"/>
          <w:sz w:val="24"/>
        </w:rPr>
        <w:t>, Hindi</w:t>
      </w:r>
      <w:r>
        <w:rPr>
          <w:rFonts w:ascii="Times New Roman" w:hAnsi="Times New Roman" w:cs="Times New Roman"/>
          <w:sz w:val="24"/>
        </w:rPr>
        <w:t xml:space="preserve"> &amp;Malayalam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</w:t>
      </w:r>
      <w:r w:rsidR="00CD040F">
        <w:rPr>
          <w:rFonts w:ascii="Times New Roman" w:hAnsi="Times New Roman" w:cs="Times New Roman"/>
          <w:sz w:val="24"/>
        </w:rPr>
        <w:t>bies : Listening music, watching movies</w:t>
      </w:r>
      <w:r>
        <w:rPr>
          <w:rFonts w:ascii="Times New Roman" w:hAnsi="Times New Roman" w:cs="Times New Roman"/>
          <w:sz w:val="24"/>
        </w:rPr>
        <w:t xml:space="preserve"> </w:t>
      </w: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017"/>
      </w:tblGrid>
      <w:tr w:rsidR="00AB0221">
        <w:tc>
          <w:tcPr>
            <w:tcW w:w="9243" w:type="dxa"/>
            <w:shd w:val="clear" w:color="auto" w:fill="17365D" w:themeFill="text2" w:themeFillShade="BF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PERSONAL SKILLS</w:t>
            </w:r>
          </w:p>
        </w:tc>
      </w:tr>
    </w:tbl>
    <w:p w:rsidR="00AB0221" w:rsidRDefault="00AB022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p w:rsidR="00AB0221" w:rsidRDefault="000712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learner</w:t>
      </w:r>
    </w:p>
    <w:p w:rsidR="00AB0221" w:rsidRDefault="000712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worker</w:t>
      </w:r>
    </w:p>
    <w:p w:rsidR="00AB0221" w:rsidRDefault="000712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Strong motivational and leadership skills.</w:t>
      </w:r>
    </w:p>
    <w:p w:rsidR="00AB0221" w:rsidRDefault="0007127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communication skills in written and verbal both.  </w:t>
      </w:r>
    </w:p>
    <w:p w:rsidR="00AB0221" w:rsidRDefault="00AB022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AB0221" w:rsidRDefault="00AB022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AB0221" w:rsidRDefault="00AB022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017"/>
      </w:tblGrid>
      <w:tr w:rsidR="00AB0221">
        <w:tc>
          <w:tcPr>
            <w:tcW w:w="9576" w:type="dxa"/>
            <w:shd w:val="clear" w:color="auto" w:fill="17365D" w:themeFill="text2" w:themeFillShade="BF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ACADEMIC DETAILS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90"/>
        <w:gridCol w:w="1845"/>
        <w:gridCol w:w="1732"/>
        <w:gridCol w:w="1804"/>
      </w:tblGrid>
      <w:tr w:rsidR="00AB0221"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1915" w:type="dxa"/>
          </w:tcPr>
          <w:p w:rsidR="00AB0221" w:rsidRDefault="000712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 / Board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Institution</w:t>
            </w:r>
          </w:p>
        </w:tc>
        <w:tc>
          <w:tcPr>
            <w:tcW w:w="1915" w:type="dxa"/>
          </w:tcPr>
          <w:p w:rsidR="00AB0221" w:rsidRDefault="000712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916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CD040F">
        <w:tc>
          <w:tcPr>
            <w:tcW w:w="1915" w:type="dxa"/>
          </w:tcPr>
          <w:p w:rsidR="00CD040F" w:rsidRDefault="00CD04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M.com</w:t>
            </w:r>
          </w:p>
          <w:p w:rsidR="00CD040F" w:rsidRDefault="00CD04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(Finance)</w:t>
            </w:r>
          </w:p>
        </w:tc>
        <w:tc>
          <w:tcPr>
            <w:tcW w:w="1915" w:type="dxa"/>
          </w:tcPr>
          <w:p w:rsidR="00CD040F" w:rsidRDefault="005069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Calicut university</w:t>
            </w:r>
          </w:p>
        </w:tc>
        <w:tc>
          <w:tcPr>
            <w:tcW w:w="1915" w:type="dxa"/>
          </w:tcPr>
          <w:p w:rsidR="00CD040F" w:rsidRDefault="005069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Govt.college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Madappally</w:t>
            </w:r>
            <w:proofErr w:type="spellEnd"/>
          </w:p>
        </w:tc>
        <w:tc>
          <w:tcPr>
            <w:tcW w:w="1915" w:type="dxa"/>
          </w:tcPr>
          <w:p w:rsidR="00CD040F" w:rsidRDefault="005069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1916" w:type="dxa"/>
          </w:tcPr>
          <w:p w:rsidR="00CD040F" w:rsidRDefault="00A215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</w:tc>
      </w:tr>
      <w:tr w:rsidR="00AB0221">
        <w:tc>
          <w:tcPr>
            <w:tcW w:w="1915" w:type="dxa"/>
          </w:tcPr>
          <w:p w:rsidR="00AB0221" w:rsidRDefault="00CD04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B.com</w:t>
            </w:r>
          </w:p>
          <w:p w:rsidR="00AB0221" w:rsidRDefault="00CD04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(Finance</w:t>
            </w:r>
            <w:r w:rsidR="0007127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Calicut university</w:t>
            </w:r>
          </w:p>
        </w:tc>
        <w:tc>
          <w:tcPr>
            <w:tcW w:w="1915" w:type="dxa"/>
          </w:tcPr>
          <w:p w:rsidR="00AB0221" w:rsidRDefault="00CD04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SNDP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yogam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Arts&amp;Science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college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koyilandy</w:t>
            </w:r>
            <w:proofErr w:type="spellEnd"/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916" w:type="dxa"/>
          </w:tcPr>
          <w:p w:rsidR="00AB0221" w:rsidRDefault="00CD04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AB0221"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Higher Secondary Board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GVHSS</w:t>
            </w:r>
          </w:p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Payyoli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</w:t>
            </w:r>
          </w:p>
        </w:tc>
        <w:tc>
          <w:tcPr>
            <w:tcW w:w="1916" w:type="dxa"/>
          </w:tcPr>
          <w:p w:rsidR="00AB0221" w:rsidRDefault="00CD04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</w:tr>
      <w:tr w:rsidR="00AB0221"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Kerala State </w:t>
            </w:r>
          </w:p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Board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CKGMHSS Chingapuram</w:t>
            </w:r>
          </w:p>
        </w:tc>
        <w:tc>
          <w:tcPr>
            <w:tcW w:w="1915" w:type="dxa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1916" w:type="dxa"/>
          </w:tcPr>
          <w:p w:rsidR="00AB0221" w:rsidRDefault="00CD04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tbl>
      <w:tblPr>
        <w:tblStyle w:val="TableGrid"/>
        <w:tblW w:w="9318" w:type="dxa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318"/>
      </w:tblGrid>
      <w:tr w:rsidR="00AB0221" w:rsidTr="005A638D">
        <w:trPr>
          <w:trHeight w:val="495"/>
        </w:trPr>
        <w:tc>
          <w:tcPr>
            <w:tcW w:w="9318" w:type="dxa"/>
            <w:shd w:val="clear" w:color="auto" w:fill="17365D" w:themeFill="text2" w:themeFillShade="BF"/>
          </w:tcPr>
          <w:p w:rsidR="00071274" w:rsidRPr="005A638D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TECHNICAL SKILLS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p w:rsidR="00AB0221" w:rsidRDefault="000712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: Windows XP,7,8,10 ,Linux</w:t>
      </w:r>
    </w:p>
    <w:p w:rsidR="00AB0221" w:rsidRDefault="000712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Applications : Microsoft Office word</w:t>
      </w:r>
      <w:r w:rsidR="00506989">
        <w:rPr>
          <w:rFonts w:ascii="Times New Roman" w:hAnsi="Times New Roman" w:cs="Times New Roman"/>
          <w:sz w:val="24"/>
        </w:rPr>
        <w:t>, Spreadsheet,</w:t>
      </w:r>
    </w:p>
    <w:p w:rsidR="00071274" w:rsidRPr="005A638D" w:rsidRDefault="00071274" w:rsidP="000712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4"/>
        </w:rPr>
        <w:t>Tally ERP.9</w:t>
      </w:r>
      <w:r w:rsidR="00E970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702B">
        <w:rPr>
          <w:rFonts w:ascii="Times New Roman" w:hAnsi="Times New Roman" w:cs="Times New Roman"/>
          <w:sz w:val="24"/>
        </w:rPr>
        <w:t>Gst</w:t>
      </w:r>
      <w:proofErr w:type="spellEnd"/>
      <w:r w:rsidR="00E9702B">
        <w:rPr>
          <w:rFonts w:ascii="Times New Roman" w:hAnsi="Times New Roman" w:cs="Times New Roman"/>
          <w:sz w:val="24"/>
        </w:rPr>
        <w:t xml:space="preserve">. </w:t>
      </w:r>
      <w:r w:rsidR="00276242">
        <w:rPr>
          <w:rFonts w:ascii="Times New Roman" w:hAnsi="Times New Roman" w:cs="Times New Roman"/>
          <w:sz w:val="24"/>
        </w:rPr>
        <w:t>Bank concurrent audit</w:t>
      </w:r>
      <w:bookmarkStart w:id="0" w:name="_GoBack"/>
      <w:bookmarkEnd w:id="0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638D" w:rsidRPr="005A638D" w:rsidTr="005A638D">
        <w:tc>
          <w:tcPr>
            <w:tcW w:w="9243" w:type="dxa"/>
            <w:shd w:val="clear" w:color="auto" w:fill="365F91" w:themeFill="accent1" w:themeFillShade="BF"/>
          </w:tcPr>
          <w:p w:rsidR="005A638D" w:rsidRPr="005A638D" w:rsidRDefault="005A638D" w:rsidP="005A63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5A638D">
              <w:rPr>
                <w:rFonts w:ascii="Times New Roman" w:hAnsi="Times New Roman" w:cs="Times New Roman"/>
                <w:color w:val="000000" w:themeColor="text1"/>
                <w:sz w:val="21"/>
              </w:rPr>
              <w:t>EXPERIANCE</w:t>
            </w:r>
          </w:p>
        </w:tc>
      </w:tr>
    </w:tbl>
    <w:p w:rsidR="005A638D" w:rsidRDefault="005A638D" w:rsidP="005A638D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One </w:t>
      </w:r>
      <w:r w:rsidR="00B65A3D">
        <w:rPr>
          <w:rFonts w:ascii="Times New Roman" w:hAnsi="Times New Roman" w:cs="Times New Roman"/>
          <w:sz w:val="21"/>
        </w:rPr>
        <w:t xml:space="preserve">and half year </w:t>
      </w:r>
      <w:r w:rsidR="00E9702B">
        <w:rPr>
          <w:rFonts w:ascii="Times New Roman" w:hAnsi="Times New Roman" w:cs="Times New Roman"/>
          <w:sz w:val="21"/>
        </w:rPr>
        <w:t>experience</w:t>
      </w:r>
      <w:r>
        <w:rPr>
          <w:rFonts w:ascii="Times New Roman" w:hAnsi="Times New Roman" w:cs="Times New Roman"/>
          <w:sz w:val="21"/>
        </w:rPr>
        <w:t xml:space="preserve"> as accountant at SGM enterprise.</w:t>
      </w:r>
    </w:p>
    <w:p w:rsidR="005A638D" w:rsidRPr="005A638D" w:rsidRDefault="005A638D" w:rsidP="005A638D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  <w:r w:rsidRPr="005A638D">
        <w:rPr>
          <w:rFonts w:ascii="Times New Roman" w:hAnsi="Times New Roman" w:cs="Times New Roman"/>
          <w:sz w:val="21"/>
        </w:rPr>
        <w:br w:type="textWrapping" w:clear="all"/>
      </w:r>
    </w:p>
    <w:tbl>
      <w:tblPr>
        <w:tblStyle w:val="TableGrid"/>
        <w:tblW w:w="0" w:type="auto"/>
        <w:shd w:val="clear" w:color="auto" w:fill="1F497D" w:themeFill="text2"/>
        <w:tblLook w:val="04A0" w:firstRow="1" w:lastRow="0" w:firstColumn="1" w:lastColumn="0" w:noHBand="0" w:noVBand="1"/>
      </w:tblPr>
      <w:tblGrid>
        <w:gridCol w:w="9017"/>
      </w:tblGrid>
      <w:tr w:rsidR="00586AE3" w:rsidRPr="00071274" w:rsidTr="00071274">
        <w:tc>
          <w:tcPr>
            <w:tcW w:w="9243" w:type="dxa"/>
            <w:shd w:val="clear" w:color="auto" w:fill="1F497D" w:themeFill="text2"/>
          </w:tcPr>
          <w:p w:rsidR="00586AE3" w:rsidRPr="00071274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PROJECTS</w:t>
            </w:r>
          </w:p>
        </w:tc>
      </w:tr>
    </w:tbl>
    <w:p w:rsidR="00071274" w:rsidRDefault="00071274" w:rsidP="000712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A study on customer satisfaction among Suzuki new access users in </w:t>
      </w:r>
      <w:proofErr w:type="spellStart"/>
      <w:r>
        <w:rPr>
          <w:rFonts w:ascii="Times New Roman" w:hAnsi="Times New Roman" w:cs="Times New Roman"/>
          <w:sz w:val="21"/>
        </w:rPr>
        <w:t>koyilandy</w:t>
      </w:r>
      <w:proofErr w:type="spellEnd"/>
      <w:r>
        <w:rPr>
          <w:rFonts w:ascii="Times New Roman" w:hAnsi="Times New Roman" w:cs="Times New Roman"/>
          <w:sz w:val="21"/>
        </w:rPr>
        <w:t>.</w:t>
      </w:r>
    </w:p>
    <w:p w:rsidR="00AB0221" w:rsidRPr="00071274" w:rsidRDefault="00071274" w:rsidP="000712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Digital India  </w:t>
      </w:r>
    </w:p>
    <w:tbl>
      <w:tblPr>
        <w:tblStyle w:val="TableGrid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017"/>
      </w:tblGrid>
      <w:tr w:rsidR="00AB0221">
        <w:tc>
          <w:tcPr>
            <w:tcW w:w="9576" w:type="dxa"/>
            <w:shd w:val="clear" w:color="auto" w:fill="17365D" w:themeFill="text2" w:themeFillShade="BF"/>
          </w:tcPr>
          <w:p w:rsidR="00AB0221" w:rsidRDefault="000712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1"/>
        </w:rPr>
      </w:pPr>
    </w:p>
    <w:p w:rsidR="00AB0221" w:rsidRDefault="0007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above mentioned details are true to the best of my knowledge.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: </w:t>
      </w: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:                                                                             </w:t>
      </w:r>
    </w:p>
    <w:p w:rsidR="00AB0221" w:rsidRDefault="00AB02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B0221" w:rsidRDefault="0007127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</w:t>
      </w:r>
      <w:r w:rsidR="00506989">
        <w:rPr>
          <w:rFonts w:ascii="Times New Roman" w:hAnsi="Times New Roman" w:cs="Times New Roman"/>
          <w:sz w:val="24"/>
        </w:rPr>
        <w:t xml:space="preserve">       HARIKRISHNA</w:t>
      </w:r>
    </w:p>
    <w:sectPr w:rsidR="00AB0221" w:rsidSect="00AB0221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7832"/>
    <w:multiLevelType w:val="hybridMultilevel"/>
    <w:tmpl w:val="CDFCEEFA"/>
    <w:lvl w:ilvl="0" w:tplc="7C38FBF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3263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9A0675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D24A4B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FE037F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05C551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2EC14B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1E072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5A8619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1E0264F8"/>
    <w:multiLevelType w:val="hybridMultilevel"/>
    <w:tmpl w:val="B5D89C16"/>
    <w:lvl w:ilvl="0" w:tplc="83BC4D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3DC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40F7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9A42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A4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760B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5A89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2E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646F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0797920"/>
    <w:multiLevelType w:val="hybridMultilevel"/>
    <w:tmpl w:val="2AD470F6"/>
    <w:lvl w:ilvl="0" w:tplc="10F6F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62F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BCFA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E24E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B054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02E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863D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B0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FFE3A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5BB3C2B"/>
    <w:multiLevelType w:val="hybridMultilevel"/>
    <w:tmpl w:val="21DC5F72"/>
    <w:lvl w:ilvl="0" w:tplc="ED1E5D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1AC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4D0F9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4EE0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E8E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4483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4087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2EF1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0A23D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73E39B2"/>
    <w:multiLevelType w:val="hybridMultilevel"/>
    <w:tmpl w:val="22AC9A46"/>
    <w:lvl w:ilvl="0" w:tplc="ED520A0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2688BCDA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840EAF3C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3A4CDBC8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1280177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98F2F82C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432E8B2E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E338906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7D128DEA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5" w15:restartNumberingAfterBreak="0">
    <w:nsid w:val="27EC481C"/>
    <w:multiLevelType w:val="hybridMultilevel"/>
    <w:tmpl w:val="407EAFD6"/>
    <w:lvl w:ilvl="0" w:tplc="592A26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6EECB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A6F2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FCBA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950E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F8D5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E443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4A2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E87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27B4D64"/>
    <w:multiLevelType w:val="hybridMultilevel"/>
    <w:tmpl w:val="7C02C648"/>
    <w:lvl w:ilvl="0" w:tplc="30A0B3C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63E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327C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CA95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8C5F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36E7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5237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E4CC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A855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32837EE"/>
    <w:multiLevelType w:val="hybridMultilevel"/>
    <w:tmpl w:val="EAFAF834"/>
    <w:lvl w:ilvl="0" w:tplc="96DE2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041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9CE52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2A2F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0007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4BA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0410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6C9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F209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540145A"/>
    <w:multiLevelType w:val="hybridMultilevel"/>
    <w:tmpl w:val="EDA6ABE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EC37B1B"/>
    <w:multiLevelType w:val="hybridMultilevel"/>
    <w:tmpl w:val="19AEB0BC"/>
    <w:lvl w:ilvl="0" w:tplc="CF0C9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D2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21243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505F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F0CB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D072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DCD7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6E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98DD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A655221"/>
    <w:multiLevelType w:val="hybridMultilevel"/>
    <w:tmpl w:val="02C6E268"/>
    <w:lvl w:ilvl="0" w:tplc="5A108FC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6ECDC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2D8D85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350220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EE2DFC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1904DC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778D94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C5093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D040E8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7B1C4062"/>
    <w:multiLevelType w:val="hybridMultilevel"/>
    <w:tmpl w:val="5E1CC49C"/>
    <w:lvl w:ilvl="0" w:tplc="3194876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A744D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16437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EC3F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E3E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3E5C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D877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7217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F809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CDF5741"/>
    <w:multiLevelType w:val="hybridMultilevel"/>
    <w:tmpl w:val="28FCB39A"/>
    <w:lvl w:ilvl="0" w:tplc="9AFE76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88F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6631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C8FF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84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B06B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8E81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19E8A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9CC7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9"/>
    <w:rsid w:val="00071274"/>
    <w:rsid w:val="001509D7"/>
    <w:rsid w:val="001608E4"/>
    <w:rsid w:val="002112B9"/>
    <w:rsid w:val="002406DB"/>
    <w:rsid w:val="00273A82"/>
    <w:rsid w:val="00276242"/>
    <w:rsid w:val="002E1883"/>
    <w:rsid w:val="002F1A9C"/>
    <w:rsid w:val="00326089"/>
    <w:rsid w:val="003D26EB"/>
    <w:rsid w:val="0047251E"/>
    <w:rsid w:val="00506989"/>
    <w:rsid w:val="00526C58"/>
    <w:rsid w:val="00546E63"/>
    <w:rsid w:val="00586AE3"/>
    <w:rsid w:val="00593C26"/>
    <w:rsid w:val="005A638D"/>
    <w:rsid w:val="007E1F94"/>
    <w:rsid w:val="0081682D"/>
    <w:rsid w:val="0095191F"/>
    <w:rsid w:val="0095420B"/>
    <w:rsid w:val="00960709"/>
    <w:rsid w:val="009A0341"/>
    <w:rsid w:val="00A215C4"/>
    <w:rsid w:val="00A8662A"/>
    <w:rsid w:val="00AB0221"/>
    <w:rsid w:val="00B60B8B"/>
    <w:rsid w:val="00B65A3D"/>
    <w:rsid w:val="00B76091"/>
    <w:rsid w:val="00CD040F"/>
    <w:rsid w:val="00CD160B"/>
    <w:rsid w:val="00D03949"/>
    <w:rsid w:val="00D80FF9"/>
    <w:rsid w:val="00E526BB"/>
    <w:rsid w:val="00E92540"/>
    <w:rsid w:val="00E9702B"/>
    <w:rsid w:val="00EC0639"/>
    <w:rsid w:val="00F44916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C3AD"/>
  <w15:docId w15:val="{B2E8A882-6DBD-174B-8FD8-1E7B131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B0221"/>
  </w:style>
  <w:style w:type="paragraph" w:styleId="Heading1">
    <w:name w:val="heading 1"/>
    <w:basedOn w:val="Normal"/>
    <w:next w:val="Normal"/>
    <w:link w:val="Heading1Char"/>
    <w:uiPriority w:val="9"/>
    <w:qFormat/>
    <w:rsid w:val="00AB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AB0221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B0221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B0221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B022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21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rsid w:val="00AB0221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B022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B022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B0221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B0221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AB022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0221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21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B0221"/>
    <w:rPr>
      <w:sz w:val="20"/>
    </w:rPr>
  </w:style>
  <w:style w:type="character" w:styleId="Hyperlink">
    <w:name w:val="Hyperlink"/>
    <w:basedOn w:val="DefaultParagraphFont"/>
    <w:uiPriority w:val="99"/>
    <w:unhideWhenUsed/>
    <w:rsid w:val="00AB022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B0221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AB022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B0221"/>
    <w:rPr>
      <w:i/>
    </w:rPr>
  </w:style>
  <w:style w:type="table" w:styleId="LightShading-Accent4">
    <w:name w:val="Light Shading Accent 4"/>
    <w:basedOn w:val="TableNormal"/>
    <w:uiPriority w:val="60"/>
    <w:rsid w:val="00AB0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B02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AB022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AB0221"/>
    <w:rPr>
      <w:i/>
      <w:color w:val="808080" w:themeColor="text1" w:themeTint="7F"/>
    </w:rPr>
  </w:style>
  <w:style w:type="table" w:styleId="LightShading-Accent3">
    <w:name w:val="Light Shading Accent 3"/>
    <w:basedOn w:val="TableNormal"/>
    <w:uiPriority w:val="60"/>
    <w:rsid w:val="00AB02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B02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QuoteChar">
    <w:name w:val="Quote Char"/>
    <w:basedOn w:val="DefaultParagraphFont"/>
    <w:link w:val="Quote"/>
    <w:uiPriority w:val="29"/>
    <w:rsid w:val="00AB0221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0221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B0221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21"/>
    <w:pPr>
      <w:spacing w:after="0" w:line="240" w:lineRule="auto"/>
    </w:pPr>
    <w:rPr>
      <w:rFonts w:ascii="Tahoma" w:hAnsi="Tahoma" w:cs="Tahoma"/>
      <w:sz w:val="16"/>
    </w:rPr>
  </w:style>
  <w:style w:type="table" w:customStyle="1" w:styleId="LightShading1">
    <w:name w:val="Light Shading1"/>
    <w:basedOn w:val="TableNormal"/>
    <w:uiPriority w:val="60"/>
    <w:rsid w:val="00AB02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B0221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AB0221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AB0221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AB0221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B0221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AB0221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21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AB022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B022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B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21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B0221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LightShading-Accent2">
    <w:name w:val="Light Shading Accent 2"/>
    <w:basedOn w:val="TableNormal"/>
    <w:uiPriority w:val="60"/>
    <w:rsid w:val="00AB02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AB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B0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B0221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AB0221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2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5</cp:revision>
  <cp:lastPrinted>2016-07-07T16:03:00Z</cp:lastPrinted>
  <dcterms:created xsi:type="dcterms:W3CDTF">2020-02-15T16:41:00Z</dcterms:created>
  <dcterms:modified xsi:type="dcterms:W3CDTF">2020-02-15T16:44:00Z</dcterms:modified>
</cp:coreProperties>
</file>