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FE" w:rsidRPr="00E079FE" w:rsidRDefault="00F761D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4"/>
          <w:szCs w:val="28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8"/>
        </w:rPr>
        <w:t>Select the representative district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ngram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bookmarkStart w:id="0" w:name="_GoBack"/>
      <w:bookmarkEnd w:id="0"/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'tempdb.dbo.#t'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chinese_prc_ci_as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idx_t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</w:p>
    <w:p w:rsidR="00E079FE" w:rsidRDefault="00E079FE" w:rsidP="00E079F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E079FE" w:rsidRPr="00E079FE" w:rsidRDefault="00E079FE" w:rsidP="00FC77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079FE" w:rsidRPr="00E079FE" w:rsidRDefault="00F761DE" w:rsidP="00FC775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Create result table</w:t>
      </w:r>
    </w:p>
    <w:p w:rsidR="00FC7751" w:rsidRDefault="00FC7751" w:rsidP="00FC77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C7751" w:rsidRDefault="00FC7751" w:rsidP="00FC77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Pr="00E079FE" w:rsidRDefault="00F761DE" w:rsidP="00FC775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lastRenderedPageBreak/>
        <w:t>Insert data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商务酒店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商务酒店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高级酒店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便捷快连锁速汉庭联盟布丁公寓商务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800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普通酒店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便捷快连锁速汉庭联盟布丁公寓商务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800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招待所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招待所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宾馆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宾馆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四合院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民俗院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农家院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农家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客栈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客栈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青年旅社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驿站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度假村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度假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庄园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会所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会所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会馆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公馆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俱乐部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饭店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旅馆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青年旅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hotel_data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行政区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快捷酒店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酒店类型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平均最低价格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最高价格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酒店数量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价格方差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汉庭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布丁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锦江之星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莫泰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格林豪泰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便捷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快捷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联盟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E37C28" w:rsidRDefault="00E37C28" w:rsidP="00E37C2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连锁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朝阳区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FC7751" w:rsidRPr="00E37C28" w:rsidRDefault="00FC7751" w:rsidP="00FC7751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079FE" w:rsidRPr="00E079FE" w:rsidRDefault="00F761DE" w:rsidP="00FC7751">
      <w:pPr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Explore the relationship between the price and the name</w:t>
      </w:r>
      <w:r w:rsidR="00EB75AE" w:rsidRPr="00E079FE">
        <w:rPr>
          <w:rFonts w:ascii="Courier New" w:hAnsi="Courier New" w:cs="Courier New"/>
          <w:b/>
          <w:noProof/>
          <w:kern w:val="0"/>
          <w:sz w:val="24"/>
          <w:szCs w:val="20"/>
        </w:rPr>
        <w:t xml:space="preserve"> </w:t>
      </w:r>
    </w:p>
    <w:p w:rsidR="00E079FE" w:rsidRDefault="00E079FE" w:rsidP="00E079F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FC7751" w:rsidRDefault="00E079FE" w:rsidP="00FC7751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地址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</w:p>
    <w:p w:rsidR="00E079FE" w:rsidRDefault="00E079FE" w:rsidP="00FC7751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079FE" w:rsidRPr="00E079FE" w:rsidRDefault="00F761DE" w:rsidP="00FC7751">
      <w:pPr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Frequency of two-word in the price</w:t>
      </w:r>
      <w:r w:rsidR="00E079FE" w:rsidRPr="00E079FE"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&lt;200</w:t>
      </w: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 xml:space="preserve"> group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ngram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'tempdb.dbo.#t'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chinese_prc_ci_as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idx_t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61DE" w:rsidRPr="00E079FE" w:rsidRDefault="00F761DE" w:rsidP="00F761DE">
      <w:pPr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Frequency of two-word in the price between 200 and 500 group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ngram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'tempdb.dbo.#t'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chinese_prc_ci_as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idx_t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500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61DE" w:rsidRPr="00E079FE" w:rsidRDefault="00F761DE" w:rsidP="00F761DE">
      <w:pPr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Frequency of two-word in the price between 500 and 1000 group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ngram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'tempdb.dbo.#t'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chinese_prc_ci_as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idx_t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hotel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ngram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F761DE" w:rsidRPr="00E079FE" w:rsidRDefault="00F761DE" w:rsidP="00F761DE">
      <w:pPr>
        <w:rPr>
          <w:rFonts w:ascii="Courier New" w:hAnsi="Courier New" w:cs="Courier New"/>
          <w:b/>
          <w:noProof/>
          <w:kern w:val="0"/>
          <w:sz w:val="24"/>
          <w:szCs w:val="20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Frequency of two-word in the price&gt;10</w:t>
      </w:r>
      <w:r w:rsidRPr="00E079FE"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>00</w:t>
      </w:r>
      <w:r>
        <w:rPr>
          <w:rFonts w:ascii="Courier New" w:hAnsi="Courier New" w:cs="Courier New" w:hint="eastAsia"/>
          <w:b/>
          <w:noProof/>
          <w:kern w:val="0"/>
          <w:sz w:val="24"/>
          <w:szCs w:val="20"/>
        </w:rPr>
        <w:t xml:space="preserve"> group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'tempdb.dbo.#t'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chinese_prc_ci_as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idx_t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local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酒店名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houst_data$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最低价格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00 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@len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@text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curr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</w:t>
      </w:r>
    </w:p>
    <w:p w:rsid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E079FE" w:rsidRPr="00E079FE" w:rsidRDefault="00E079FE" w:rsidP="00E079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8"/>
          <w:szCs w:val="20"/>
        </w:rPr>
      </w:pPr>
    </w:p>
    <w:sectPr w:rsidR="00E079FE" w:rsidRPr="00E0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DE" w:rsidRDefault="004905DE" w:rsidP="00F761DE">
      <w:r>
        <w:separator/>
      </w:r>
    </w:p>
  </w:endnote>
  <w:endnote w:type="continuationSeparator" w:id="0">
    <w:p w:rsidR="004905DE" w:rsidRDefault="004905DE" w:rsidP="00F7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DE" w:rsidRDefault="004905DE" w:rsidP="00F761DE">
      <w:r>
        <w:separator/>
      </w:r>
    </w:p>
  </w:footnote>
  <w:footnote w:type="continuationSeparator" w:id="0">
    <w:p w:rsidR="004905DE" w:rsidRDefault="004905DE" w:rsidP="00F76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2D"/>
    <w:rsid w:val="001238D3"/>
    <w:rsid w:val="0033787A"/>
    <w:rsid w:val="004905DE"/>
    <w:rsid w:val="004A05B9"/>
    <w:rsid w:val="004A0C6F"/>
    <w:rsid w:val="0066622D"/>
    <w:rsid w:val="0073175F"/>
    <w:rsid w:val="00E079FE"/>
    <w:rsid w:val="00E37C28"/>
    <w:rsid w:val="00EB75AE"/>
    <w:rsid w:val="00F761DE"/>
    <w:rsid w:val="00FC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1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shuang</cp:lastModifiedBy>
  <cp:revision>3</cp:revision>
  <dcterms:created xsi:type="dcterms:W3CDTF">2017-12-05T06:49:00Z</dcterms:created>
  <dcterms:modified xsi:type="dcterms:W3CDTF">2017-12-05T06:51:00Z</dcterms:modified>
</cp:coreProperties>
</file>