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C1B0" w14:textId="1BD07BEA" w:rsidR="008958B7" w:rsidRPr="008958B7" w:rsidRDefault="008958B7" w:rsidP="008958B7">
      <w:pPr>
        <w:jc w:val="center"/>
        <w:rPr>
          <w:b/>
          <w:bCs/>
          <w:i/>
          <w:iCs/>
          <w:sz w:val="48"/>
          <w:szCs w:val="48"/>
          <w:u w:val="single"/>
        </w:rPr>
      </w:pPr>
      <w:r w:rsidRPr="008958B7">
        <w:rPr>
          <w:b/>
          <w:bCs/>
          <w:i/>
          <w:iCs/>
          <w:sz w:val="48"/>
          <w:szCs w:val="48"/>
          <w:u w:val="single"/>
        </w:rPr>
        <w:t>IEM INTERNATIONAL SMART SPACE APPS CHALLENGE 2018</w:t>
      </w:r>
    </w:p>
    <w:p w14:paraId="1563EF79" w14:textId="282E8C96" w:rsidR="008958B7" w:rsidRDefault="008958B7">
      <w:pPr>
        <w:rPr>
          <w:sz w:val="40"/>
          <w:szCs w:val="40"/>
        </w:rPr>
      </w:pPr>
    </w:p>
    <w:p w14:paraId="1CD42266" w14:textId="5F91E99B" w:rsidR="008958B7" w:rsidRPr="008958B7" w:rsidRDefault="008958B7">
      <w:pPr>
        <w:rPr>
          <w:b/>
          <w:bCs/>
          <w:i/>
          <w:iCs/>
          <w:sz w:val="40"/>
          <w:szCs w:val="40"/>
        </w:rPr>
      </w:pPr>
      <w:r w:rsidRPr="008958B7">
        <w:rPr>
          <w:b/>
          <w:bCs/>
          <w:i/>
          <w:iCs/>
          <w:sz w:val="40"/>
          <w:szCs w:val="40"/>
        </w:rPr>
        <w:t xml:space="preserve">Abstract for </w:t>
      </w:r>
      <w:proofErr w:type="gramStart"/>
      <w:r w:rsidRPr="008958B7">
        <w:rPr>
          <w:b/>
          <w:bCs/>
          <w:i/>
          <w:iCs/>
          <w:sz w:val="40"/>
          <w:szCs w:val="40"/>
        </w:rPr>
        <w:t>Application :</w:t>
      </w:r>
      <w:proofErr w:type="gramEnd"/>
    </w:p>
    <w:p w14:paraId="70A89FB3" w14:textId="77777777" w:rsidR="008958B7" w:rsidRDefault="008958B7">
      <w:pPr>
        <w:rPr>
          <w:sz w:val="40"/>
          <w:szCs w:val="40"/>
        </w:rPr>
      </w:pPr>
    </w:p>
    <w:p w14:paraId="679D106A" w14:textId="457C157B" w:rsidR="000065B1" w:rsidRDefault="000065B1">
      <w:pPr>
        <w:rPr>
          <w:sz w:val="40"/>
          <w:szCs w:val="40"/>
        </w:rPr>
      </w:pPr>
      <w:r>
        <w:rPr>
          <w:sz w:val="40"/>
          <w:szCs w:val="40"/>
        </w:rPr>
        <w:t>Due to increasi</w:t>
      </w:r>
      <w:bookmarkStart w:id="0" w:name="_GoBack"/>
      <w:bookmarkEnd w:id="0"/>
      <w:r>
        <w:rPr>
          <w:sz w:val="40"/>
          <w:szCs w:val="40"/>
        </w:rPr>
        <w:t>ng level of air pollutants, people are becoming more prone to respiratory diseases. Hence, our team</w:t>
      </w:r>
      <w:r w:rsidR="008958B7">
        <w:rPr>
          <w:sz w:val="40"/>
          <w:szCs w:val="40"/>
        </w:rPr>
        <w:t xml:space="preserve"> “Code for Life”</w:t>
      </w:r>
      <w:r>
        <w:rPr>
          <w:sz w:val="40"/>
          <w:szCs w:val="40"/>
        </w:rPr>
        <w:t xml:space="preserve"> is making an application which can help the users visualize the level of different air pollutants in their current location. </w:t>
      </w:r>
    </w:p>
    <w:p w14:paraId="7535F465" w14:textId="3DBBC5B9" w:rsidR="007A02C6" w:rsidRDefault="00A211CF">
      <w:pPr>
        <w:rPr>
          <w:sz w:val="40"/>
          <w:szCs w:val="40"/>
        </w:rPr>
      </w:pPr>
      <w:r>
        <w:rPr>
          <w:sz w:val="40"/>
          <w:szCs w:val="40"/>
        </w:rPr>
        <w:t xml:space="preserve">Our application is a web application. It is JavaScript enabled using Android </w:t>
      </w:r>
      <w:proofErr w:type="spellStart"/>
      <w:r>
        <w:rPr>
          <w:sz w:val="40"/>
          <w:szCs w:val="40"/>
        </w:rPr>
        <w:t>webview</w:t>
      </w:r>
      <w:proofErr w:type="spellEnd"/>
      <w:r>
        <w:rPr>
          <w:sz w:val="40"/>
          <w:szCs w:val="40"/>
        </w:rPr>
        <w:t xml:space="preserve">. </w:t>
      </w:r>
    </w:p>
    <w:p w14:paraId="30084087" w14:textId="47A04FC9" w:rsidR="00A211CF" w:rsidRDefault="00A211CF">
      <w:pPr>
        <w:rPr>
          <w:sz w:val="40"/>
          <w:szCs w:val="40"/>
        </w:rPr>
      </w:pPr>
    </w:p>
    <w:p w14:paraId="6C21BC91" w14:textId="3DA6A97C" w:rsidR="00A211CF" w:rsidRDefault="00A211CF">
      <w:pPr>
        <w:rPr>
          <w:sz w:val="40"/>
          <w:szCs w:val="40"/>
        </w:rPr>
      </w:pPr>
      <w:r>
        <w:rPr>
          <w:sz w:val="40"/>
          <w:szCs w:val="40"/>
        </w:rPr>
        <w:t xml:space="preserve">The features of our app </w:t>
      </w:r>
      <w:proofErr w:type="gramStart"/>
      <w:r>
        <w:rPr>
          <w:sz w:val="40"/>
          <w:szCs w:val="40"/>
        </w:rPr>
        <w:t>are :</w:t>
      </w:r>
      <w:proofErr w:type="gramEnd"/>
    </w:p>
    <w:p w14:paraId="3DC0D4A3" w14:textId="66B65DD2" w:rsidR="00A211CF" w:rsidRDefault="00A211CF">
      <w:pPr>
        <w:rPr>
          <w:sz w:val="40"/>
          <w:szCs w:val="40"/>
        </w:rPr>
      </w:pPr>
      <w:r>
        <w:rPr>
          <w:sz w:val="40"/>
          <w:szCs w:val="40"/>
        </w:rPr>
        <w:t xml:space="preserve">1. </w:t>
      </w:r>
      <w:r w:rsidR="000065B1">
        <w:rPr>
          <w:sz w:val="40"/>
          <w:szCs w:val="40"/>
        </w:rPr>
        <w:t>It can detect the user’s location every 3 hours and send them a notification alert.</w:t>
      </w:r>
    </w:p>
    <w:p w14:paraId="7D3A22FE" w14:textId="5E2219DE" w:rsidR="000065B1" w:rsidRDefault="000065B1">
      <w:pPr>
        <w:rPr>
          <w:sz w:val="40"/>
          <w:szCs w:val="40"/>
        </w:rPr>
      </w:pPr>
      <w:r>
        <w:rPr>
          <w:sz w:val="40"/>
          <w:szCs w:val="40"/>
        </w:rPr>
        <w:t>2. Clicking on the notification will launch the application.</w:t>
      </w:r>
    </w:p>
    <w:p w14:paraId="5D473463" w14:textId="6F7761D2" w:rsidR="000065B1" w:rsidRDefault="000065B1">
      <w:pPr>
        <w:rPr>
          <w:sz w:val="40"/>
          <w:szCs w:val="40"/>
        </w:rPr>
      </w:pPr>
      <w:r>
        <w:rPr>
          <w:sz w:val="40"/>
          <w:szCs w:val="40"/>
        </w:rPr>
        <w:t>3. The main screen of the application will consist of a Google Map and filter options that are primarily air pollutants (PM2.5, PM10, NO2, CO, SO2, Ozone)</w:t>
      </w:r>
    </w:p>
    <w:p w14:paraId="51F0B976" w14:textId="533C234C" w:rsidR="000065B1" w:rsidRDefault="000065B1">
      <w:pPr>
        <w:rPr>
          <w:sz w:val="40"/>
          <w:szCs w:val="40"/>
        </w:rPr>
      </w:pPr>
      <w:r>
        <w:rPr>
          <w:sz w:val="40"/>
          <w:szCs w:val="40"/>
        </w:rPr>
        <w:lastRenderedPageBreak/>
        <w:t xml:space="preserve">4. The map </w:t>
      </w:r>
      <w:r w:rsidR="00947F70">
        <w:rPr>
          <w:sz w:val="40"/>
          <w:szCs w:val="40"/>
        </w:rPr>
        <w:t xml:space="preserve">will </w:t>
      </w:r>
      <w:r>
        <w:rPr>
          <w:sz w:val="40"/>
          <w:szCs w:val="40"/>
        </w:rPr>
        <w:t>display the level of the air pollutant that the user chooses in his current location.</w:t>
      </w:r>
    </w:p>
    <w:p w14:paraId="390C4864" w14:textId="274208E2" w:rsidR="000065B1" w:rsidRDefault="000065B1">
      <w:pPr>
        <w:rPr>
          <w:sz w:val="40"/>
          <w:szCs w:val="40"/>
        </w:rPr>
      </w:pPr>
    </w:p>
    <w:p w14:paraId="2B5B96CD" w14:textId="50287E0C" w:rsidR="000065B1" w:rsidRDefault="002F4977">
      <w:pPr>
        <w:rPr>
          <w:sz w:val="40"/>
          <w:szCs w:val="40"/>
        </w:rPr>
      </w:pPr>
      <w:r>
        <w:rPr>
          <w:sz w:val="40"/>
          <w:szCs w:val="40"/>
        </w:rPr>
        <w:t xml:space="preserve">On opening the app, the user will get to see </w:t>
      </w:r>
      <w:r w:rsidR="00947F70">
        <w:rPr>
          <w:sz w:val="40"/>
          <w:szCs w:val="40"/>
        </w:rPr>
        <w:t>his/her location pointed out by a Google map of the place. On clicking the pointer, the user will be able to choose the name of the pollutant from the dropdown menu. The amount of the pollutant will be then fetched from the Air Quality Programmatic API.</w:t>
      </w:r>
    </w:p>
    <w:p w14:paraId="3C787F3B" w14:textId="2A07E133" w:rsidR="00947F70" w:rsidRDefault="00947F70">
      <w:pPr>
        <w:rPr>
          <w:sz w:val="40"/>
          <w:szCs w:val="40"/>
        </w:rPr>
      </w:pPr>
      <w:r>
        <w:rPr>
          <w:sz w:val="40"/>
          <w:szCs w:val="40"/>
        </w:rPr>
        <w:t>We are using Firebase for sending push notifications.</w:t>
      </w:r>
    </w:p>
    <w:p w14:paraId="0B573DD8" w14:textId="7416F09A" w:rsidR="008958B7" w:rsidRPr="00A211CF" w:rsidRDefault="008958B7">
      <w:pPr>
        <w:rPr>
          <w:sz w:val="40"/>
          <w:szCs w:val="40"/>
        </w:rPr>
      </w:pPr>
    </w:p>
    <w:sectPr w:rsidR="008958B7" w:rsidRPr="00A21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CF"/>
    <w:rsid w:val="000065B1"/>
    <w:rsid w:val="002F4977"/>
    <w:rsid w:val="003665DC"/>
    <w:rsid w:val="007A02C6"/>
    <w:rsid w:val="007C5C0B"/>
    <w:rsid w:val="008958B7"/>
    <w:rsid w:val="00947F70"/>
    <w:rsid w:val="00A211C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B8E8"/>
  <w15:chartTrackingRefBased/>
  <w15:docId w15:val="{BE785F4D-CCC6-440D-8830-61523F80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qFormat/>
    <w:rsid w:val="003665DC"/>
    <w:pPr>
      <w:pBdr>
        <w:top w:val="single" w:sz="48" w:space="1" w:color="FF3399" w:shadow="1"/>
        <w:left w:val="single" w:sz="48" w:space="4" w:color="FF3399" w:shadow="1"/>
        <w:bottom w:val="single" w:sz="48" w:space="1" w:color="FF3399" w:shadow="1"/>
        <w:right w:val="single" w:sz="48" w:space="4" w:color="FF3399" w:shadow="1"/>
      </w:pBdr>
      <w:shd w:val="clear" w:color="auto" w:fill="FFFFFF" w:themeFill="background1"/>
    </w:pPr>
    <w:rPr>
      <w:rFonts w:ascii="Georgia" w:hAnsi="Georgia"/>
      <w:b/>
      <w:i/>
      <w:color w:val="66FFFF"/>
      <w:sz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Topdar</dc:creator>
  <cp:keywords/>
  <dc:description/>
  <cp:lastModifiedBy>Manish Topdar</cp:lastModifiedBy>
  <cp:revision>2</cp:revision>
  <dcterms:created xsi:type="dcterms:W3CDTF">2018-10-27T10:07:00Z</dcterms:created>
  <dcterms:modified xsi:type="dcterms:W3CDTF">2018-10-27T11:07:00Z</dcterms:modified>
</cp:coreProperties>
</file>