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056" w:rsidRPr="005D2056" w:rsidRDefault="005D2056" w:rsidP="00E174B4">
      <w:pPr>
        <w:rPr>
          <w:rFonts w:ascii="Garamond" w:hAnsi="Garamond"/>
          <w:sz w:val="32"/>
          <w:szCs w:val="32"/>
        </w:rPr>
      </w:pPr>
      <w:r w:rsidRPr="005D2056">
        <w:rPr>
          <w:rFonts w:ascii="Garamond" w:hAnsi="Garamond"/>
          <w:sz w:val="32"/>
          <w:szCs w:val="32"/>
        </w:rPr>
        <w:t>Lista de palabras separadas y juntas</w:t>
      </w:r>
    </w:p>
    <w:p w:rsidR="005D2056" w:rsidRPr="005D2056" w:rsidRDefault="005D2056" w:rsidP="00E174B4">
      <w:pPr>
        <w:rPr>
          <w:rFonts w:ascii="Garamond" w:hAnsi="Garamond"/>
          <w:sz w:val="28"/>
          <w:szCs w:val="28"/>
        </w:rPr>
      </w:pPr>
    </w:p>
    <w:tbl>
      <w:tblPr>
        <w:tblStyle w:val="Tablaconcuadrcula"/>
        <w:tblW w:w="8789" w:type="dxa"/>
        <w:tblInd w:w="-147" w:type="dxa"/>
        <w:tblLook w:val="04A0" w:firstRow="1" w:lastRow="0" w:firstColumn="1" w:lastColumn="0" w:noHBand="0" w:noVBand="1"/>
      </w:tblPr>
      <w:tblGrid>
        <w:gridCol w:w="2127"/>
        <w:gridCol w:w="2551"/>
        <w:gridCol w:w="4111"/>
      </w:tblGrid>
      <w:tr w:rsidR="009A7428" w:rsidRPr="009A7428" w:rsidTr="005D2056">
        <w:tc>
          <w:tcPr>
            <w:tcW w:w="2127" w:type="dxa"/>
          </w:tcPr>
          <w:p w:rsidR="002E58D3" w:rsidRPr="009A7428" w:rsidRDefault="002E58D3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SEPARADAS</w:t>
            </w:r>
          </w:p>
        </w:tc>
        <w:tc>
          <w:tcPr>
            <w:tcW w:w="2551" w:type="dxa"/>
          </w:tcPr>
          <w:p w:rsidR="002E58D3" w:rsidRPr="009A7428" w:rsidRDefault="009A7428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notas</w:t>
            </w:r>
          </w:p>
        </w:tc>
        <w:tc>
          <w:tcPr>
            <w:tcW w:w="4111" w:type="dxa"/>
          </w:tcPr>
          <w:p w:rsidR="002E58D3" w:rsidRPr="009A7428" w:rsidRDefault="002E58D3" w:rsidP="00E174B4">
            <w:pPr>
              <w:rPr>
                <w:rFonts w:ascii="Garamond" w:hAnsi="Garamond"/>
                <w:b/>
              </w:rPr>
            </w:pPr>
            <w:r w:rsidRPr="009A7428">
              <w:rPr>
                <w:rFonts w:ascii="Garamond" w:hAnsi="Garamond"/>
                <w:b/>
              </w:rPr>
              <w:t>JUNTAS</w:t>
            </w:r>
          </w:p>
        </w:tc>
      </w:tr>
      <w:tr w:rsidR="009A7428" w:rsidRPr="009A7428" w:rsidTr="005D2056">
        <w:tc>
          <w:tcPr>
            <w:tcW w:w="2127" w:type="dxa"/>
          </w:tcPr>
          <w:p w:rsidR="002E58D3" w:rsidRPr="009A7428" w:rsidRDefault="002E58D3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A</w:t>
            </w:r>
          </w:p>
        </w:tc>
        <w:tc>
          <w:tcPr>
            <w:tcW w:w="2551" w:type="dxa"/>
          </w:tcPr>
          <w:p w:rsidR="002E58D3" w:rsidRPr="009A7428" w:rsidRDefault="002E58D3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2E58D3" w:rsidRPr="009A7428" w:rsidRDefault="002E58D3" w:rsidP="00E174B4">
            <w:pPr>
              <w:rPr>
                <w:rFonts w:ascii="Garamond" w:hAnsi="Garamond"/>
                <w:b/>
              </w:rPr>
            </w:pPr>
            <w:r w:rsidRPr="009A7428">
              <w:rPr>
                <w:rFonts w:ascii="Garamond" w:hAnsi="Garamond"/>
                <w:b/>
              </w:rPr>
              <w:t>A</w:t>
            </w:r>
          </w:p>
        </w:tc>
      </w:tr>
      <w:tr w:rsidR="009A7428" w:rsidRPr="009A7428" w:rsidTr="005D2056">
        <w:tc>
          <w:tcPr>
            <w:tcW w:w="2127" w:type="dxa"/>
          </w:tcPr>
          <w:p w:rsidR="002E58D3" w:rsidRPr="009A7428" w:rsidRDefault="002E58D3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an gesah</w:t>
            </w:r>
            <w:r w:rsidR="001261C0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,</w:t>
            </w:r>
            <w:r w:rsidR="001261C0"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 an geſa</w:t>
            </w:r>
            <w:r w:rsidR="001261C0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c</w:t>
            </w:r>
            <w:r w:rsidR="001261C0"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h</w:t>
            </w:r>
          </w:p>
        </w:tc>
        <w:tc>
          <w:tcPr>
            <w:tcW w:w="2551" w:type="dxa"/>
          </w:tcPr>
          <w:p w:rsidR="002E58D3" w:rsidRPr="009A7428" w:rsidRDefault="002E58D3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2E58D3" w:rsidRPr="009A7428" w:rsidRDefault="002E58D3" w:rsidP="00E174B4">
            <w:pPr>
              <w:rPr>
                <w:rFonts w:ascii="Garamond" w:hAnsi="Garamond"/>
              </w:rPr>
            </w:pPr>
          </w:p>
        </w:tc>
      </w:tr>
      <w:tr w:rsidR="009A7428" w:rsidRPr="009A7428" w:rsidTr="005D2056">
        <w:tc>
          <w:tcPr>
            <w:tcW w:w="2127" w:type="dxa"/>
          </w:tcPr>
          <w:p w:rsidR="002E58D3" w:rsidRPr="009A7428" w:rsidRDefault="002E58D3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an geleit</w:t>
            </w:r>
          </w:p>
        </w:tc>
        <w:tc>
          <w:tcPr>
            <w:tcW w:w="2551" w:type="dxa"/>
          </w:tcPr>
          <w:p w:rsidR="002E58D3" w:rsidRPr="009A7428" w:rsidRDefault="002E58D3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2E58D3" w:rsidRPr="009A7428" w:rsidRDefault="002E58D3" w:rsidP="00E174B4">
            <w:pPr>
              <w:rPr>
                <w:rFonts w:ascii="Garamond" w:hAnsi="Garamond"/>
                <w:b/>
              </w:rPr>
            </w:pPr>
            <w:r w:rsidRPr="009A7428">
              <w:rPr>
                <w:rFonts w:ascii="Garamond" w:hAnsi="Garamond"/>
                <w:b/>
              </w:rPr>
              <w:t>B</w:t>
            </w: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an chint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rPr>
                <w:rFonts w:ascii="Garamond" w:hAnsi="Garamond"/>
              </w:rPr>
            </w:pPr>
            <w:r w:rsidRPr="009A7428">
              <w:rPr>
                <w:rFonts w:ascii="Garamond" w:hAnsi="Garamond"/>
              </w:rPr>
              <w:t>binamen, binam, beynamen</w:t>
            </w: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rPr>
                <w:rFonts w:ascii="Garamond" w:hAnsi="Garamond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rPr>
                <w:rFonts w:ascii="Garamond" w:hAnsi="Garamond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rPr>
                <w:rFonts w:ascii="Garamond" w:hAnsi="Garamond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D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rPr>
                <w:rFonts w:ascii="Garamond" w:hAnsi="Garamond"/>
                <w:b/>
              </w:rPr>
            </w:pPr>
            <w:r w:rsidRPr="009A7428">
              <w:rPr>
                <w:rFonts w:ascii="Garamond" w:hAnsi="Garamond"/>
                <w:b/>
              </w:rPr>
              <w:t>C</w:t>
            </w: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</w:rPr>
              <w:t>do ne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rPr>
                <w:rFonts w:ascii="Garamond" w:hAnsi="Garamond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dv ne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rPr>
                <w:rFonts w:ascii="Garamond" w:hAnsi="Garamond"/>
                <w:b/>
              </w:rPr>
            </w:pPr>
            <w:r w:rsidRPr="009A7428">
              <w:rPr>
                <w:rFonts w:ascii="Garamond" w:hAnsi="Garamond"/>
                <w:b/>
              </w:rPr>
              <w:t>D</w:t>
            </w: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d </w:t>
            </w:r>
            <w:r w:rsidRPr="009A7428"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  <w:t>͛</w:t>
            </w: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 zal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rPr>
                <w:rFonts w:ascii="Garamond" w:hAnsi="Garamond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de iſ war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rPr>
                <w:rFonts w:ascii="Garamond" w:hAnsi="Garamond"/>
                <w:b/>
              </w:rPr>
            </w:pPr>
            <w:r w:rsidRPr="009A7428">
              <w:rPr>
                <w:rFonts w:ascii="Garamond" w:hAnsi="Garamond"/>
                <w:b/>
              </w:rPr>
              <w:t>E</w:t>
            </w: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da iſ war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rPr>
                <w:rFonts w:ascii="Garamond" w:hAnsi="Garamond"/>
              </w:rPr>
            </w:pPr>
            <w:r w:rsidRPr="009A7428">
              <w:rPr>
                <w:rFonts w:ascii="Garamond" w:hAnsi="Garamond"/>
              </w:rPr>
              <w:t>entriuwen, entruwen, entrow, entraun</w:t>
            </w: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de ſt war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rPr>
                <w:rFonts w:ascii="Garamond" w:hAnsi="Garamond"/>
              </w:rPr>
            </w:pPr>
            <w:r w:rsidRPr="009A7428">
              <w:rPr>
                <w:rFonts w:ascii="Garamond" w:hAnsi="Garamond"/>
              </w:rPr>
              <w:t>ettswa, eteswa</w:t>
            </w:r>
            <w:r w:rsidR="006A3A70">
              <w:rPr>
                <w:rFonts w:ascii="Garamond" w:hAnsi="Garamond"/>
              </w:rPr>
              <w:t>, etswo</w:t>
            </w: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da ne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rPr>
                <w:rFonts w:ascii="Garamond" w:hAnsi="Garamond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da ze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rPr>
                <w:rFonts w:ascii="Garamond" w:hAnsi="Garamond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der n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rPr>
                <w:rFonts w:ascii="Garamond" w:hAnsi="Garamond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dich n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rPr>
                <w:rFonts w:ascii="Garamond" w:hAnsi="Garamond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dar nach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rPr>
                <w:rFonts w:ascii="Garamond" w:hAnsi="Garamond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dar zv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AF7970" w:rsidRDefault="00AF7970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dar an</w:t>
            </w:r>
          </w:p>
        </w:tc>
        <w:tc>
          <w:tcPr>
            <w:tcW w:w="2551" w:type="dxa"/>
          </w:tcPr>
          <w:p w:rsidR="005D2056" w:rsidRPr="00AF7970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AF7970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174B4" w:rsidRPr="009A7428" w:rsidTr="005D2056">
        <w:tc>
          <w:tcPr>
            <w:tcW w:w="2127" w:type="dxa"/>
          </w:tcPr>
          <w:p w:rsidR="00E174B4" w:rsidRPr="00AF7970" w:rsidRDefault="00AF7970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dar mit, da mit</w:t>
            </w:r>
          </w:p>
        </w:tc>
        <w:tc>
          <w:tcPr>
            <w:tcW w:w="2551" w:type="dxa"/>
          </w:tcPr>
          <w:p w:rsidR="00E174B4" w:rsidRPr="00AF7970" w:rsidRDefault="00E174B4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174B4" w:rsidRPr="00AF7970" w:rsidRDefault="00E174B4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174B4" w:rsidRPr="009A7428" w:rsidTr="005D2056">
        <w:tc>
          <w:tcPr>
            <w:tcW w:w="2127" w:type="dxa"/>
          </w:tcPr>
          <w:p w:rsidR="00E174B4" w:rsidRPr="00AF7970" w:rsidRDefault="00AF7970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dar vor</w:t>
            </w:r>
          </w:p>
        </w:tc>
        <w:tc>
          <w:tcPr>
            <w:tcW w:w="2551" w:type="dxa"/>
          </w:tcPr>
          <w:p w:rsidR="00E174B4" w:rsidRPr="00AF7970" w:rsidRDefault="00E174B4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174B4" w:rsidRPr="00AF7970" w:rsidRDefault="00E174B4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174B4" w:rsidRPr="009A7428" w:rsidTr="005D2056">
        <w:tc>
          <w:tcPr>
            <w:tcW w:w="2127" w:type="dxa"/>
          </w:tcPr>
          <w:p w:rsidR="00E174B4" w:rsidRPr="00AF7970" w:rsidRDefault="00E174B4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E174B4" w:rsidRPr="00AF7970" w:rsidRDefault="00E174B4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174B4" w:rsidRPr="00AF7970" w:rsidRDefault="00E174B4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E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ez n, es n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er n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er s, er z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en ſprach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en wær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en ſchein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en weſten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en bin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en was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lang w:val="de-DE"/>
              </w:rPr>
              <w:t>en ſaz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sz w:val="24"/>
                <w:szCs w:val="24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sz w:val="24"/>
                <w:szCs w:val="24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en dvrfet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en wolde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en ſolde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en chan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en mag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G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gehiez iv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6A3A70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lang w:val="de-DE"/>
              </w:rPr>
              <w:t>gewinne s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i/>
                <w:sz w:val="24"/>
                <w:szCs w:val="24"/>
                <w:lang w:val="de-DE"/>
              </w:rPr>
            </w:pPr>
            <w:r>
              <w:rPr>
                <w:rFonts w:ascii="Garamond" w:hAnsi="Garamond" w:cs="Times New Roman"/>
                <w:i/>
                <w:sz w:val="24"/>
                <w:szCs w:val="24"/>
                <w:highlight w:val="white"/>
                <w:lang w:val="de-DE"/>
              </w:rPr>
              <w:t xml:space="preserve">ich gewinne es </w:t>
            </w:r>
            <w:r w:rsidRPr="009A7428">
              <w:rPr>
                <w:rFonts w:ascii="Garamond" w:hAnsi="Garamond" w:cs="Times New Roman"/>
                <w:i/>
                <w:sz w:val="24"/>
                <w:szCs w:val="24"/>
                <w:highlight w:val="white"/>
                <w:lang w:val="de-DE"/>
              </w:rPr>
              <w:sym w:font="Symbol" w:char="F0B9"/>
            </w:r>
            <w:r w:rsidRPr="009A7428">
              <w:rPr>
                <w:rFonts w:ascii="Garamond" w:hAnsi="Garamond" w:cs="Times New Roman"/>
                <w:i/>
                <w:sz w:val="24"/>
                <w:szCs w:val="24"/>
                <w:lang w:val="de-DE"/>
              </w:rPr>
              <w:t xml:space="preserve"> du gewinnes</w:t>
            </w: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i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6A3A70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yellow"/>
                <w:lang w:val="de-DE"/>
              </w:rPr>
            </w:pP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yellow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yellow"/>
                <w:lang w:val="de-DE"/>
              </w:rPr>
            </w:pPr>
          </w:p>
        </w:tc>
      </w:tr>
      <w:tr w:rsidR="005D2056" w:rsidRPr="006A3A70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yellow"/>
                <w:lang w:val="de-DE"/>
              </w:rPr>
            </w:pP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yellow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yellow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H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herre ywein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haſ tu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I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in dvht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ieman</w:t>
            </w: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ich z, ich s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in ſ</w:t>
            </w: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, in s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ich n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ir n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in dvht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ie begie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im s, im z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M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man s, man z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mir z, mir s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meinſ tv, meinſ tu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N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n gervrte</w:t>
            </w:r>
          </w:p>
        </w:tc>
        <w:tc>
          <w:tcPr>
            <w:tcW w:w="2551" w:type="dxa"/>
          </w:tcPr>
          <w:p w:rsidR="005D2056" w:rsidRPr="001261C0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i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i/>
                <w:sz w:val="24"/>
                <w:szCs w:val="24"/>
                <w:highlight w:val="white"/>
                <w:lang w:val="de-DE"/>
              </w:rPr>
              <w:t>=en gerurte</w:t>
            </w: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nie niht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S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ſi z, ſi s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ſ in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ſich s, ſich z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si ne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so ne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sihſ tv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T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tv daz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troſt es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autoSpaceDE w:val="0"/>
              <w:autoSpaceDN w:val="0"/>
              <w:adjustRightInd w:val="0"/>
              <w:rPr>
                <w:rFonts w:ascii="Garamond" w:hAnsi="Garamond" w:cs="Times New Roman"/>
                <w:i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i/>
                <w:sz w:val="24"/>
                <w:szCs w:val="24"/>
                <w:highlight w:val="white"/>
                <w:lang w:val="de-DE"/>
              </w:rPr>
              <w:t xml:space="preserve">trost + es </w:t>
            </w:r>
            <w:r w:rsidRPr="009A7428">
              <w:rPr>
                <w:rFonts w:ascii="Garamond" w:hAnsi="Garamond" w:cs="Times New Roman"/>
                <w:i/>
                <w:sz w:val="24"/>
                <w:szCs w:val="24"/>
                <w:highlight w:val="white"/>
                <w:lang w:val="de-DE"/>
              </w:rPr>
              <w:sym w:font="Symbol" w:char="F0B9"/>
            </w:r>
            <w:r w:rsidRPr="009A7428">
              <w:rPr>
                <w:rFonts w:ascii="Garamond" w:hAnsi="Garamond" w:cs="Times New Roman"/>
                <w:i/>
                <w:sz w:val="24"/>
                <w:szCs w:val="24"/>
                <w:highlight w:val="white"/>
                <w:lang w:val="de-DE"/>
              </w:rPr>
              <w:t xml:space="preserve"> des trostes</w:t>
            </w:r>
          </w:p>
        </w:tc>
        <w:tc>
          <w:tcPr>
            <w:tcW w:w="4111" w:type="dxa"/>
          </w:tcPr>
          <w:p w:rsidR="005D2056" w:rsidRPr="009A7428" w:rsidRDefault="005D2056" w:rsidP="00E174B4">
            <w:pPr>
              <w:autoSpaceDE w:val="0"/>
              <w:autoSpaceDN w:val="0"/>
              <w:adjustRightInd w:val="0"/>
              <w:rPr>
                <w:rFonts w:ascii="Garamond" w:hAnsi="Garamond" w:cs="Times New Roman"/>
                <w:i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5D2056" w:rsidRPr="009A7428" w:rsidRDefault="005D2056" w:rsidP="00E174B4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5D2056" w:rsidRPr="009A7428" w:rsidRDefault="005D2056" w:rsidP="00E174B4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V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fvrſ tv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6A3A70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lang w:val="de-DE"/>
              </w:rPr>
              <w:t>fvnde n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i/>
                <w:sz w:val="24"/>
                <w:szCs w:val="24"/>
                <w:lang w:val="de-DE"/>
              </w:rPr>
            </w:pPr>
            <w:r>
              <w:rPr>
                <w:rFonts w:ascii="Garamond" w:hAnsi="Garamond" w:cs="Times New Roman"/>
                <w:i/>
                <w:sz w:val="24"/>
                <w:szCs w:val="24"/>
                <w:lang w:val="de-DE"/>
              </w:rPr>
              <w:t xml:space="preserve">sie </w:t>
            </w:r>
            <w:r w:rsidRPr="009A7428">
              <w:rPr>
                <w:rFonts w:ascii="Garamond" w:hAnsi="Garamond" w:cs="Times New Roman"/>
                <w:i/>
                <w:sz w:val="24"/>
                <w:szCs w:val="24"/>
                <w:lang w:val="de-DE"/>
              </w:rPr>
              <w:t xml:space="preserve">funde + in </w:t>
            </w:r>
            <w:r w:rsidRPr="009A7428">
              <w:rPr>
                <w:rFonts w:ascii="Garamond" w:hAnsi="Garamond" w:cs="Times New Roman"/>
                <w:i/>
                <w:sz w:val="24"/>
                <w:szCs w:val="24"/>
                <w:lang w:val="de-DE"/>
              </w:rPr>
              <w:sym w:font="Symbol" w:char="F0B9"/>
            </w:r>
            <w:r w:rsidRPr="009A7428">
              <w:rPr>
                <w:rFonts w:ascii="Garamond" w:hAnsi="Garamond" w:cs="Times New Roman"/>
                <w:i/>
                <w:sz w:val="24"/>
                <w:szCs w:val="24"/>
                <w:lang w:val="de-DE"/>
              </w:rPr>
              <w:t xml:space="preserve"> </w:t>
            </w:r>
            <w:r>
              <w:rPr>
                <w:rFonts w:ascii="Garamond" w:hAnsi="Garamond" w:cs="Times New Roman"/>
                <w:i/>
                <w:sz w:val="24"/>
                <w:szCs w:val="24"/>
                <w:lang w:val="de-DE"/>
              </w:rPr>
              <w:t xml:space="preserve">sie </w:t>
            </w:r>
            <w:r w:rsidRPr="009A7428">
              <w:rPr>
                <w:rFonts w:ascii="Garamond" w:hAnsi="Garamond" w:cs="Times New Roman"/>
                <w:i/>
                <w:sz w:val="24"/>
                <w:szCs w:val="24"/>
                <w:lang w:val="de-DE"/>
              </w:rPr>
              <w:t>funden</w:t>
            </w: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i/>
                <w:sz w:val="24"/>
                <w:szCs w:val="24"/>
                <w:highlight w:val="yellow"/>
                <w:lang w:val="de-DE"/>
              </w:rPr>
            </w:pPr>
          </w:p>
        </w:tc>
      </w:tr>
      <w:tr w:rsidR="005D2056" w:rsidRPr="006A3A70" w:rsidTr="005D2056">
        <w:tc>
          <w:tcPr>
            <w:tcW w:w="2127" w:type="dxa"/>
          </w:tcPr>
          <w:p w:rsidR="005D2056" w:rsidRPr="009A7428" w:rsidRDefault="00302BB8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vil lichte, vil leicht</w:t>
            </w:r>
            <w:bookmarkStart w:id="0" w:name="_GoBack"/>
            <w:bookmarkEnd w:id="0"/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6A3A70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W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lastRenderedPageBreak/>
              <w:t>wir z, wir s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wil dv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wol gemut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Z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ſchonem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9137F4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zehant, zehande</w:t>
            </w: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beliben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wandel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gvte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ze ſchilt 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fvzen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ſper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ſenftern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rehte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der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lieb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herren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manne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ſere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handen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ſpotte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brach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liebe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ſtat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ware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lanch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hone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herzen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hove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hvs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dienſte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lanch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sere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walde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ivngeſt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halbem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marcht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zi der, ze der 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9137F4" w:rsidRPr="009A7428" w:rsidTr="005D2056">
        <w:tc>
          <w:tcPr>
            <w:tcW w:w="2127" w:type="dxa"/>
          </w:tcPr>
          <w:p w:rsidR="009137F4" w:rsidRPr="009A7428" w:rsidRDefault="009137F4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9137F4" w:rsidRPr="009A7428" w:rsidRDefault="009137F4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9137F4" w:rsidRPr="009A7428" w:rsidRDefault="009137F4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9137F4" w:rsidRPr="009A7428" w:rsidTr="005D2056">
        <w:tc>
          <w:tcPr>
            <w:tcW w:w="2127" w:type="dxa"/>
          </w:tcPr>
          <w:p w:rsidR="009137F4" w:rsidRPr="009A7428" w:rsidRDefault="009137F4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9137F4" w:rsidRPr="009A7428" w:rsidRDefault="009137F4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9137F4" w:rsidRPr="009A7428" w:rsidRDefault="009137F4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</w:tbl>
    <w:p w:rsidR="00AD06A1" w:rsidRPr="009A7428" w:rsidRDefault="00AD06A1" w:rsidP="00E174B4"/>
    <w:p w:rsidR="003C1F8D" w:rsidRPr="009A7428" w:rsidRDefault="003C1F8D" w:rsidP="00E174B4"/>
    <w:sectPr w:rsidR="003C1F8D" w:rsidRPr="009A74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EC4"/>
    <w:rsid w:val="001261C0"/>
    <w:rsid w:val="002E58D3"/>
    <w:rsid w:val="00302BB8"/>
    <w:rsid w:val="003C1F8D"/>
    <w:rsid w:val="004E306A"/>
    <w:rsid w:val="005D2056"/>
    <w:rsid w:val="00645306"/>
    <w:rsid w:val="00673EC4"/>
    <w:rsid w:val="006A3A70"/>
    <w:rsid w:val="00784586"/>
    <w:rsid w:val="009137F4"/>
    <w:rsid w:val="009A7428"/>
    <w:rsid w:val="009E2DFF"/>
    <w:rsid w:val="00A448B7"/>
    <w:rsid w:val="00AD06A1"/>
    <w:rsid w:val="00AF7970"/>
    <w:rsid w:val="00B01A0C"/>
    <w:rsid w:val="00B21743"/>
    <w:rsid w:val="00B667D8"/>
    <w:rsid w:val="00D421E3"/>
    <w:rsid w:val="00DA7DDD"/>
    <w:rsid w:val="00DC73BC"/>
    <w:rsid w:val="00E00BCB"/>
    <w:rsid w:val="00E174B4"/>
    <w:rsid w:val="00F31B73"/>
    <w:rsid w:val="00F90E45"/>
    <w:rsid w:val="00FB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A24C9"/>
  <w15:chartTrackingRefBased/>
  <w15:docId w15:val="{2986681A-5398-44B0-9471-A25A74F6C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3EC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73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261C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61C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249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Pérez Ben</dc:creator>
  <cp:keywords/>
  <dc:description/>
  <cp:lastModifiedBy>Victor Millet</cp:lastModifiedBy>
  <cp:revision>7</cp:revision>
  <dcterms:created xsi:type="dcterms:W3CDTF">2019-02-27T13:23:00Z</dcterms:created>
  <dcterms:modified xsi:type="dcterms:W3CDTF">2019-02-28T16:13:00Z</dcterms:modified>
</cp:coreProperties>
</file>