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907" w:rsidRDefault="00892BFB">
      <w:r>
        <w:t>Sprite Kit-like frameworks for Android:</w:t>
      </w:r>
    </w:p>
    <w:p w:rsidR="00892BFB" w:rsidRDefault="0013177E" w:rsidP="00892BFB">
      <w:pPr>
        <w:pStyle w:val="ListParagraph"/>
        <w:numPr>
          <w:ilvl w:val="0"/>
          <w:numId w:val="1"/>
        </w:numPr>
      </w:pPr>
      <w:hyperlink r:id="rId5" w:history="1">
        <w:r w:rsidR="00892BFB" w:rsidRPr="00892BFB">
          <w:rPr>
            <w:rStyle w:val="Hyperlink"/>
          </w:rPr>
          <w:t>Link</w:t>
        </w:r>
      </w:hyperlink>
      <w:r w:rsidR="00892BFB">
        <w:t xml:space="preserve"> with 20 alternatives</w:t>
      </w:r>
    </w:p>
    <w:p w:rsidR="00892BFB" w:rsidRDefault="00892BFB" w:rsidP="00892BFB">
      <w:pPr>
        <w:pStyle w:val="ListParagraph"/>
        <w:numPr>
          <w:ilvl w:val="0"/>
          <w:numId w:val="1"/>
        </w:numPr>
      </w:pPr>
      <w:r>
        <w:t xml:space="preserve">Sprite Kit for Android </w:t>
      </w:r>
      <w:hyperlink r:id="rId6" w:history="1">
        <w:r w:rsidRPr="00892BFB">
          <w:rPr>
            <w:rStyle w:val="Hyperlink"/>
          </w:rPr>
          <w:t>Link</w:t>
        </w:r>
      </w:hyperlink>
      <w:r w:rsidR="00B90457">
        <w:t xml:space="preserve"> (independent project)</w:t>
      </w:r>
    </w:p>
    <w:p w:rsidR="00B90457" w:rsidRDefault="00060D27" w:rsidP="00B90457">
      <w:r>
        <w:t xml:space="preserve">Write the </w:t>
      </w:r>
      <w:r w:rsidR="0013177E">
        <w:t>alternatives of the above link on related work with respective pros and cons. Write also why you chose the Cocos2d-x</w:t>
      </w:r>
      <w:bookmarkStart w:id="0" w:name="_GoBack"/>
      <w:bookmarkEnd w:id="0"/>
    </w:p>
    <w:p w:rsidR="00B90457" w:rsidRPr="00B90457" w:rsidRDefault="00B90457" w:rsidP="00B90457">
      <w:pPr>
        <w:rPr>
          <w:rFonts w:ascii="Times New Roman" w:eastAsia="Times New Roman" w:hAnsi="Times New Roman" w:cs="Times New Roman"/>
        </w:rPr>
      </w:pPr>
      <w:r>
        <w:t xml:space="preserve">It seems like the two best alternatives are : </w:t>
      </w:r>
      <w:r w:rsidRPr="00B90457">
        <w:t>Cocos2d-x</w:t>
      </w:r>
      <w:r>
        <w:t xml:space="preserve"> and </w:t>
      </w:r>
      <w:hyperlink r:id="rId7" w:history="1">
        <w:r w:rsidRPr="00A1576A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LibGDX</w:t>
        </w:r>
      </w:hyperlink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5A3203" w:rsidRPr="005A320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sym w:font="Wingdings" w:char="F04A"/>
      </w:r>
    </w:p>
    <w:p w:rsidR="00B90457" w:rsidRDefault="00A1576A" w:rsidP="00A1576A">
      <w:pPr>
        <w:pStyle w:val="ListParagraph"/>
        <w:numPr>
          <w:ilvl w:val="0"/>
          <w:numId w:val="2"/>
        </w:numPr>
      </w:pPr>
      <w:r>
        <w:t>Ask Christian and Adnane if they know better alternatives</w:t>
      </w:r>
    </w:p>
    <w:sectPr w:rsidR="00B90457" w:rsidSect="00F3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2358B"/>
    <w:multiLevelType w:val="hybridMultilevel"/>
    <w:tmpl w:val="B846D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6D80"/>
    <w:multiLevelType w:val="hybridMultilevel"/>
    <w:tmpl w:val="16E6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FB"/>
    <w:rsid w:val="00060D27"/>
    <w:rsid w:val="0013177E"/>
    <w:rsid w:val="005A3203"/>
    <w:rsid w:val="00892BFB"/>
    <w:rsid w:val="00A1576A"/>
    <w:rsid w:val="00B90457"/>
    <w:rsid w:val="00E841D9"/>
    <w:rsid w:val="00F3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B7CEE"/>
  <w15:chartTrackingRefBased/>
  <w15:docId w15:val="{96DEDBA4-2795-CD48-9D3A-4E961B9E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gdx.badlogicga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ersonlucasg3/SpriteKit-Android/blob/master/README.md" TargetMode="External"/><Relationship Id="rId5" Type="http://schemas.openxmlformats.org/officeDocument/2006/relationships/hyperlink" Target="https://www.slant.co/options/1118/alternatives/~spritekit-alternativ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2019-02-25T10:21:00Z</dcterms:created>
  <dcterms:modified xsi:type="dcterms:W3CDTF">2019-02-25T14:37:00Z</dcterms:modified>
</cp:coreProperties>
</file>