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8A" w:rsidRPr="00F770BB" w:rsidRDefault="00F770BB">
      <w:pPr>
        <w:rPr>
          <w:lang w:val="en-US"/>
        </w:rPr>
      </w:pPr>
      <w:r>
        <w:rPr>
          <w:lang w:val="en-US"/>
        </w:rPr>
        <w:t>TEAM SHEET 1</w:t>
      </w:r>
      <w:bookmarkStart w:id="0" w:name="_GoBack"/>
      <w:bookmarkEnd w:id="0"/>
    </w:p>
    <w:sectPr w:rsidR="00534A8A" w:rsidRPr="00F77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BB"/>
    <w:rsid w:val="001E73E2"/>
    <w:rsid w:val="00534A8A"/>
    <w:rsid w:val="006C47FD"/>
    <w:rsid w:val="008A0061"/>
    <w:rsid w:val="00BA41AF"/>
    <w:rsid w:val="00F7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7B718-5F19-46A2-92C7-D51B8476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Iyanuloluwa Ajidahun</dc:creator>
  <cp:keywords/>
  <dc:description/>
  <cp:lastModifiedBy>Iyanuloluwa Ajidahun</cp:lastModifiedBy>
  <cp:revision>1</cp:revision>
  <dcterms:created xsi:type="dcterms:W3CDTF">2020-04-19T13:52:00Z</dcterms:created>
  <dcterms:modified xsi:type="dcterms:W3CDTF">2020-04-19T13:53:00Z</dcterms:modified>
</cp:coreProperties>
</file>