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Iyas K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i w:val="1"/>
          <w:iCs w:val="1"/>
        </w:rPr>
      </w:pPr>
      <w:hyperlink r:id="rId6">
        <w:r w:rsidDel="00000000" w:rsidR="00000000" w:rsidRPr="00000000">
          <w:rPr>
            <w:rFonts w:ascii="Georgia" w:cs="Georgia" w:eastAsia="Georgia" w:hAnsi="Georgia"/>
            <w:i w:val="1"/>
            <w:iCs w:val="1"/>
            <w:color w:val="1155cc"/>
            <w:u w:val="single"/>
            <w:rtl w:val="0"/>
          </w:rPr>
          <w:t xml:space="preserve">iyas2458@gmail.com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Github: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https://github.com/iyas311/UST-Assignments/tree/main/Assignment3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Q1: Write a Python program using map() to convert a list of integers into their squares.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nums = [1, 2, 3, 4, 5]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squares = list(map(lambda x: x * x, nums))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print(squares)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Q2: Write a program using map() to convert all strings in a list to uppercase.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words = ["python", "map", "function"]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upper_words = list(map(lambda x: x.upper(), words))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print(upper_words)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Q3: Given a list of temperatures in Celsius, use map() to convert them to Fahrenheit.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celsius = [0, 20, 30, 40]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fahrenheit = list(map(lambda c: (c * 9/5) + 32, celsius))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print(fahrenheit)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Q4: Write a program using map() to calculate the length of each word in a list of strings.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words = ["python", "coding", "map"]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lengths = list(map(len, words))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print(lengths)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Q5: Use map() to add 10 to each element of a given list of numbers.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nums = [5, 10, 15]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added = list(map(lambda x: x + 10, nums))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print(added)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Q1: Write a Python program using filter() to extract all even numbers from a list.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nums = [1, 2, 3, 4, 5, 6, 7, 8]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evens = list(filter(lambda x: x % 2 == 0, nums))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print(evens)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Q2: Write a program using filter() to select all words from a list that start with a vowel.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words = ["apple", "banana", "orange", "umbrella", "grape"]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vowel_words = list(filter(lambda w: w[0].lower() in "aeiou", words))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print(vowel_words)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Q3: Given a list of integers, use filter() to remove all negative numbers.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nums = [-10, -5, 0, 5, 10, 15]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non_negative = list(filter(lambda x: x &gt;= 0, nums))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print(non_negative)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Q4: Write a program using filter() to find numbers greater than 50 from a list.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nums = [10, 45, 60, 80, 30, 100]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greater_than_50 = list(filter(lambda x: x &gt; 50, nums))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print(greater_than_50)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Q5: Use filter() to extract all palindromic strings from a list.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words = ["madam", "python", "level", "code", "radar"]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palindromes = list(filter(lambda w: w == w[::-1], words))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print(palindromes)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yas245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