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7184" w14:textId="77777777" w:rsidR="00434D7D" w:rsidRDefault="00434D7D" w:rsidP="00434D7D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53AF911F" w14:textId="77777777" w:rsidR="00434D7D" w:rsidRDefault="00434D7D" w:rsidP="00434D7D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115F26A2" w14:textId="77777777" w:rsidR="00434D7D" w:rsidRDefault="00434D7D" w:rsidP="00434D7D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0A59DC90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346F2D45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2828894F" w14:textId="77777777" w:rsidR="00434D7D" w:rsidRDefault="00434D7D" w:rsidP="00434D7D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36285BFD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455DCCE8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3A8AAB83" w14:textId="77777777" w:rsidR="00434D7D" w:rsidRDefault="00434D7D" w:rsidP="00434D7D">
      <w:pPr>
        <w:pStyle w:val="a3"/>
        <w:ind w:left="0"/>
        <w:rPr>
          <w:rFonts w:ascii="Times New Roman"/>
          <w:b/>
          <w:sz w:val="26"/>
        </w:rPr>
      </w:pPr>
    </w:p>
    <w:p w14:paraId="74E28226" w14:textId="77777777" w:rsidR="00434D7D" w:rsidRDefault="00434D7D" w:rsidP="00434D7D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30A7E989" w14:textId="25AC3EB5" w:rsidR="00434D7D" w:rsidRDefault="00434D7D" w:rsidP="00434D7D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№2</w:t>
      </w:r>
    </w:p>
    <w:p w14:paraId="34B6FED1" w14:textId="77777777" w:rsidR="00434D7D" w:rsidRDefault="00434D7D" w:rsidP="00434D7D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</w:t>
      </w:r>
      <w:proofErr w:type="spellStart"/>
      <w:r>
        <w:rPr>
          <w:rFonts w:ascii="Times New Roman" w:hAnsi="Times New Roman"/>
          <w:sz w:val="24"/>
        </w:rPr>
        <w:t>Объектно</w:t>
      </w:r>
      <w:proofErr w:type="spellEnd"/>
      <w:r>
        <w:rPr>
          <w:rFonts w:ascii="Times New Roman" w:hAnsi="Times New Roman"/>
          <w:sz w:val="24"/>
        </w:rPr>
        <w:t xml:space="preserve"> ориентированное программирование»</w:t>
      </w:r>
    </w:p>
    <w:p w14:paraId="6B5A6DCB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0732E4BC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467DA7A2" w14:textId="77777777" w:rsidR="00434D7D" w:rsidRDefault="00434D7D" w:rsidP="00434D7D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14:paraId="5D94D98D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326ADF0C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48FBAD9E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7A407391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159E7478" w14:textId="77777777" w:rsidR="00434D7D" w:rsidRDefault="00434D7D" w:rsidP="00434D7D">
      <w:pPr>
        <w:pStyle w:val="a3"/>
        <w:ind w:left="0"/>
        <w:rPr>
          <w:rFonts w:ascii="Times New Roman"/>
          <w:b/>
          <w:sz w:val="48"/>
        </w:rPr>
      </w:pPr>
    </w:p>
    <w:p w14:paraId="7AE6DD8E" w14:textId="77777777" w:rsidR="00434D7D" w:rsidRDefault="00434D7D" w:rsidP="00434D7D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05CE991C" w14:textId="77777777" w:rsidR="00434D7D" w:rsidRDefault="00434D7D" w:rsidP="00434D7D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61D478D9" w14:textId="77777777" w:rsidR="00434D7D" w:rsidRPr="004F7D63" w:rsidRDefault="00434D7D" w:rsidP="00434D7D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Измайлов </w:t>
      </w:r>
      <w:proofErr w:type="gramStart"/>
      <w:r>
        <w:rPr>
          <w:rFonts w:ascii="Times New Roman" w:hAnsi="Times New Roman"/>
          <w:sz w:val="24"/>
        </w:rPr>
        <w:t>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  <w:proofErr w:type="gramEnd"/>
    </w:p>
    <w:p w14:paraId="2F2D0715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6D7579D5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4ECFCBFA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14D1095E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326122EE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385DEC0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1BF40DE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31286BAD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76B79C51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7CF4D2C6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746DFCD" w14:textId="77777777" w:rsidR="00434D7D" w:rsidRDefault="00434D7D" w:rsidP="00434D7D">
      <w:pPr>
        <w:pStyle w:val="a3"/>
        <w:ind w:left="0"/>
        <w:rPr>
          <w:rFonts w:ascii="Times New Roman"/>
          <w:sz w:val="26"/>
        </w:rPr>
      </w:pPr>
    </w:p>
    <w:p w14:paraId="5504AEA3" w14:textId="77777777" w:rsidR="00434D7D" w:rsidRDefault="00434D7D" w:rsidP="00434D7D">
      <w:pPr>
        <w:pStyle w:val="a3"/>
        <w:spacing w:before="6"/>
        <w:ind w:left="0"/>
        <w:rPr>
          <w:rFonts w:ascii="Times New Roman"/>
          <w:sz w:val="32"/>
        </w:rPr>
      </w:pPr>
    </w:p>
    <w:p w14:paraId="2FAC8406" w14:textId="77777777" w:rsidR="00434D7D" w:rsidRDefault="00434D7D" w:rsidP="00434D7D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0851A7BC" w14:textId="77777777" w:rsidR="00434D7D" w:rsidRDefault="00434D7D" w:rsidP="00434D7D">
      <w:pPr>
        <w:jc w:val="center"/>
        <w:rPr>
          <w:rFonts w:ascii="Times New Roman" w:hAnsi="Times New Roman"/>
          <w:sz w:val="24"/>
        </w:rPr>
        <w:sectPr w:rsidR="00434D7D" w:rsidSect="00434D7D">
          <w:pgSz w:w="11910" w:h="16840"/>
          <w:pgMar w:top="760" w:right="680" w:bottom="280" w:left="1000" w:header="720" w:footer="720" w:gutter="0"/>
          <w:cols w:space="720"/>
        </w:sectPr>
      </w:pPr>
    </w:p>
    <w:p w14:paraId="3F9C8AB3" w14:textId="77777777" w:rsidR="00434D7D" w:rsidRDefault="00434D7D" w:rsidP="00434D7D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14:paraId="7381BFBA" w14:textId="77777777" w:rsidR="00434D7D" w:rsidRDefault="0026158D" w:rsidP="00434D7D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434D7D">
              <w:t>Техническое</w:t>
            </w:r>
            <w:r w:rsidR="00434D7D">
              <w:rPr>
                <w:spacing w:val="-2"/>
              </w:rPr>
              <w:t xml:space="preserve"> </w:t>
            </w:r>
            <w:r w:rsidR="00434D7D">
              <w:t>задание</w:t>
            </w:r>
            <w:r w:rsidR="00434D7D">
              <w:tab/>
            </w:r>
            <w:r w:rsidR="00434D7D">
              <w:rPr>
                <w:b w:val="0"/>
              </w:rPr>
              <w:t>3</w:t>
            </w:r>
          </w:hyperlink>
        </w:p>
        <w:p w14:paraId="53A54671" w14:textId="77777777" w:rsidR="00434D7D" w:rsidRDefault="0026158D" w:rsidP="00434D7D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434D7D">
              <w:t>Выполнение</w:t>
            </w:r>
            <w:r w:rsidR="00434D7D">
              <w:rPr>
                <w:spacing w:val="-2"/>
              </w:rPr>
              <w:t xml:space="preserve"> </w:t>
            </w:r>
            <w:r w:rsidR="00434D7D">
              <w:t>задания</w:t>
            </w:r>
            <w:r w:rsidR="00434D7D">
              <w:tab/>
            </w:r>
            <w:r w:rsidR="00434D7D">
              <w:rPr>
                <w:b w:val="0"/>
              </w:rPr>
              <w:t>3</w:t>
            </w:r>
          </w:hyperlink>
        </w:p>
        <w:p w14:paraId="068C5145" w14:textId="77777777" w:rsidR="00434D7D" w:rsidRDefault="0026158D" w:rsidP="00434D7D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434D7D">
              <w:t>Спецификация</w:t>
            </w:r>
            <w:r w:rsidR="00434D7D">
              <w:rPr>
                <w:spacing w:val="-3"/>
              </w:rPr>
              <w:t xml:space="preserve"> </w:t>
            </w:r>
            <w:r w:rsidR="00434D7D">
              <w:t>классов</w:t>
            </w:r>
            <w:r w:rsidR="00434D7D">
              <w:tab/>
            </w:r>
            <w:r w:rsidR="00434D7D">
              <w:rPr>
                <w:b w:val="0"/>
              </w:rPr>
              <w:t>3</w:t>
            </w:r>
          </w:hyperlink>
        </w:p>
        <w:p w14:paraId="50166CFA" w14:textId="77777777" w:rsidR="00434D7D" w:rsidRDefault="0026158D" w:rsidP="00434D7D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434D7D">
              <w:t>Диаграмма</w:t>
            </w:r>
            <w:r w:rsidR="00434D7D">
              <w:rPr>
                <w:spacing w:val="-3"/>
              </w:rPr>
              <w:t xml:space="preserve"> </w:t>
            </w:r>
            <w:r w:rsidR="00434D7D">
              <w:t>классов</w:t>
            </w:r>
            <w:r w:rsidR="00434D7D">
              <w:tab/>
            </w:r>
            <w:r w:rsidR="00434D7D">
              <w:rPr>
                <w:b w:val="0"/>
              </w:rPr>
              <w:t>4</w:t>
            </w:r>
          </w:hyperlink>
        </w:p>
        <w:p w14:paraId="075F9368" w14:textId="77777777" w:rsidR="00434D7D" w:rsidRDefault="0026158D" w:rsidP="00434D7D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434D7D">
              <w:t>Листинг</w:t>
            </w:r>
            <w:r w:rsidR="00434D7D">
              <w:tab/>
            </w:r>
            <w:r w:rsidR="00434D7D">
              <w:rPr>
                <w:b w:val="0"/>
              </w:rPr>
              <w:t>5</w:t>
            </w:r>
          </w:hyperlink>
        </w:p>
      </w:sdtContent>
    </w:sdt>
    <w:p w14:paraId="78A6B56D" w14:textId="77777777" w:rsidR="00434D7D" w:rsidRDefault="00434D7D" w:rsidP="00434D7D">
      <w:pPr>
        <w:sectPr w:rsidR="00434D7D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2E8AFCBA" w14:textId="663A6C0E" w:rsidR="00434D7D" w:rsidRDefault="00434D7D" w:rsidP="00434D7D">
      <w:pPr>
        <w:spacing w:before="74"/>
        <w:ind w:right="31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Вариант № 11</w:t>
      </w:r>
    </w:p>
    <w:p w14:paraId="250E353A" w14:textId="77777777" w:rsidR="00434D7D" w:rsidRDefault="00434D7D" w:rsidP="00434D7D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2D1CBAC1" w14:textId="77777777" w:rsidR="00434D7D" w:rsidRDefault="00434D7D" w:rsidP="00434D7D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14:paraId="423538EF" w14:textId="77777777" w:rsidR="00434D7D" w:rsidRDefault="00434D7D" w:rsidP="00434D7D">
      <w:pPr>
        <w:pStyle w:val="1"/>
        <w:ind w:right="319" w:firstLine="0"/>
        <w:jc w:val="center"/>
      </w:pPr>
    </w:p>
    <w:p w14:paraId="2E03F9EC" w14:textId="77777777" w:rsidR="00434D7D" w:rsidRDefault="00434D7D" w:rsidP="00434D7D">
      <w:pPr>
        <w:pStyle w:val="1"/>
        <w:spacing w:line="360" w:lineRule="auto"/>
        <w:ind w:firstLine="851"/>
        <w:jc w:val="both"/>
        <w:rPr>
          <w:b w:val="0"/>
          <w:bCs w:val="0"/>
        </w:rPr>
      </w:pPr>
      <w:r w:rsidRPr="00434D7D">
        <w:rPr>
          <w:b w:val="0"/>
          <w:bCs w:val="0"/>
        </w:rPr>
        <w:t xml:space="preserve">Создать класс </w:t>
      </w:r>
      <w:proofErr w:type="spellStart"/>
      <w:r w:rsidRPr="00434D7D">
        <w:rPr>
          <w:b w:val="0"/>
          <w:bCs w:val="0"/>
        </w:rPr>
        <w:t>Container</w:t>
      </w:r>
      <w:proofErr w:type="spellEnd"/>
      <w:r w:rsidRPr="00434D7D">
        <w:rPr>
          <w:b w:val="0"/>
          <w:bCs w:val="0"/>
        </w:rPr>
        <w:t xml:space="preserve"> для какого-либо типа данных с методами </w:t>
      </w:r>
      <w:proofErr w:type="spellStart"/>
      <w:r w:rsidRPr="00434D7D">
        <w:rPr>
          <w:b w:val="0"/>
          <w:bCs w:val="0"/>
        </w:rPr>
        <w:t>push</w:t>
      </w:r>
      <w:proofErr w:type="spellEnd"/>
      <w:r w:rsidRPr="00434D7D">
        <w:rPr>
          <w:b w:val="0"/>
          <w:bCs w:val="0"/>
        </w:rPr>
        <w:t xml:space="preserve">, </w:t>
      </w:r>
      <w:proofErr w:type="spellStart"/>
      <w:r w:rsidRPr="00434D7D">
        <w:rPr>
          <w:b w:val="0"/>
          <w:bCs w:val="0"/>
        </w:rPr>
        <w:t>pop</w:t>
      </w:r>
      <w:proofErr w:type="spellEnd"/>
      <w:r w:rsidRPr="00434D7D">
        <w:rPr>
          <w:b w:val="0"/>
          <w:bCs w:val="0"/>
        </w:rPr>
        <w:t xml:space="preserve">, </w:t>
      </w:r>
      <w:proofErr w:type="spellStart"/>
      <w:r w:rsidRPr="00434D7D">
        <w:rPr>
          <w:b w:val="0"/>
          <w:bCs w:val="0"/>
        </w:rPr>
        <w:t>isEmpty</w:t>
      </w:r>
      <w:proofErr w:type="spellEnd"/>
      <w:r w:rsidRPr="00434D7D">
        <w:rPr>
          <w:b w:val="0"/>
          <w:bCs w:val="0"/>
        </w:rPr>
        <w:t xml:space="preserve"> и </w:t>
      </w:r>
      <w:proofErr w:type="spellStart"/>
      <w:r w:rsidRPr="00434D7D">
        <w:rPr>
          <w:b w:val="0"/>
          <w:bCs w:val="0"/>
        </w:rPr>
        <w:t>front</w:t>
      </w:r>
      <w:proofErr w:type="spellEnd"/>
      <w:r w:rsidRPr="00434D7D">
        <w:rPr>
          <w:b w:val="0"/>
          <w:bCs w:val="0"/>
        </w:rPr>
        <w:t xml:space="preserve">. На его основе реализовать классы </w:t>
      </w:r>
      <w:proofErr w:type="spellStart"/>
      <w:r w:rsidRPr="00434D7D">
        <w:rPr>
          <w:b w:val="0"/>
          <w:bCs w:val="0"/>
        </w:rPr>
        <w:t>Stack</w:t>
      </w:r>
      <w:proofErr w:type="spellEnd"/>
      <w:r w:rsidRPr="00434D7D">
        <w:rPr>
          <w:b w:val="0"/>
          <w:bCs w:val="0"/>
        </w:rPr>
        <w:t xml:space="preserve"> (стек) и </w:t>
      </w:r>
      <w:proofErr w:type="spellStart"/>
      <w:r w:rsidRPr="00434D7D">
        <w:rPr>
          <w:b w:val="0"/>
          <w:bCs w:val="0"/>
        </w:rPr>
        <w:t>Queue</w:t>
      </w:r>
      <w:proofErr w:type="spellEnd"/>
      <w:r w:rsidRPr="00434D7D">
        <w:rPr>
          <w:b w:val="0"/>
          <w:bCs w:val="0"/>
        </w:rPr>
        <w:t xml:space="preserve"> (очередь). Размер контейнера задается при его создании.</w:t>
      </w:r>
    </w:p>
    <w:p w14:paraId="40D280B8" w14:textId="001B2FC3" w:rsidR="00434D7D" w:rsidRDefault="00434D7D" w:rsidP="00434D7D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66A0DF6B" w14:textId="77777777" w:rsidR="00434D7D" w:rsidRDefault="00434D7D" w:rsidP="00434D7D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14:paraId="44A7FE23" w14:textId="1FE088AC" w:rsidR="00434D7D" w:rsidRPr="009326A2" w:rsidRDefault="00434D7D" w:rsidP="00434D7D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434D7D" w:rsidRPr="009326A2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 w:rsidR="009A69D5">
        <w:rPr>
          <w:rFonts w:ascii="Times New Roman" w:hAnsi="Times New Roman"/>
          <w:sz w:val="28"/>
          <w:lang w:val="en-US"/>
        </w:rPr>
        <w:t>Container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интерфейсом и содержит методы</w:t>
      </w:r>
      <w:r w:rsidRPr="00166B5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которые будут реализованы в производных классах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реализует стек на основе линейного списка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свою очередь использует динамический масси</w:t>
      </w:r>
      <w:bookmarkStart w:id="2" w:name="_GoBack"/>
      <w:bookmarkEnd w:id="2"/>
      <w:r>
        <w:rPr>
          <w:rFonts w:ascii="Times New Roman" w:hAnsi="Times New Roman"/>
          <w:sz w:val="28"/>
        </w:rPr>
        <w:t>в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Каждый класс реализует методы </w:t>
      </w:r>
      <w:r>
        <w:rPr>
          <w:rFonts w:ascii="Times New Roman" w:hAnsi="Times New Roman"/>
          <w:sz w:val="28"/>
          <w:lang w:val="en-US"/>
        </w:rPr>
        <w:t>pop</w:t>
      </w:r>
      <w:r w:rsidRPr="00166B5A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isEmpty</w:t>
      </w:r>
      <w:proofErr w:type="spellEnd"/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push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back</w:t>
      </w:r>
      <w:r w:rsidRPr="00244C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 также парочка доп</w:t>
      </w:r>
      <w:r w:rsidRPr="00244C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методов (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push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pop</w:t>
      </w:r>
      <w:r>
        <w:rPr>
          <w:rFonts w:ascii="Times New Roman" w:hAnsi="Times New Roman"/>
          <w:sz w:val="28"/>
        </w:rPr>
        <w:t>)</w:t>
      </w:r>
      <w:r w:rsidRPr="00166B5A"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  <w:lang w:val="en-US"/>
        </w:rPr>
        <w:t>StackList</w:t>
      </w:r>
      <w:proofErr w:type="spellEnd"/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приватном модификаторе доступа содержит поля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sizeOfstack</w:t>
      </w:r>
      <w:proofErr w:type="spellEnd"/>
      <w:r w:rsidRPr="00166B5A"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размер стека</w:t>
      </w:r>
      <w:r w:rsidRPr="00166B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указатель на </w:t>
      </w:r>
      <w:r>
        <w:rPr>
          <w:rFonts w:ascii="Times New Roman" w:hAnsi="Times New Roman"/>
          <w:sz w:val="28"/>
          <w:lang w:val="en-US"/>
        </w:rPr>
        <w:t>head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голова списка</w:t>
      </w:r>
      <w:r w:rsidRPr="00166B5A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Также реализованы методы </w:t>
      </w:r>
      <w:r>
        <w:rPr>
          <w:rFonts w:ascii="Times New Roman" w:hAnsi="Times New Roman"/>
          <w:sz w:val="28"/>
          <w:lang w:val="en-US"/>
        </w:rPr>
        <w:t>Get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приватных полей</w:t>
      </w:r>
      <w:r w:rsidRPr="003766C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StackMassive</w:t>
      </w:r>
      <w:proofErr w:type="spellEnd"/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private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содержит поля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sizeOfstack</w:t>
      </w:r>
      <w:proofErr w:type="spellEnd"/>
      <w:r w:rsidRPr="003766C2"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размер стека</w:t>
      </w:r>
      <w:r w:rsidRPr="003766C2">
        <w:rPr>
          <w:rFonts w:ascii="Times New Roman" w:hAnsi="Times New Roman"/>
          <w:sz w:val="28"/>
        </w:rPr>
        <w:t xml:space="preserve">), </w:t>
      </w:r>
      <w:proofErr w:type="spellStart"/>
      <w:r>
        <w:rPr>
          <w:rFonts w:ascii="Times New Roman" w:hAnsi="Times New Roman"/>
          <w:sz w:val="28"/>
          <w:lang w:val="en-US"/>
        </w:rPr>
        <w:t>stackMemory</w:t>
      </w:r>
      <w:proofErr w:type="spellEnd"/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памяти выделенной под стек</w:t>
      </w:r>
      <w:r w:rsidRPr="003766C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строковый массив </w:t>
      </w:r>
      <w:r>
        <w:rPr>
          <w:rFonts w:ascii="Times New Roman" w:hAnsi="Times New Roman"/>
          <w:sz w:val="28"/>
          <w:lang w:val="en-US"/>
        </w:rPr>
        <w:t>array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котором будут храниться элементы нашего стека</w:t>
      </w:r>
      <w:r w:rsidRPr="003766C2"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Factory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фабрикой для создания объектов определенного типа</w:t>
      </w:r>
      <w:r w:rsidRPr="009326A2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Структура </w:t>
      </w:r>
      <w:r>
        <w:rPr>
          <w:rFonts w:ascii="Times New Roman" w:hAnsi="Times New Roman"/>
          <w:sz w:val="28"/>
          <w:lang w:val="en-US"/>
        </w:rPr>
        <w:t>Node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представляет из себя элемент списка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Класс </w:t>
      </w:r>
      <w:proofErr w:type="spellStart"/>
      <w:r>
        <w:rPr>
          <w:rFonts w:ascii="Times New Roman" w:hAnsi="Times New Roman"/>
          <w:sz w:val="28"/>
          <w:lang w:val="en-US"/>
        </w:rPr>
        <w:t>StackException</w:t>
      </w:r>
      <w:proofErr w:type="spellEnd"/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</w:t>
      </w:r>
      <w:proofErr w:type="spellStart"/>
      <w:r>
        <w:rPr>
          <w:rFonts w:ascii="Times New Roman" w:hAnsi="Times New Roman"/>
          <w:sz w:val="28"/>
          <w:lang w:val="en-US"/>
        </w:rPr>
        <w:t>Console</w:t>
      </w:r>
      <w:r w:rsidR="009A69D5">
        <w:rPr>
          <w:rFonts w:ascii="Times New Roman" w:hAnsi="Times New Roman"/>
          <w:sz w:val="28"/>
          <w:lang w:val="en-US"/>
        </w:rPr>
        <w:t>Iteractor</w:t>
      </w:r>
      <w:proofErr w:type="spellEnd"/>
      <w:r w:rsidRPr="00434D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класс реализации пользовательского интерфейса</w:t>
      </w:r>
      <w:r w:rsidRPr="00434D7D">
        <w:rPr>
          <w:rFonts w:ascii="Times New Roman" w:hAnsi="Times New Roman"/>
          <w:sz w:val="28"/>
        </w:rPr>
        <w:t>.</w:t>
      </w:r>
    </w:p>
    <w:p w14:paraId="7BCD5EA0" w14:textId="05DDA09C" w:rsidR="00434D7D" w:rsidRDefault="00815340" w:rsidP="00434D7D">
      <w:pPr>
        <w:pStyle w:val="1"/>
        <w:tabs>
          <w:tab w:val="left" w:pos="709"/>
        </w:tabs>
        <w:spacing w:before="75"/>
        <w:ind w:firstLine="0"/>
        <w:jc w:val="center"/>
      </w:pPr>
      <w:bookmarkStart w:id="3" w:name="_TOC_250001"/>
      <w:r>
        <w:rPr>
          <w:noProof/>
        </w:rPr>
        <w:lastRenderedPageBreak/>
        <w:drawing>
          <wp:inline distT="0" distB="0" distL="0" distR="0" wp14:anchorId="22673473" wp14:editId="7ED76910">
            <wp:extent cx="6496050" cy="4572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D7D">
        <w:t>2</w:t>
      </w:r>
      <w:r w:rsidR="00434D7D" w:rsidRPr="009326A2">
        <w:t>.</w:t>
      </w:r>
      <w:r w:rsidR="00434D7D" w:rsidRPr="009326A2">
        <w:tab/>
      </w:r>
      <w:r w:rsidR="00434D7D">
        <w:t>Диаграмма</w:t>
      </w:r>
      <w:r w:rsidR="00434D7D">
        <w:rPr>
          <w:spacing w:val="1"/>
        </w:rPr>
        <w:t xml:space="preserve"> </w:t>
      </w:r>
      <w:bookmarkEnd w:id="3"/>
      <w:r w:rsidR="00434D7D">
        <w:t>классов.</w:t>
      </w:r>
    </w:p>
    <w:p w14:paraId="10B41F22" w14:textId="77777777" w:rsidR="00434D7D" w:rsidRDefault="00434D7D" w:rsidP="00434D7D">
      <w:pPr>
        <w:sectPr w:rsidR="00434D7D">
          <w:pgSz w:w="11910" w:h="16840"/>
          <w:pgMar w:top="1260" w:right="680" w:bottom="1340" w:left="1000" w:header="0" w:footer="1083" w:gutter="0"/>
          <w:cols w:space="720"/>
        </w:sectPr>
      </w:pPr>
    </w:p>
    <w:p w14:paraId="691B0A54" w14:textId="77777777" w:rsidR="00434D7D" w:rsidRDefault="00434D7D" w:rsidP="00434D7D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4" w:name="_TOC_250000"/>
      <w:bookmarkEnd w:id="4"/>
      <w:r>
        <w:lastRenderedPageBreak/>
        <w:t>Листинг</w:t>
      </w:r>
    </w:p>
    <w:p w14:paraId="21108C13" w14:textId="77777777" w:rsidR="00815340" w:rsidRDefault="00815340" w:rsidP="00815340">
      <w:pPr>
        <w:pStyle w:val="a5"/>
        <w:numPr>
          <w:ilvl w:val="0"/>
          <w:numId w:val="4"/>
        </w:numPr>
        <w:tabs>
          <w:tab w:val="left" w:pos="346"/>
        </w:tabs>
        <w:spacing w:before="248"/>
        <w:rPr>
          <w:sz w:val="28"/>
        </w:rPr>
      </w:pPr>
      <w:r>
        <w:rPr>
          <w:sz w:val="28"/>
        </w:rPr>
        <w:t>Main.cpp</w:t>
      </w:r>
    </w:p>
    <w:p w14:paraId="12DA6648" w14:textId="77777777" w:rsidR="00815340" w:rsidRDefault="00815340" w:rsidP="00815340">
      <w:pPr>
        <w:pStyle w:val="a3"/>
        <w:spacing w:before="7"/>
        <w:ind w:left="0"/>
        <w:rPr>
          <w:rFonts w:ascii="Times New Roman"/>
          <w:sz w:val="21"/>
        </w:rPr>
      </w:pPr>
    </w:p>
    <w:p w14:paraId="5F92A688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80B8919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ctime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0D9747D2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ConsoleIteractor.h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7FAAFE8E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Test.h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5DF4816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vld.h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0816058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cstdio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4FDF8242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main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</w:t>
      </w:r>
    </w:p>
    <w:p w14:paraId="4C94F2DF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09362723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start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clock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7D88202F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6A47AD4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5AD0311F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console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7FF95D68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console.InputAction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();</w:t>
      </w:r>
    </w:p>
    <w:p w14:paraId="1C81553F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28B00C1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4CD46D2" w14:textId="77777777" w:rsidR="00815340" w:rsidRPr="00E9644F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9644F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9644F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end_time</w:t>
      </w:r>
      <w:proofErr w:type="spellEnd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222A60D" w14:textId="77777777" w:rsidR="00815340" w:rsidRPr="00E9644F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printf</w:t>
      </w:r>
      <w:proofErr w:type="spellEnd"/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9644F"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 w:rsidRPr="00E9644F"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64930AB" w14:textId="77777777" w:rsidR="00815340" w:rsidRPr="00E9644F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0DCD1D6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26ABDB0" w14:textId="77777777" w:rsidR="00815340" w:rsidRDefault="00815340" w:rsidP="00815340">
      <w:pPr>
        <w:pStyle w:val="a3"/>
        <w:numPr>
          <w:ilvl w:val="0"/>
          <w:numId w:val="4"/>
        </w:numPr>
        <w:spacing w:before="3"/>
        <w:rPr>
          <w:rFonts w:ascii="Times New Roman"/>
          <w:sz w:val="26"/>
          <w:lang w:val="en-US"/>
        </w:rPr>
      </w:pPr>
      <w:proofErr w:type="spellStart"/>
      <w:r>
        <w:rPr>
          <w:rFonts w:ascii="Times New Roman"/>
          <w:sz w:val="26"/>
          <w:lang w:val="en-US"/>
        </w:rPr>
        <w:t>Queue.h</w:t>
      </w:r>
      <w:proofErr w:type="spellEnd"/>
      <w:r>
        <w:rPr>
          <w:rFonts w:ascii="Times New Roman"/>
          <w:sz w:val="26"/>
          <w:lang w:val="en-US"/>
        </w:rPr>
        <w:t xml:space="preserve"> </w:t>
      </w:r>
    </w:p>
    <w:p w14:paraId="53FBAC3A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790B1C1D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3A427CB9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23B7862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algorithm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52A30BF7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540EF598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5CF0B384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1923ACFE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8B03E2E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Queue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sizeQueue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 {</w:t>
      </w:r>
    </w:p>
    <w:p w14:paraId="6C4E1D23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0BC0AAE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969E617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EACEFB2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B747CDE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EE73E92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8582C7F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-&gt;queue 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79AFEC9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D14184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.queueSize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6F410E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, queue);</w:t>
      </w:r>
    </w:p>
    <w:p w14:paraId="4C39D8F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2457483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D93BE4D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7F85B5A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03796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DD55B32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D185C4A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A995587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773034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25239A1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797FD2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 !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B298D2F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queue;</w:t>
      </w:r>
    </w:p>
    <w:p w14:paraId="5419FB2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3C4A7B1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A61DE56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79B4317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6A69858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D343A0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.queueSize</w:t>
      </w:r>
      <w:proofErr w:type="spellEnd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7A3CC6F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, queue);</w:t>
      </w:r>
    </w:p>
    <w:p w14:paraId="31E66B5B" w14:textId="77777777" w:rsidR="00815340" w:rsidRP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815340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FB16244" w14:textId="77777777" w:rsidR="00815340" w:rsidRP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313AD3D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81534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81534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4E9AB3E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35B3834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87E2B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111F07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84382A3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0F78D0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3EAB311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DE4655E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E11D151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C97E82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Front()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AB287FE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E181B54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DDD2953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14:paraId="58873DC0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758DE7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5B74C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A9B4E81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1F99C3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E5A7AB9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queue;</w:t>
      </w:r>
    </w:p>
    <w:p w14:paraId="3022DD7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4977C1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0280785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"Queue"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595705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* queue;</w:t>
      </w:r>
    </w:p>
    <w:p w14:paraId="2104293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37AE8291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queueMemory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3CD3CF1D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24BD6E98" w14:textId="77777777" w:rsidR="00815340" w:rsidRPr="00E45DB1" w:rsidRDefault="00815340" w:rsidP="00815340">
      <w:pPr>
        <w:pStyle w:val="a3"/>
        <w:numPr>
          <w:ilvl w:val="0"/>
          <w:numId w:val="4"/>
        </w:numPr>
        <w:spacing w:before="3"/>
        <w:rPr>
          <w:rFonts w:eastAsiaTheme="minorHAnsi"/>
          <w:color w:val="000000"/>
          <w:sz w:val="24"/>
          <w:szCs w:val="24"/>
          <w:lang w:val="en-US" w:eastAsia="en-US" w:bidi="ar-SA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14:paraId="124875A5" w14:textId="77777777" w:rsidR="00815340" w:rsidRDefault="00815340" w:rsidP="00815340">
      <w:pPr>
        <w:widowControl/>
        <w:adjustRightInd w:val="0"/>
        <w:rPr>
          <w:rFonts w:eastAsiaTheme="minorHAnsi"/>
          <w:color w:val="808080"/>
          <w:sz w:val="19"/>
          <w:szCs w:val="19"/>
          <w:lang w:eastAsia="en-US" w:bidi="ar-SA"/>
        </w:rPr>
      </w:pPr>
    </w:p>
    <w:p w14:paraId="00D5E5CE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ы#include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28DDBF6B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5E052C75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07877FE1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4417DCD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F8421FA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B183B13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Push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element) {</w:t>
      </w:r>
    </w:p>
    <w:p w14:paraId="4B9F3E24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71FB6AF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queue[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 = element;</w:t>
      </w:r>
    </w:p>
    <w:p w14:paraId="56B0159D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3C3A1129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AB125A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8FEC772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Переполнение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1362E5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69C95DA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02D824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CEC6222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537D7D3E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queueMemory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03A8F3D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195D73A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5C6E8B29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17DD7B7D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6D72ADA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93A8C4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14:paraId="66BE2A30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8655C1D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538B94DB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2CDA8AF9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7123E22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1E689B9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3E6336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5870E2C3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7DB82C00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D7D020D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FC45E8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B6C190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D09A252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5A51024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868DB3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9AEB847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EE059D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FE2F249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Clone()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60758CF2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8AD031F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Queue(*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05D829F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E68D6BE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030DB6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string Queue::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B320563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590593F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queue;</w:t>
      </w:r>
    </w:p>
    <w:p w14:paraId="460B0F66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15AA8A1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03E387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14:paraId="763CB756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25263D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DCD03D9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198661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7451C7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161EA47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6598F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14:paraId="38A9CFD0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65962C1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queue[</w:t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4D272E4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3280AA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 =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22E6C5B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29FFD346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658F3B4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D8A20FA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Queue::Front()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71FCF7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14:paraId="0A66EE5C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14:paraId="29D30901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00D2D14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87173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D9215E9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85F5454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32D55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Queue::Back()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52F0E4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= 0) {</w:t>
      </w:r>
    </w:p>
    <w:p w14:paraId="29435897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queue[</w:t>
      </w:r>
      <w:proofErr w:type="spellStart"/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queueSize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- 1];</w:t>
      </w:r>
    </w:p>
    <w:p w14:paraId="17AA6583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F04FF1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DBB37DF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25B6578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7505F05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5A2606" w14:textId="77777777" w:rsidR="00815340" w:rsidRPr="00A03796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Queue::</w:t>
      </w:r>
      <w:proofErr w:type="gramEnd"/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A717A8A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queueSize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== 0;</w:t>
      </w:r>
    </w:p>
    <w:p w14:paraId="2E76C91D" w14:textId="77777777" w:rsidR="00815340" w:rsidRPr="00AC7EBB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E0E343B" w14:textId="77777777" w:rsidR="00815340" w:rsidRPr="00E45DB1" w:rsidRDefault="00815340" w:rsidP="00815340">
      <w:pPr>
        <w:pStyle w:val="a3"/>
        <w:numPr>
          <w:ilvl w:val="0"/>
          <w:numId w:val="4"/>
        </w:numPr>
        <w:spacing w:before="3"/>
        <w:rPr>
          <w:rFonts w:ascii="Times New Roman"/>
          <w:sz w:val="36"/>
          <w:szCs w:val="24"/>
          <w:lang w:val="en-US"/>
        </w:rPr>
      </w:pPr>
      <w:proofErr w:type="spellStart"/>
      <w:r>
        <w:rPr>
          <w:rFonts w:eastAsiaTheme="minorHAnsi"/>
          <w:color w:val="000000"/>
          <w:sz w:val="24"/>
          <w:szCs w:val="24"/>
          <w:lang w:val="en-US" w:eastAsia="en-US" w:bidi="ar-SA"/>
        </w:rPr>
        <w:t>ConsoleIteractor.h</w:t>
      </w:r>
      <w:proofErr w:type="spellEnd"/>
    </w:p>
    <w:p w14:paraId="21F674FB" w14:textId="77777777" w:rsidR="00815340" w:rsidRPr="00E45DB1" w:rsidRDefault="00815340" w:rsidP="00815340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14:paraId="06F287D8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215227F6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67D3CE93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Factory.h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43A8BECF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3BACEA22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739EF982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4D6E44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CreateContainer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factory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300D2A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PrintAllContainers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**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19E66D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InputAction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4DB86C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Actions(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4CEE0E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TestForConstructors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F97D38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TestForOperators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E9A4C9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InputSize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079FED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indexOfContainer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5331ABC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339719C7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containerSize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14:paraId="46C4BB23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044C1160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75433350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E14810B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3A75BEF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67ED0F8" w14:textId="77777777" w:rsidR="00815340" w:rsidRPr="00AC7EBB" w:rsidRDefault="00815340" w:rsidP="00815340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14:paraId="6A237835" w14:textId="77777777" w:rsidR="00815340" w:rsidRDefault="00815340" w:rsidP="00815340">
      <w:pPr>
        <w:pStyle w:val="a3"/>
        <w:numPr>
          <w:ilvl w:val="0"/>
          <w:numId w:val="4"/>
        </w:numPr>
        <w:spacing w:before="3"/>
        <w:rPr>
          <w:rFonts w:ascii="Times New Roman"/>
          <w:sz w:val="28"/>
          <w:szCs w:val="20"/>
          <w:lang w:val="en-US"/>
        </w:rPr>
      </w:pPr>
      <w:proofErr w:type="spellStart"/>
      <w:r w:rsidRPr="00D34F69">
        <w:rPr>
          <w:rFonts w:ascii="Times New Roman"/>
          <w:sz w:val="28"/>
          <w:szCs w:val="20"/>
          <w:lang w:val="en-US"/>
        </w:rPr>
        <w:t>Factory</w:t>
      </w:r>
      <w:r>
        <w:rPr>
          <w:rFonts w:ascii="Times New Roman"/>
          <w:sz w:val="28"/>
          <w:szCs w:val="20"/>
          <w:lang w:val="en-US"/>
        </w:rPr>
        <w:t>.h</w:t>
      </w:r>
      <w:proofErr w:type="spellEnd"/>
    </w:p>
    <w:p w14:paraId="6DC77958" w14:textId="77777777" w:rsidR="00815340" w:rsidRDefault="00815340" w:rsidP="00815340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14:paraId="18871AF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1222EC53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StackList.h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60D0D729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StackMassive.h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46DB23C6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Queue.h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5FF841A3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1FAFAD5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Factory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24759772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4E3FB0A1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C67DD83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CreateStackList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)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const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37A9E04E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StackList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0B0ED19A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528BBC70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5C8F71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CreateStackMassive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9BB33F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DC5A76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2B4135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15743F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CreateQueue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BD7B751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1DA0950A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348268CA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9FAE427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90F6CAE" w14:textId="77777777" w:rsidR="00815340" w:rsidRPr="00D34F69" w:rsidRDefault="00815340" w:rsidP="00815340">
      <w:pPr>
        <w:widowControl/>
        <w:adjustRightInd w:val="0"/>
        <w:rPr>
          <w:rFonts w:ascii="Times New Roman"/>
          <w:sz w:val="28"/>
          <w:szCs w:val="20"/>
          <w:lang w:val="en-US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5FC9381C" w14:textId="77777777" w:rsidR="00815340" w:rsidRDefault="00815340" w:rsidP="00815340">
      <w:pPr>
        <w:pStyle w:val="a5"/>
        <w:numPr>
          <w:ilvl w:val="0"/>
          <w:numId w:val="4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Container</w:t>
      </w:r>
      <w:r>
        <w:rPr>
          <w:sz w:val="28"/>
        </w:rPr>
        <w:t>.h</w:t>
      </w:r>
    </w:p>
    <w:p w14:paraId="457A6F66" w14:textId="77777777" w:rsidR="00815340" w:rsidRDefault="00815340" w:rsidP="00815340">
      <w:pPr>
        <w:pStyle w:val="a3"/>
        <w:spacing w:before="8"/>
        <w:ind w:left="0"/>
        <w:rPr>
          <w:rFonts w:ascii="Times New Roman"/>
          <w:sz w:val="21"/>
        </w:rPr>
      </w:pPr>
    </w:p>
    <w:p w14:paraId="0510851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65CF299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577C267A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0DD0A3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4ADE7990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53EA5404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FA5FAF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7D99A39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A255A6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560A022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90158C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23B69BA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F7D868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7D9F638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6BA147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0BB1400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F30C7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6C32E21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19500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2120AA3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D2EA8F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0214F34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8C5EC3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5C03083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B60076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E0965F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99A9E1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7BB07408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604B45" w14:textId="77777777" w:rsidR="00815340" w:rsidRPr="00DA4924" w:rsidRDefault="00815340" w:rsidP="00815340">
      <w:pPr>
        <w:pStyle w:val="a5"/>
        <w:widowControl/>
        <w:numPr>
          <w:ilvl w:val="0"/>
          <w:numId w:val="4"/>
        </w:numPr>
        <w:adjustRightInd w:val="0"/>
        <w:rPr>
          <w:sz w:val="28"/>
          <w:lang w:val="en-US"/>
        </w:rPr>
      </w:pPr>
      <w:proofErr w:type="spellStart"/>
      <w:r w:rsidRPr="00DA4924">
        <w:rPr>
          <w:sz w:val="28"/>
          <w:lang w:val="en-US"/>
        </w:rPr>
        <w:t>StackList.h</w:t>
      </w:r>
      <w:proofErr w:type="spellEnd"/>
    </w:p>
    <w:p w14:paraId="78347359" w14:textId="77777777" w:rsidR="00815340" w:rsidRPr="00DA4924" w:rsidRDefault="00815340" w:rsidP="00815340">
      <w:pPr>
        <w:tabs>
          <w:tab w:val="left" w:pos="346"/>
        </w:tabs>
        <w:ind w:left="131"/>
        <w:rPr>
          <w:sz w:val="28"/>
          <w:lang w:val="en-US"/>
        </w:rPr>
      </w:pPr>
    </w:p>
    <w:p w14:paraId="0F3A230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445DB90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Container.h</w:t>
      </w:r>
      <w:proofErr w:type="spell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</w:p>
    <w:p w14:paraId="5A8F147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3E10B61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25F47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520FD0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14:paraId="7D9705E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next;</w:t>
      </w:r>
    </w:p>
    <w:p w14:paraId="25CA300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8A176E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Node(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55B472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9C53E5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EF6738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FBA60D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C22533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BDEBAB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AAE13F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0340AC8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27305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177A65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6357C2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CE8932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161EE6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head = </w:t>
      </w:r>
      <w:r w:rsidRPr="00DA4924"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5029CF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04D4DA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0A9054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3BD65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659BDE1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7A40D2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tmp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B9A0B4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.sizeOfStack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AF88C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head);</w:t>
      </w:r>
    </w:p>
    <w:p w14:paraId="4C1ECF9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50E045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5C9FB9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C686B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B2BA5D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4856D1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DB6DDB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B640DC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710E3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43B311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head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DD81D5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6EAA3D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29B638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E45899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CBBEFA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E66B8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2B8164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B3B5B6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tmp1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F2EBF2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tmp2 = head;</w:t>
      </w:r>
    </w:p>
    <w:p w14:paraId="1F67732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EB9D6B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14:paraId="1A70119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8607EA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8E8164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1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AAC59F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510367D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prev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AB27AA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C18BF5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C7283C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35D18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1BB4851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624A5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0CA27E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68680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6CDD5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1734C6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F4725C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780D74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head;</w:t>
      </w:r>
    </w:p>
    <w:p w14:paraId="64D06B8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ABB047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A7604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725B18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1950A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238F09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D7382E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3730B1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7DBD1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5CBCA4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61B3B1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DB6B78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AB652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B552C7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D9899A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24B077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692BE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4C5289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AB1DD4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482B2C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14:paraId="651148C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3227F0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D70A70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5C4B62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68D8EC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setHead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FAB252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-&gt;head 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3BC761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00A7FF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DBB7A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121D08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94A51E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334792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18F1E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B06481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))</w:t>
      </w:r>
    </w:p>
    <w:p w14:paraId="3B07CA4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4E7193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0BF71F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B846E9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29390D7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14:paraId="022856D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head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6098E5B9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64B1E610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D3EE53" w14:textId="77777777" w:rsidR="00815340" w:rsidRDefault="00815340" w:rsidP="00815340">
      <w:pPr>
        <w:pStyle w:val="a5"/>
        <w:widowControl/>
        <w:numPr>
          <w:ilvl w:val="0"/>
          <w:numId w:val="4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37F36"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14:paraId="386A98F4" w14:textId="77777777" w:rsidR="00815340" w:rsidRDefault="00815340" w:rsidP="00815340">
      <w:pPr>
        <w:pStyle w:val="a5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6C7AA852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StackList.h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38985045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464C31EB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7423EFD1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21B410E6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3F917A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560D422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Node* node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Node(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head);</w:t>
      </w:r>
    </w:p>
    <w:p w14:paraId="55B0906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71A0103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node;</w:t>
      </w:r>
    </w:p>
    <w:p w14:paraId="249AD73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33E11B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3BA6E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std::string* elements) {</w:t>
      </w:r>
    </w:p>
    <w:p w14:paraId="0E7EAF9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2D229B6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23B19C8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FCFEC5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14:paraId="16ABCAD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792256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CB0AA5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Pop() {</w:t>
      </w:r>
    </w:p>
    <w:p w14:paraId="4083BCF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</w:t>
      </w:r>
      <w:proofErr w:type="gramStart"/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O(</w:t>
      </w:r>
      <w:proofErr w:type="gramEnd"/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1)</w:t>
      </w:r>
    </w:p>
    <w:p w14:paraId="18F56F7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1AC27F0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head;</w:t>
      </w:r>
    </w:p>
    <w:p w14:paraId="3290E67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head-&gt;next;</w:t>
      </w:r>
    </w:p>
    <w:p w14:paraId="7BE768A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14:paraId="77A5E82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2C880E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10507B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904BD8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5E7048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AA4D8B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1B27D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49D36B5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ECAEB4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59B220B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var = head;</w:t>
      </w:r>
    </w:p>
    <w:p w14:paraId="219D353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70E5B3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CCD17B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3142BD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14:paraId="07E3895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F18901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"] \n"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C5CB91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3689EA" w14:textId="77777777" w:rsidR="00815340" w:rsidRPr="009A69D5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A69D5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A69D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A69D5"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 w:rsidRPr="009A69D5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9A69D5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355C3ED" w14:textId="77777777" w:rsidR="00815340" w:rsidRPr="009A69D5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A69D5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C4A46EC" w14:textId="77777777" w:rsidR="00815340" w:rsidRPr="009A69D5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8F8DD2" w14:textId="77777777" w:rsidR="00815340" w:rsidRPr="009A69D5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640931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5656F4F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60FFFF3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7EDF0B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E3958C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90EB2A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3E7FED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6285FF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5F642C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36B862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F07890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207DD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7C87EEF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 == NULL;</w:t>
      </w:r>
    </w:p>
    <w:p w14:paraId="05E7D92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A83134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187374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615AC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</w:p>
    <w:p w14:paraId="20E3EA3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629D438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head;</w:t>
      </w:r>
    </w:p>
    <w:p w14:paraId="463576E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next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C2041D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14:paraId="4C8B4DA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72E79A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14:paraId="6CFEA74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06543C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7E657F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Последний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найден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AC8EEA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977673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4BE680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AA2C0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26683E6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82E7C7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StackList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A69978D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FE7F083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002A7D5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0ED72D7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05B817D" w14:textId="77777777" w:rsidR="00815340" w:rsidRDefault="00815340" w:rsidP="00815340">
      <w:pPr>
        <w:rPr>
          <w:sz w:val="28"/>
          <w:lang w:val="en-US"/>
        </w:rPr>
      </w:pPr>
    </w:p>
    <w:p w14:paraId="01837B05" w14:textId="77777777" w:rsidR="00815340" w:rsidRDefault="00815340" w:rsidP="00815340">
      <w:pPr>
        <w:rPr>
          <w:sz w:val="28"/>
          <w:lang w:val="en-US"/>
        </w:rPr>
      </w:pPr>
    </w:p>
    <w:p w14:paraId="2C1323CB" w14:textId="77777777" w:rsidR="00815340" w:rsidRDefault="00815340" w:rsidP="00815340">
      <w:pPr>
        <w:pStyle w:val="a5"/>
        <w:numPr>
          <w:ilvl w:val="0"/>
          <w:numId w:val="4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StackMassive.h</w:t>
      </w:r>
      <w:proofErr w:type="spellEnd"/>
    </w:p>
    <w:p w14:paraId="7550E654" w14:textId="77777777" w:rsidR="00815340" w:rsidRDefault="00815340" w:rsidP="00815340">
      <w:pPr>
        <w:rPr>
          <w:sz w:val="28"/>
          <w:lang w:val="en-US"/>
        </w:rPr>
      </w:pPr>
    </w:p>
    <w:p w14:paraId="3BA12A13" w14:textId="77777777" w:rsidR="00815340" w:rsidRDefault="00815340" w:rsidP="00815340">
      <w:pPr>
        <w:rPr>
          <w:sz w:val="28"/>
          <w:lang w:val="en-US"/>
        </w:rPr>
      </w:pPr>
    </w:p>
    <w:p w14:paraId="30D7FF62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pragma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  <w:proofErr w:type="spellEnd"/>
    </w:p>
    <w:p w14:paraId="696D1C54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19E4B888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7687F01A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58130636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CE22DB1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3BFFC49B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5E2637F6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StackMassive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) {</w:t>
      </w:r>
    </w:p>
    <w:p w14:paraId="7B3DC768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sizeOfStack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0;</w:t>
      </w:r>
    </w:p>
    <w:p w14:paraId="0C17E854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stackMemory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0C38A8A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74A9A7E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B9A9E4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B722D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DC1A25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.array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87EFCC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4AB4A8E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FC05F6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.sizeOfStack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2183F0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736656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CDDF2C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B83AA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BAFCC0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32DF7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4B3B78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D9504C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8E4D90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66A4C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array !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2CB575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7DE21BD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652D75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.array</w:t>
      </w:r>
      <w:proofErr w:type="spellEnd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proofErr w:type="spell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31C863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array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4855C2B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copy(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.array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.array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array);</w:t>
      </w:r>
    </w:p>
    <w:p w14:paraId="1D1D004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C9FF33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F43506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46FCF1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068792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FB9D7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Push(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D493B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B34495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FEDA73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B345C9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2D1F45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</w:p>
    <w:p w14:paraId="6B985B0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EE984D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9B2AC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Empty(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EC46D2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09D5EB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048817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9C191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77B2CE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B76271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Clone(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EC70F7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A8840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GetType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CDE8EF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14:paraId="411F3B9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63E3A5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50182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7BC85F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66CF65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getSize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D32CFE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15FA80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DBD710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A5EFA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getArray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3E70EB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022D504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F6DE27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953F2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GetSizeArray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9A3AE4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762AD9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FAA701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9B147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06D31F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delete[</w:t>
      </w:r>
      <w:proofErr w:type="gramEnd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]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18217EB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806BA4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24E51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4374D4F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41B7B2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5D51269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D42665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array;</w:t>
      </w:r>
    </w:p>
    <w:p w14:paraId="475DF31F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7A44D755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E05C75F" w14:textId="77777777" w:rsidR="00815340" w:rsidRPr="00DA4924" w:rsidRDefault="00815340" w:rsidP="00815340">
      <w:pPr>
        <w:pStyle w:val="a5"/>
        <w:widowControl/>
        <w:numPr>
          <w:ilvl w:val="0"/>
          <w:numId w:val="4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A4924">
        <w:rPr>
          <w:rFonts w:eastAsiaTheme="minorHAnsi"/>
          <w:color w:val="000000"/>
          <w:sz w:val="28"/>
          <w:szCs w:val="28"/>
          <w:lang w:val="en-US" w:eastAsia="en-US" w:bidi="ar-SA"/>
        </w:rPr>
        <w:t>StackMassive.cpp</w:t>
      </w:r>
    </w:p>
    <w:p w14:paraId="7EBE6C23" w14:textId="77777777" w:rsidR="00815340" w:rsidRPr="00DA4924" w:rsidRDefault="00815340" w:rsidP="00815340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6A4778BE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StackMassive.h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52EFFEF1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ContainerException.h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"</w:t>
      </w:r>
    </w:p>
    <w:p w14:paraId="5C144F4C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eastAsiaTheme="minorHAnsi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eastAsiaTheme="minorHAnsi"/>
          <w:color w:val="A31515"/>
          <w:sz w:val="19"/>
          <w:szCs w:val="19"/>
          <w:lang w:eastAsia="en-US" w:bidi="ar-SA"/>
        </w:rPr>
        <w:t>&gt;</w:t>
      </w:r>
    </w:p>
    <w:p w14:paraId="1232F818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864704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50336F0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036BA8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] =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new_element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E9EB13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++;</w:t>
      </w:r>
    </w:p>
    <w:p w14:paraId="1901ABE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02D833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D104A0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4F3944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F8C3D0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20F5D6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7F73B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87F76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MultiPush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312AC07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25BEB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stackMemory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31147A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8F65962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7DCFF9A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]);</w:t>
      </w:r>
    </w:p>
    <w:p w14:paraId="2EA8D7C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E6AC6F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160754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]elements;</w:t>
      </w:r>
    </w:p>
    <w:p w14:paraId="6C802CC9" w14:textId="77777777" w:rsidR="00815340" w:rsidRPr="009A69D5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A69D5"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C430EDD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9A69D5"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39DEC43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ContainerException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5C7D6DC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2E84D6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EEE69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10740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E4066E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7B9238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95E4C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Pop()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5576E9E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4DF9336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--;</w:t>
      </w:r>
    </w:p>
    <w:p w14:paraId="6C364F2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A88AA9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8047D7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F4E947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4A1E58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1EF5F8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2FD48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MultiPop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40F9BBE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 count;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++) {</w:t>
      </w:r>
    </w:p>
    <w:p w14:paraId="47AB4E5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1EA026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Pop(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96B013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91B302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312AAA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E29669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5508E5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E72366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E9E55E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5341A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1409CA3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0;</w:t>
      </w:r>
    </w:p>
    <w:p w14:paraId="569F0B6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E843D9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3B89EC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6126E1D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BB2333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ostringstream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out;</w:t>
      </w:r>
    </w:p>
    <w:p w14:paraId="6E64B85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string*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9002A1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65B510F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8414F5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 begin++) {</w:t>
      </w:r>
    </w:p>
    <w:p w14:paraId="7C8E955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5046D3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5DDE65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DB576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out.str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5B4C730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34A3BE8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1E8E0F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0C1C1B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string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619F329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sizeOfStack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&gt; 0) {</w:t>
      </w:r>
    </w:p>
    <w:p w14:paraId="3365A62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0];</w:t>
      </w:r>
    </w:p>
    <w:p w14:paraId="5DA3D5F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5486F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2C9FBC8" w14:textId="77777777" w:rsidR="00815340" w:rsidRP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815340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81534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15340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815340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81534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Последний</w:t>
      </w:r>
      <w:r w:rsidRPr="00815340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815340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815340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найден</w:t>
      </w:r>
      <w:r w:rsidRPr="00815340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815340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9CD09E4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815340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A01285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974D05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6991CA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</w:t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::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7A0AD9B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D4EE12E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StackMassive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6214EE5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6DC6EF8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19A20BF" w14:textId="77777777" w:rsidR="00815340" w:rsidRDefault="00815340" w:rsidP="00815340">
      <w:pPr>
        <w:widowControl/>
        <w:adjustRightInd w:val="0"/>
        <w:rPr>
          <w:sz w:val="28"/>
          <w:lang w:val="en-US"/>
        </w:rPr>
      </w:pPr>
    </w:p>
    <w:p w14:paraId="00E71482" w14:textId="77777777" w:rsidR="00815340" w:rsidRDefault="00815340" w:rsidP="00815340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C0A7FE4" w14:textId="77777777" w:rsidR="00815340" w:rsidRPr="00C53AA4" w:rsidRDefault="00815340" w:rsidP="00815340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79D91E4D" w14:textId="77777777" w:rsidR="00815340" w:rsidRDefault="00815340" w:rsidP="00815340">
      <w:pPr>
        <w:rPr>
          <w:sz w:val="28"/>
          <w:lang w:val="en-US"/>
        </w:rPr>
      </w:pPr>
    </w:p>
    <w:p w14:paraId="196C586D" w14:textId="77777777" w:rsidR="00815340" w:rsidRDefault="00815340" w:rsidP="00815340">
      <w:pPr>
        <w:rPr>
          <w:sz w:val="28"/>
          <w:lang w:val="en-US"/>
        </w:rPr>
      </w:pPr>
    </w:p>
    <w:p w14:paraId="6C89092A" w14:textId="77777777" w:rsidR="00815340" w:rsidRDefault="00815340" w:rsidP="00815340">
      <w:pPr>
        <w:pStyle w:val="a5"/>
        <w:numPr>
          <w:ilvl w:val="0"/>
          <w:numId w:val="4"/>
        </w:numPr>
        <w:rPr>
          <w:sz w:val="28"/>
          <w:lang w:val="en-US"/>
        </w:rPr>
      </w:pPr>
      <w:proofErr w:type="spellStart"/>
      <w:r w:rsidRPr="00337F36">
        <w:rPr>
          <w:sz w:val="28"/>
          <w:lang w:val="en-US"/>
        </w:rPr>
        <w:t>StackException.h</w:t>
      </w:r>
      <w:proofErr w:type="spellEnd"/>
    </w:p>
    <w:p w14:paraId="6031799B" w14:textId="77777777" w:rsidR="00815340" w:rsidRDefault="00815340" w:rsidP="00815340">
      <w:pPr>
        <w:rPr>
          <w:sz w:val="28"/>
          <w:lang w:val="en-US"/>
        </w:rPr>
      </w:pPr>
    </w:p>
    <w:p w14:paraId="65131822" w14:textId="77777777" w:rsidR="00815340" w:rsidRP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815340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815340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815340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2891AE9D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77E483D7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4A2C1E6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42F5528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ContainerException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86B9A7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311EBD9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191C025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851CE3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proofErr w:type="gram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GetError</w:t>
      </w:r>
      <w:proofErr w:type="spellEnd"/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10B21B51" w14:textId="77777777" w:rsidR="00815340" w:rsidRPr="00DA4924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14:paraId="1BCEA6A7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1DC1F4B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4A97D27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proofErr w:type="spellStart"/>
      <w:r>
        <w:rPr>
          <w:rFonts w:eastAsiaTheme="minorHAnsi"/>
          <w:color w:val="0000FF"/>
          <w:sz w:val="19"/>
          <w:szCs w:val="19"/>
          <w:lang w:eastAsia="en-US" w:bidi="ar-SA"/>
        </w:rPr>
        <w:t>private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05331325" w14:textId="77777777" w:rsidR="00815340" w:rsidRDefault="00815340" w:rsidP="00815340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eastAsia="en-US" w:bidi="ar-SA"/>
        </w:rPr>
        <w:t>std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eastAsiaTheme="minorHAnsi"/>
          <w:color w:val="000000"/>
          <w:sz w:val="19"/>
          <w:szCs w:val="19"/>
          <w:lang w:eastAsia="en-US" w:bidi="ar-SA"/>
        </w:rPr>
        <w:t>error</w:t>
      </w:r>
      <w:proofErr w:type="spellEnd"/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13721AFB" w14:textId="77777777" w:rsidR="00815340" w:rsidRPr="00E45DB1" w:rsidRDefault="00815340" w:rsidP="00815340">
      <w:pPr>
        <w:widowControl/>
        <w:adjustRightInd w:val="0"/>
        <w:rPr>
          <w:sz w:val="28"/>
          <w:lang w:val="en-US"/>
        </w:rPr>
        <w:sectPr w:rsidR="00815340" w:rsidRPr="00E45DB1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1B81CCED" w14:textId="77777777" w:rsidR="00815340" w:rsidRDefault="00815340" w:rsidP="00815340">
      <w:pPr>
        <w:pStyle w:val="a3"/>
        <w:spacing w:before="43"/>
        <w:ind w:left="0"/>
        <w:rPr>
          <w:rFonts w:ascii="Times New Roman"/>
          <w:sz w:val="17"/>
        </w:rPr>
      </w:pPr>
    </w:p>
    <w:p w14:paraId="5C90CC60" w14:textId="5FF89C6E" w:rsidR="00D700F7" w:rsidRDefault="00D700F7" w:rsidP="00815340">
      <w:pPr>
        <w:pStyle w:val="a5"/>
        <w:tabs>
          <w:tab w:val="left" w:pos="346"/>
        </w:tabs>
        <w:spacing w:before="248"/>
        <w:ind w:left="720" w:firstLine="0"/>
      </w:pPr>
    </w:p>
    <w:sectPr w:rsidR="00D700F7" w:rsidSect="00815340">
      <w:pgSz w:w="11910" w:h="16840"/>
      <w:pgMar w:top="126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00CC7" w14:textId="77777777" w:rsidR="0026158D" w:rsidRDefault="0026158D">
      <w:r>
        <w:separator/>
      </w:r>
    </w:p>
  </w:endnote>
  <w:endnote w:type="continuationSeparator" w:id="0">
    <w:p w14:paraId="1FD3E4D1" w14:textId="77777777" w:rsidR="0026158D" w:rsidRDefault="0026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B0EEB" w14:textId="77777777" w:rsidR="00434D7D" w:rsidRDefault="00434D7D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2C853C" wp14:editId="220004AC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8DE48" w14:textId="77777777" w:rsidR="00434D7D" w:rsidRDefault="00434D7D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C85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" filled="f" stroked="f">
              <v:textbox inset="0,0,0,0">
                <w:txbxContent>
                  <w:p w14:paraId="60A8DE48" w14:textId="77777777" w:rsidR="00434D7D" w:rsidRDefault="00434D7D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7E4F7" w14:textId="77777777" w:rsidR="0026158D" w:rsidRDefault="0026158D">
      <w:r>
        <w:separator/>
      </w:r>
    </w:p>
  </w:footnote>
  <w:footnote w:type="continuationSeparator" w:id="0">
    <w:p w14:paraId="1E7DF381" w14:textId="77777777" w:rsidR="0026158D" w:rsidRDefault="0026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3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4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5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6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0C"/>
    <w:rsid w:val="0026158D"/>
    <w:rsid w:val="00434D7D"/>
    <w:rsid w:val="00452E86"/>
    <w:rsid w:val="005521F4"/>
    <w:rsid w:val="00815340"/>
    <w:rsid w:val="009A69D5"/>
    <w:rsid w:val="00D700F7"/>
    <w:rsid w:val="00E674D9"/>
    <w:rsid w:val="00F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D80D"/>
  <w15:chartTrackingRefBased/>
  <w15:docId w15:val="{A282C10A-F979-48A2-855D-5E7D193D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D7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434D7D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434D7D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D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434D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434D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34D7D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434D7D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34D7D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434D7D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434D7D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3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5</cp:revision>
  <dcterms:created xsi:type="dcterms:W3CDTF">2020-09-29T10:09:00Z</dcterms:created>
  <dcterms:modified xsi:type="dcterms:W3CDTF">2020-10-07T18:09:00Z</dcterms:modified>
</cp:coreProperties>
</file>