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C174" w14:textId="77777777" w:rsidR="00837BE5" w:rsidRPr="007B1C04" w:rsidRDefault="00837BE5" w:rsidP="00837BE5">
      <w:pPr>
        <w:jc w:val="center"/>
        <w:rPr>
          <w:rFonts w:ascii="Times New Roman" w:hAnsi="Times New Roman" w:cs="Times New Roman"/>
          <w:lang w:val="de-CH"/>
        </w:rPr>
      </w:pPr>
      <w:r w:rsidRPr="007B1C04">
        <w:rPr>
          <w:rFonts w:ascii="Times New Roman" w:hAnsi="Times New Roman" w:cs="Times New Roman"/>
          <w:lang w:val="de-CH"/>
        </w:rPr>
        <w:t>ASSIGMENT 3</w:t>
      </w:r>
    </w:p>
    <w:p w14:paraId="2C6731E5" w14:textId="77777777" w:rsidR="00837BE5" w:rsidRPr="00746B13" w:rsidRDefault="00837BE5" w:rsidP="00837BE5">
      <w:pPr>
        <w:jc w:val="center"/>
        <w:rPr>
          <w:rFonts w:ascii="Times New Roman" w:hAnsi="Times New Roman" w:cs="Times New Roman"/>
          <w:lang w:val="de-CH"/>
        </w:rPr>
      </w:pPr>
    </w:p>
    <w:p w14:paraId="0DF1D9EA" w14:textId="77777777" w:rsidR="00837BE5" w:rsidRPr="00746B13" w:rsidRDefault="00837BE5" w:rsidP="00837BE5">
      <w:pPr>
        <w:jc w:val="center"/>
        <w:rPr>
          <w:rFonts w:ascii="Times New Roman" w:hAnsi="Times New Roman" w:cs="Times New Roman"/>
          <w:lang w:val="de-CH"/>
        </w:rPr>
      </w:pPr>
      <w:r>
        <w:fldChar w:fldCharType="begin"/>
      </w:r>
      <w:r>
        <w:instrText xml:space="preserve"> INCLUDEPICTURE "https://www.javerianacali.edu.co/sites/default/files/2023-02/marcaPUJ-Cali_CMYK-negro_central_0.png"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23F5AD0" wp14:editId="138BA978">
            <wp:extent cx="2240435" cy="2550017"/>
            <wp:effectExtent l="0" t="0" r="0" b="0"/>
            <wp:docPr id="546888795" name="Imagen 1" descr="Manual de Identidad | Pontificia Universidad Javeriana C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nual de Identidad | Pontificia Universidad Javeriana Cali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58"/>
                    <a:stretch/>
                  </pic:blipFill>
                  <pic:spPr bwMode="auto">
                    <a:xfrm>
                      <a:off x="0" y="0"/>
                      <a:ext cx="2309810" cy="262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12419092" w14:textId="77777777" w:rsidR="00837BE5" w:rsidRPr="00746B13" w:rsidRDefault="00837BE5" w:rsidP="00837BE5">
      <w:pPr>
        <w:rPr>
          <w:rFonts w:ascii="Times New Roman" w:hAnsi="Times New Roman" w:cs="Times New Roman"/>
          <w:lang w:val="de-CH"/>
        </w:rPr>
      </w:pPr>
    </w:p>
    <w:p w14:paraId="7853EB1B" w14:textId="77777777" w:rsidR="00837BE5" w:rsidRPr="00837BE5" w:rsidRDefault="00837BE5" w:rsidP="00837BE5">
      <w:pPr>
        <w:jc w:val="center"/>
        <w:rPr>
          <w:rFonts w:ascii="Times New Roman" w:hAnsi="Times New Roman" w:cs="Times New Roman"/>
        </w:rPr>
      </w:pPr>
      <w:r w:rsidRPr="00837BE5">
        <w:rPr>
          <w:rFonts w:ascii="Times New Roman" w:hAnsi="Times New Roman" w:cs="Times New Roman" w:hint="cs"/>
        </w:rPr>
        <w:t>SEBASTIAN IZQUIERDO SAAVEDRA</w:t>
      </w:r>
    </w:p>
    <w:p w14:paraId="466F623F" w14:textId="77777777" w:rsidR="00837BE5" w:rsidRPr="00837BE5" w:rsidRDefault="00837BE5" w:rsidP="00837BE5">
      <w:pPr>
        <w:jc w:val="center"/>
        <w:rPr>
          <w:rFonts w:ascii="Times New Roman" w:hAnsi="Times New Roman" w:cs="Times New Roman"/>
        </w:rPr>
      </w:pPr>
    </w:p>
    <w:p w14:paraId="3A18D2E5" w14:textId="77777777" w:rsidR="00837BE5" w:rsidRPr="00837BE5" w:rsidRDefault="00837BE5" w:rsidP="00837BE5">
      <w:pPr>
        <w:jc w:val="center"/>
        <w:rPr>
          <w:rFonts w:ascii="Times New Roman" w:hAnsi="Times New Roman" w:cs="Times New Roman"/>
        </w:rPr>
      </w:pPr>
    </w:p>
    <w:p w14:paraId="655F6405" w14:textId="77777777" w:rsidR="00837BE5" w:rsidRPr="00837BE5" w:rsidRDefault="00837BE5" w:rsidP="00837BE5">
      <w:pPr>
        <w:jc w:val="center"/>
        <w:rPr>
          <w:rFonts w:ascii="Times New Roman" w:hAnsi="Times New Roman" w:cs="Times New Roman"/>
        </w:rPr>
      </w:pPr>
    </w:p>
    <w:p w14:paraId="178D02F0" w14:textId="77777777" w:rsidR="00837BE5" w:rsidRPr="00837BE5" w:rsidRDefault="00837BE5" w:rsidP="00837BE5">
      <w:pPr>
        <w:jc w:val="center"/>
        <w:rPr>
          <w:rFonts w:ascii="Times New Roman" w:hAnsi="Times New Roman" w:cs="Times New Roman"/>
        </w:rPr>
      </w:pPr>
    </w:p>
    <w:p w14:paraId="17B672FA" w14:textId="77777777" w:rsidR="00837BE5" w:rsidRPr="00837BE5" w:rsidRDefault="00837BE5" w:rsidP="00837BE5">
      <w:pPr>
        <w:jc w:val="center"/>
        <w:rPr>
          <w:rFonts w:ascii="Times New Roman" w:hAnsi="Times New Roman" w:cs="Times New Roman"/>
        </w:rPr>
      </w:pPr>
    </w:p>
    <w:p w14:paraId="4D65A6BA" w14:textId="77777777" w:rsidR="00837BE5" w:rsidRPr="00837BE5" w:rsidRDefault="00837BE5" w:rsidP="00837BE5">
      <w:pPr>
        <w:rPr>
          <w:rFonts w:ascii="Times New Roman" w:hAnsi="Times New Roman" w:cs="Times New Roman"/>
        </w:rPr>
      </w:pPr>
    </w:p>
    <w:p w14:paraId="4FBA1977" w14:textId="77777777" w:rsidR="00837BE5" w:rsidRPr="00837BE5" w:rsidRDefault="00837BE5" w:rsidP="00837BE5">
      <w:pPr>
        <w:rPr>
          <w:rFonts w:ascii="Times New Roman" w:hAnsi="Times New Roman" w:cs="Times New Roman"/>
        </w:rPr>
      </w:pPr>
    </w:p>
    <w:p w14:paraId="316FD9A6" w14:textId="77777777" w:rsidR="00837BE5" w:rsidRPr="00837BE5" w:rsidRDefault="00837BE5" w:rsidP="00837BE5">
      <w:pPr>
        <w:rPr>
          <w:rFonts w:ascii="Times New Roman" w:hAnsi="Times New Roman" w:cs="Times New Roman"/>
        </w:rPr>
      </w:pPr>
    </w:p>
    <w:p w14:paraId="2AFD92F7" w14:textId="77777777" w:rsidR="00837BE5" w:rsidRPr="00837BE5" w:rsidRDefault="00837BE5" w:rsidP="00837BE5">
      <w:pPr>
        <w:rPr>
          <w:rFonts w:ascii="Times New Roman" w:hAnsi="Times New Roman" w:cs="Times New Roman"/>
        </w:rPr>
      </w:pPr>
    </w:p>
    <w:p w14:paraId="5CFBE984" w14:textId="77777777" w:rsidR="00837BE5" w:rsidRPr="00837BE5" w:rsidRDefault="00837BE5" w:rsidP="00837BE5">
      <w:pPr>
        <w:rPr>
          <w:rFonts w:ascii="Times New Roman" w:hAnsi="Times New Roman" w:cs="Times New Roman"/>
        </w:rPr>
      </w:pPr>
    </w:p>
    <w:p w14:paraId="473A5A59" w14:textId="77777777" w:rsidR="00837BE5" w:rsidRPr="00837BE5" w:rsidRDefault="00837BE5" w:rsidP="00837BE5">
      <w:pPr>
        <w:jc w:val="center"/>
        <w:rPr>
          <w:rFonts w:ascii="Times New Roman" w:hAnsi="Times New Roman" w:cs="Times New Roman"/>
        </w:rPr>
      </w:pPr>
    </w:p>
    <w:p w14:paraId="24A8E9AA" w14:textId="2790C0A1" w:rsidR="00837BE5" w:rsidRPr="00837BE5" w:rsidRDefault="00837BE5" w:rsidP="00837BE5">
      <w:pPr>
        <w:jc w:val="center"/>
        <w:rPr>
          <w:rFonts w:ascii="Times New Roman" w:hAnsi="Times New Roman" w:cs="Times New Roman"/>
        </w:rPr>
      </w:pPr>
      <w:r w:rsidRPr="00837BE5">
        <w:rPr>
          <w:rFonts w:ascii="Times New Roman" w:hAnsi="Times New Roman" w:cs="Times New Roman" w:hint="cs"/>
        </w:rPr>
        <w:t>1</w:t>
      </w:r>
      <w:r>
        <w:rPr>
          <w:rFonts w:ascii="Times New Roman" w:hAnsi="Times New Roman" w:cs="Times New Roman"/>
        </w:rPr>
        <w:t>6</w:t>
      </w:r>
      <w:r w:rsidRPr="00837BE5">
        <w:rPr>
          <w:rFonts w:ascii="Times New Roman" w:hAnsi="Times New Roman" w:cs="Times New Roman" w:hint="cs"/>
        </w:rPr>
        <w:t>/</w:t>
      </w:r>
      <w:r>
        <w:rPr>
          <w:rFonts w:ascii="Times New Roman" w:hAnsi="Times New Roman" w:cs="Times New Roman"/>
        </w:rPr>
        <w:t>11</w:t>
      </w:r>
      <w:r w:rsidRPr="00837BE5">
        <w:rPr>
          <w:rFonts w:ascii="Times New Roman" w:hAnsi="Times New Roman" w:cs="Times New Roman" w:hint="cs"/>
        </w:rPr>
        <w:t>/2025</w:t>
      </w:r>
    </w:p>
    <w:p w14:paraId="7F18F6B8" w14:textId="77777777" w:rsidR="00837BE5" w:rsidRPr="00746B13" w:rsidRDefault="00837BE5" w:rsidP="00837BE5">
      <w:pPr>
        <w:jc w:val="center"/>
        <w:rPr>
          <w:rFonts w:ascii="Times New Roman" w:hAnsi="Times New Roman" w:cs="Times New Roman"/>
        </w:rPr>
      </w:pPr>
      <w:r w:rsidRPr="00746B13">
        <w:rPr>
          <w:rFonts w:ascii="Times New Roman" w:hAnsi="Times New Roman" w:cs="Times New Roman" w:hint="cs"/>
        </w:rPr>
        <w:t>SISTEMAS OPERATIVOS</w:t>
      </w:r>
    </w:p>
    <w:p w14:paraId="7BBDFA7C" w14:textId="77777777" w:rsidR="00837BE5" w:rsidRPr="00746B13" w:rsidRDefault="00837BE5" w:rsidP="00837BE5">
      <w:pPr>
        <w:jc w:val="center"/>
        <w:rPr>
          <w:rFonts w:ascii="Times New Roman" w:hAnsi="Times New Roman" w:cs="Times New Roman"/>
        </w:rPr>
      </w:pPr>
      <w:r w:rsidRPr="00746B13">
        <w:rPr>
          <w:rFonts w:ascii="Times New Roman" w:hAnsi="Times New Roman" w:cs="Times New Roman" w:hint="cs"/>
          <w:spacing w:val="3"/>
          <w:shd w:val="clear" w:color="auto" w:fill="FFFFFF"/>
        </w:rPr>
        <w:t>JEFFERSON PEÑA TORRES</w:t>
      </w:r>
    </w:p>
    <w:p w14:paraId="74999CD7" w14:textId="77777777" w:rsidR="007B1C04" w:rsidRPr="007B1C04" w:rsidRDefault="007B1C04" w:rsidP="007B1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Problema 1</w:t>
      </w:r>
    </w:p>
    <w:p w14:paraId="06BABD9D" w14:textId="3A6EB7BA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Peticiones (en orden):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10, 22, 20, 2, 40, 6, 38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Brazo inicial: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20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Costo por cilindro recorrido: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6 ms</w:t>
      </w:r>
    </w:p>
    <w:p w14:paraId="4508D400" w14:textId="77777777" w:rsidR="007B1C04" w:rsidRPr="007B1C04" w:rsidRDefault="007B1C04" w:rsidP="007B1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a) First Come, First Served (FCFS)</w:t>
      </w:r>
    </w:p>
    <w:p w14:paraId="7EB9E507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Secuencia recorrida: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20 → 10 → 22 → 20 → 2 → 40 → 6 → 38</w:t>
      </w:r>
    </w:p>
    <w:p w14:paraId="3C94465D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Cálculo de distancias:</w:t>
      </w:r>
    </w:p>
    <w:p w14:paraId="1F5C2B30" w14:textId="77777777" w:rsidR="007B1C04" w:rsidRPr="007B1C04" w:rsidRDefault="007B1C04" w:rsidP="007B1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|20 − 10| = 10</w:t>
      </w:r>
    </w:p>
    <w:p w14:paraId="2DF19C44" w14:textId="77777777" w:rsidR="007B1C04" w:rsidRPr="007B1C04" w:rsidRDefault="007B1C04" w:rsidP="007B1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|10 − 22| = 12</w:t>
      </w:r>
    </w:p>
    <w:p w14:paraId="2904AFA7" w14:textId="77777777" w:rsidR="007B1C04" w:rsidRPr="007B1C04" w:rsidRDefault="007B1C04" w:rsidP="007B1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|22 − 20| = 2</w:t>
      </w:r>
    </w:p>
    <w:p w14:paraId="33D35011" w14:textId="77777777" w:rsidR="007B1C04" w:rsidRPr="007B1C04" w:rsidRDefault="007B1C04" w:rsidP="007B1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|20 − 2| = 18</w:t>
      </w:r>
    </w:p>
    <w:p w14:paraId="4CB37112" w14:textId="77777777" w:rsidR="007B1C04" w:rsidRPr="007B1C04" w:rsidRDefault="007B1C04" w:rsidP="007B1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|2 − 40| = 38</w:t>
      </w:r>
    </w:p>
    <w:p w14:paraId="1B0591AA" w14:textId="77777777" w:rsidR="007B1C04" w:rsidRPr="007B1C04" w:rsidRDefault="007B1C04" w:rsidP="007B1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|40 − 6| = 34</w:t>
      </w:r>
    </w:p>
    <w:p w14:paraId="3FB1DD3B" w14:textId="77777777" w:rsidR="007B1C04" w:rsidRPr="007B1C04" w:rsidRDefault="007B1C04" w:rsidP="007B1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|6 − 38| = 32</w:t>
      </w:r>
    </w:p>
    <w:p w14:paraId="2580FC4C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Distancia total: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146 cilindros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Tiempo total: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146 × 6 = 876 ms</w:t>
      </w:r>
    </w:p>
    <w:p w14:paraId="35C2334E" w14:textId="77777777" w:rsid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Diagrama FCFS:</w:t>
      </w:r>
    </w:p>
    <w:p w14:paraId="605BBD9C" w14:textId="78FDA57A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>
        <w:rPr>
          <w:rFonts w:ascii="Times New Roman" w:eastAsia="Times New Roman" w:hAnsi="Times New Roman" w:cs="Times New Roman"/>
          <w:noProof/>
          <w:kern w:val="0"/>
          <w:lang w:eastAsia="es-MX"/>
        </w:rPr>
        <w:drawing>
          <wp:inline distT="0" distB="0" distL="0" distR="0" wp14:anchorId="1D4BD304" wp14:editId="29BABDD2">
            <wp:extent cx="3428021" cy="2229106"/>
            <wp:effectExtent l="0" t="0" r="1270" b="6350"/>
            <wp:docPr id="56568273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82738" name="Imagen 5656827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871" cy="223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E6E2" w14:textId="6802E743" w:rsidR="007B1C04" w:rsidRPr="007B1C04" w:rsidRDefault="007B1C04" w:rsidP="007B1C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fldChar w:fldCharType="begin"/>
      </w:r>
      <w:r>
        <w:instrText xml:space="preserve"> INCLUDEPICTURE "https://chatgpt.com/backend-api/estuary/content?id=file-Dwes4VVZwA2L8b57PWDfny&amp;ts=489816&amp;p=fs&amp;cid=1&amp;sig=174121bbc39ca4ed1ec003c1bc7936fd45e7c8354c09d36e8dab593cd228d123&amp;v=0"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30A9874" wp14:editId="3D84808A">
                <wp:extent cx="301625" cy="301625"/>
                <wp:effectExtent l="0" t="0" r="0" b="0"/>
                <wp:docPr id="677884631" name="Rectángulo 1" descr="Imagen de sali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A39F7" id="Rectángulo 1" o:spid="_x0000_s1026" alt="Imagen de salida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"https://chatgpt.com/backend-api/estuary/content?id=file-Dwes4VVZwA2L8b57PWDfny&amp;ts=489816&amp;p=fs&amp;cid=1&amp;sig=174121bbc39ca4ed1ec003c1bc7936fd45e7c8354c09d36e8dab593cd228d123&amp;v=0"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FDB9A14" wp14:editId="206E370F">
                <wp:extent cx="301625" cy="301625"/>
                <wp:effectExtent l="0" t="0" r="0" b="0"/>
                <wp:docPr id="1508643315" name="Rectángulo 2" descr="Imagen de sali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DA72AD" w14:textId="3CE8001E" w:rsidR="007B1C04" w:rsidRDefault="007B1C04" w:rsidP="007B1C04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"https://chatgpt.com/backend-api/estuary/content?id=file-Dwes4VVZwA2L8b57PWDfny&amp;ts=489816&amp;p=fs&amp;cid=1&amp;sig=174121bbc39ca4ed1ec003c1bc7936fd45e7c8354c09d36e8dab593cd228d123&amp;v=0"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3F42F69E" wp14:editId="6EA4A201">
                                      <wp:extent cx="301625" cy="301625"/>
                                      <wp:effectExtent l="0" t="0" r="0" b="0"/>
                                      <wp:docPr id="1480108305" name="Rectángulo 3" descr="Imagen de salida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1625" cy="3016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4ED9B1B9" id="Rectángulo 3" o:spid="_x0000_s1026" alt="Imagen de salida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B9A14" id="Rectángulo 2" o:spid="_x0000_s1026" alt="Imagen de salida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" filled="f" stroked="f">
                <o:lock v:ext="edit" aspectratio="t"/>
                <v:textbox>
                  <w:txbxContent>
                    <w:p w14:paraId="5DDA72AD" w14:textId="3CE8001E" w:rsidR="007B1C04" w:rsidRDefault="007B1C04" w:rsidP="007B1C04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INCLUDEPICTURE "https://chatgpt.com/backend-api/estuary/content?id=file-Dwes4VVZwA2L8b57PWDfny&amp;ts=489816&amp;p=fs&amp;cid=1&amp;sig=174121bbc39ca4ed1ec003c1bc7936fd45e7c8354c09d36e8dab593cd228d123&amp;v=0"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3F42F69E" wp14:editId="6EA4A201">
                                <wp:extent cx="301625" cy="301625"/>
                                <wp:effectExtent l="0" t="0" r="0" b="0"/>
                                <wp:docPr id="1480108305" name="Rectángulo 3" descr="Imagen de salida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1625" cy="3016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79ABC427" id="Rectángulo 3" o:spid="_x0000_s1026" alt="Imagen de salida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fldChar w:fldCharType="end"/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fldChar w:fldCharType="end"/>
      </w:r>
    </w:p>
    <w:p w14:paraId="3DF74471" w14:textId="77777777" w:rsidR="007B1C04" w:rsidRPr="007B1C04" w:rsidRDefault="007B1C04" w:rsidP="007B1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b) Shortest Seek Time First (SSTF)</w:t>
      </w:r>
    </w:p>
    <w:p w14:paraId="520982CF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Peticiones pendientes: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10, 22, 20, 2, 40, 6, 38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Secuencia seleccionada por cercanía:</w:t>
      </w:r>
    </w:p>
    <w:p w14:paraId="51EC1E48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20 → 20 → 22 → 10 → 6 → 2 → 38 → 40</w:t>
      </w:r>
    </w:p>
    <w:p w14:paraId="6A529D40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Cálculo de distancias:</w:t>
      </w:r>
    </w:p>
    <w:p w14:paraId="7E678C11" w14:textId="77777777" w:rsidR="007B1C04" w:rsidRPr="007B1C04" w:rsidRDefault="007B1C04" w:rsidP="007B1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|20 − 20| = 0</w:t>
      </w:r>
    </w:p>
    <w:p w14:paraId="657576FD" w14:textId="77777777" w:rsidR="007B1C04" w:rsidRPr="007B1C04" w:rsidRDefault="007B1C04" w:rsidP="007B1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|20 − 22| = 2</w:t>
      </w:r>
    </w:p>
    <w:p w14:paraId="6662A9B1" w14:textId="77777777" w:rsidR="007B1C04" w:rsidRPr="007B1C04" w:rsidRDefault="007B1C04" w:rsidP="007B1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|22 − 10| = 12</w:t>
      </w:r>
    </w:p>
    <w:p w14:paraId="7214C6B6" w14:textId="77777777" w:rsidR="007B1C04" w:rsidRPr="007B1C04" w:rsidRDefault="007B1C04" w:rsidP="007B1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|10 − 6| = 4</w:t>
      </w:r>
    </w:p>
    <w:p w14:paraId="22182509" w14:textId="77777777" w:rsidR="007B1C04" w:rsidRPr="007B1C04" w:rsidRDefault="007B1C04" w:rsidP="007B1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|6 − 2| = 4</w:t>
      </w:r>
    </w:p>
    <w:p w14:paraId="135199EC" w14:textId="77777777" w:rsidR="007B1C04" w:rsidRPr="007B1C04" w:rsidRDefault="007B1C04" w:rsidP="007B1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|2 − 38| = 36</w:t>
      </w:r>
    </w:p>
    <w:p w14:paraId="3C8AA96F" w14:textId="77777777" w:rsidR="007B1C04" w:rsidRPr="007B1C04" w:rsidRDefault="007B1C04" w:rsidP="007B1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|38 − 40| = 2</w:t>
      </w:r>
    </w:p>
    <w:p w14:paraId="2E92D1BB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Distancia total: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60 cilindros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Tiempo total: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60 × 6 = </w:t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360 ms</w:t>
      </w:r>
    </w:p>
    <w:p w14:paraId="6B10235F" w14:textId="6DE3B8C4" w:rsidR="007B1C04" w:rsidRPr="007B1C04" w:rsidRDefault="007B1C04" w:rsidP="00EC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Diagrama SSTF: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="00EC667E">
        <w:rPr>
          <w:rFonts w:ascii="Times New Roman" w:eastAsia="Times New Roman" w:hAnsi="Times New Roman" w:cs="Times New Roman"/>
          <w:noProof/>
          <w:kern w:val="0"/>
          <w:lang w:eastAsia="es-MX"/>
        </w:rPr>
        <w:drawing>
          <wp:inline distT="0" distB="0" distL="0" distR="0" wp14:anchorId="54343096" wp14:editId="6F1BFF78">
            <wp:extent cx="4454193" cy="2881265"/>
            <wp:effectExtent l="0" t="0" r="3810" b="1905"/>
            <wp:docPr id="60445034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50345" name="Imagen 6044503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101" cy="289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E7A6" w14:textId="77777777" w:rsidR="007B1C04" w:rsidRPr="007B1C04" w:rsidRDefault="007B1C04" w:rsidP="007B1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c) SCAN (</w:t>
      </w:r>
      <w:proofErr w:type="spellStart"/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Elevator</w:t>
      </w:r>
      <w:proofErr w:type="spellEnd"/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</w:t>
      </w:r>
    </w:p>
    <w:p w14:paraId="13A8B9FA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Movimiento inicial hacia arriba.</w:t>
      </w:r>
    </w:p>
    <w:p w14:paraId="4AF36A29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Cola: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10, 22, 20, 2, 40, 6, 38</w:t>
      </w:r>
    </w:p>
    <w:p w14:paraId="773C8587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Orden del recorrido:</w:t>
      </w:r>
    </w:p>
    <w:p w14:paraId="67DB75B1" w14:textId="77777777" w:rsidR="007B1C04" w:rsidRPr="007B1C04" w:rsidRDefault="007B1C04" w:rsidP="007B1C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Subiendo desde 20: 22, 38, 40</w:t>
      </w:r>
    </w:p>
    <w:p w14:paraId="693EE57C" w14:textId="77777777" w:rsidR="007B1C04" w:rsidRPr="007B1C04" w:rsidRDefault="007B1C04" w:rsidP="007B1C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Luego bajando: 20, 10, 6, 2</w:t>
      </w:r>
    </w:p>
    <w:p w14:paraId="2CF6AC40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Secuencia: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20 → 22 → 38 → 40 → 20 → 10 → 6 → 2</w:t>
      </w:r>
    </w:p>
    <w:p w14:paraId="0E3AE3CD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Cálculo de distancias:</w:t>
      </w:r>
    </w:p>
    <w:p w14:paraId="0441ED11" w14:textId="77777777" w:rsidR="007B1C04" w:rsidRPr="007B1C04" w:rsidRDefault="007B1C04" w:rsidP="007B1C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|20 − 22| = 2</w:t>
      </w:r>
    </w:p>
    <w:p w14:paraId="7030647D" w14:textId="77777777" w:rsidR="007B1C04" w:rsidRPr="007B1C04" w:rsidRDefault="007B1C04" w:rsidP="007B1C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|22 − 38| = 16</w:t>
      </w:r>
    </w:p>
    <w:p w14:paraId="0B8BFBE9" w14:textId="77777777" w:rsidR="007B1C04" w:rsidRPr="007B1C04" w:rsidRDefault="007B1C04" w:rsidP="007B1C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|38 − 40| = 2</w:t>
      </w:r>
    </w:p>
    <w:p w14:paraId="144BCDB9" w14:textId="77777777" w:rsidR="007B1C04" w:rsidRPr="007B1C04" w:rsidRDefault="007B1C04" w:rsidP="007B1C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|40 − 20| = 20</w:t>
      </w:r>
    </w:p>
    <w:p w14:paraId="3B1FEEE6" w14:textId="77777777" w:rsidR="007B1C04" w:rsidRPr="007B1C04" w:rsidRDefault="007B1C04" w:rsidP="007B1C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|20 − 10| = 10</w:t>
      </w:r>
    </w:p>
    <w:p w14:paraId="531CCC57" w14:textId="77777777" w:rsidR="007B1C04" w:rsidRPr="007B1C04" w:rsidRDefault="007B1C04" w:rsidP="007B1C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|10 − 6| = 4</w:t>
      </w:r>
    </w:p>
    <w:p w14:paraId="12D7F6D5" w14:textId="77777777" w:rsidR="007B1C04" w:rsidRPr="007B1C04" w:rsidRDefault="007B1C04" w:rsidP="007B1C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|6 − 2| = 4</w:t>
      </w:r>
    </w:p>
    <w:p w14:paraId="0224F8F6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Distancia total: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58 cilindros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Tiempo total: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58 × 6 = </w:t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348 ms</w:t>
      </w:r>
    </w:p>
    <w:p w14:paraId="5F6FB5F4" w14:textId="7F1F4D15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Diagrama SCAN: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="00EC667E">
        <w:rPr>
          <w:rFonts w:ascii="Times New Roman" w:eastAsia="Times New Roman" w:hAnsi="Times New Roman" w:cs="Times New Roman"/>
          <w:noProof/>
          <w:kern w:val="0"/>
          <w:lang w:eastAsia="es-MX"/>
        </w:rPr>
        <w:drawing>
          <wp:inline distT="0" distB="0" distL="0" distR="0" wp14:anchorId="6EDD27E6" wp14:editId="0B21855D">
            <wp:extent cx="4513634" cy="2911033"/>
            <wp:effectExtent l="0" t="0" r="0" b="0"/>
            <wp:docPr id="134597171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71714" name="Imagen 13459717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921" cy="291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AF8" w14:textId="77777777" w:rsidR="00EC667E" w:rsidRPr="007B1C04" w:rsidRDefault="00EC667E" w:rsidP="007B1C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7721056" w14:textId="77777777" w:rsidR="007B1C04" w:rsidRPr="007B1C04" w:rsidRDefault="007B1C04" w:rsidP="007B1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Resultados del Problema 1</w:t>
      </w:r>
    </w:p>
    <w:p w14:paraId="7DE99399" w14:textId="77777777" w:rsidR="007B1C04" w:rsidRPr="007B1C04" w:rsidRDefault="007B1C04" w:rsidP="007B1C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FCFS: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876 ms</w:t>
      </w:r>
    </w:p>
    <w:p w14:paraId="04D0450E" w14:textId="77777777" w:rsidR="007B1C04" w:rsidRPr="007B1C04" w:rsidRDefault="007B1C04" w:rsidP="007B1C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SSTF: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360 ms</w:t>
      </w:r>
    </w:p>
    <w:p w14:paraId="44F5CFED" w14:textId="77777777" w:rsidR="007B1C04" w:rsidRPr="007B1C04" w:rsidRDefault="007B1C04" w:rsidP="007B1C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SCAN: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348 ms</w:t>
      </w:r>
    </w:p>
    <w:p w14:paraId="25368686" w14:textId="2005E700" w:rsidR="007B1C04" w:rsidRPr="007B1C04" w:rsidRDefault="007B1C04" w:rsidP="007B1C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7D38AD6" w14:textId="77777777" w:rsidR="007B1C04" w:rsidRPr="007B1C04" w:rsidRDefault="007B1C04" w:rsidP="007B1C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  <w:lastRenderedPageBreak/>
        <w:t>Problema 2</w:t>
      </w:r>
    </w:p>
    <w:p w14:paraId="5C160897" w14:textId="77777777" w:rsidR="00EC667E" w:rsidRDefault="007B1C04" w:rsidP="00EC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Disco: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0 a 4999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Cabeza actual: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2150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Petición previa: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1805 (movimiento hacia arriba)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Cola (FIFO):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2069, 1212, 2296, 2800, 544, 1618, 356, 1523, 4965, 3681</w:t>
      </w:r>
    </w:p>
    <w:p w14:paraId="72DC4258" w14:textId="0722C617" w:rsidR="007B1C04" w:rsidRPr="007B1C04" w:rsidRDefault="007B1C04" w:rsidP="00EC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(En este problema solo se pide la distancia recorrida, no el tiempo.)</w:t>
      </w:r>
    </w:p>
    <w:p w14:paraId="06EA0F33" w14:textId="77777777" w:rsidR="007B1C04" w:rsidRPr="007B1C04" w:rsidRDefault="007B1C04" w:rsidP="007B1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a) First Come, First Served (FCFS)</w:t>
      </w:r>
    </w:p>
    <w:p w14:paraId="5C55DA49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Secuencia: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2150 → 2069 → 1212 → 2296 → 2800 → 544 → 1618 → 356 → 1523 → 4965 → 3681</w:t>
      </w:r>
    </w:p>
    <w:p w14:paraId="64A41CA7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Distancias:</w:t>
      </w:r>
    </w:p>
    <w:p w14:paraId="06EC0F5C" w14:textId="77777777" w:rsidR="007B1C04" w:rsidRPr="007B1C04" w:rsidRDefault="007B1C04" w:rsidP="007B1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81</w:t>
      </w:r>
    </w:p>
    <w:p w14:paraId="2915E3FC" w14:textId="77777777" w:rsidR="007B1C04" w:rsidRPr="007B1C04" w:rsidRDefault="007B1C04" w:rsidP="007B1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857</w:t>
      </w:r>
    </w:p>
    <w:p w14:paraId="47D810CA" w14:textId="77777777" w:rsidR="007B1C04" w:rsidRPr="007B1C04" w:rsidRDefault="007B1C04" w:rsidP="007B1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1084</w:t>
      </w:r>
    </w:p>
    <w:p w14:paraId="4708F1D8" w14:textId="77777777" w:rsidR="007B1C04" w:rsidRPr="007B1C04" w:rsidRDefault="007B1C04" w:rsidP="007B1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504</w:t>
      </w:r>
    </w:p>
    <w:p w14:paraId="3D32CADA" w14:textId="77777777" w:rsidR="007B1C04" w:rsidRPr="007B1C04" w:rsidRDefault="007B1C04" w:rsidP="007B1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2256</w:t>
      </w:r>
    </w:p>
    <w:p w14:paraId="609CEFCD" w14:textId="77777777" w:rsidR="007B1C04" w:rsidRPr="007B1C04" w:rsidRDefault="007B1C04" w:rsidP="007B1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1074</w:t>
      </w:r>
    </w:p>
    <w:p w14:paraId="7FA866CF" w14:textId="77777777" w:rsidR="007B1C04" w:rsidRPr="007B1C04" w:rsidRDefault="007B1C04" w:rsidP="007B1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1262</w:t>
      </w:r>
    </w:p>
    <w:p w14:paraId="7A7CFD25" w14:textId="77777777" w:rsidR="007B1C04" w:rsidRPr="007B1C04" w:rsidRDefault="007B1C04" w:rsidP="007B1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1167</w:t>
      </w:r>
    </w:p>
    <w:p w14:paraId="28086E80" w14:textId="77777777" w:rsidR="007B1C04" w:rsidRPr="007B1C04" w:rsidRDefault="007B1C04" w:rsidP="007B1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3442</w:t>
      </w:r>
    </w:p>
    <w:p w14:paraId="6683FA4A" w14:textId="77777777" w:rsidR="007B1C04" w:rsidRPr="007B1C04" w:rsidRDefault="007B1C04" w:rsidP="007B1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1284</w:t>
      </w:r>
    </w:p>
    <w:p w14:paraId="7025E842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Distancia total: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13011 cilindros</w:t>
      </w:r>
    </w:p>
    <w:p w14:paraId="794C2415" w14:textId="2B37013F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Diagrama FCFS: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="00EC667E">
        <w:rPr>
          <w:rFonts w:ascii="Times New Roman" w:eastAsia="Times New Roman" w:hAnsi="Times New Roman" w:cs="Times New Roman"/>
          <w:noProof/>
          <w:kern w:val="0"/>
          <w:lang w:eastAsia="es-MX"/>
        </w:rPr>
        <w:drawing>
          <wp:inline distT="0" distB="0" distL="0" distR="0" wp14:anchorId="7837893A" wp14:editId="53101642">
            <wp:extent cx="5612130" cy="2639695"/>
            <wp:effectExtent l="0" t="0" r="1270" b="1905"/>
            <wp:docPr id="171328720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87206" name="Imagen 17132872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406C" w14:textId="54547773" w:rsidR="007B1C04" w:rsidRPr="007B1C04" w:rsidRDefault="007B1C04" w:rsidP="007B1C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5E166BF" w14:textId="77777777" w:rsidR="007B1C04" w:rsidRPr="007B1C04" w:rsidRDefault="007B1C04" w:rsidP="007B1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b) SCAN (movimiento hacia arriba)</w:t>
      </w:r>
    </w:p>
    <w:p w14:paraId="532F7C6F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Peticiones mayores que 2150: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2296, 2800, 3681, 4965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Peticiones menores: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2069, 1618, 1523, 1212, 544, 356</w:t>
      </w:r>
    </w:p>
    <w:p w14:paraId="5FC5A05D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Secuencia SCAN: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2150 → 2296 → 2800 → 3681 → 4965 → 2069 → 1618 → 1523 → 1212 → 544 → 356</w:t>
      </w:r>
    </w:p>
    <w:p w14:paraId="3BA5FB28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Distancia total: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8150 cilindros</w:t>
      </w:r>
    </w:p>
    <w:p w14:paraId="69A11288" w14:textId="7CBDACDD" w:rsid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Diagrama SCAN:</w:t>
      </w:r>
    </w:p>
    <w:p w14:paraId="1FFD4201" w14:textId="13AAA416" w:rsidR="00EC667E" w:rsidRPr="007B1C04" w:rsidRDefault="00837BE5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drawing>
          <wp:inline distT="0" distB="0" distL="0" distR="0" wp14:anchorId="146590D9" wp14:editId="289989C1">
            <wp:extent cx="5612130" cy="2620645"/>
            <wp:effectExtent l="0" t="0" r="1270" b="0"/>
            <wp:docPr id="82433050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30505" name="Imagen 8243305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E5EA" w14:textId="2B32C57C" w:rsidR="007B1C04" w:rsidRPr="007B1C04" w:rsidRDefault="007B1C04" w:rsidP="007B1C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1911B2C" w14:textId="77777777" w:rsidR="007B1C04" w:rsidRPr="007B1C04" w:rsidRDefault="007B1C04" w:rsidP="007B1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c) C-SCAN (Circular SCAN)</w:t>
      </w:r>
    </w:p>
    <w:p w14:paraId="26CC46AB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brazo solo se mueve hacia arriba.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Al llegar a 4999, salta a 0 (se cuenta como distancia).</w:t>
      </w:r>
    </w:p>
    <w:p w14:paraId="05BFE63E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Mayores que 2150: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2296, 2800, 3681, 4965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Menores que 2150: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356, 544, 1212, 1523, 1618, 2069</w:t>
      </w:r>
    </w:p>
    <w:p w14:paraId="2DF07D04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Secuencia C-SCAN: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2150 → 2296 → 2800 → 3681 → 4965 → 4999 → 0 → 356 → 544 → 1212 → 1523 → 1618 → 2069</w:t>
      </w:r>
    </w:p>
    <w:p w14:paraId="7DF8C789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Distancia total: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10438 cilindros</w:t>
      </w:r>
    </w:p>
    <w:p w14:paraId="4C0BBEBE" w14:textId="208283EB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Diagrama C-SCAN: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="00837BE5">
        <w:rPr>
          <w:rFonts w:ascii="Times New Roman" w:eastAsia="Times New Roman" w:hAnsi="Times New Roman" w:cs="Times New Roman"/>
          <w:noProof/>
          <w:kern w:val="0"/>
          <w:lang w:eastAsia="es-MX"/>
        </w:rPr>
        <w:drawing>
          <wp:inline distT="0" distB="0" distL="0" distR="0" wp14:anchorId="4A0B8D76" wp14:editId="42E48BDE">
            <wp:extent cx="4804734" cy="2228401"/>
            <wp:effectExtent l="0" t="0" r="0" b="0"/>
            <wp:docPr id="125370966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09666" name="Imagen 12537096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602" cy="223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4F1E" w14:textId="0FA2A9F2" w:rsidR="007B1C04" w:rsidRPr="007B1C04" w:rsidRDefault="007B1C04" w:rsidP="007B1C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C6538C5" w14:textId="77777777" w:rsidR="007B1C04" w:rsidRPr="007B1C04" w:rsidRDefault="007B1C04" w:rsidP="007B1C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  <w:t>Resultados del Problema 2</w:t>
      </w:r>
    </w:p>
    <w:p w14:paraId="123FB59C" w14:textId="77777777" w:rsidR="007B1C04" w:rsidRPr="007B1C04" w:rsidRDefault="007B1C04" w:rsidP="007B1C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FCFS: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13011 cilindros</w:t>
      </w:r>
    </w:p>
    <w:p w14:paraId="3126E58F" w14:textId="77777777" w:rsidR="007B1C04" w:rsidRPr="007B1C04" w:rsidRDefault="007B1C04" w:rsidP="007B1C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SCAN: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8150 cilindros</w:t>
      </w:r>
    </w:p>
    <w:p w14:paraId="34458BC4" w14:textId="3BE6B978" w:rsidR="007B1C04" w:rsidRPr="007B1C04" w:rsidRDefault="007B1C04" w:rsidP="00837B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C-SCAN: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10438 cilindros</w:t>
      </w:r>
    </w:p>
    <w:p w14:paraId="6B0FB1BF" w14:textId="77777777" w:rsidR="007B1C04" w:rsidRPr="007B1C04" w:rsidRDefault="007B1C04" w:rsidP="007B1C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36"/>
          <w:lang w:eastAsia="es-MX"/>
          <w14:ligatures w14:val="none"/>
        </w:rPr>
        <w:t>Problema 3 — Pregunta teórica</w:t>
      </w:r>
    </w:p>
    <w:p w14:paraId="5422DA88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algoritmo </w:t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SCAN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mueve el brazo del disco en una dirección hasta atender todas las solicitudes, luego regresa atendiendo peticiones en el camino.</w:t>
      </w:r>
    </w:p>
    <w:p w14:paraId="58266DB2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versión modificada, </w:t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C-SCAN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siempre se mueve en una sola dirección y al llegar al extremo hace un salto circular al otro lado sin atender peticiones en reversa.</w:t>
      </w:r>
    </w:p>
    <w:p w14:paraId="554B1AC8" w14:textId="77777777" w:rsidR="007B1C04" w:rsidRPr="007B1C04" w:rsidRDefault="007B1C04" w:rsidP="007B1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Ventaja principal de C-SCAN</w:t>
      </w:r>
    </w:p>
    <w:p w14:paraId="3D4F51AF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Ofrece tiempos de espera más uniformes y mayor equidad entre solicitudes.</w:t>
      </w:r>
    </w:p>
    <w:p w14:paraId="26FD770D" w14:textId="77777777" w:rsidR="007B1C04" w:rsidRPr="007B1C04" w:rsidRDefault="007B1C04" w:rsidP="007B1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Justificación</w:t>
      </w:r>
    </w:p>
    <w:p w14:paraId="64CCE458" w14:textId="77777777" w:rsidR="007B1C04" w:rsidRPr="007B1C04" w:rsidRDefault="007B1C04" w:rsidP="007B1C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SCAN, las solicitudes cercanas a los extremos del disco suelen ser atendidas más rápido.</w:t>
      </w:r>
    </w:p>
    <w:p w14:paraId="2360EDC5" w14:textId="77777777" w:rsidR="007B1C04" w:rsidRPr="007B1C04" w:rsidRDefault="007B1C04" w:rsidP="007B1C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genera </w:t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sesgo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contra las solicitudes ubicadas en zonas intermedias.</w:t>
      </w:r>
    </w:p>
    <w:p w14:paraId="588E6453" w14:textId="77777777" w:rsidR="007B1C04" w:rsidRPr="007B1C04" w:rsidRDefault="007B1C04" w:rsidP="007B1C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C-SCAN:</w:t>
      </w:r>
    </w:p>
    <w:p w14:paraId="69ABA21C" w14:textId="77777777" w:rsidR="007B1C04" w:rsidRPr="007B1C04" w:rsidRDefault="007B1C04" w:rsidP="007B1C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Todas las solicitudes tienen tiempos de espera similares.</w:t>
      </w:r>
    </w:p>
    <w:p w14:paraId="787703D4" w14:textId="77777777" w:rsidR="007B1C04" w:rsidRPr="007B1C04" w:rsidRDefault="007B1C04" w:rsidP="007B1C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comporta como una </w:t>
      </w: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cola circular FIFO</w:t>
      </w: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8DADF4B" w14:textId="77777777" w:rsidR="007B1C04" w:rsidRPr="007B1C04" w:rsidRDefault="007B1C04" w:rsidP="007B1C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Reduce el sesgo y hace el rendimiento más predecible en cargas altas.</w:t>
      </w:r>
    </w:p>
    <w:p w14:paraId="6FC7A931" w14:textId="77777777" w:rsidR="00837BE5" w:rsidRDefault="00837BE5" w:rsidP="007B1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4FB4FCB6" w14:textId="1D6611DA" w:rsidR="007B1C04" w:rsidRPr="007B1C04" w:rsidRDefault="007B1C04" w:rsidP="007B1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Conclusión</w:t>
      </w:r>
    </w:p>
    <w:p w14:paraId="6D4FC25B" w14:textId="77777777" w:rsidR="007B1C04" w:rsidRPr="007B1C04" w:rsidRDefault="007B1C04" w:rsidP="007B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B1C0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C-SCAN es mejor para garantizar tiempos de espera uniformes y evitar el sesgo de SCAN.</w:t>
      </w:r>
    </w:p>
    <w:p w14:paraId="0A1814A9" w14:textId="77777777" w:rsidR="007B1C04" w:rsidRPr="007B1C04" w:rsidRDefault="007B1C04">
      <w:pPr>
        <w:rPr>
          <w:rFonts w:ascii="Times New Roman" w:hAnsi="Times New Roman" w:cs="Times New Roman"/>
        </w:rPr>
      </w:pPr>
    </w:p>
    <w:sectPr w:rsidR="007B1C04" w:rsidRPr="007B1C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868B7"/>
    <w:multiLevelType w:val="multilevel"/>
    <w:tmpl w:val="F6E6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174CA"/>
    <w:multiLevelType w:val="multilevel"/>
    <w:tmpl w:val="62F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834E7"/>
    <w:multiLevelType w:val="multilevel"/>
    <w:tmpl w:val="76EE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23FB9"/>
    <w:multiLevelType w:val="multilevel"/>
    <w:tmpl w:val="A6FC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E526C"/>
    <w:multiLevelType w:val="multilevel"/>
    <w:tmpl w:val="78C4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31A2F"/>
    <w:multiLevelType w:val="multilevel"/>
    <w:tmpl w:val="5950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A2E29"/>
    <w:multiLevelType w:val="multilevel"/>
    <w:tmpl w:val="1B96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53605"/>
    <w:multiLevelType w:val="multilevel"/>
    <w:tmpl w:val="4BAC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319711">
    <w:abstractNumId w:val="4"/>
  </w:num>
  <w:num w:numId="2" w16cid:durableId="630329629">
    <w:abstractNumId w:val="1"/>
  </w:num>
  <w:num w:numId="3" w16cid:durableId="84618589">
    <w:abstractNumId w:val="3"/>
  </w:num>
  <w:num w:numId="4" w16cid:durableId="1441142425">
    <w:abstractNumId w:val="7"/>
  </w:num>
  <w:num w:numId="5" w16cid:durableId="36203152">
    <w:abstractNumId w:val="0"/>
  </w:num>
  <w:num w:numId="6" w16cid:durableId="1951471268">
    <w:abstractNumId w:val="5"/>
  </w:num>
  <w:num w:numId="7" w16cid:durableId="153111926">
    <w:abstractNumId w:val="2"/>
  </w:num>
  <w:num w:numId="8" w16cid:durableId="19360125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C04"/>
    <w:rsid w:val="007B1C04"/>
    <w:rsid w:val="00837BE5"/>
    <w:rsid w:val="008966B4"/>
    <w:rsid w:val="00EC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41D42"/>
  <w15:chartTrackingRefBased/>
  <w15:docId w15:val="{B17E46EA-16DD-4C47-A59D-BD8607047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1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1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1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B1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1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1C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1C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1C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1C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1C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1C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1C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1C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1C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1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1C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1C04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7B1C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1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1C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1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Izquierdo Saavedra</dc:creator>
  <cp:keywords/>
  <dc:description/>
  <cp:lastModifiedBy>Sebastian Izquierdo Saavedra</cp:lastModifiedBy>
  <cp:revision>1</cp:revision>
  <dcterms:created xsi:type="dcterms:W3CDTF">2025-11-17T00:40:00Z</dcterms:created>
  <dcterms:modified xsi:type="dcterms:W3CDTF">2025-11-17T02:51:00Z</dcterms:modified>
</cp:coreProperties>
</file>