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C71ED9"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C71ED9"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0DCA0543" w:rsidR="007D2E7B" w:rsidRDefault="007D2E7B" w:rsidP="007D2E7B">
      <w:pPr>
        <w:ind w:left="360"/>
        <w:rPr>
          <w:rFonts w:ascii="Arial" w:hAnsi="Arial" w:cs="Arial"/>
          <w:sz w:val="22"/>
          <w:szCs w:val="22"/>
          <w:lang w:val="en-US"/>
        </w:rPr>
      </w:pPr>
    </w:p>
    <w:p w14:paraId="1A389304" w14:textId="076CB25C" w:rsidR="007410E5" w:rsidRDefault="007410E5" w:rsidP="007D2E7B">
      <w:pPr>
        <w:ind w:left="360"/>
        <w:rPr>
          <w:rFonts w:ascii="Arial" w:hAnsi="Arial" w:cs="Arial"/>
          <w:sz w:val="22"/>
          <w:szCs w:val="22"/>
          <w:lang w:val="en-US"/>
        </w:rPr>
      </w:pPr>
    </w:p>
    <w:p w14:paraId="700325D9" w14:textId="79828191" w:rsidR="007410E5" w:rsidRDefault="007410E5" w:rsidP="007D2E7B">
      <w:pPr>
        <w:ind w:left="360"/>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20 March</w:t>
      </w:r>
    </w:p>
    <w:p w14:paraId="1EB19063" w14:textId="1CFCF16C" w:rsidR="007410E5" w:rsidRDefault="007410E5" w:rsidP="007D2E7B">
      <w:pPr>
        <w:ind w:left="360"/>
        <w:rPr>
          <w:rFonts w:ascii="Arial" w:hAnsi="Arial" w:cs="Arial"/>
          <w:sz w:val="22"/>
          <w:szCs w:val="22"/>
          <w:lang w:val="en-US"/>
        </w:rPr>
      </w:pPr>
    </w:p>
    <w:p w14:paraId="2EC66C57" w14:textId="5ACB3C35" w:rsidR="007410E5" w:rsidRDefault="007410E5" w:rsidP="007D2E7B">
      <w:pPr>
        <w:ind w:left="360"/>
        <w:rPr>
          <w:rFonts w:ascii="Arial" w:hAnsi="Arial" w:cs="Arial"/>
          <w:sz w:val="22"/>
          <w:szCs w:val="22"/>
          <w:u w:val="single"/>
          <w:lang w:val="en-US"/>
        </w:rPr>
      </w:pPr>
      <w:r>
        <w:rPr>
          <w:rFonts w:ascii="Arial" w:hAnsi="Arial" w:cs="Arial"/>
          <w:sz w:val="22"/>
          <w:szCs w:val="22"/>
          <w:u w:val="single"/>
          <w:lang w:val="en-US"/>
        </w:rPr>
        <w:t>Questions beforehand</w:t>
      </w:r>
    </w:p>
    <w:p w14:paraId="41D19106" w14:textId="79E2568D" w:rsidR="007410E5" w:rsidRDefault="008A74C2" w:rsidP="007410E5">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 what I am doing </w:t>
      </w:r>
      <w:r>
        <w:rPr>
          <w:rFonts w:ascii="Arial" w:hAnsi="Arial" w:cs="Arial"/>
          <w:i/>
          <w:sz w:val="22"/>
          <w:szCs w:val="22"/>
          <w:lang w:val="en-US"/>
        </w:rPr>
        <w:t>enough</w:t>
      </w:r>
      <w:r>
        <w:rPr>
          <w:rFonts w:ascii="Arial" w:hAnsi="Arial" w:cs="Arial"/>
          <w:sz w:val="22"/>
          <w:szCs w:val="22"/>
          <w:lang w:val="en-US"/>
        </w:rPr>
        <w:t xml:space="preserve"> for validation? I’ve read conflicting things online about how validation differs from testing a classification </w:t>
      </w:r>
    </w:p>
    <w:p w14:paraId="5F7D4181" w14:textId="31C9E149" w:rsidR="008A74C2" w:rsidRDefault="008A74C2" w:rsidP="008A74C2">
      <w:pPr>
        <w:pStyle w:val="ListParagraph"/>
        <w:numPr>
          <w:ilvl w:val="1"/>
          <w:numId w:val="3"/>
        </w:numPr>
        <w:rPr>
          <w:rFonts w:ascii="Arial" w:hAnsi="Arial" w:cs="Arial"/>
          <w:sz w:val="22"/>
          <w:szCs w:val="22"/>
          <w:lang w:val="en-US"/>
        </w:rPr>
      </w:pPr>
      <w:r>
        <w:rPr>
          <w:rFonts w:ascii="Arial" w:hAnsi="Arial" w:cs="Arial"/>
          <w:sz w:val="22"/>
          <w:szCs w:val="22"/>
          <w:lang w:val="en-US"/>
        </w:rPr>
        <w:t xml:space="preserve">I’ve seen people do things like cross-validation and </w:t>
      </w:r>
      <w:r>
        <w:rPr>
          <w:rFonts w:ascii="Arial" w:hAnsi="Arial" w:cs="Arial"/>
          <w:i/>
          <w:sz w:val="22"/>
          <w:szCs w:val="22"/>
          <w:lang w:val="en-US"/>
        </w:rPr>
        <w:t>k</w:t>
      </w:r>
      <w:r>
        <w:rPr>
          <w:rFonts w:ascii="Arial" w:hAnsi="Arial" w:cs="Arial"/>
          <w:sz w:val="22"/>
          <w:szCs w:val="22"/>
          <w:lang w:val="en-US"/>
        </w:rPr>
        <w:t>-fold validation, but I’ve had trouble figuring out how to implement this to my code and also don’t understand if this is necessary</w:t>
      </w:r>
    </w:p>
    <w:p w14:paraId="4F2E3CDF" w14:textId="52311B03" w:rsidR="008A74C2" w:rsidRDefault="008A74C2" w:rsidP="008A74C2">
      <w:pPr>
        <w:pStyle w:val="ListParagraph"/>
        <w:numPr>
          <w:ilvl w:val="0"/>
          <w:numId w:val="3"/>
        </w:numPr>
        <w:rPr>
          <w:rFonts w:ascii="Arial" w:hAnsi="Arial" w:cs="Arial"/>
          <w:sz w:val="22"/>
          <w:szCs w:val="22"/>
          <w:lang w:val="en-US"/>
        </w:rPr>
      </w:pPr>
      <w:r>
        <w:rPr>
          <w:rFonts w:ascii="Arial" w:hAnsi="Arial" w:cs="Arial"/>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Is taking the median enough for cloud cleaning? I’ve seen a lot of people do this, as it removes clouds and shadows</w:t>
      </w:r>
    </w:p>
    <w:p w14:paraId="651B49C0" w14:textId="7B518F4D"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Pr>
          <w:rFonts w:ascii="Arial" w:hAnsi="Arial" w:cs="Arial"/>
          <w:sz w:val="22"/>
          <w:szCs w:val="22"/>
          <w:lang w:val="en-US"/>
        </w:rPr>
        <w:t>points?</w:t>
      </w:r>
      <w:proofErr w:type="gramEnd"/>
      <w:r>
        <w:rPr>
          <w:rFonts w:ascii="Arial" w:hAnsi="Arial" w:cs="Arial"/>
          <w:sz w:val="22"/>
          <w:szCs w:val="22"/>
          <w:lang w:val="en-US"/>
        </w:rPr>
        <w:t xml:space="preserve"> I was wondering what you think about this.</w:t>
      </w:r>
    </w:p>
    <w:p w14:paraId="12209B7B" w14:textId="39EE9029"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I added in a bunch of other classes to try to help improve accuracy, but my accuracy went way down (over 90 to ~64%). I’m not sure why this has happened. Do you have any ideas on how to improve it?</w:t>
      </w:r>
    </w:p>
    <w:p w14:paraId="101D4286" w14:textId="681E1F6D" w:rsidR="00A90F1E" w:rsidRDefault="00A90F1E" w:rsidP="00A90F1E">
      <w:pPr>
        <w:rPr>
          <w:rFonts w:ascii="Arial" w:hAnsi="Arial" w:cs="Arial"/>
          <w:sz w:val="22"/>
          <w:szCs w:val="22"/>
          <w:u w:val="single"/>
          <w:lang w:val="en-US"/>
        </w:rPr>
      </w:pPr>
    </w:p>
    <w:p w14:paraId="66A88C82" w14:textId="2FB6BED7" w:rsidR="00A90F1E" w:rsidRDefault="00A90F1E" w:rsidP="00A90F1E">
      <w:pPr>
        <w:rPr>
          <w:rFonts w:ascii="Arial" w:hAnsi="Arial" w:cs="Arial"/>
          <w:sz w:val="22"/>
          <w:szCs w:val="22"/>
          <w:u w:val="single"/>
          <w:lang w:val="en-US"/>
        </w:rPr>
      </w:pPr>
      <w:r>
        <w:rPr>
          <w:rFonts w:ascii="Arial" w:hAnsi="Arial" w:cs="Arial"/>
          <w:sz w:val="22"/>
          <w:szCs w:val="22"/>
          <w:u w:val="single"/>
          <w:lang w:val="en-US"/>
        </w:rPr>
        <w:t>Notes by Izzy</w:t>
      </w:r>
    </w:p>
    <w:p w14:paraId="10C41720" w14:textId="092A419B" w:rsidR="00A90F1E" w:rsidRDefault="00A90F1E" w:rsidP="00A90F1E">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worry about validation right now </w:t>
      </w:r>
    </w:p>
    <w:p w14:paraId="35238E75" w14:textId="0029FD43" w:rsidR="005663FC" w:rsidRDefault="005663FC" w:rsidP="00A90F1E">
      <w:pPr>
        <w:pStyle w:val="ListParagraph"/>
        <w:numPr>
          <w:ilvl w:val="0"/>
          <w:numId w:val="3"/>
        </w:numPr>
        <w:rPr>
          <w:rFonts w:ascii="Arial" w:hAnsi="Arial" w:cs="Arial"/>
          <w:sz w:val="22"/>
          <w:szCs w:val="22"/>
          <w:lang w:val="en-US"/>
        </w:rPr>
      </w:pPr>
      <w:r>
        <w:rPr>
          <w:rFonts w:ascii="Arial" w:hAnsi="Arial" w:cs="Arial"/>
          <w:sz w:val="22"/>
          <w:szCs w:val="22"/>
          <w:lang w:val="en-US"/>
        </w:rPr>
        <w:t>Compare classification with CORINE first, then LUH if time</w:t>
      </w:r>
    </w:p>
    <w:p w14:paraId="65E59E92" w14:textId="325AEAEA"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Unless you think LUH is better – which may be the case because it covers more time </w:t>
      </w:r>
    </w:p>
    <w:p w14:paraId="64F2D5B1" w14:textId="7B33EFC8"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Can compare CORINE with one point in time rather than the whole-time scale</w:t>
      </w:r>
    </w:p>
    <w:p w14:paraId="3BDB1A0C" w14:textId="75D76DDE"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LUH can do a whole-time scale</w:t>
      </w:r>
    </w:p>
    <w:p w14:paraId="649ED203" w14:textId="0FABDDFC"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Try to find the pre cloud cleaned Landsat</w:t>
      </w:r>
    </w:p>
    <w:p w14:paraId="4F6FB66E" w14:textId="721A2EB6"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Processed Landsat layer/composite </w:t>
      </w:r>
    </w:p>
    <w:p w14:paraId="717EE5C3" w14:textId="643D3E2D"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Isla if for link if can’t find </w:t>
      </w:r>
    </w:p>
    <w:p w14:paraId="1C872E73" w14:textId="16E0747D"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 xml:space="preserve">Check which areas of the world that Landsat 7 messed up over </w:t>
      </w:r>
    </w:p>
    <w:p w14:paraId="3BE19715" w14:textId="064074DB"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what data are exactly missing </w:t>
      </w:r>
    </w:p>
    <w:p w14:paraId="0D87D10B" w14:textId="77777777"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 xml:space="preserve">Need to Google how to carry a classification over a different year </w:t>
      </w:r>
    </w:p>
    <w:p w14:paraId="71CFA5A9" w14:textId="76A37BA7"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on the user’s form  </w:t>
      </w:r>
    </w:p>
    <w:p w14:paraId="78CBB74A" w14:textId="26CF58AC"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Compare LUCAS and CORINE</w:t>
      </w:r>
    </w:p>
    <w:p w14:paraId="7B8984EA" w14:textId="1065E4BC"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ask for specific photos for each type </w:t>
      </w:r>
      <w:r w:rsidR="00C71ED9">
        <w:rPr>
          <w:rFonts w:ascii="Arial" w:hAnsi="Arial" w:cs="Arial"/>
          <w:sz w:val="22"/>
          <w:szCs w:val="22"/>
          <w:lang w:val="en-US"/>
        </w:rPr>
        <w:t xml:space="preserve">from LUCAS to validate points </w:t>
      </w:r>
      <w:bookmarkStart w:id="0" w:name="_GoBack"/>
      <w:bookmarkEnd w:id="0"/>
    </w:p>
    <w:p w14:paraId="30B366A4" w14:textId="6DBA394D"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Filter LUCAS points by CORINE points in R </w:t>
      </w:r>
    </w:p>
    <w:p w14:paraId="1C3526D3" w14:textId="7080EB0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Use CORINE/LUH more to back up my story then to compare the classifications </w:t>
      </w:r>
    </w:p>
    <w:p w14:paraId="1CC45FCE" w14:textId="1B3754F0" w:rsidR="00B362B6" w:rsidRPr="00A90F1E"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Visually compare maps </w:t>
      </w:r>
    </w:p>
    <w:sectPr w:rsidR="00B362B6" w:rsidRPr="00A90F1E"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52653"/>
    <w:rsid w:val="00085716"/>
    <w:rsid w:val="000E79A8"/>
    <w:rsid w:val="001062DB"/>
    <w:rsid w:val="001732F2"/>
    <w:rsid w:val="001B65DF"/>
    <w:rsid w:val="00254250"/>
    <w:rsid w:val="00263DF8"/>
    <w:rsid w:val="00282906"/>
    <w:rsid w:val="002C3D2F"/>
    <w:rsid w:val="00300A6D"/>
    <w:rsid w:val="0033140C"/>
    <w:rsid w:val="00392871"/>
    <w:rsid w:val="003D49CD"/>
    <w:rsid w:val="0051339E"/>
    <w:rsid w:val="005663FC"/>
    <w:rsid w:val="005C206E"/>
    <w:rsid w:val="005C75AE"/>
    <w:rsid w:val="0061665D"/>
    <w:rsid w:val="0063741F"/>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9250FB"/>
    <w:rsid w:val="009400F2"/>
    <w:rsid w:val="00962A4F"/>
    <w:rsid w:val="00973C24"/>
    <w:rsid w:val="009A5CAE"/>
    <w:rsid w:val="009C36E2"/>
    <w:rsid w:val="009D5050"/>
    <w:rsid w:val="009D510E"/>
    <w:rsid w:val="009F69F4"/>
    <w:rsid w:val="00A90F1E"/>
    <w:rsid w:val="00B362B6"/>
    <w:rsid w:val="00B83954"/>
    <w:rsid w:val="00B97B38"/>
    <w:rsid w:val="00BA6A3B"/>
    <w:rsid w:val="00BD4041"/>
    <w:rsid w:val="00C0240D"/>
    <w:rsid w:val="00C11167"/>
    <w:rsid w:val="00C639D6"/>
    <w:rsid w:val="00C71ED9"/>
    <w:rsid w:val="00C84DE1"/>
    <w:rsid w:val="00C8771C"/>
    <w:rsid w:val="00CA5921"/>
    <w:rsid w:val="00CE5B9A"/>
    <w:rsid w:val="00CE6ECA"/>
    <w:rsid w:val="00CF7443"/>
    <w:rsid w:val="00D16FB2"/>
    <w:rsid w:val="00D62C11"/>
    <w:rsid w:val="00D90B57"/>
    <w:rsid w:val="00DD4C42"/>
    <w:rsid w:val="00E14FA0"/>
    <w:rsid w:val="00E93790"/>
    <w:rsid w:val="00EA2DE0"/>
    <w:rsid w:val="00EB5A2B"/>
    <w:rsid w:val="00F338C9"/>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3673</Words>
  <Characters>16786</Characters>
  <Application>Microsoft Office Word</Application>
  <DocSecurity>0</DocSecurity>
  <Lines>381</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36</cp:revision>
  <dcterms:created xsi:type="dcterms:W3CDTF">2019-01-21T15:52:00Z</dcterms:created>
  <dcterms:modified xsi:type="dcterms:W3CDTF">2019-03-20T10:47:00Z</dcterms:modified>
</cp:coreProperties>
</file>