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63D0D" w14:textId="6E4E4395" w:rsidR="00470AC0" w:rsidRDefault="006A798C" w:rsidP="006A798C">
      <w:pPr>
        <w:pStyle w:val="Naglaencitat"/>
        <w:rPr>
          <w:sz w:val="24"/>
          <w:szCs w:val="24"/>
        </w:rPr>
      </w:pPr>
      <w:r w:rsidRPr="006A798C">
        <w:rPr>
          <w:sz w:val="24"/>
          <w:szCs w:val="24"/>
        </w:rPr>
        <w:t>Računalna forenzika – LAB</w:t>
      </w:r>
      <w:r w:rsidR="00F46CBA">
        <w:rPr>
          <w:sz w:val="24"/>
          <w:szCs w:val="24"/>
        </w:rPr>
        <w:t>5</w:t>
      </w:r>
    </w:p>
    <w:p w14:paraId="18335534" w14:textId="244F4928" w:rsidR="00D92AFF" w:rsidRPr="00D92AFF" w:rsidRDefault="006A798C" w:rsidP="00D92AFF">
      <w:pPr>
        <w:jc w:val="center"/>
        <w:rPr>
          <w:b/>
          <w:bCs/>
          <w:i/>
          <w:iCs/>
        </w:rPr>
      </w:pPr>
      <w:r w:rsidRPr="006A798C">
        <w:rPr>
          <w:b/>
          <w:bCs/>
          <w:i/>
          <w:iCs/>
        </w:rPr>
        <w:t>Josipa Grgurović</w:t>
      </w:r>
    </w:p>
    <w:p w14:paraId="04585A20" w14:textId="2CFA95BD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47B964A0" wp14:editId="3F090290">
            <wp:extent cx="3403329" cy="763799"/>
            <wp:effectExtent l="0" t="0" r="6985" b="0"/>
            <wp:docPr id="12" name="Slika 12" descr="Slika na kojoj se prikazuje tekst, monitor, zaslon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2" descr="Slika na kojoj se prikazuje tekst, monitor, zaslon, snimka zaslona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180" cy="76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33DF" w14:textId="1CBE6168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2E562D6F" wp14:editId="5ED8C023">
            <wp:extent cx="3358496" cy="1383825"/>
            <wp:effectExtent l="0" t="0" r="0" b="6985"/>
            <wp:docPr id="11" name="Slika 1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167" cy="139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DF55" w14:textId="753DA275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3B19D6F6" wp14:editId="41111C28">
            <wp:extent cx="3207735" cy="2706494"/>
            <wp:effectExtent l="0" t="0" r="0" b="0"/>
            <wp:docPr id="10" name="Slika 10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024" cy="272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9A3F" w14:textId="374C3BA4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69587AD3" wp14:editId="4E0CD78F">
            <wp:extent cx="3897203" cy="2295707"/>
            <wp:effectExtent l="0" t="0" r="8255" b="9525"/>
            <wp:docPr id="9" name="Slika 9" descr="Slika na kojoj se prikazuje tekst, snimka zaslona, zaslo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ka 9" descr="Slika na kojoj se prikazuje tekst, snimka zaslona, zaslon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799" cy="230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E189C" w14:textId="5D9B2200" w:rsidR="00D92AFF" w:rsidRDefault="00D92AFF" w:rsidP="00D92AF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26CDA3B" wp14:editId="09F16C05">
            <wp:extent cx="3065930" cy="2075971"/>
            <wp:effectExtent l="0" t="0" r="1270" b="635"/>
            <wp:docPr id="8" name="Slika 8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ka 8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001" cy="207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FB94" w14:textId="63005884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24FCBA4A" wp14:editId="2C6308E7">
            <wp:extent cx="3644215" cy="2488928"/>
            <wp:effectExtent l="0" t="0" r="0" b="6985"/>
            <wp:docPr id="7" name="Slika 7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7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125" cy="249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A2D9D" w14:textId="04644566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0E836CD9" wp14:editId="637E70AB">
            <wp:extent cx="2909455" cy="2313581"/>
            <wp:effectExtent l="0" t="0" r="5715" b="0"/>
            <wp:docPr id="6" name="Slika 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6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191" cy="232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4B980" w14:textId="42985B1B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62F381A5" wp14:editId="0CE05271">
            <wp:extent cx="2880116" cy="1207621"/>
            <wp:effectExtent l="0" t="0" r="0" b="0"/>
            <wp:docPr id="5" name="Slika 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5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71" cy="121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38B2" w14:textId="37D028D3" w:rsidR="00D92AFF" w:rsidRDefault="00D92AFF" w:rsidP="00D92AF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2C1755A" wp14:editId="0F43BEC6">
            <wp:extent cx="3144167" cy="2645092"/>
            <wp:effectExtent l="0" t="0" r="0" b="3175"/>
            <wp:docPr id="4" name="Slika 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65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CC4D" w14:textId="66B34B10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42BFD270" wp14:editId="4E616D00">
            <wp:extent cx="4003705" cy="1775011"/>
            <wp:effectExtent l="0" t="0" r="0" b="0"/>
            <wp:docPr id="3" name="Slika 3" descr="Slika na kojoj se prikazuje tekst, na o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Slika na kojoj se prikazuje tekst, na otvorenom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726" cy="178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4BF7" w14:textId="097AAD06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53F8FD3C" wp14:editId="3CF8526B">
            <wp:extent cx="3890398" cy="1506071"/>
            <wp:effectExtent l="0" t="0" r="0" b="0"/>
            <wp:docPr id="2" name="Slika 2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Slika na kojoj se prikazuje tekst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997" cy="150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F9BB" w14:textId="2431F88C" w:rsidR="00D92AFF" w:rsidRDefault="00D92AFF" w:rsidP="00D92AFF">
      <w:pPr>
        <w:rPr>
          <w:sz w:val="24"/>
        </w:rPr>
      </w:pPr>
      <w:r>
        <w:rPr>
          <w:noProof/>
        </w:rPr>
        <w:drawing>
          <wp:inline distT="0" distB="0" distL="0" distR="0" wp14:anchorId="1217CBE1" wp14:editId="72E060FB">
            <wp:extent cx="4420822" cy="283611"/>
            <wp:effectExtent l="0" t="0" r="0" b="254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769" cy="29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B6FA" w14:textId="77777777" w:rsidR="006A798C" w:rsidRPr="006A798C" w:rsidRDefault="006A798C" w:rsidP="006A798C"/>
    <w:sectPr w:rsidR="006A798C" w:rsidRPr="006A79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98C"/>
    <w:rsid w:val="000F743E"/>
    <w:rsid w:val="00171CC7"/>
    <w:rsid w:val="002376EE"/>
    <w:rsid w:val="002622DB"/>
    <w:rsid w:val="00470AC0"/>
    <w:rsid w:val="006A798C"/>
    <w:rsid w:val="008F23AE"/>
    <w:rsid w:val="00B57953"/>
    <w:rsid w:val="00D92AFF"/>
    <w:rsid w:val="00E76F58"/>
    <w:rsid w:val="00F4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CC963"/>
  <w15:chartTrackingRefBased/>
  <w15:docId w15:val="{E70D2B8E-4AD3-4733-B73D-BCEE1868D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Naglaencitat">
    <w:name w:val="Intense Quote"/>
    <w:basedOn w:val="Normal"/>
    <w:next w:val="Normal"/>
    <w:link w:val="NaglaencitatChar"/>
    <w:uiPriority w:val="30"/>
    <w:qFormat/>
    <w:rsid w:val="006A798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6A798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0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Josipa Grgurović</dc:creator>
  <cp:keywords/>
  <dc:description/>
  <cp:lastModifiedBy>Josipa Grgurović</cp:lastModifiedBy>
  <cp:revision>2</cp:revision>
  <dcterms:created xsi:type="dcterms:W3CDTF">2022-06-24T15:07:00Z</dcterms:created>
  <dcterms:modified xsi:type="dcterms:W3CDTF">2022-06-24T16:53:00Z</dcterms:modified>
</cp:coreProperties>
</file>