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28611" w14:textId="77777777" w:rsidR="00BC6ACC" w:rsidRDefault="00BC5F56">
      <w:pPr>
        <w:spacing w:after="0" w:line="259" w:lineRule="auto"/>
        <w:ind w:left="63" w:firstLine="0"/>
        <w:jc w:val="center"/>
      </w:pPr>
      <w:r>
        <w:rPr>
          <w:b/>
          <w:sz w:val="24"/>
        </w:rPr>
        <w:t xml:space="preserve">EMCH 201: Introduction to Application of Numerical Methods </w:t>
      </w:r>
    </w:p>
    <w:p w14:paraId="39EE13A4" w14:textId="77777777" w:rsidR="00BC6ACC" w:rsidRDefault="00BC5F56">
      <w:pPr>
        <w:spacing w:after="0" w:line="259" w:lineRule="auto"/>
        <w:ind w:left="80" w:hanging="10"/>
        <w:jc w:val="center"/>
      </w:pPr>
      <w:r>
        <w:t xml:space="preserve">Instructor: Lang Yuan,  </w:t>
      </w:r>
    </w:p>
    <w:p w14:paraId="7D744FC5" w14:textId="77777777" w:rsidR="00BC6ACC" w:rsidRDefault="00BC5F56">
      <w:pPr>
        <w:spacing w:after="0" w:line="259" w:lineRule="auto"/>
        <w:ind w:left="80" w:right="4" w:hanging="10"/>
        <w:jc w:val="center"/>
      </w:pPr>
      <w:r>
        <w:t xml:space="preserve">Department of Mechanical Engineering, University of South Carolina </w:t>
      </w:r>
    </w:p>
    <w:p w14:paraId="7225268F" w14:textId="77777777" w:rsidR="00BC6ACC" w:rsidRDefault="00BC5F56">
      <w:pPr>
        <w:spacing w:after="0" w:line="259" w:lineRule="auto"/>
        <w:ind w:left="122" w:firstLine="0"/>
        <w:jc w:val="center"/>
      </w:pPr>
      <w:r>
        <w:t xml:space="preserve"> </w:t>
      </w:r>
    </w:p>
    <w:p w14:paraId="16452EAB" w14:textId="77777777" w:rsidR="00BC6ACC" w:rsidRDefault="00BC5F56">
      <w:pPr>
        <w:spacing w:after="0" w:line="259" w:lineRule="auto"/>
        <w:ind w:left="79" w:right="2" w:hanging="10"/>
        <w:jc w:val="center"/>
      </w:pPr>
      <w:r>
        <w:rPr>
          <w:b/>
          <w:u w:val="single" w:color="000000"/>
        </w:rPr>
        <w:t>Assignment 2</w:t>
      </w:r>
      <w:r>
        <w:rPr>
          <w:b/>
        </w:rPr>
        <w:t xml:space="preserve"> </w:t>
      </w:r>
    </w:p>
    <w:p w14:paraId="771C0D31" w14:textId="77777777" w:rsidR="00BC6ACC" w:rsidRDefault="00BC5F56">
      <w:pPr>
        <w:spacing w:after="0" w:line="259" w:lineRule="auto"/>
        <w:ind w:left="122" w:firstLine="0"/>
        <w:jc w:val="center"/>
      </w:pPr>
      <w:r>
        <w:t xml:space="preserve"> </w:t>
      </w:r>
    </w:p>
    <w:p w14:paraId="0A32FE0D" w14:textId="77777777" w:rsidR="00BC6ACC" w:rsidRDefault="00BC5F56">
      <w:pPr>
        <w:spacing w:after="0" w:line="259" w:lineRule="auto"/>
        <w:ind w:left="79" w:hanging="10"/>
        <w:jc w:val="center"/>
      </w:pPr>
      <w:r>
        <w:t xml:space="preserve">Assignment due date: </w:t>
      </w:r>
      <w:r>
        <w:rPr>
          <w:b/>
          <w:u w:val="single" w:color="000000"/>
        </w:rPr>
        <w:t>11:59 PM, Monday September 20</w:t>
      </w:r>
      <w:proofErr w:type="gramStart"/>
      <w:r>
        <w:rPr>
          <w:b/>
          <w:vertAlign w:val="superscript"/>
        </w:rPr>
        <w:t>th</w:t>
      </w:r>
      <w:r>
        <w:rPr>
          <w:b/>
          <w:u w:val="single" w:color="000000"/>
        </w:rPr>
        <w:t xml:space="preserve"> ,</w:t>
      </w:r>
      <w:proofErr w:type="gramEnd"/>
      <w:r>
        <w:rPr>
          <w:b/>
          <w:u w:val="single" w:color="000000"/>
        </w:rPr>
        <w:t xml:space="preserve"> 2021</w:t>
      </w:r>
      <w:r>
        <w:rPr>
          <w:b/>
        </w:rPr>
        <w:t xml:space="preserve"> </w:t>
      </w:r>
    </w:p>
    <w:p w14:paraId="6148E5E7" w14:textId="77777777" w:rsidR="00BC6ACC" w:rsidRDefault="00BC5F56">
      <w:pPr>
        <w:spacing w:after="0" w:line="259" w:lineRule="auto"/>
        <w:ind w:left="429" w:firstLine="0"/>
        <w:jc w:val="center"/>
      </w:pPr>
      <w:r>
        <w:rPr>
          <w:b/>
        </w:rPr>
        <w:t xml:space="preserve">Point Possible: 100 (30+30+40) </w:t>
      </w:r>
    </w:p>
    <w:p w14:paraId="44A8BD10" w14:textId="77777777" w:rsidR="00BC6ACC" w:rsidRDefault="00BC5F56">
      <w:pPr>
        <w:spacing w:after="0" w:line="259" w:lineRule="auto"/>
        <w:ind w:left="482" w:firstLine="0"/>
        <w:jc w:val="center"/>
      </w:pPr>
      <w:r>
        <w:rPr>
          <w:b/>
        </w:rPr>
        <w:t xml:space="preserve"> </w:t>
      </w:r>
    </w:p>
    <w:p w14:paraId="1869E91B" w14:textId="77777777" w:rsidR="00BC6ACC" w:rsidRDefault="00BC5F56">
      <w:pPr>
        <w:spacing w:after="0" w:line="259" w:lineRule="auto"/>
        <w:ind w:left="0" w:firstLine="0"/>
      </w:pPr>
      <w:r>
        <w:rPr>
          <w:b/>
          <w:u w:val="single" w:color="000000"/>
        </w:rPr>
        <w:t>Submission requirements:</w:t>
      </w:r>
      <w:r>
        <w:rPr>
          <w:b/>
        </w:rPr>
        <w:t xml:space="preserve">  </w:t>
      </w:r>
    </w:p>
    <w:p w14:paraId="32205F91" w14:textId="77777777" w:rsidR="00BC6ACC" w:rsidRDefault="00BC5F56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FF0000"/>
        </w:rPr>
        <w:t>Detailed problem-solving process needs to be provided for full points</w:t>
      </w:r>
      <w:r>
        <w:t xml:space="preserve"> </w:t>
      </w:r>
    </w:p>
    <w:p w14:paraId="1EFEFE57" w14:textId="77777777" w:rsidR="00BC6ACC" w:rsidRDefault="00BC5F56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FF0000"/>
        </w:rPr>
        <w:t xml:space="preserve">Upload readable electronic copy to blackboard in a single file </w:t>
      </w:r>
      <w:r>
        <w:t xml:space="preserve"> </w:t>
      </w:r>
    </w:p>
    <w:p w14:paraId="37702014" w14:textId="77777777" w:rsidR="00BC6ACC" w:rsidRDefault="00BC5F56">
      <w:pPr>
        <w:numPr>
          <w:ilvl w:val="0"/>
          <w:numId w:val="1"/>
        </w:numPr>
        <w:spacing w:after="0" w:line="259" w:lineRule="auto"/>
        <w:ind w:hanging="360"/>
      </w:pPr>
      <w:r>
        <w:rPr>
          <w:color w:val="FF0000"/>
        </w:rPr>
        <w:t>Late submission will not be graded</w:t>
      </w:r>
      <w:r>
        <w:t xml:space="preserve"> </w:t>
      </w:r>
    </w:p>
    <w:p w14:paraId="638B7C40" w14:textId="77777777" w:rsidR="00BC6ACC" w:rsidRDefault="00BC5F56">
      <w:pPr>
        <w:spacing w:after="0" w:line="259" w:lineRule="auto"/>
        <w:ind w:left="482" w:firstLine="0"/>
        <w:jc w:val="center"/>
      </w:pPr>
      <w:r>
        <w:t xml:space="preserve"> </w:t>
      </w:r>
    </w:p>
    <w:p w14:paraId="792A8D0C" w14:textId="77777777" w:rsidR="00BC6ACC" w:rsidRDefault="00BC5F56">
      <w:pPr>
        <w:spacing w:after="0" w:line="259" w:lineRule="auto"/>
        <w:ind w:left="0" w:firstLine="0"/>
      </w:pPr>
      <w:r>
        <w:t xml:space="preserve"> </w:t>
      </w:r>
    </w:p>
    <w:p w14:paraId="7071F17A" w14:textId="5B052275" w:rsidR="00BC6ACC" w:rsidRDefault="00BC5F56">
      <w:pPr>
        <w:numPr>
          <w:ilvl w:val="0"/>
          <w:numId w:val="2"/>
        </w:numPr>
        <w:ind w:hanging="360"/>
      </w:pPr>
      <w:r>
        <w:t xml:space="preserve">Determine the root of </w:t>
      </w:r>
      <w:r>
        <w:rPr>
          <w:rFonts w:ascii="Cambria Math" w:eastAsia="Cambria Math" w:hAnsi="Cambria Math" w:cs="Cambria Math"/>
        </w:rPr>
        <w:t>𝑓(𝑥)=3𝑥</w:t>
      </w:r>
      <w:r>
        <w:rPr>
          <w:rFonts w:ascii="Cambria Math" w:eastAsia="Cambria Math" w:hAnsi="Cambria Math" w:cs="Cambria Math"/>
          <w:vertAlign w:val="superscript"/>
        </w:rPr>
        <w:t xml:space="preserve">3 </w:t>
      </w:r>
      <w:r>
        <w:rPr>
          <w:rFonts w:ascii="Cambria Math" w:eastAsia="Cambria Math" w:hAnsi="Cambria Math" w:cs="Cambria Math"/>
        </w:rPr>
        <w:t>−2𝑥</w:t>
      </w:r>
      <w:r>
        <w:rPr>
          <w:rFonts w:ascii="Cambria Math" w:eastAsia="Cambria Math" w:hAnsi="Cambria Math" w:cs="Cambria Math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+6𝑥−200</w:t>
      </w:r>
      <w:r>
        <w:t xml:space="preserve"> using the bisection method. The result has at least 1 significant figure. Employ initial guesses of </w:t>
      </w:r>
      <w:r>
        <w:rPr>
          <w:i/>
        </w:rPr>
        <w:t>x</w:t>
      </w:r>
      <w:r>
        <w:rPr>
          <w:i/>
          <w:vertAlign w:val="subscript"/>
        </w:rPr>
        <w:t>l</w:t>
      </w:r>
      <w:r>
        <w:t xml:space="preserve"> = 3.0 and </w:t>
      </w:r>
      <w:r>
        <w:rPr>
          <w:i/>
        </w:rPr>
        <w:t>x</w:t>
      </w:r>
      <w:r>
        <w:rPr>
          <w:i/>
          <w:vertAlign w:val="subscript"/>
        </w:rPr>
        <w:t>u</w:t>
      </w:r>
      <w:r>
        <w:t xml:space="preserve"> = 5.0. (HINT: determine the prespecified percent tolerance/error based on the required significant figures) (30 pts) </w:t>
      </w:r>
    </w:p>
    <w:p w14:paraId="107700FC" w14:textId="406D8243" w:rsidR="007B41A7" w:rsidRDefault="007B41A7" w:rsidP="007B41A7"/>
    <w:p w14:paraId="442B1F74" w14:textId="052130D6" w:rsidR="007B41A7" w:rsidRDefault="007B41A7" w:rsidP="007B41A7">
      <w:r>
        <w:t>Check Initial Guesses:</w:t>
      </w:r>
    </w:p>
    <w:p w14:paraId="655B2E06" w14:textId="52655FBF" w:rsidR="007B41A7" w:rsidRPr="007B41A7" w:rsidRDefault="007B41A7" w:rsidP="007B41A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xl</m:t>
              </m:r>
            </m:e>
          </m:d>
          <m:r>
            <w:rPr>
              <w:rFonts w:ascii="Cambria Math" w:hAnsi="Cambria Math"/>
            </w:rPr>
            <m:t>*f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xu</m:t>
              </m:r>
            </m:e>
          </m:d>
          <m:r>
            <w:rPr>
              <w:rFonts w:ascii="Cambria Math" w:hAnsi="Cambria Math"/>
            </w:rPr>
            <m:t>&lt;0</m:t>
          </m:r>
        </m:oMath>
      </m:oMathPara>
    </w:p>
    <w:p w14:paraId="1617036C" w14:textId="4FB0FB3E" w:rsidR="007B41A7" w:rsidRPr="007B41A7" w:rsidRDefault="00BB7664" w:rsidP="007B41A7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+6*3-200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+6*5-200</m:t>
              </m:r>
            </m:e>
          </m:d>
          <m:r>
            <w:rPr>
              <w:rFonts w:ascii="Cambria Math" w:hAnsi="Cambria Math"/>
            </w:rPr>
            <m:t>=-18445&lt;0</m:t>
          </m:r>
        </m:oMath>
      </m:oMathPara>
    </w:p>
    <w:p w14:paraId="09D793C7" w14:textId="201EBA9F" w:rsidR="00252BEC" w:rsidRPr="007B41A7" w:rsidRDefault="007B41A7" w:rsidP="00252BEC">
      <m:oMathPara>
        <m:oMath>
          <m:r>
            <w:rPr>
              <w:rFonts w:ascii="Cambria Math" w:hAnsi="Cambria Math"/>
            </w:rPr>
            <m:t>xr=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xl+xu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 xml:space="preserve">   Error=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4-0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m:t>=100%</m:t>
          </m:r>
        </m:oMath>
      </m:oMathPara>
    </w:p>
    <w:p w14:paraId="095A50D2" w14:textId="77777777" w:rsidR="00252BEC" w:rsidRDefault="00252BEC" w:rsidP="007B41A7"/>
    <w:p w14:paraId="128ED70C" w14:textId="0C48E6D7" w:rsidR="00252BEC" w:rsidRDefault="00BB7664" w:rsidP="00252BEC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+6*3-200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+6*4-200</m:t>
              </m:r>
            </m:e>
          </m:d>
          <m:r>
            <w:rPr>
              <w:rFonts w:ascii="Cambria Math" w:hAnsi="Cambria Math"/>
            </w:rPr>
            <m:t>=1904&gt;0;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xl=4</m:t>
          </m:r>
        </m:oMath>
      </m:oMathPara>
    </w:p>
    <w:p w14:paraId="437096DC" w14:textId="55EA24B3" w:rsidR="00AB6CEC" w:rsidRPr="00252BEC" w:rsidRDefault="00AB6CEC" w:rsidP="00AB6CEC">
      <m:oMathPara>
        <m:oMath>
          <m:r>
            <w:rPr>
              <w:rFonts w:ascii="Cambria Math" w:hAnsi="Cambria Math"/>
            </w:rPr>
            <m:t>xr=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</m:t>
          </m:r>
          <m:r>
            <w:rPr>
              <w:rFonts w:ascii="Cambria Math" w:hAnsi="Cambria Math"/>
            </w:rPr>
            <m:t>.5</m:t>
          </m:r>
          <m:r>
            <w:rPr>
              <w:rFonts w:ascii="Cambria Math" w:hAnsi="Cambria Math"/>
            </w:rPr>
            <m:t>;   Error=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.5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.5</m:t>
              </m:r>
            </m:den>
          </m:f>
          <m:r>
            <w:rPr>
              <w:rFonts w:ascii="Cambria Math" w:hAnsi="Cambria Math"/>
            </w:rPr>
            <m:t>*100%=1</m:t>
          </m:r>
          <m:r>
            <w:rPr>
              <w:rFonts w:ascii="Cambria Math" w:hAnsi="Cambria Math"/>
            </w:rPr>
            <m:t>1.11</m:t>
          </m:r>
          <m:r>
            <w:rPr>
              <w:rFonts w:ascii="Cambria Math" w:hAnsi="Cambria Math"/>
            </w:rPr>
            <m:t>%</m:t>
          </m:r>
        </m:oMath>
      </m:oMathPara>
    </w:p>
    <w:p w14:paraId="344A72DB" w14:textId="77777777" w:rsidR="00252BEC" w:rsidRPr="007B41A7" w:rsidRDefault="00252BEC" w:rsidP="00AB6CEC"/>
    <w:p w14:paraId="51584113" w14:textId="7F69123F" w:rsidR="00AB6CEC" w:rsidRPr="00E439BA" w:rsidRDefault="00AB6CEC" w:rsidP="00AB6CEC">
      <m:oMathPara>
        <m:oMath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+6*</m:t>
              </m:r>
              <m:r>
                <w:rPr>
                  <w:rFonts w:ascii="Cambria Math" w:hAnsi="Cambria Math"/>
                  <w:highlight w:val="yellow"/>
                </w:rPr>
                <m:t>4</m:t>
              </m:r>
              <m:r>
                <w:rPr>
                  <w:rFonts w:ascii="Cambria Math" w:hAnsi="Cambria Math"/>
                  <w:highlight w:val="yellow"/>
                </w:rPr>
                <m:t>-200</m:t>
              </m:r>
            </m:e>
          </m:d>
          <m:r>
            <w:rPr>
              <w:rFonts w:ascii="Cambria Math" w:hAnsi="Cambria Math"/>
              <w:highlight w:val="yellow"/>
            </w:rPr>
            <m:t>*</m:t>
          </m:r>
          <m:d>
            <m:dPr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4.5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highlight w:val="yellow"/>
                    </w:rPr>
                    <m:t>4.5</m:t>
                  </m:r>
                </m:e>
                <m:sup>
                  <m:r>
                    <w:rPr>
                      <w:rFonts w:ascii="Cambria Math" w:hAnsi="Cambria Math"/>
                      <w:highlight w:val="yellow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highlight w:val="yellow"/>
                </w:rPr>
                <m:t>+6*</m:t>
              </m:r>
              <m:r>
                <w:rPr>
                  <w:rFonts w:ascii="Cambria Math" w:hAnsi="Cambria Math"/>
                  <w:highlight w:val="yellow"/>
                </w:rPr>
                <m:t>4.5</m:t>
              </m:r>
              <m:r>
                <w:rPr>
                  <w:rFonts w:ascii="Cambria Math" w:hAnsi="Cambria Math"/>
                  <w:highlight w:val="yellow"/>
                </w:rPr>
                <m:t>-200</m:t>
              </m:r>
            </m:e>
          </m:d>
          <m:r>
            <w:rPr>
              <w:rFonts w:ascii="Cambria Math" w:hAnsi="Cambria Math"/>
              <w:highlight w:val="yellow"/>
            </w:rPr>
            <m:t>=</m:t>
          </m:r>
          <m:r>
            <w:rPr>
              <w:rFonts w:ascii="Cambria Math" w:hAnsi="Cambria Math"/>
              <w:highlight w:val="yellow"/>
            </w:rPr>
            <m:t>-958&lt;</m:t>
          </m:r>
          <m:r>
            <w:rPr>
              <w:rFonts w:ascii="Cambria Math" w:hAnsi="Cambria Math"/>
              <w:highlight w:val="yellow"/>
            </w:rPr>
            <m:t>0;  x</m:t>
          </m:r>
          <m:r>
            <w:rPr>
              <w:rFonts w:ascii="Cambria Math" w:hAnsi="Cambria Math"/>
              <w:highlight w:val="yellow"/>
            </w:rPr>
            <m:t>u</m:t>
          </m:r>
          <m:r>
            <w:rPr>
              <w:rFonts w:ascii="Cambria Math" w:hAnsi="Cambria Math"/>
              <w:highlight w:val="yellow"/>
            </w:rPr>
            <m:t>=4</m:t>
          </m:r>
          <m:r>
            <w:rPr>
              <w:rFonts w:ascii="Cambria Math" w:hAnsi="Cambria Math"/>
              <w:highlight w:val="yellow"/>
            </w:rPr>
            <m:t>.5</m:t>
          </m:r>
        </m:oMath>
      </m:oMathPara>
    </w:p>
    <w:p w14:paraId="5EE88736" w14:textId="037209B7" w:rsidR="00252BEC" w:rsidRPr="00BC5F56" w:rsidRDefault="00E439BA" w:rsidP="00252BEC">
      <w:pPr>
        <w:jc w:val="center"/>
      </w:pPr>
      <w:r>
        <w:t>LAST STEP NEEDED FOR 1 SIGNIFICANT FIGURE^^^</w:t>
      </w:r>
    </w:p>
    <w:p w14:paraId="5225457A" w14:textId="50C6D0A8" w:rsidR="00A90F59" w:rsidRPr="00252BEC" w:rsidRDefault="00A90F59" w:rsidP="00A90F59">
      <m:oMathPara>
        <m:oMath>
          <m:r>
            <w:rPr>
              <w:rFonts w:ascii="Cambria Math" w:hAnsi="Cambria Math"/>
            </w:rPr>
            <m:t>xr=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4+</m:t>
              </m:r>
              <m:r>
                <w:rPr>
                  <w:rFonts w:ascii="Cambria Math" w:hAnsi="Cambria Math"/>
                </w:rPr>
                <m:t>4.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=4.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5</m:t>
          </m:r>
          <m:r>
            <w:rPr>
              <w:rFonts w:ascii="Cambria Math" w:hAnsi="Cambria Math"/>
            </w:rPr>
            <m:t>;   Error=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.25</m:t>
              </m:r>
              <m: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.5</m:t>
              </m:r>
            </m:num>
            <m:den>
              <m:r>
                <w:rPr>
                  <w:rFonts w:ascii="Cambria Math" w:hAnsi="Cambria Math"/>
                </w:rPr>
                <m:t>4.</m:t>
              </m:r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*100%=</m:t>
          </m:r>
          <m:r>
            <w:rPr>
              <w:rFonts w:ascii="Cambria Math" w:hAnsi="Cambria Math"/>
            </w:rPr>
            <m:t>5.88</m:t>
          </m:r>
          <m:r>
            <w:rPr>
              <w:rFonts w:ascii="Cambria Math" w:hAnsi="Cambria Math"/>
            </w:rPr>
            <m:t>%</m:t>
          </m:r>
        </m:oMath>
      </m:oMathPara>
    </w:p>
    <w:p w14:paraId="06E95B12" w14:textId="77777777" w:rsidR="00252BEC" w:rsidRPr="007B41A7" w:rsidRDefault="00252BEC" w:rsidP="00A90F59"/>
    <w:p w14:paraId="763017F9" w14:textId="599A9A01" w:rsidR="00252BEC" w:rsidRPr="008E009C" w:rsidRDefault="00A90F59" w:rsidP="00252BEC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+6*4-200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+6*4.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5-200</m:t>
              </m:r>
            </m:e>
          </m:d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314.75</m:t>
          </m:r>
          <m:r>
            <w:rPr>
              <w:rFonts w:ascii="Cambria Math" w:hAnsi="Cambria Math"/>
            </w:rPr>
            <m:t>&lt;0;  xu=4.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5</m:t>
          </m:r>
        </m:oMath>
      </m:oMathPara>
    </w:p>
    <w:p w14:paraId="77281B6C" w14:textId="00CCC25B" w:rsidR="008E009C" w:rsidRPr="00252BEC" w:rsidRDefault="008E009C" w:rsidP="008E009C">
      <m:oMathPara>
        <m:oMath>
          <m:r>
            <w:rPr>
              <w:rFonts w:ascii="Cambria Math" w:hAnsi="Cambria Math"/>
            </w:rPr>
            <m:t>xr=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4+</m:t>
              </m:r>
              <m:r>
                <w:rPr>
                  <w:rFonts w:ascii="Cambria Math" w:hAnsi="Cambria Math"/>
                </w:rPr>
                <m:t>4.2</m:t>
              </m:r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=4.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25</m:t>
          </m:r>
          <m:r>
            <w:rPr>
              <w:rFonts w:ascii="Cambria Math" w:hAnsi="Cambria Math"/>
            </w:rPr>
            <m:t>;   Error=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25-4.</m:t>
              </m:r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4.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m:t>=3.03%</m:t>
          </m:r>
        </m:oMath>
      </m:oMathPara>
    </w:p>
    <w:p w14:paraId="40138FE0" w14:textId="77777777" w:rsidR="00252BEC" w:rsidRPr="007B41A7" w:rsidRDefault="00252BEC" w:rsidP="008E009C"/>
    <w:p w14:paraId="6A49814B" w14:textId="3D826495" w:rsidR="00252BEC" w:rsidRPr="008E009C" w:rsidRDefault="008E009C" w:rsidP="00252BEC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+6*4-200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+6*4.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25-200</m:t>
              </m:r>
            </m:e>
          </m:d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20.59375</m:t>
          </m:r>
          <m:r>
            <w:rPr>
              <w:rFonts w:ascii="Cambria Math" w:hAnsi="Cambria Math"/>
            </w:rPr>
            <m:t>&lt;0;  xu=4.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25</m:t>
          </m:r>
        </m:oMath>
      </m:oMathPara>
    </w:p>
    <w:p w14:paraId="02BB92DA" w14:textId="152D2D9C" w:rsidR="004C6834" w:rsidRPr="00252BEC" w:rsidRDefault="004C6834" w:rsidP="004C6834">
      <m:oMathPara>
        <m:oMath>
          <m:r>
            <w:rPr>
              <w:rFonts w:ascii="Cambria Math" w:hAnsi="Cambria Math"/>
            </w:rPr>
            <m:t>xr=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4+4.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=4.</m:t>
          </m:r>
          <m:r>
            <w:rPr>
              <w:rFonts w:ascii="Cambria Math" w:hAnsi="Cambria Math"/>
            </w:rPr>
            <m:t>06</m:t>
          </m:r>
          <m:r>
            <w:rPr>
              <w:rFonts w:ascii="Cambria Math" w:hAnsi="Cambria Math"/>
            </w:rPr>
            <m:t>25</m:t>
          </m:r>
          <m:r>
            <w:rPr>
              <w:rFonts w:ascii="Cambria Math" w:hAnsi="Cambria Math"/>
            </w:rPr>
            <m:t>;   Error=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4.</m:t>
              </m:r>
              <m:r>
                <w:rPr>
                  <w:rFonts w:ascii="Cambria Math" w:hAnsi="Cambria Math"/>
                </w:rPr>
                <m:t>06</m:t>
              </m:r>
              <m:r>
                <w:rPr>
                  <w:rFonts w:ascii="Cambria Math" w:hAnsi="Cambria Math"/>
                </w:rPr>
                <m:t>25-4.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4.</m:t>
              </m:r>
              <m:r>
                <w:rPr>
                  <w:rFonts w:ascii="Cambria Math" w:hAnsi="Cambria Math"/>
                </w:rPr>
                <m:t>06</m:t>
              </m:r>
              <m:r>
                <w:rPr>
                  <w:rFonts w:ascii="Cambria Math" w:hAnsi="Cambria Math"/>
                </w:rPr>
                <m:t>25</m:t>
              </m:r>
            </m:den>
          </m:f>
          <m:r>
            <w:rPr>
              <w:rFonts w:ascii="Cambria Math" w:hAnsi="Cambria Math"/>
            </w:rPr>
            <m:t>*100%=</m:t>
          </m:r>
          <m:r>
            <w:rPr>
              <w:rFonts w:ascii="Cambria Math" w:hAnsi="Cambria Math"/>
            </w:rPr>
            <m:t>1.538</m:t>
          </m:r>
          <m:r>
            <w:rPr>
              <w:rFonts w:ascii="Cambria Math" w:hAnsi="Cambria Math"/>
            </w:rPr>
            <m:t>%</m:t>
          </m:r>
        </m:oMath>
      </m:oMathPara>
    </w:p>
    <w:p w14:paraId="5CA4E434" w14:textId="77777777" w:rsidR="00252BEC" w:rsidRPr="007B41A7" w:rsidRDefault="00252BEC" w:rsidP="004C6834"/>
    <w:p w14:paraId="01D0EC42" w14:textId="23E59206" w:rsidR="00252BEC" w:rsidRPr="004238E5" w:rsidRDefault="004C6834" w:rsidP="00252BEC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+6*4-200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</m:t>
                  </m:r>
                  <m:r>
                    <w:rPr>
                      <w:rFonts w:ascii="Cambria Math" w:hAnsi="Cambria Math"/>
                    </w:rPr>
                    <m:t>06</m:t>
                  </m:r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4.</m:t>
                  </m:r>
                  <m:r>
                    <w:rPr>
                      <w:rFonts w:ascii="Cambria Math" w:hAnsi="Cambria Math"/>
                    </w:rPr>
                    <m:t>06</m:t>
                  </m:r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+6*4.</m:t>
              </m:r>
              <m:r>
                <w:rPr>
                  <w:rFonts w:ascii="Cambria Math" w:hAnsi="Cambria Math"/>
                </w:rPr>
                <m:t>06</m:t>
              </m:r>
              <m:r>
                <w:rPr>
                  <w:rFonts w:ascii="Cambria Math" w:hAnsi="Cambria Math"/>
                </w:rPr>
                <m:t>25-200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119.86328125&gt;</m:t>
          </m:r>
          <m:r>
            <w:rPr>
              <w:rFonts w:ascii="Cambria Math" w:hAnsi="Cambria Math"/>
            </w:rPr>
            <m:t>0;  x</m:t>
          </m:r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</w:rPr>
            <m:t>=4.</m:t>
          </m:r>
          <m:r>
            <w:rPr>
              <w:rFonts w:ascii="Cambria Math" w:hAnsi="Cambria Math"/>
            </w:rPr>
            <m:t>06</m:t>
          </m:r>
          <m:r>
            <w:rPr>
              <w:rFonts w:ascii="Cambria Math" w:hAnsi="Cambria Math"/>
            </w:rPr>
            <m:t>25</m:t>
          </m:r>
        </m:oMath>
      </m:oMathPara>
    </w:p>
    <w:p w14:paraId="5409C3F0" w14:textId="27C113B2" w:rsidR="004238E5" w:rsidRPr="00252BEC" w:rsidRDefault="004238E5" w:rsidP="004238E5">
      <m:oMathPara>
        <m:oMath>
          <m:r>
            <w:rPr>
              <w:rFonts w:ascii="Cambria Math" w:hAnsi="Cambria Math"/>
            </w:rPr>
            <m:t>xr=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.0625</m:t>
              </m:r>
              <m:r>
                <w:rPr>
                  <w:rFonts w:ascii="Cambria Math" w:hAnsi="Cambria Math"/>
                </w:rPr>
                <m:t>+4.125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4.09375</m:t>
          </m:r>
          <m:r>
            <w:rPr>
              <w:rFonts w:ascii="Cambria Math" w:hAnsi="Cambria Math"/>
            </w:rPr>
            <m:t>;   Error=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.09375</m:t>
              </m:r>
              <m:r>
                <w:rPr>
                  <w:rFonts w:ascii="Cambria Math" w:hAnsi="Cambria Math"/>
                </w:rPr>
                <m:t>-4</m:t>
              </m:r>
              <m:r>
                <w:rPr>
                  <w:rFonts w:ascii="Cambria Math" w:hAnsi="Cambria Math"/>
                </w:rPr>
                <m:t>.0625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.09375</m:t>
              </m:r>
            </m:den>
          </m:f>
          <m:r>
            <w:rPr>
              <w:rFonts w:ascii="Cambria Math" w:hAnsi="Cambria Math"/>
            </w:rPr>
            <m:t>*100%=</m:t>
          </m:r>
          <m:r>
            <w:rPr>
              <w:rFonts w:ascii="Cambria Math" w:hAnsi="Cambria Math"/>
            </w:rPr>
            <m:t>0.76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%</m:t>
          </m:r>
        </m:oMath>
      </m:oMathPara>
    </w:p>
    <w:p w14:paraId="12E97B40" w14:textId="77777777" w:rsidR="00252BEC" w:rsidRPr="007B41A7" w:rsidRDefault="00252BEC" w:rsidP="004238E5"/>
    <w:p w14:paraId="15AEA748" w14:textId="13C88034" w:rsidR="004238E5" w:rsidRPr="00A23D0B" w:rsidRDefault="004238E5" w:rsidP="004238E5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.0625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.0625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</m:t>
              </m:r>
              <m:r>
                <w:rPr>
                  <w:rFonts w:ascii="Cambria Math" w:hAnsi="Cambria Math"/>
                </w:rPr>
                <m:t>.0625</m:t>
              </m:r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.09375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  <m:r>
                    <w:rPr>
                      <w:rFonts w:ascii="Cambria Math" w:hAnsi="Cambria Math"/>
                    </w:rPr>
                    <m:t>.09375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+6*4</m:t>
              </m:r>
              <m:r>
                <w:rPr>
                  <w:rFonts w:ascii="Cambria Math" w:hAnsi="Cambria Math"/>
                </w:rPr>
                <m:t>.09375</m:t>
              </m:r>
              <m:r>
                <w:rPr>
                  <w:rFonts w:ascii="Cambria Math" w:hAnsi="Cambria Math"/>
                </w:rPr>
                <m:t>-200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23.4947010502219</m:t>
          </m:r>
          <m:r>
            <w:rPr>
              <w:rFonts w:ascii="Cambria Math" w:hAnsi="Cambria Math"/>
            </w:rPr>
            <m:t>&gt;0;  xl=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.09375</m:t>
          </m:r>
        </m:oMath>
      </m:oMathPara>
    </w:p>
    <w:p w14:paraId="15DFB032" w14:textId="6029B730" w:rsidR="00A23D0B" w:rsidRPr="004238E5" w:rsidRDefault="00A23D0B" w:rsidP="004238E5">
      <m:oMathPara>
        <m:oMath>
          <m:r>
            <w:rPr>
              <w:rFonts w:ascii="Cambria Math" w:hAnsi="Cambria Math"/>
              <w:highlight w:val="yellow"/>
            </w:rPr>
            <m:t>xl=</m:t>
          </m:r>
          <m:r>
            <w:rPr>
              <w:rFonts w:ascii="Cambria Math" w:hAnsi="Cambria Math"/>
              <w:highlight w:val="yellow"/>
            </w:rPr>
            <m:t>4.09375</m:t>
          </m:r>
          <m:r>
            <w:rPr>
              <w:rFonts w:ascii="Cambria Math" w:hAnsi="Cambria Math"/>
              <w:highlight w:val="yellow"/>
            </w:rPr>
            <m:t>;</m:t>
          </m:r>
          <m:r>
            <w:rPr>
              <w:rFonts w:ascii="Cambria Math" w:hAnsi="Cambria Math"/>
              <w:highlight w:val="yellow"/>
            </w:rPr>
            <m:t>xu=4.125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CB86489" w14:textId="77777777" w:rsidR="004238E5" w:rsidRPr="004238E5" w:rsidRDefault="004238E5" w:rsidP="004C6834"/>
    <w:p w14:paraId="3EFF432C" w14:textId="77777777" w:rsidR="008E009C" w:rsidRPr="00BC5F56" w:rsidRDefault="008E009C" w:rsidP="00A90F59"/>
    <w:p w14:paraId="22CD8AB8" w14:textId="009EF624" w:rsidR="00BC5F56" w:rsidRPr="00BC5F56" w:rsidRDefault="00BC5F56" w:rsidP="007B41A7"/>
    <w:p w14:paraId="5E49D9B8" w14:textId="77777777" w:rsidR="00BC6ACC" w:rsidRDefault="00BC5F56" w:rsidP="007B41A7">
      <w:pPr>
        <w:spacing w:after="0" w:line="259" w:lineRule="auto"/>
      </w:pPr>
      <w:r>
        <w:t xml:space="preserve"> </w:t>
      </w:r>
    </w:p>
    <w:p w14:paraId="5232402F" w14:textId="77777777" w:rsidR="00BC6ACC" w:rsidRDefault="00BC5F56">
      <w:pPr>
        <w:spacing w:after="81" w:line="259" w:lineRule="auto"/>
        <w:ind w:left="720" w:firstLine="0"/>
      </w:pPr>
      <w:r>
        <w:t xml:space="preserve"> </w:t>
      </w:r>
    </w:p>
    <w:p w14:paraId="6CD52AD5" w14:textId="3F96BF2E" w:rsidR="00BC6ACC" w:rsidRDefault="00BC5F56">
      <w:pPr>
        <w:numPr>
          <w:ilvl w:val="0"/>
          <w:numId w:val="2"/>
        </w:numPr>
        <w:ind w:hanging="360"/>
      </w:pPr>
      <w:r>
        <w:lastRenderedPageBreak/>
        <w:t xml:space="preserve">For a function </w:t>
      </w:r>
      <w:r>
        <w:rPr>
          <w:rFonts w:ascii="Cambria Math" w:eastAsia="Cambria Math" w:hAnsi="Cambria Math" w:cs="Cambria Math"/>
        </w:rPr>
        <w:t>𝑓(𝑥)=𝑒</w:t>
      </w:r>
      <w:r>
        <w:rPr>
          <w:rFonts w:ascii="Cambria Math" w:eastAsia="Cambria Math" w:hAnsi="Cambria Math" w:cs="Cambria Math"/>
          <w:vertAlign w:val="superscript"/>
        </w:rPr>
        <w:t>−𝑥</w:t>
      </w:r>
      <w:r w:rsidR="00BD2D97">
        <w:rPr>
          <w:rFonts w:ascii="Cambria Math" w:eastAsia="Cambria Math" w:hAnsi="Cambria Math" w:cs="Cambria Math"/>
          <w:vertAlign w:val="superscript"/>
        </w:rPr>
        <w:t>^</w:t>
      </w:r>
      <w:r>
        <w:rPr>
          <w:rFonts w:ascii="Cambria Math" w:eastAsia="Cambria Math" w:hAnsi="Cambria Math" w:cs="Cambria Math"/>
          <w:sz w:val="20"/>
          <w:vertAlign w:val="superscript"/>
        </w:rPr>
        <w:t xml:space="preserve">2 </w:t>
      </w:r>
      <w:r>
        <w:rPr>
          <w:rFonts w:ascii="Cambria Math" w:eastAsia="Cambria Math" w:hAnsi="Cambria Math" w:cs="Cambria Math"/>
        </w:rPr>
        <w:t>−𝑥</w:t>
      </w:r>
      <w:r>
        <w:t>, if the initial guess (</w:t>
      </w:r>
      <w:r>
        <w:rPr>
          <w:i/>
        </w:rPr>
        <w:t>x</w:t>
      </w:r>
      <w:r>
        <w:rPr>
          <w:i/>
          <w:vertAlign w:val="subscript"/>
        </w:rPr>
        <w:t>i</w:t>
      </w:r>
      <w:r>
        <w:t xml:space="preserve">) is 0.6 then what will be the value of </w:t>
      </w:r>
      <w:r>
        <w:rPr>
          <w:i/>
        </w:rPr>
        <w:t>x</w:t>
      </w:r>
      <w:r>
        <w:rPr>
          <w:vertAlign w:val="subscript"/>
        </w:rPr>
        <w:t>i+1</w:t>
      </w:r>
      <w:r>
        <w:t xml:space="preserve"> using Newton-Raphson method after two iterations? Calculate the approximate percent relative error </w:t>
      </w:r>
      <w:proofErr w:type="spellStart"/>
      <w:r w:rsidR="00BD2D97">
        <w:rPr>
          <w:rFonts w:ascii="Segoe UI Symbol" w:eastAsia="Segoe UI Symbol" w:hAnsi="Segoe UI Symbol" w:cs="Segoe UI Symbol"/>
          <w:sz w:val="23"/>
        </w:rPr>
        <w:t>ε</w:t>
      </w:r>
      <w:r w:rsidRPr="00BD2D97">
        <w:rPr>
          <w:rFonts w:asciiTheme="minorHAnsi" w:hAnsiTheme="minorHAnsi" w:cstheme="minorHAnsi"/>
          <w:iCs/>
          <w:vertAlign w:val="subscript"/>
        </w:rPr>
        <w:t>a</w:t>
      </w:r>
      <w:proofErr w:type="spellEnd"/>
      <w:r>
        <w:t xml:space="preserve"> for each iteration. (30 pts) </w:t>
      </w:r>
    </w:p>
    <w:p w14:paraId="3687449E" w14:textId="2E8F8CD3" w:rsidR="00B218D3" w:rsidRPr="00700263" w:rsidRDefault="00A968B1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1+i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f'(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42DD2E80" w14:textId="0B12F1E0" w:rsidR="00700263" w:rsidRPr="00684978" w:rsidRDefault="00700263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XRnew-XRold</m:t>
                  </m:r>
                </m:num>
                <m:den>
                  <m:r>
                    <w:rPr>
                      <w:rFonts w:ascii="Cambria Math" w:hAnsi="Cambria Math"/>
                    </w:rPr>
                    <m:t>XRnew</m:t>
                  </m:r>
                </m:den>
              </m:f>
            </m:e>
          </m:d>
          <m:r>
            <w:rPr>
              <w:rFonts w:ascii="Cambria Math" w:hAnsi="Cambria Math"/>
            </w:rPr>
            <m:t>*100%</m:t>
          </m:r>
        </m:oMath>
      </m:oMathPara>
    </w:p>
    <w:p w14:paraId="042E5040" w14:textId="47D893C6" w:rsidR="00684978" w:rsidRPr="00985906" w:rsidRDefault="004739CB" w:rsidP="00096096">
      <w:pPr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</m:den>
          </m:f>
          <m:r>
            <w:rPr>
              <w:rFonts w:ascii="Cambria Math" w:hAnsi="Cambria Math"/>
            </w:rPr>
            <m:t>-1</m:t>
          </m:r>
        </m:oMath>
      </m:oMathPara>
    </w:p>
    <w:p w14:paraId="417309E4" w14:textId="42480000" w:rsidR="00985906" w:rsidRPr="00096096" w:rsidRDefault="00985906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1+i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vertAlign w:val="superscript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vertAlign w:val="superscript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vertAlign w:val="superscript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0"/>
                          <w:vertAlign w:val="superscript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den>
              </m:f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5DB58734" w14:textId="77777777" w:rsidR="00096096" w:rsidRPr="00BB59F6" w:rsidRDefault="00096096" w:rsidP="00096096">
      <w:pPr>
        <w:spacing w:line="240" w:lineRule="auto"/>
      </w:pPr>
    </w:p>
    <w:p w14:paraId="2B3DB884" w14:textId="628107C3" w:rsidR="00BB59F6" w:rsidRPr="00080131" w:rsidRDefault="00901539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0.6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sup>
              </m:sSup>
              <m:r>
                <w:rPr>
                  <w:rFonts w:ascii="Cambria Math" w:hAnsi="Cambria Math"/>
                </w:rPr>
                <m:t>-0.6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-2*0.6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0.6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den>
              </m:f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1.053583799772</m:t>
          </m:r>
        </m:oMath>
      </m:oMathPara>
    </w:p>
    <w:p w14:paraId="2E7C0985" w14:textId="4C127733" w:rsidR="008D67C5" w:rsidRPr="00684978" w:rsidRDefault="008D67C5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1.053583799772-</m:t>
                  </m:r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1.053583799772</m:t>
                  </m:r>
                </m:den>
              </m:f>
            </m:e>
          </m:d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m:t>=100%</m:t>
          </m:r>
        </m:oMath>
      </m:oMathPara>
    </w:p>
    <w:p w14:paraId="0D797E2B" w14:textId="77777777" w:rsidR="00080131" w:rsidRPr="00DC336C" w:rsidRDefault="00080131" w:rsidP="00096096">
      <w:pPr>
        <w:spacing w:line="240" w:lineRule="auto"/>
      </w:pPr>
    </w:p>
    <w:p w14:paraId="18ADDC23" w14:textId="4E27499C" w:rsidR="00985906" w:rsidRPr="008D67C5" w:rsidRDefault="00985906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1.053583799772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vertAlign w:val="superscript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vertAlign w:val="superscript"/>
                        </w:rPr>
                        <m:t>1.053583799772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0"/>
                          <w:vertAlign w:val="superscript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1.053583799772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1.053583799772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1.053583799772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den>
              </m:f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0.6262739644739</m:t>
          </m:r>
        </m:oMath>
      </m:oMathPara>
    </w:p>
    <w:p w14:paraId="34BBE3D0" w14:textId="6BEBABB0" w:rsidR="008D67C5" w:rsidRPr="00096096" w:rsidRDefault="008D67C5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0.6262739644739-1.053583799772</m:t>
                  </m:r>
                </m:num>
                <m:den>
                  <m:r>
                    <w:rPr>
                      <w:rFonts w:ascii="Cambria Math" w:hAnsi="Cambria Math"/>
                    </w:rPr>
                    <m:t>0.6262739644739</m:t>
                  </m:r>
                </m:den>
              </m:f>
            </m:e>
          </m:d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68.23%</m:t>
          </m:r>
        </m:oMath>
      </m:oMathPara>
    </w:p>
    <w:p w14:paraId="52C24FA6" w14:textId="03168CF9" w:rsidR="00096096" w:rsidRPr="00684978" w:rsidRDefault="00096096" w:rsidP="00AB06A9">
      <w:pPr>
        <w:spacing w:line="240" w:lineRule="auto"/>
        <w:jc w:val="center"/>
      </w:pPr>
      <w:r w:rsidRPr="00AB06A9">
        <w:rPr>
          <w:highlight w:val="yellow"/>
        </w:rPr>
        <w:t>SECOND ITERATION</w:t>
      </w:r>
      <w:r w:rsidR="00AB06A9" w:rsidRPr="00AB06A9">
        <w:rPr>
          <w:highlight w:val="yellow"/>
        </w:rPr>
        <w:t>^^^^^^^</w:t>
      </w:r>
    </w:p>
    <w:p w14:paraId="309A9110" w14:textId="77777777" w:rsidR="008D67C5" w:rsidRPr="00BB59F6" w:rsidRDefault="008D67C5" w:rsidP="00096096">
      <w:pPr>
        <w:spacing w:line="240" w:lineRule="auto"/>
      </w:pPr>
    </w:p>
    <w:p w14:paraId="62E10C0A" w14:textId="36D6E4F9" w:rsidR="00985906" w:rsidRPr="00BB59F6" w:rsidRDefault="00985906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0.6262739644739-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vertAlign w:val="superscript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0.6262739644739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0"/>
                          <w:vertAlign w:val="superscript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/>
                </w:rPr>
                <m:t>0.6262739644739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2*0.6262739644739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0.6262739644739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den>
              </m:f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=0.6529682720061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634D4FEE" w14:textId="6DAD90C5" w:rsidR="008D67C5" w:rsidRPr="00684978" w:rsidRDefault="008D67C5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0.6529682720061-0.6262739644739</m:t>
                  </m:r>
                </m:num>
                <m:den>
                  <m:r>
                    <w:rPr>
                      <w:rFonts w:ascii="Cambria Math" w:hAnsi="Cambria Math"/>
                    </w:rPr>
                    <m:t>0.6529682720061</m:t>
                  </m:r>
                </m:den>
              </m:f>
            </m:e>
          </m:d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4.088%</m:t>
          </m:r>
        </m:oMath>
      </m:oMathPara>
    </w:p>
    <w:p w14:paraId="7966440B" w14:textId="77777777" w:rsidR="008D67C5" w:rsidRPr="008D67C5" w:rsidRDefault="008D67C5" w:rsidP="00096096">
      <w:pPr>
        <w:spacing w:line="240" w:lineRule="auto"/>
      </w:pPr>
    </w:p>
    <w:p w14:paraId="43AEF9E0" w14:textId="0E502354" w:rsidR="00985906" w:rsidRPr="00BB59F6" w:rsidRDefault="00985906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0.6529682720061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vertAlign w:val="superscript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vertAlign w:val="superscript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0.6529682720061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0"/>
                          <w:vertAlign w:val="superscript"/>
                        </w:rP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hAnsi="Cambria Math"/>
                </w:rPr>
                <m:t>0.6529682720061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0.6529682720061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0.6529682720061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</m:den>
              </m:f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0.65</m:t>
          </m:r>
          <m:r>
            <w:rPr>
              <w:rFonts w:ascii="Cambria Math" w:hAnsi="Cambria Math"/>
            </w:rPr>
            <m:t>3%</m:t>
          </m:r>
        </m:oMath>
      </m:oMathPara>
    </w:p>
    <w:p w14:paraId="6D67264D" w14:textId="1DB20F3F" w:rsidR="008D67C5" w:rsidRPr="00684978" w:rsidRDefault="008D67C5" w:rsidP="00096096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0.6529186405471-0.6529682720061</m:t>
                  </m:r>
                </m:num>
                <m:den>
                  <m:r>
                    <w:rPr>
                      <w:rFonts w:ascii="Cambria Math" w:hAnsi="Cambria Math"/>
                    </w:rPr>
                    <m:t>0.6529186405471</m:t>
                  </m:r>
                </m:den>
              </m:f>
            </m:e>
          </m:d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0.0076%</m:t>
          </m:r>
        </m:oMath>
      </m:oMathPara>
    </w:p>
    <w:p w14:paraId="48FC10CD" w14:textId="77777777" w:rsidR="00B218D3" w:rsidRDefault="00B218D3" w:rsidP="00B218D3"/>
    <w:p w14:paraId="48D90C76" w14:textId="77777777" w:rsidR="00BC6ACC" w:rsidRDefault="00BC5F56">
      <w:pPr>
        <w:spacing w:after="0" w:line="259" w:lineRule="auto"/>
        <w:ind w:left="0" w:firstLine="0"/>
      </w:pPr>
      <w:r>
        <w:t xml:space="preserve"> </w:t>
      </w:r>
    </w:p>
    <w:p w14:paraId="49BFF80A" w14:textId="77777777" w:rsidR="00BC6ACC" w:rsidRDefault="00BC5F56">
      <w:pPr>
        <w:spacing w:after="0" w:line="259" w:lineRule="auto"/>
        <w:ind w:left="0" w:firstLine="0"/>
      </w:pPr>
      <w:r>
        <w:t xml:space="preserve"> </w:t>
      </w:r>
    </w:p>
    <w:p w14:paraId="1192B15C" w14:textId="77777777" w:rsidR="00BB7664" w:rsidRDefault="00BB7664">
      <w:pPr>
        <w:spacing w:after="0" w:line="259" w:lineRule="auto"/>
        <w:ind w:left="0" w:firstLine="0"/>
      </w:pPr>
    </w:p>
    <w:p w14:paraId="08FF3A84" w14:textId="77777777" w:rsidR="00BB7664" w:rsidRDefault="00BB7664">
      <w:pPr>
        <w:spacing w:after="0" w:line="259" w:lineRule="auto"/>
        <w:ind w:left="0" w:firstLine="0"/>
      </w:pPr>
    </w:p>
    <w:p w14:paraId="0D7F19D5" w14:textId="77777777" w:rsidR="00BB7664" w:rsidRDefault="00BB7664">
      <w:pPr>
        <w:spacing w:after="0" w:line="259" w:lineRule="auto"/>
        <w:ind w:left="0" w:firstLine="0"/>
      </w:pPr>
    </w:p>
    <w:p w14:paraId="311EF2D3" w14:textId="77777777" w:rsidR="00BB7664" w:rsidRDefault="00BB7664">
      <w:pPr>
        <w:spacing w:after="0" w:line="259" w:lineRule="auto"/>
        <w:ind w:left="0" w:firstLine="0"/>
      </w:pPr>
    </w:p>
    <w:p w14:paraId="096F8B95" w14:textId="77777777" w:rsidR="00BB7664" w:rsidRDefault="00BB7664">
      <w:pPr>
        <w:spacing w:after="0" w:line="259" w:lineRule="auto"/>
        <w:ind w:left="0" w:firstLine="0"/>
      </w:pPr>
    </w:p>
    <w:p w14:paraId="213498D2" w14:textId="77777777" w:rsidR="00BB7664" w:rsidRDefault="00BB7664">
      <w:pPr>
        <w:spacing w:after="0" w:line="259" w:lineRule="auto"/>
        <w:ind w:left="0" w:firstLine="0"/>
      </w:pPr>
    </w:p>
    <w:p w14:paraId="573AC674" w14:textId="77777777" w:rsidR="00BB7664" w:rsidRDefault="00BB7664">
      <w:pPr>
        <w:spacing w:after="0" w:line="259" w:lineRule="auto"/>
        <w:ind w:left="0" w:firstLine="0"/>
      </w:pPr>
    </w:p>
    <w:p w14:paraId="0C29A088" w14:textId="77777777" w:rsidR="00BB7664" w:rsidRDefault="00BB7664">
      <w:pPr>
        <w:spacing w:after="0" w:line="259" w:lineRule="auto"/>
        <w:ind w:left="0" w:firstLine="0"/>
      </w:pPr>
    </w:p>
    <w:p w14:paraId="09F071A3" w14:textId="77777777" w:rsidR="00BB7664" w:rsidRDefault="00BB7664">
      <w:pPr>
        <w:spacing w:after="0" w:line="259" w:lineRule="auto"/>
        <w:ind w:left="0" w:firstLine="0"/>
      </w:pPr>
    </w:p>
    <w:p w14:paraId="1877898C" w14:textId="77777777" w:rsidR="00BB7664" w:rsidRDefault="00BB7664">
      <w:pPr>
        <w:spacing w:after="0" w:line="259" w:lineRule="auto"/>
        <w:ind w:left="0" w:firstLine="0"/>
      </w:pPr>
    </w:p>
    <w:p w14:paraId="2573E189" w14:textId="77777777" w:rsidR="00BB7664" w:rsidRDefault="00BB7664">
      <w:pPr>
        <w:spacing w:after="0" w:line="259" w:lineRule="auto"/>
        <w:ind w:left="0" w:firstLine="0"/>
      </w:pPr>
    </w:p>
    <w:p w14:paraId="397095A5" w14:textId="77777777" w:rsidR="00BB7664" w:rsidRDefault="00BB7664">
      <w:pPr>
        <w:spacing w:after="0" w:line="259" w:lineRule="auto"/>
        <w:ind w:left="0" w:firstLine="0"/>
      </w:pPr>
    </w:p>
    <w:p w14:paraId="6D7F3489" w14:textId="77777777" w:rsidR="00BB7664" w:rsidRDefault="00BB7664">
      <w:pPr>
        <w:spacing w:after="0" w:line="259" w:lineRule="auto"/>
        <w:ind w:left="0" w:firstLine="0"/>
      </w:pPr>
    </w:p>
    <w:p w14:paraId="19C2F9DA" w14:textId="77777777" w:rsidR="00BB7664" w:rsidRDefault="00BB7664">
      <w:pPr>
        <w:spacing w:after="0" w:line="259" w:lineRule="auto"/>
        <w:ind w:left="0" w:firstLine="0"/>
      </w:pPr>
    </w:p>
    <w:p w14:paraId="01B1EF74" w14:textId="28F7CBE9" w:rsidR="00BC6ACC" w:rsidRDefault="00BC5F56" w:rsidP="00EC431A">
      <w:pPr>
        <w:numPr>
          <w:ilvl w:val="0"/>
          <w:numId w:val="2"/>
        </w:numPr>
        <w:spacing w:after="54"/>
        <w:ind w:hanging="360"/>
      </w:pPr>
      <w:r>
        <w:lastRenderedPageBreak/>
        <w:t xml:space="preserve">Use the Newton-Raphson method to determine the drag coefficient </w:t>
      </w:r>
      <w:r>
        <w:rPr>
          <w:i/>
        </w:rPr>
        <w:t>c</w:t>
      </w:r>
      <w:r>
        <w:t xml:space="preserve"> for a parachutist of mass = 68.1 kg </w:t>
      </w:r>
      <w:proofErr w:type="gramStart"/>
      <w:r>
        <w:t>in order to</w:t>
      </w:r>
      <w:proofErr w:type="gramEnd"/>
      <w:r>
        <w:t xml:space="preserve"> reach a velocity of 40 m/s when time </w:t>
      </w:r>
      <w:r>
        <w:rPr>
          <w:i/>
        </w:rPr>
        <w:t>t</w:t>
      </w:r>
      <w:r>
        <w:t xml:space="preserve"> = 10s. Using an initial guess of </w:t>
      </w:r>
      <w:r>
        <w:rPr>
          <w:i/>
        </w:rPr>
        <w:t>c</w:t>
      </w:r>
      <w:r>
        <w:t xml:space="preserve"> = 15 kg/s and obtaining approximate percent relative error less than 0.1%. The relationship between the velocity and the time is given by</w:t>
      </w:r>
      <m:oMath>
        <m:r>
          <w:rPr>
            <w:rFonts w:ascii="Cambria Math" w:hAnsi="Cambria Math"/>
          </w:rPr>
          <m:t xml:space="preserve">  v=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</m:oMath>
      <w:r>
        <w:t xml:space="preserve">. The other parameters are given below (40 pts).  </w:t>
      </w:r>
    </w:p>
    <w:tbl>
      <w:tblPr>
        <w:tblStyle w:val="TableGrid"/>
        <w:tblW w:w="8632" w:type="dxa"/>
        <w:tblInd w:w="36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76"/>
        <w:gridCol w:w="2878"/>
        <w:gridCol w:w="2878"/>
      </w:tblGrid>
      <w:tr w:rsidR="00BC6ACC" w14:paraId="1F0089DD" w14:textId="77777777">
        <w:trPr>
          <w:trHeight w:val="264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BE6AC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Variables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D0A6F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Annotation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2CC6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Value </w:t>
            </w:r>
          </w:p>
        </w:tc>
      </w:tr>
      <w:tr w:rsidR="00BC6ACC" w14:paraId="02F23F42" w14:textId="77777777">
        <w:trPr>
          <w:trHeight w:val="26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5A645" w14:textId="77777777" w:rsidR="00BC6ACC" w:rsidRDefault="00BC5F56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m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88DBE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Parachutist mass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2826B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68.1 kg </w:t>
            </w:r>
          </w:p>
        </w:tc>
      </w:tr>
      <w:tr w:rsidR="00BC6ACC" w14:paraId="666146B0" w14:textId="77777777">
        <w:trPr>
          <w:trHeight w:val="264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82C" w14:textId="77777777" w:rsidR="00BC6ACC" w:rsidRDefault="00BC5F56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t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6255E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Time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7FA2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10 s </w:t>
            </w:r>
          </w:p>
        </w:tc>
      </w:tr>
      <w:tr w:rsidR="00BC6ACC" w14:paraId="47BA6FF6" w14:textId="77777777">
        <w:trPr>
          <w:trHeight w:val="264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1A9CD" w14:textId="77777777" w:rsidR="00BC6ACC" w:rsidRDefault="00BC5F56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g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BEB79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Gravity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5E2A" w14:textId="77777777" w:rsidR="00BC6ACC" w:rsidRDefault="00BC5F56">
            <w:pPr>
              <w:spacing w:after="0" w:line="259" w:lineRule="auto"/>
              <w:ind w:left="0" w:firstLine="0"/>
            </w:pPr>
            <w:r>
              <w:t>9.81 m/s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  <w:tr w:rsidR="00BC6ACC" w14:paraId="2BACE6DC" w14:textId="77777777">
        <w:trPr>
          <w:trHeight w:val="26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1033" w14:textId="77777777" w:rsidR="00BC6ACC" w:rsidRDefault="00BC5F56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v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85A95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Velocity </w:t>
            </w:r>
          </w:p>
        </w:tc>
        <w:tc>
          <w:tcPr>
            <w:tcW w:w="2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7C8BE" w14:textId="77777777" w:rsidR="00BC6ACC" w:rsidRDefault="00BC5F56">
            <w:pPr>
              <w:spacing w:after="0" w:line="259" w:lineRule="auto"/>
              <w:ind w:left="0" w:firstLine="0"/>
            </w:pPr>
            <w:r>
              <w:t xml:space="preserve">40 m/s </w:t>
            </w:r>
          </w:p>
        </w:tc>
      </w:tr>
    </w:tbl>
    <w:p w14:paraId="0DF5EE7F" w14:textId="77777777" w:rsidR="00BB7664" w:rsidRDefault="00BB7664" w:rsidP="00BB7664">
      <w:pPr>
        <w:spacing w:line="240" w:lineRule="auto"/>
        <w:ind w:left="0" w:firstLine="0"/>
      </w:pPr>
    </w:p>
    <w:p w14:paraId="547B180D" w14:textId="50029409" w:rsidR="002D39EC" w:rsidRDefault="00B210C3" w:rsidP="00BB7664">
      <w:pPr>
        <w:spacing w:line="240" w:lineRule="auto"/>
        <w:ind w:left="0"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9.81*</m:t>
              </m:r>
              <m:r>
                <w:rPr>
                  <w:rFonts w:ascii="Cambria Math" w:hAnsi="Cambria Math"/>
                </w:rPr>
                <m:t>68.1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68.1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</w:rPr>
                    <m:t>*10</m:t>
                  </m:r>
                </m:sup>
              </m:sSup>
            </m:e>
          </m:d>
          <m:r>
            <w:rPr>
              <w:rFonts w:ascii="Cambria Math" w:hAnsi="Cambria Math"/>
            </w:rPr>
            <m:t>-40</m:t>
          </m:r>
        </m:oMath>
      </m:oMathPara>
    </w:p>
    <w:p w14:paraId="78042388" w14:textId="11460B6F" w:rsidR="00BC6CC7" w:rsidRPr="00700263" w:rsidRDefault="00BC6CC7" w:rsidP="00BC6CC7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1+i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f'(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51D4172F" w14:textId="77777777" w:rsidR="00BC6CC7" w:rsidRPr="00684978" w:rsidRDefault="00BC6CC7" w:rsidP="00BC6CC7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XRnew-XRold</m:t>
                  </m:r>
                </m:num>
                <m:den>
                  <m:r>
                    <w:rPr>
                      <w:rFonts w:ascii="Cambria Math" w:hAnsi="Cambria Math"/>
                    </w:rPr>
                    <m:t>XRnew</m:t>
                  </m:r>
                </m:den>
              </m:f>
            </m:e>
          </m:d>
          <m:r>
            <w:rPr>
              <w:rFonts w:ascii="Cambria Math" w:hAnsi="Cambria Math"/>
            </w:rPr>
            <m:t>*100%</m:t>
          </m:r>
        </m:oMath>
      </m:oMathPara>
    </w:p>
    <w:p w14:paraId="508A4CCD" w14:textId="2FC6F5CA" w:rsidR="00BC6CC7" w:rsidRPr="00985906" w:rsidRDefault="00AF4FC0" w:rsidP="00BC6CC7">
      <w:pPr>
        <w:spacing w:line="240" w:lineRule="auto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9.81*68.1*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68.1</m:t>
                          </m:r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100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100c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681</m:t>
                          </m:r>
                        </m:den>
                      </m:f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681c</m:t>
                  </m:r>
                </m:den>
              </m:f>
            </m:e>
          </m:d>
        </m:oMath>
      </m:oMathPara>
    </w:p>
    <w:p w14:paraId="041A23C8" w14:textId="2548B903" w:rsidR="00BC6ACC" w:rsidRPr="000B796F" w:rsidRDefault="00BC6CC7" w:rsidP="000B796F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1+i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9.81*68.1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*10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-40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9.81*68.1*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.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68</m:t>
                      </m:r>
                      <m:r>
                        <w:rPr>
                          <w:rFonts w:ascii="Cambria Math" w:hAnsi="Cambria Math"/>
                        </w:rPr>
                        <m:t>.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0305D880" w14:textId="0E4758D0" w:rsidR="00FF64E1" w:rsidRPr="00FF64E1" w:rsidRDefault="002A5844" w:rsidP="00FF64E1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15</m:t>
          </m:r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9.81*68.1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*10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-40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9.81*68.1*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*15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*15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68.1</m:t>
                      </m:r>
                      <m:r>
                        <w:rPr>
                          <w:rFonts w:ascii="Cambria Math" w:hAnsi="Cambria Math"/>
                        </w:rPr>
                        <m:t>*15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=14.7995835911804</m:t>
          </m:r>
        </m:oMath>
      </m:oMathPara>
    </w:p>
    <w:p w14:paraId="3FD2318D" w14:textId="5DE1CD57" w:rsidR="00FF64E1" w:rsidRPr="00FF64E1" w:rsidRDefault="00FF64E1" w:rsidP="00FF64E1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XRnew-XRold</m:t>
                  </m:r>
                </m:num>
                <m:den>
                  <m:r>
                    <w:rPr>
                      <w:rFonts w:ascii="Cambria Math" w:hAnsi="Cambria Math"/>
                    </w:rPr>
                    <m:t>XRnew</m:t>
                  </m:r>
                </m:den>
              </m:f>
            </m:e>
          </m:d>
          <m:r>
            <w:rPr>
              <w:rFonts w:ascii="Cambria Math" w:hAnsi="Cambria Math"/>
            </w:rPr>
            <m:t>*100%</m:t>
          </m:r>
          <m:r>
            <w:rPr>
              <w:rFonts w:ascii="Cambria Math" w:hAnsi="Cambria Math"/>
            </w:rPr>
            <m:t>=100%</m:t>
          </m:r>
        </m:oMath>
      </m:oMathPara>
    </w:p>
    <w:p w14:paraId="65EC7FFD" w14:textId="30FB98FC" w:rsidR="00FF64E1" w:rsidRPr="00BB7664" w:rsidRDefault="00FF64E1" w:rsidP="006E6211">
      <w:pPr>
        <w:spacing w:line="240" w:lineRule="auto"/>
        <w:ind w:left="70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14.7995835911804-</m:t>
          </m:r>
          <m:f>
            <m:fPr>
              <m:ctrlPr>
                <w:rPr>
                  <w:rFonts w:ascii="Cambria Math" w:eastAsia="Cambria Math" w:hAnsi="Cambria Math" w:cs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9.81*68.1</m:t>
                  </m:r>
                </m:num>
                <m:den>
                  <m:r>
                    <w:rPr>
                      <w:rFonts w:ascii="Cambria Math" w:hAnsi="Cambria Math"/>
                    </w:rPr>
                    <m:t>14.7995835911804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14.7995835911804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hAnsi="Cambria Math"/>
                        </w:rPr>
                        <m:t>*10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-40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9.81*68.1*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14.7995835911804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14.7995835911804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10*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14.7995835911804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68.1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68.1*</m:t>
                      </m:r>
                      <m:r>
                        <w:rPr>
                          <w:rFonts w:ascii="Cambria Math" w:hAnsi="Cambria Math"/>
                        </w:rPr>
                        <m:t>14.7995835911804</m:t>
                      </m:r>
                    </m:den>
                  </m:f>
                </m:e>
              </m:d>
            </m:den>
          </m:f>
          <m:r>
            <w:rPr>
              <w:rFonts w:ascii="Cambria Math" w:eastAsia="Cambria Math" w:hAnsi="Cambria Math" w:cs="Cambria Math"/>
            </w:rPr>
            <m:t>=14.80113585066</m:t>
          </m:r>
          <m:r>
            <w:rPr>
              <w:rFonts w:ascii="Cambria Math" w:eastAsia="Cambria Math" w:hAnsi="Cambria Math" w:cs="Cambria Math"/>
            </w:rPr>
            <m:t>7</m:t>
          </m:r>
        </m:oMath>
      </m:oMathPara>
    </w:p>
    <w:p w14:paraId="6B99D129" w14:textId="6C29D8E9" w:rsidR="006E6211" w:rsidRPr="00FF64E1" w:rsidRDefault="006E6211" w:rsidP="006E6211">
      <w:pPr>
        <w:spacing w:line="24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highlight w:val="yellow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>14.80113585066</m:t>
                  </m:r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>7</m:t>
                  </m:r>
                  <m:r>
                    <w:rPr>
                      <w:rFonts w:ascii="Cambria Math" w:hAnsi="Cambria Math"/>
                      <w:highlight w:val="yellow"/>
                    </w:rPr>
                    <m:t>-14.7995835911804</m:t>
                  </m:r>
                </m:num>
                <m:den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>14.80113585066</m:t>
                  </m:r>
                  <m:r>
                    <w:rPr>
                      <w:rFonts w:ascii="Cambria Math" w:eastAsia="Cambria Math" w:hAnsi="Cambria Math" w:cs="Cambria Math"/>
                      <w:highlight w:val="yellow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  <w:highlight w:val="yellow"/>
            </w:rPr>
            <m:t>*100%=</m:t>
          </m:r>
          <m:r>
            <w:rPr>
              <w:rFonts w:ascii="Cambria Math" w:hAnsi="Cambria Math"/>
              <w:highlight w:val="yellow"/>
            </w:rPr>
            <m:t>0.01</m:t>
          </m:r>
          <m:r>
            <w:rPr>
              <w:rFonts w:ascii="Cambria Math" w:hAnsi="Cambria Math"/>
              <w:highlight w:val="yellow"/>
            </w:rPr>
            <m:t>%</m:t>
          </m:r>
        </m:oMath>
      </m:oMathPara>
    </w:p>
    <w:p w14:paraId="743A52AD" w14:textId="77777777" w:rsidR="006E6211" w:rsidRPr="006E6211" w:rsidRDefault="006E6211" w:rsidP="006E6211">
      <w:pPr>
        <w:spacing w:line="240" w:lineRule="auto"/>
        <w:ind w:left="70" w:firstLine="0"/>
      </w:pPr>
    </w:p>
    <w:sectPr w:rsidR="006E6211" w:rsidRPr="006E6211" w:rsidSect="00116A12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91835"/>
    <w:multiLevelType w:val="hybridMultilevel"/>
    <w:tmpl w:val="B6EAC294"/>
    <w:lvl w:ilvl="0" w:tplc="1A2A0C2C">
      <w:start w:val="1"/>
      <w:numFmt w:val="low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34771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C579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09B1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E2599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FCBD4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12E16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0C5CE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47F2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98487A"/>
    <w:multiLevelType w:val="hybridMultilevel"/>
    <w:tmpl w:val="5AFE17A8"/>
    <w:lvl w:ilvl="0" w:tplc="D078136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306C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58C3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E6A1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681A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5C29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0A54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E4CA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52C8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ACC"/>
    <w:rsid w:val="00000718"/>
    <w:rsid w:val="00080131"/>
    <w:rsid w:val="00096096"/>
    <w:rsid w:val="000A4AE7"/>
    <w:rsid w:val="000B796F"/>
    <w:rsid w:val="000C049C"/>
    <w:rsid w:val="000D5F06"/>
    <w:rsid w:val="000F4C92"/>
    <w:rsid w:val="00116A12"/>
    <w:rsid w:val="001475E8"/>
    <w:rsid w:val="00157445"/>
    <w:rsid w:val="001907DE"/>
    <w:rsid w:val="001F17EA"/>
    <w:rsid w:val="00203D69"/>
    <w:rsid w:val="00252BEC"/>
    <w:rsid w:val="002A5844"/>
    <w:rsid w:val="002B463F"/>
    <w:rsid w:val="002D39EC"/>
    <w:rsid w:val="003415B2"/>
    <w:rsid w:val="00347861"/>
    <w:rsid w:val="003D2612"/>
    <w:rsid w:val="004238E5"/>
    <w:rsid w:val="00430586"/>
    <w:rsid w:val="00434865"/>
    <w:rsid w:val="00440EEB"/>
    <w:rsid w:val="004739CB"/>
    <w:rsid w:val="004756E0"/>
    <w:rsid w:val="0049339F"/>
    <w:rsid w:val="004A3285"/>
    <w:rsid w:val="004B2BB7"/>
    <w:rsid w:val="004C6834"/>
    <w:rsid w:val="004E5AF3"/>
    <w:rsid w:val="00524DC6"/>
    <w:rsid w:val="00592F83"/>
    <w:rsid w:val="005C0032"/>
    <w:rsid w:val="00605C25"/>
    <w:rsid w:val="00614EE5"/>
    <w:rsid w:val="00660F4C"/>
    <w:rsid w:val="00671861"/>
    <w:rsid w:val="00684978"/>
    <w:rsid w:val="006A4C85"/>
    <w:rsid w:val="006C57D3"/>
    <w:rsid w:val="006E2F45"/>
    <w:rsid w:val="006E6211"/>
    <w:rsid w:val="00700263"/>
    <w:rsid w:val="0071573D"/>
    <w:rsid w:val="00725200"/>
    <w:rsid w:val="00751F57"/>
    <w:rsid w:val="00760CDB"/>
    <w:rsid w:val="007B0066"/>
    <w:rsid w:val="007B41A7"/>
    <w:rsid w:val="007F356E"/>
    <w:rsid w:val="00840C4E"/>
    <w:rsid w:val="00850AFC"/>
    <w:rsid w:val="008716E2"/>
    <w:rsid w:val="008D67C5"/>
    <w:rsid w:val="008E009C"/>
    <w:rsid w:val="008F732B"/>
    <w:rsid w:val="00901539"/>
    <w:rsid w:val="00985906"/>
    <w:rsid w:val="00A1277F"/>
    <w:rsid w:val="00A16018"/>
    <w:rsid w:val="00A23D0B"/>
    <w:rsid w:val="00A31309"/>
    <w:rsid w:val="00A50544"/>
    <w:rsid w:val="00A82CCF"/>
    <w:rsid w:val="00A90F59"/>
    <w:rsid w:val="00A968B1"/>
    <w:rsid w:val="00AB06A9"/>
    <w:rsid w:val="00AB2F03"/>
    <w:rsid w:val="00AB6CEC"/>
    <w:rsid w:val="00AC44ED"/>
    <w:rsid w:val="00AF4FC0"/>
    <w:rsid w:val="00B16B86"/>
    <w:rsid w:val="00B210C3"/>
    <w:rsid w:val="00B218D3"/>
    <w:rsid w:val="00B33EDA"/>
    <w:rsid w:val="00B946F6"/>
    <w:rsid w:val="00BB59F6"/>
    <w:rsid w:val="00BB7664"/>
    <w:rsid w:val="00BC1F56"/>
    <w:rsid w:val="00BC5F56"/>
    <w:rsid w:val="00BC6ACC"/>
    <w:rsid w:val="00BC6CC7"/>
    <w:rsid w:val="00BD2D97"/>
    <w:rsid w:val="00C109CE"/>
    <w:rsid w:val="00C301CF"/>
    <w:rsid w:val="00C93F3F"/>
    <w:rsid w:val="00CA47A5"/>
    <w:rsid w:val="00CA7929"/>
    <w:rsid w:val="00CC784D"/>
    <w:rsid w:val="00CD10B6"/>
    <w:rsid w:val="00D236D5"/>
    <w:rsid w:val="00DA0C6D"/>
    <w:rsid w:val="00DC336C"/>
    <w:rsid w:val="00E04BF4"/>
    <w:rsid w:val="00E2028B"/>
    <w:rsid w:val="00E439BA"/>
    <w:rsid w:val="00E52FF4"/>
    <w:rsid w:val="00E540A6"/>
    <w:rsid w:val="00E773CA"/>
    <w:rsid w:val="00E86B8C"/>
    <w:rsid w:val="00EB5CAF"/>
    <w:rsid w:val="00EC431A"/>
    <w:rsid w:val="00F13372"/>
    <w:rsid w:val="00F369D9"/>
    <w:rsid w:val="00F40867"/>
    <w:rsid w:val="00FA0ABE"/>
    <w:rsid w:val="00FD70E2"/>
    <w:rsid w:val="00FF6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47A03"/>
  <w15:docId w15:val="{22BABF4C-8A93-4D9C-889A-58E524176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211"/>
    <w:pPr>
      <w:spacing w:after="15" w:line="226" w:lineRule="auto"/>
      <w:ind w:left="44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B41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38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3</Pages>
  <Words>667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</dc:creator>
  <cp:keywords/>
  <cp:lastModifiedBy>Jacob Vaught</cp:lastModifiedBy>
  <cp:revision>106</cp:revision>
  <dcterms:created xsi:type="dcterms:W3CDTF">2021-09-15T18:44:00Z</dcterms:created>
  <dcterms:modified xsi:type="dcterms:W3CDTF">2021-09-16T01:29:00Z</dcterms:modified>
</cp:coreProperties>
</file>