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BC89C" w14:textId="3420052D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 xml:space="preserve">[5] = </w:t>
      </w:r>
    </w:p>
    <w:p w14:paraId="7B9BE86D" w14:textId="77777777" w:rsidR="008D62CA" w:rsidRDefault="008D62CA" w:rsidP="008D62CA">
      <w:r>
        <w:tab/>
      </w:r>
    </w:p>
    <w:p w14:paraId="2730A30C" w14:textId="0D0BC306" w:rsidR="008D62CA" w:rsidRDefault="008D62CA" w:rsidP="008D62CA"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0FEBCA2B" w14:textId="77777777" w:rsidR="008D62CA" w:rsidRDefault="008D62CA" w:rsidP="008D62CA">
      <w:r>
        <w:tab/>
        <w:t>(</w:t>
      </w:r>
    </w:p>
    <w:p w14:paraId="63B7A00C" w14:textId="452AEA09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[1]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>
        <w:t>’</w:t>
      </w:r>
      <w:r>
        <w:t xml:space="preserve">) </w:t>
      </w:r>
      <w:r w:rsidR="00724386">
        <w:t>+</w:t>
      </w:r>
    </w:p>
    <w:p w14:paraId="1683D0B1" w14:textId="1B59A636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[1]</w:t>
      </w:r>
      <w:r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59E9D218" w14:textId="0EBC50D6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7A2DBA9B" w14:textId="6A534210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</w:t>
      </w:r>
      <w:proofErr w:type="spellStart"/>
      <w:r>
        <w:t>bcd_in</w:t>
      </w:r>
      <w:proofErr w:type="spellEnd"/>
      <w:r>
        <w:t>[1]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>
        <w:t>’</w:t>
      </w:r>
      <w:r>
        <w:t xml:space="preserve">) </w:t>
      </w:r>
      <w:r w:rsidR="00724386">
        <w:t>+</w:t>
      </w:r>
    </w:p>
    <w:p w14:paraId="475CCEFC" w14:textId="6780E68A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</w:t>
      </w:r>
      <w:proofErr w:type="spellStart"/>
      <w:r>
        <w:t>bcd_in</w:t>
      </w:r>
      <w:proofErr w:type="spellEnd"/>
      <w:r>
        <w:t>[1]</w:t>
      </w:r>
      <w:r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4E7D6AFE" w14:textId="7CCDD0B0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>
        <w:t>’</w:t>
      </w:r>
      <w:r>
        <w:t xml:space="preserve">) </w:t>
      </w:r>
      <w:r w:rsidR="00724386">
        <w:t>+</w:t>
      </w:r>
    </w:p>
    <w:p w14:paraId="3C7E7D1F" w14:textId="7152609D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5B92E8D9" w14:textId="4E095FDF" w:rsidR="008D62CA" w:rsidRDefault="008D62CA" w:rsidP="008D62CA">
      <w:pPr>
        <w:outlineLvl w:val="0"/>
      </w:pPr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>
        <w:t xml:space="preserve">’  </w:t>
      </w:r>
      <w:proofErr w:type="spellStart"/>
      <w:r>
        <w:t>bcd_in</w:t>
      </w:r>
      <w:proofErr w:type="spellEnd"/>
      <w:r>
        <w:t>[1]‘</w:t>
      </w:r>
      <w:r>
        <w:t xml:space="preserve">  </w:t>
      </w:r>
      <w:proofErr w:type="spellStart"/>
      <w:r>
        <w:t>bcd_in</w:t>
      </w:r>
      <w:proofErr w:type="spellEnd"/>
      <w:r>
        <w:t>[0]</w:t>
      </w:r>
      <w:r>
        <w:t>’</w:t>
      </w:r>
      <w:r>
        <w:t xml:space="preserve">) </w:t>
      </w:r>
      <w:r w:rsidR="00724386">
        <w:t>+</w:t>
      </w:r>
    </w:p>
    <w:p w14:paraId="2DFBBDD3" w14:textId="007A0247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>
        <w:t>’</w:t>
      </w:r>
      <w:r>
        <w:t xml:space="preserve">  </w:t>
      </w:r>
      <w:proofErr w:type="spellStart"/>
      <w:r>
        <w:t>bcd_in</w:t>
      </w:r>
      <w:proofErr w:type="spellEnd"/>
      <w:r>
        <w:t>[1]</w:t>
      </w:r>
      <w:r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</w:p>
    <w:p w14:paraId="2DAE1E32" w14:textId="77777777" w:rsidR="008D62CA" w:rsidRDefault="008D62CA" w:rsidP="008D62CA"/>
    <w:p w14:paraId="0BC93624" w14:textId="6ABAEADB" w:rsidR="008D62CA" w:rsidRDefault="008D62CA" w:rsidP="008D62CA">
      <w:r>
        <w:tab/>
        <w:t>)</w:t>
      </w:r>
    </w:p>
    <w:p w14:paraId="412EAB9D" w14:textId="77777777" w:rsidR="008D62CA" w:rsidRDefault="008D62CA" w:rsidP="008D62CA"/>
    <w:p w14:paraId="367A8A24" w14:textId="4B736956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>[4] =</w:t>
      </w:r>
    </w:p>
    <w:p w14:paraId="16125455" w14:textId="0EA0FDB9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5839FEC5" w14:textId="77777777" w:rsidR="008D62CA" w:rsidRDefault="008D62CA" w:rsidP="008D62CA">
      <w:r>
        <w:tab/>
        <w:t>(</w:t>
      </w:r>
    </w:p>
    <w:p w14:paraId="43EFA6C1" w14:textId="6C5BE1B0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5BDD1620" w14:textId="17A1AE1C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4BA6A590" w14:textId="2F2D26CC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532A5A48" w14:textId="24545CB8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1AD65540" w14:textId="69AD92C3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2B912A9A" w14:textId="493A96B0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7B1C322E" w14:textId="7298B63E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03BDFF8F" w14:textId="098D919B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</w:p>
    <w:p w14:paraId="2B01B358" w14:textId="77777777" w:rsidR="008D62CA" w:rsidRDefault="008D62CA" w:rsidP="008D62CA"/>
    <w:p w14:paraId="7B49F8C1" w14:textId="1FD0B80A" w:rsidR="008D62CA" w:rsidRDefault="008D62CA" w:rsidP="008D62CA">
      <w:r>
        <w:tab/>
        <w:t>)</w:t>
      </w:r>
    </w:p>
    <w:p w14:paraId="5FD8F062" w14:textId="77777777" w:rsidR="008D62CA" w:rsidRDefault="008D62CA" w:rsidP="008D62CA"/>
    <w:p w14:paraId="208ACB93" w14:textId="259CE7DA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>[3] =</w:t>
      </w:r>
    </w:p>
    <w:p w14:paraId="07B0966E" w14:textId="54FF18B2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1C87AD24" w14:textId="77777777" w:rsidR="008D62CA" w:rsidRDefault="008D62CA" w:rsidP="008D62CA">
      <w:r>
        <w:tab/>
        <w:t>(</w:t>
      </w:r>
    </w:p>
    <w:p w14:paraId="1C09F3E1" w14:textId="3F9FE610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44DDC240" w14:textId="50549AF7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0A71DDFB" w14:textId="5382CACF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4D5D99A9" w14:textId="579F83A0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1ADCBA12" w14:textId="3EF2B3B5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20DAF791" w14:textId="1148C264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0B5843E8" w14:textId="194381DA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1769A7">
        <w:t>’</w:t>
      </w:r>
      <w:r>
        <w:t xml:space="preserve">) </w:t>
      </w:r>
      <w:r w:rsidR="00724386">
        <w:t>+</w:t>
      </w:r>
    </w:p>
    <w:p w14:paraId="5431C0AB" w14:textId="2D536DBF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1769A7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1769A7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</w:p>
    <w:p w14:paraId="13B95277" w14:textId="49AA2A03" w:rsidR="008D62CA" w:rsidRDefault="008D62CA" w:rsidP="008D62CA">
      <w:r>
        <w:tab/>
        <w:t>)</w:t>
      </w:r>
    </w:p>
    <w:p w14:paraId="479D59C0" w14:textId="77777777" w:rsidR="008D62CA" w:rsidRDefault="008D62CA" w:rsidP="008D62CA"/>
    <w:p w14:paraId="7A88EF44" w14:textId="0F776759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>[2] =</w:t>
      </w:r>
    </w:p>
    <w:p w14:paraId="724FFFB5" w14:textId="080A84D2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0211B446" w14:textId="77777777" w:rsidR="008D62CA" w:rsidRDefault="008D62CA" w:rsidP="008D62CA">
      <w:bookmarkStart w:id="0" w:name="_GoBack"/>
      <w:r>
        <w:tab/>
        <w:t>(</w:t>
      </w:r>
    </w:p>
    <w:bookmarkEnd w:id="0"/>
    <w:p w14:paraId="7C3D9C18" w14:textId="259E9B72" w:rsidR="008D62CA" w:rsidRDefault="008D62CA" w:rsidP="008D62CA">
      <w:r>
        <w:lastRenderedPageBreak/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629A4D8A" w14:textId="2B8FAA7F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549D8B9C" w14:textId="4936D99E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3B01CFC4" w14:textId="42DE7686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4F8C61DA" w14:textId="2236905A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5792C541" w14:textId="55646528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</w:p>
    <w:p w14:paraId="34A63F62" w14:textId="201A7EE6" w:rsidR="008D62CA" w:rsidRDefault="008D62CA" w:rsidP="008D62CA">
      <w:r>
        <w:tab/>
        <w:t>)</w:t>
      </w:r>
    </w:p>
    <w:p w14:paraId="68DA543D" w14:textId="77777777" w:rsidR="008D62CA" w:rsidRDefault="008D62CA" w:rsidP="008D62CA"/>
    <w:p w14:paraId="1ADE867F" w14:textId="72C469F1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 xml:space="preserve">[1] = </w:t>
      </w:r>
    </w:p>
    <w:p w14:paraId="65DA83E9" w14:textId="2E719117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0B037051" w14:textId="77777777" w:rsidR="008D62CA" w:rsidRDefault="008D62CA" w:rsidP="008D62CA">
      <w:r>
        <w:tab/>
        <w:t>(</w:t>
      </w:r>
    </w:p>
    <w:p w14:paraId="1DF891C5" w14:textId="6DB55472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63FCEAD6" w14:textId="16F57DCA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78C9FD63" w14:textId="66003449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  <w:r w:rsidR="00724386">
        <w:t>+</w:t>
      </w:r>
    </w:p>
    <w:p w14:paraId="780AC383" w14:textId="7D0EABB0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3B2C43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3B2C43">
        <w:t>’</w:t>
      </w:r>
      <w:r>
        <w:t xml:space="preserve">) </w:t>
      </w:r>
    </w:p>
    <w:p w14:paraId="4FFB5EDE" w14:textId="3382EDCF" w:rsidR="008D62CA" w:rsidRDefault="008D62CA" w:rsidP="008D62CA">
      <w:r>
        <w:tab/>
        <w:t>)</w:t>
      </w:r>
    </w:p>
    <w:p w14:paraId="7973423D" w14:textId="77777777" w:rsidR="008D62CA" w:rsidRDefault="008D62CA" w:rsidP="008D62CA"/>
    <w:p w14:paraId="55C104F6" w14:textId="74212D9F" w:rsidR="008D62CA" w:rsidRDefault="008D62CA" w:rsidP="008D62CA">
      <w:r>
        <w:t xml:space="preserve"> </w:t>
      </w:r>
      <w:proofErr w:type="spellStart"/>
      <w:proofErr w:type="gramStart"/>
      <w:r>
        <w:t>seg</w:t>
      </w:r>
      <w:proofErr w:type="gramEnd"/>
      <w:r>
        <w:t>_out</w:t>
      </w:r>
      <w:proofErr w:type="spellEnd"/>
      <w:r>
        <w:t>[0] =</w:t>
      </w:r>
    </w:p>
    <w:p w14:paraId="68E8334C" w14:textId="37E01C55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display</w:t>
      </w:r>
      <w:proofErr w:type="gramEnd"/>
      <w:r>
        <w:t>_on</w:t>
      </w:r>
      <w:proofErr w:type="spellEnd"/>
      <w:r>
        <w:t xml:space="preserve">) </w:t>
      </w:r>
    </w:p>
    <w:p w14:paraId="2F04D3F6" w14:textId="77777777" w:rsidR="008D62CA" w:rsidRDefault="008D62CA" w:rsidP="008D62CA">
      <w:r>
        <w:tab/>
        <w:t>(</w:t>
      </w:r>
    </w:p>
    <w:p w14:paraId="674446AD" w14:textId="046FE3C7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A4018F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A4018F">
        <w:t>’</w:t>
      </w:r>
      <w:r>
        <w:t xml:space="preserve">) </w:t>
      </w:r>
      <w:r w:rsidR="00724386">
        <w:t>+</w:t>
      </w:r>
    </w:p>
    <w:p w14:paraId="41585189" w14:textId="3C5AC848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A4018F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A4018F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A4018F">
        <w:t>’</w:t>
      </w:r>
      <w:r>
        <w:t xml:space="preserve">) </w:t>
      </w:r>
      <w:r w:rsidR="00724386">
        <w:t>+</w:t>
      </w:r>
    </w:p>
    <w:p w14:paraId="743CC3D1" w14:textId="16EFDB8B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A4018F">
        <w:t>’</w:t>
      </w:r>
      <w:r>
        <w:t xml:space="preserve">  </w:t>
      </w:r>
      <w:proofErr w:type="spellStart"/>
      <w:r>
        <w:t>bcd_in</w:t>
      </w:r>
      <w:proofErr w:type="spellEnd"/>
      <w:r>
        <w:t>[2]</w:t>
      </w:r>
      <w:r w:rsidR="00A4018F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[1]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5A311AF7" w14:textId="6DA58908" w:rsidR="008D62CA" w:rsidRDefault="008D62CA" w:rsidP="008D62CA"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</w:t>
      </w:r>
      <w:proofErr w:type="spellStart"/>
      <w:r>
        <w:t>bcd_in</w:t>
      </w:r>
      <w:proofErr w:type="spellEnd"/>
      <w:r>
        <w:t>[1]</w:t>
      </w:r>
      <w:r w:rsidR="00A4018F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  <w:r w:rsidR="00724386">
        <w:t>+</w:t>
      </w:r>
    </w:p>
    <w:p w14:paraId="28E46141" w14:textId="0F285914" w:rsidR="008D62CA" w:rsidRDefault="008D62CA" w:rsidP="008D62CA">
      <w:pPr>
        <w:outlineLvl w:val="0"/>
      </w:pPr>
      <w:r>
        <w:tab/>
        <w:t>(</w:t>
      </w:r>
      <w:proofErr w:type="spellStart"/>
      <w:proofErr w:type="gramStart"/>
      <w:r>
        <w:t>bcd</w:t>
      </w:r>
      <w:proofErr w:type="gramEnd"/>
      <w:r>
        <w:t>_in</w:t>
      </w:r>
      <w:proofErr w:type="spellEnd"/>
      <w:r>
        <w:t>[3]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 xml:space="preserve">[2]    </w:t>
      </w:r>
      <w:proofErr w:type="spellStart"/>
      <w:r>
        <w:t>bcd_in</w:t>
      </w:r>
      <w:proofErr w:type="spellEnd"/>
      <w:r>
        <w:t xml:space="preserve">[1]   </w:t>
      </w:r>
      <w:proofErr w:type="spellStart"/>
      <w:r>
        <w:t>bcd_in</w:t>
      </w:r>
      <w:proofErr w:type="spellEnd"/>
      <w:r>
        <w:t>[0]</w:t>
      </w:r>
      <w:r w:rsidR="00A4018F">
        <w:t>’</w:t>
      </w:r>
      <w:r>
        <w:t xml:space="preserve">) </w:t>
      </w:r>
      <w:r w:rsidR="00724386">
        <w:t>+</w:t>
      </w:r>
    </w:p>
    <w:p w14:paraId="5C73C730" w14:textId="5A8F5980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>[0]</w:t>
      </w:r>
      <w:r w:rsidR="00A4018F">
        <w:t>’</w:t>
      </w:r>
      <w:r>
        <w:t xml:space="preserve">) </w:t>
      </w:r>
      <w:r w:rsidR="00724386">
        <w:t>+</w:t>
      </w:r>
    </w:p>
    <w:p w14:paraId="60AD6EB4" w14:textId="55D6D15F" w:rsidR="008D62CA" w:rsidRDefault="008D62CA" w:rsidP="008D62CA">
      <w:r>
        <w:tab/>
      </w:r>
      <w:proofErr w:type="gramStart"/>
      <w:r>
        <w:t xml:space="preserve">( </w:t>
      </w:r>
      <w:proofErr w:type="spellStart"/>
      <w:r>
        <w:t>bcd</w:t>
      </w:r>
      <w:proofErr w:type="gramEnd"/>
      <w:r>
        <w:t>_in</w:t>
      </w:r>
      <w:proofErr w:type="spellEnd"/>
      <w:r>
        <w:t xml:space="preserve">[3]  </w:t>
      </w:r>
      <w:proofErr w:type="spellStart"/>
      <w:r>
        <w:t>bcd_in</w:t>
      </w:r>
      <w:proofErr w:type="spellEnd"/>
      <w:r>
        <w:t>[2]</w:t>
      </w:r>
      <w:r w:rsidR="00A4018F">
        <w:t>’</w:t>
      </w:r>
      <w:r>
        <w:t xml:space="preserve">   </w:t>
      </w:r>
      <w:proofErr w:type="spellStart"/>
      <w:r>
        <w:t>bcd_in</w:t>
      </w:r>
      <w:proofErr w:type="spellEnd"/>
      <w:r>
        <w:t>[1]</w:t>
      </w:r>
      <w:r w:rsidR="00A4018F">
        <w:t>’</w:t>
      </w:r>
      <w:r>
        <w:t xml:space="preserve">    </w:t>
      </w:r>
      <w:proofErr w:type="spellStart"/>
      <w:r>
        <w:t>bcd_in</w:t>
      </w:r>
      <w:proofErr w:type="spellEnd"/>
      <w:r>
        <w:t xml:space="preserve">[0]) </w:t>
      </w:r>
    </w:p>
    <w:p w14:paraId="787CC94D" w14:textId="40E9F724" w:rsidR="008D62CA" w:rsidRDefault="008D62CA" w:rsidP="008D62CA">
      <w:r>
        <w:tab/>
        <w:t>)</w:t>
      </w:r>
    </w:p>
    <w:p w14:paraId="66438DF9" w14:textId="77777777" w:rsidR="008D62CA" w:rsidRDefault="008D62CA" w:rsidP="008D62CA"/>
    <w:p w14:paraId="48AA852A" w14:textId="77777777" w:rsidR="008A05B0" w:rsidRDefault="008A05B0"/>
    <w:sectPr w:rsidR="008A05B0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CA"/>
    <w:rsid w:val="001769A7"/>
    <w:rsid w:val="003B2C43"/>
    <w:rsid w:val="00724386"/>
    <w:rsid w:val="008A05B0"/>
    <w:rsid w:val="008D62CA"/>
    <w:rsid w:val="00A4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96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2106</Characters>
  <Application>Microsoft Macintosh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5</cp:revision>
  <dcterms:created xsi:type="dcterms:W3CDTF">2012-09-14T23:08:00Z</dcterms:created>
  <dcterms:modified xsi:type="dcterms:W3CDTF">2012-09-14T23:17:00Z</dcterms:modified>
</cp:coreProperties>
</file>