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Lim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368D4731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Hilya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Syazwani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Binte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Mohamed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Yusoff</w:t>
            </w:r>
            <w:proofErr w:type="spellEnd"/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90"/>
        <w:gridCol w:w="2105"/>
        <w:gridCol w:w="2171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13D78BC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2B867FC2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spreadsheet for Daily Updates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688768E0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2507A9A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18/09/2019</w:t>
            </w: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2E6367A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  <w:r w:rsidR="006525EE">
        <w:rPr>
          <w:rFonts w:ascii="Calibri" w:hAnsi="Calibri" w:cs="Arial"/>
          <w:sz w:val="22"/>
          <w:szCs w:val="22"/>
        </w:rPr>
        <w:t xml:space="preserve"> 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9497471" w14:textId="7F3C2588" w:rsidR="0091764C" w:rsidRPr="0091764C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395493F" w14:textId="77777777" w:rsidR="001B3CB9" w:rsidRDefault="001B3CB9" w:rsidP="001B3CB9">
      <w:pPr>
        <w:pStyle w:val="Defaul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Lim </w:t>
      </w:r>
      <w:proofErr w:type="spellStart"/>
      <w:r>
        <w:rPr>
          <w:rFonts w:ascii="Calibri" w:hAnsi="Calibri"/>
          <w:sz w:val="22"/>
          <w:szCs w:val="22"/>
        </w:rPr>
        <w:t>Jie</w:t>
      </w:r>
      <w:proofErr w:type="spellEnd"/>
      <w:r>
        <w:rPr>
          <w:rFonts w:ascii="Calibri" w:hAnsi="Calibri"/>
          <w:sz w:val="22"/>
          <w:szCs w:val="22"/>
        </w:rPr>
        <w:t xml:space="preserve"> Min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1A1F"/>
    <w:rsid w:val="001B3CB9"/>
    <w:rsid w:val="006525EE"/>
    <w:rsid w:val="008568E6"/>
    <w:rsid w:val="0091764C"/>
    <w:rsid w:val="00D35D95"/>
    <w:rsid w:val="00E61C94"/>
    <w:rsid w:val="00E72D9B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SeoungLim Ku</cp:lastModifiedBy>
  <cp:revision>5</cp:revision>
  <dcterms:created xsi:type="dcterms:W3CDTF">2019-09-18T15:05:00Z</dcterms:created>
  <dcterms:modified xsi:type="dcterms:W3CDTF">2019-09-19T12:43:00Z</dcterms:modified>
</cp:coreProperties>
</file>