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6B765D84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教科書の考え方に基づいて</w:t>
      </w:r>
      <w:r w:rsidR="009A2715">
        <w:rPr>
          <w:rFonts w:hint="eastAsia"/>
        </w:rPr>
        <w:t>再起的な和の計算をおこなった．整数を配列に格納しそれを関数内で和にする．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421D59EA" w:rsidR="00557EBE" w:rsidRDefault="009A2715" w:rsidP="00557E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再帰的にするために配列の最初と終わりから配列を２つに分けその２つを足す．配列が一つになるまで再起を繰り返すようになっている．</w:t>
      </w:r>
    </w:p>
    <w:p w14:paraId="7291A152" w14:textId="77777777" w:rsidR="00557EBE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007D6A1F" w14:textId="15CAC41D" w:rsidR="000B3936" w:rsidRPr="00557EBE" w:rsidRDefault="00557EBE" w:rsidP="000B3936">
      <w:r>
        <w:rPr>
          <w:rFonts w:hint="eastAsia"/>
        </w:rPr>
        <w:t>(1)</w:t>
      </w:r>
      <w:r w:rsidR="009A2715">
        <w:rPr>
          <w:rFonts w:hint="eastAsia"/>
        </w:rPr>
        <w:t>再帰的になるように引数を定義しなければいけない．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BE591" w14:textId="77777777" w:rsidR="00D444A8" w:rsidRDefault="00D444A8" w:rsidP="00395287">
      <w:r>
        <w:separator/>
      </w:r>
    </w:p>
  </w:endnote>
  <w:endnote w:type="continuationSeparator" w:id="0">
    <w:p w14:paraId="589E89FA" w14:textId="77777777" w:rsidR="00D444A8" w:rsidRDefault="00D444A8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A599F" w14:textId="77777777" w:rsidR="00D444A8" w:rsidRDefault="00D444A8" w:rsidP="00395287">
      <w:r>
        <w:separator/>
      </w:r>
    </w:p>
  </w:footnote>
  <w:footnote w:type="continuationSeparator" w:id="0">
    <w:p w14:paraId="0C9E818F" w14:textId="77777777" w:rsidR="00D444A8" w:rsidRDefault="00D444A8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0348D668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9A2715">
      <w:rPr>
        <w:rFonts w:hint="eastAsia"/>
      </w:rPr>
      <w:t>２</w:t>
    </w:r>
    <w:r>
      <w:rPr>
        <w:rFonts w:hint="eastAsia"/>
      </w:rPr>
      <w:t>のプログラム実装の考え方</w:t>
    </w:r>
  </w:p>
  <w:p w14:paraId="2895F1EA" w14:textId="4CC7D838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27368D">
      <w:rPr>
        <w:rFonts w:hint="eastAsia"/>
      </w:rPr>
      <w:t>6</w:t>
    </w:r>
    <w:r>
      <w:rPr>
        <w:rFonts w:hint="eastAsia"/>
      </w:rPr>
      <w:t>月</w:t>
    </w:r>
    <w:r w:rsidR="000C56F7">
      <w:rPr>
        <w:rFonts w:hint="eastAsia"/>
      </w:rPr>
      <w:t>2</w:t>
    </w:r>
    <w:r w:rsidR="0027368D">
      <w:rPr>
        <w:rFonts w:hint="eastAsia"/>
      </w:rPr>
      <w:t>8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C2622"/>
    <w:rsid w:val="0021342F"/>
    <w:rsid w:val="00241C1B"/>
    <w:rsid w:val="002522AC"/>
    <w:rsid w:val="0027368D"/>
    <w:rsid w:val="002C3336"/>
    <w:rsid w:val="002C5B4E"/>
    <w:rsid w:val="00310455"/>
    <w:rsid w:val="00395287"/>
    <w:rsid w:val="00557EBE"/>
    <w:rsid w:val="005878E1"/>
    <w:rsid w:val="005F7E8C"/>
    <w:rsid w:val="00621469"/>
    <w:rsid w:val="00674E05"/>
    <w:rsid w:val="006A3C06"/>
    <w:rsid w:val="006C5916"/>
    <w:rsid w:val="006D06B9"/>
    <w:rsid w:val="007715EC"/>
    <w:rsid w:val="007A46E4"/>
    <w:rsid w:val="008267DC"/>
    <w:rsid w:val="009A2715"/>
    <w:rsid w:val="00AC1405"/>
    <w:rsid w:val="00B10F78"/>
    <w:rsid w:val="00B67BFE"/>
    <w:rsid w:val="00BE330E"/>
    <w:rsid w:val="00BF3B14"/>
    <w:rsid w:val="00C16477"/>
    <w:rsid w:val="00CC5BE2"/>
    <w:rsid w:val="00D043BA"/>
    <w:rsid w:val="00D444A8"/>
    <w:rsid w:val="00D506E7"/>
    <w:rsid w:val="00DC5730"/>
    <w:rsid w:val="00DF204C"/>
    <w:rsid w:val="00E42011"/>
    <w:rsid w:val="00E96C41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4</cp:revision>
  <cp:lastPrinted>2024-06-28T14:40:00Z</cp:lastPrinted>
  <dcterms:created xsi:type="dcterms:W3CDTF">2024-06-28T14:35:00Z</dcterms:created>
  <dcterms:modified xsi:type="dcterms:W3CDTF">2024-06-28T14:45:00Z</dcterms:modified>
</cp:coreProperties>
</file>