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1547E" w14:textId="5DA203A5" w:rsidR="004C651D" w:rsidRDefault="004C651D" w:rsidP="00AB35B0">
      <w:pPr>
        <w:pStyle w:val="Heading1"/>
      </w:pPr>
      <w:r w:rsidRPr="003C1F4A">
        <w:t>CIS007-3</w:t>
      </w:r>
      <w:r w:rsidR="004C16BE">
        <w:t xml:space="preserve"> </w:t>
      </w:r>
      <w:r w:rsidRPr="003C1F4A">
        <w:t>Comparative Integrated Systems</w:t>
      </w:r>
      <w:r w:rsidR="00936D45">
        <w:t xml:space="preserve"> – AY </w:t>
      </w:r>
      <w:r w:rsidR="004C16BE">
        <w:t>20/21</w:t>
      </w:r>
    </w:p>
    <w:p w14:paraId="02F37185" w14:textId="25912424" w:rsidR="004C651D" w:rsidRDefault="004C651D" w:rsidP="00AB35B0">
      <w:pPr>
        <w:pStyle w:val="Heading1"/>
      </w:pPr>
      <w:r>
        <w:t>Student Name</w:t>
      </w:r>
      <w:r w:rsidRPr="003C1F4A">
        <w:t xml:space="preserve">: </w:t>
      </w:r>
      <w:r w:rsidR="00E1048E">
        <w:t xml:space="preserve">Jack </w:t>
      </w:r>
      <w:proofErr w:type="gramStart"/>
      <w:r w:rsidR="00E1048E">
        <w:t>Chapman</w:t>
      </w:r>
      <w:r w:rsidRPr="003C1F4A">
        <w:t xml:space="preserve">  </w:t>
      </w:r>
      <w:r>
        <w:tab/>
      </w:r>
      <w:proofErr w:type="gramEnd"/>
      <w:r>
        <w:tab/>
      </w:r>
      <w:r w:rsidR="003E573B">
        <w:tab/>
      </w:r>
      <w:r w:rsidR="003E573B">
        <w:tab/>
      </w:r>
      <w:r>
        <w:t xml:space="preserve">Student Number: </w:t>
      </w:r>
      <w:r w:rsidRPr="003C1F4A">
        <w:t xml:space="preserve"> </w:t>
      </w:r>
      <w:r w:rsidR="00E1048E">
        <w:t>1810773</w:t>
      </w:r>
      <w:r w:rsidRPr="003C1F4A">
        <w:t xml:space="preserve">                                                                                </w:t>
      </w:r>
    </w:p>
    <w:p w14:paraId="5056A5A6" w14:textId="185FB22F" w:rsidR="004C651D" w:rsidRDefault="00E1048E" w:rsidP="00AB35B0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0DBA824" wp14:editId="5C8440D9">
                <wp:simplePos x="0" y="0"/>
                <wp:positionH relativeFrom="column">
                  <wp:posOffset>1350010</wp:posOffset>
                </wp:positionH>
                <wp:positionV relativeFrom="paragraph">
                  <wp:posOffset>137160</wp:posOffset>
                </wp:positionV>
                <wp:extent cx="1814065" cy="245110"/>
                <wp:effectExtent l="38100" t="38100" r="15240" b="4064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1406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8EDA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05.6pt;margin-top:10.1pt;width:144.3pt;height:2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">
                <v:imagedata r:id="rId7" o:title=""/>
              </v:shape>
            </w:pict>
          </mc:Fallback>
        </mc:AlternateContent>
      </w:r>
      <w:r w:rsidR="004C651D">
        <w:t xml:space="preserve">Student </w:t>
      </w:r>
      <w:r w:rsidR="004C651D" w:rsidRPr="003C1F4A">
        <w:t>Signature:</w:t>
      </w:r>
      <w:r w:rsidR="00894947" w:rsidRPr="00894947">
        <w:t xml:space="preserve"> </w:t>
      </w:r>
      <w:r w:rsidR="00894947">
        <w:tab/>
      </w:r>
      <w:r w:rsidR="00894947">
        <w:tab/>
      </w:r>
      <w:r w:rsidR="00894947">
        <w:tab/>
      </w:r>
      <w:r w:rsidR="00894947">
        <w:tab/>
      </w:r>
      <w:r w:rsidR="00894947">
        <w:tab/>
        <w:t>Date:</w:t>
      </w:r>
      <w:r w:rsidR="004C16BE">
        <w:t xml:space="preserve"> </w:t>
      </w:r>
      <w:r w:rsidR="00FF25DE">
        <w:t>27</w:t>
      </w:r>
      <w:r w:rsidR="00FF25DE" w:rsidRPr="00FF25DE">
        <w:rPr>
          <w:vertAlign w:val="superscript"/>
        </w:rPr>
        <w:t>th</w:t>
      </w:r>
      <w:r w:rsidR="00FF25DE">
        <w:t xml:space="preserve"> </w:t>
      </w:r>
      <w:r w:rsidR="004C16BE">
        <w:t>November 2020</w:t>
      </w:r>
    </w:p>
    <w:p w14:paraId="271DC333" w14:textId="77777777" w:rsidR="004C651D" w:rsidRPr="00AB35B0" w:rsidRDefault="00A65D76">
      <w:pPr>
        <w:rPr>
          <w:i/>
        </w:rPr>
      </w:pPr>
      <w:r w:rsidRPr="00AB35B0">
        <w:rPr>
          <w:i/>
        </w:rPr>
        <w:t xml:space="preserve">Please answer the questions below, print </w:t>
      </w:r>
      <w:r w:rsidR="004C651D" w:rsidRPr="00AB35B0">
        <w:rPr>
          <w:i/>
        </w:rPr>
        <w:t xml:space="preserve">this form and bring it to the presentation </w:t>
      </w:r>
      <w:r w:rsidR="007051F5" w:rsidRPr="00AB35B0">
        <w:rPr>
          <w:i/>
        </w:rPr>
        <w:t>where it will be checked against reality and signed off by the tutor</w:t>
      </w:r>
      <w:r w:rsidR="004C651D" w:rsidRPr="00AB35B0">
        <w:rPr>
          <w:i/>
        </w:rPr>
        <w:t xml:space="preserve">.  </w:t>
      </w:r>
      <w:r w:rsidR="00FC29F1" w:rsidRPr="00AB35B0">
        <w:rPr>
          <w:i/>
        </w:rPr>
        <w:t>Once signed off, scan this form and submit on BREO with all other deliverables</w:t>
      </w:r>
      <w:r w:rsidR="009A2D8C" w:rsidRPr="00AB35B0">
        <w:rPr>
          <w:i/>
        </w:rPr>
        <w:t xml:space="preserve"> (video, code)</w:t>
      </w:r>
      <w:r w:rsidR="00FC29F1" w:rsidRPr="00AB35B0">
        <w:rPr>
          <w:i/>
        </w:rPr>
        <w:t xml:space="preserve">. </w:t>
      </w:r>
      <w:r w:rsidR="009C42F7" w:rsidRPr="00AB35B0">
        <w:rPr>
          <w:i/>
        </w:rPr>
        <w:t xml:space="preserve">At this stage a working prototype should be presented with a clear </w:t>
      </w:r>
      <w:r w:rsidR="001F2218" w:rsidRPr="00AB35B0">
        <w:rPr>
          <w:i/>
        </w:rPr>
        <w:t>idea</w:t>
      </w:r>
      <w:r w:rsidR="009C42F7" w:rsidRPr="00AB35B0">
        <w:rPr>
          <w:i/>
        </w:rPr>
        <w:t xml:space="preserve"> </w:t>
      </w:r>
      <w:r w:rsidR="009A2D8C" w:rsidRPr="00AB35B0">
        <w:rPr>
          <w:i/>
        </w:rPr>
        <w:t xml:space="preserve">about </w:t>
      </w:r>
      <w:r w:rsidR="009C42F7" w:rsidRPr="00AB35B0">
        <w:rPr>
          <w:i/>
        </w:rPr>
        <w:t xml:space="preserve">other features </w:t>
      </w:r>
      <w:r w:rsidR="00B9230F" w:rsidRPr="00AB35B0">
        <w:rPr>
          <w:i/>
        </w:rPr>
        <w:t>to</w:t>
      </w:r>
      <w:r w:rsidR="009C42F7" w:rsidRPr="00AB35B0">
        <w:rPr>
          <w:i/>
        </w:rPr>
        <w:t xml:space="preserve"> be implemented until the submission date. </w:t>
      </w:r>
    </w:p>
    <w:p w14:paraId="3BD6499A" w14:textId="77777777" w:rsidR="00A65D76" w:rsidRDefault="00A65D76" w:rsidP="00A65D76">
      <w:pPr>
        <w:pStyle w:val="Heading1"/>
        <w:rPr>
          <w:b w:val="0"/>
        </w:rPr>
      </w:pPr>
      <w:r>
        <w:t>Object Orientation</w:t>
      </w:r>
    </w:p>
    <w:p w14:paraId="26D27D20" w14:textId="1EA50187" w:rsidR="00A65D76" w:rsidRDefault="00FF25DE" w:rsidP="00A65D76">
      <w:pPr>
        <w:pStyle w:val="ListParagraph"/>
        <w:numPr>
          <w:ilvl w:val="0"/>
          <w:numId w:val="1"/>
        </w:numPr>
      </w:pPr>
      <w:r>
        <w:t>The classes</w:t>
      </w:r>
      <w:r w:rsidR="0074629E">
        <w:t xml:space="preserve"> are separated based o</w:t>
      </w:r>
      <w:r w:rsidR="00B2494F">
        <w:t>n</w:t>
      </w:r>
      <w:r w:rsidR="0074629E">
        <w:t xml:space="preserve"> the purpose for which they serve. For example the controllers inherits the </w:t>
      </w:r>
      <w:proofErr w:type="spellStart"/>
      <w:r w:rsidR="0074629E">
        <w:t>CI_Controller</w:t>
      </w:r>
      <w:proofErr w:type="spellEnd"/>
      <w:r w:rsidR="0074629E">
        <w:t xml:space="preserve"> which handles the functions within the controller I have created into </w:t>
      </w:r>
      <w:proofErr w:type="gramStart"/>
      <w:r w:rsidR="0074629E">
        <w:t>URI(</w:t>
      </w:r>
      <w:proofErr w:type="gramEnd"/>
      <w:r w:rsidR="0074629E">
        <w:t>unique Identifiers)</w:t>
      </w:r>
      <w:r>
        <w:t xml:space="preserve"> and also provides the load function for loading the views(html pages) and passes the data.</w:t>
      </w:r>
    </w:p>
    <w:p w14:paraId="12449C99" w14:textId="614888F2" w:rsidR="00FF25DE" w:rsidRPr="009666A3" w:rsidRDefault="00FF25DE" w:rsidP="00FF25DE">
      <w:pPr>
        <w:pStyle w:val="ListParagraph"/>
        <w:ind w:left="1080"/>
      </w:pPr>
      <w:r>
        <w:t>The models are used for retrieving and updating the data from the database.</w:t>
      </w:r>
    </w:p>
    <w:p w14:paraId="741708D7" w14:textId="27641C8A" w:rsidR="00A65D76" w:rsidRPr="00FF25DE" w:rsidRDefault="00FF25DE" w:rsidP="00A65D76">
      <w:pPr>
        <w:pStyle w:val="ListParagraph"/>
        <w:numPr>
          <w:ilvl w:val="0"/>
          <w:numId w:val="1"/>
        </w:numPr>
        <w:rPr>
          <w:b/>
        </w:rPr>
      </w:pPr>
      <w:r>
        <w:t>The code is commented with relevant explanations.</w:t>
      </w:r>
    </w:p>
    <w:p w14:paraId="46A79B9F" w14:textId="29ED9D4B" w:rsidR="00FF25DE" w:rsidRPr="00FF25DE" w:rsidRDefault="00FF25DE" w:rsidP="00A65D76">
      <w:pPr>
        <w:pStyle w:val="ListParagraph"/>
        <w:numPr>
          <w:ilvl w:val="0"/>
          <w:numId w:val="1"/>
        </w:numPr>
        <w:rPr>
          <w:b/>
        </w:rPr>
      </w:pPr>
      <w:r>
        <w:t xml:space="preserve">Constructors are used for loading the database in the constructors of the </w:t>
      </w:r>
      <w:proofErr w:type="spellStart"/>
      <w:r>
        <w:t>questions_model.php</w:t>
      </w:r>
      <w:proofErr w:type="spellEnd"/>
      <w:r>
        <w:t>.</w:t>
      </w:r>
    </w:p>
    <w:p w14:paraId="5337E500" w14:textId="3B384B72" w:rsidR="00FF25DE" w:rsidRDefault="00FF25DE" w:rsidP="00A65D76">
      <w:pPr>
        <w:pStyle w:val="ListParagraph"/>
        <w:numPr>
          <w:ilvl w:val="0"/>
          <w:numId w:val="1"/>
        </w:numPr>
        <w:rPr>
          <w:b/>
        </w:rPr>
      </w:pPr>
      <w:r>
        <w:t>Objects and instances are used in the questions controller for accessing the functions within the question_ model to send data to the database.</w:t>
      </w:r>
    </w:p>
    <w:p w14:paraId="32BB269A" w14:textId="77777777" w:rsidR="00A65D76" w:rsidRDefault="00A65D76" w:rsidP="00A65D76">
      <w:pPr>
        <w:pStyle w:val="Heading1"/>
      </w:pPr>
      <w:r>
        <w:t>Event Driven Architectures</w:t>
      </w:r>
    </w:p>
    <w:p w14:paraId="50C4BD95" w14:textId="342480EC" w:rsidR="009666A3" w:rsidRDefault="00FF25DE" w:rsidP="009666A3">
      <w:pPr>
        <w:pStyle w:val="ListParagraph"/>
        <w:numPr>
          <w:ilvl w:val="0"/>
          <w:numId w:val="1"/>
        </w:numPr>
      </w:pPr>
      <w:r>
        <w:t xml:space="preserve">Web based </w:t>
      </w:r>
      <w:proofErr w:type="gramStart"/>
      <w:r>
        <w:t>GUI(</w:t>
      </w:r>
      <w:proofErr w:type="spellStart"/>
      <w:proofErr w:type="gramEnd"/>
      <w:r>
        <w:t>html,css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>)</w:t>
      </w:r>
    </w:p>
    <w:p w14:paraId="26A9DC97" w14:textId="0F78C707" w:rsidR="009666A3" w:rsidRDefault="00E1048E" w:rsidP="009666A3">
      <w:pPr>
        <w:pStyle w:val="ListParagraph"/>
        <w:numPr>
          <w:ilvl w:val="0"/>
          <w:numId w:val="1"/>
        </w:numPr>
      </w:pPr>
      <w:r>
        <w:t>The forms on the register page, edit and create questions are pointed to the relevant function to handle the event.</w:t>
      </w:r>
    </w:p>
    <w:p w14:paraId="35269481" w14:textId="56EAF9AA" w:rsidR="00E1048E" w:rsidRDefault="00E1048E" w:rsidP="00FF25DE">
      <w:pPr>
        <w:pStyle w:val="ListParagraph"/>
        <w:numPr>
          <w:ilvl w:val="0"/>
          <w:numId w:val="1"/>
        </w:numPr>
      </w:pPr>
      <w:r>
        <w:t xml:space="preserve">There </w:t>
      </w:r>
      <w:r w:rsidR="0074629E">
        <w:t xml:space="preserve">are </w:t>
      </w:r>
      <w:r>
        <w:t xml:space="preserve">two </w:t>
      </w:r>
      <w:r w:rsidR="0074629E">
        <w:t>JavaScript</w:t>
      </w:r>
      <w:r>
        <w:t xml:space="preserve"> functions which handle the event when buttons are clicked, namely the answer buttons and delete question this processes the information to the function which communicates to the </w:t>
      </w:r>
      <w:r w:rsidR="0074629E">
        <w:t>database</w:t>
      </w:r>
      <w:r>
        <w:t xml:space="preserve"> either </w:t>
      </w:r>
      <w:r w:rsidR="0074629E">
        <w:t>deleting</w:t>
      </w:r>
      <w:r>
        <w:t xml:space="preserve"> or inserting data in on the database, after this is processed the </w:t>
      </w:r>
      <w:r w:rsidR="0074629E">
        <w:t>java function</w:t>
      </w:r>
      <w:r>
        <w:t xml:space="preserve"> redirects </w:t>
      </w:r>
      <w:r w:rsidR="0074629E">
        <w:t>the page</w:t>
      </w:r>
      <w:r>
        <w:t>.</w:t>
      </w:r>
    </w:p>
    <w:p w14:paraId="2CFBB295" w14:textId="77777777" w:rsidR="009666A3" w:rsidRDefault="009666A3" w:rsidP="009666A3">
      <w:pPr>
        <w:pStyle w:val="Heading1"/>
      </w:pPr>
      <w:r>
        <w:t>Web API</w:t>
      </w:r>
    </w:p>
    <w:p w14:paraId="4EFED20C" w14:textId="4090B040" w:rsidR="00F4716F" w:rsidRDefault="00F4716F" w:rsidP="00F4716F">
      <w:pPr>
        <w:pStyle w:val="ListParagraph"/>
        <w:numPr>
          <w:ilvl w:val="0"/>
          <w:numId w:val="1"/>
        </w:numPr>
      </w:pPr>
      <w:r>
        <w:t>Please provide here the web address of the external Web API(s) that you are planning to use</w:t>
      </w:r>
      <w:r w:rsidR="00E1048E">
        <w:t>:</w:t>
      </w:r>
    </w:p>
    <w:p w14:paraId="09C65AF3" w14:textId="5D76E5EC" w:rsidR="00E1048E" w:rsidRDefault="00E1048E" w:rsidP="00E1048E">
      <w:pPr>
        <w:pStyle w:val="ListParagraph"/>
      </w:pPr>
      <w:hyperlink r:id="rId8" w:anchor="database:id=pubbquiz;is-cluster=false" w:history="1">
        <w:r>
          <w:rPr>
            <w:rStyle w:val="Hyperlink"/>
          </w:rPr>
          <w:t>RDS · AWS Console (amazon.</w:t>
        </w:r>
        <w:r>
          <w:rPr>
            <w:rStyle w:val="Hyperlink"/>
          </w:rPr>
          <w:t>c</w:t>
        </w:r>
        <w:r>
          <w:rPr>
            <w:rStyle w:val="Hyperlink"/>
          </w:rPr>
          <w:t>om)</w:t>
        </w:r>
      </w:hyperlink>
    </w:p>
    <w:p w14:paraId="764BA90D" w14:textId="197CF593" w:rsidR="00E1048E" w:rsidRDefault="00E1048E" w:rsidP="00E104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6191F"/>
          <w:sz w:val="21"/>
          <w:szCs w:val="21"/>
        </w:rPr>
      </w:pPr>
      <w:r>
        <w:rPr>
          <w:rFonts w:ascii="Arial" w:eastAsia="Times New Roman" w:hAnsi="Arial" w:cs="Arial"/>
          <w:color w:val="16191F"/>
          <w:sz w:val="21"/>
          <w:szCs w:val="21"/>
        </w:rPr>
        <w:t xml:space="preserve">Endpoint: </w:t>
      </w:r>
      <w:r w:rsidRPr="00E1048E">
        <w:rPr>
          <w:rFonts w:ascii="Arial" w:eastAsia="Times New Roman" w:hAnsi="Arial" w:cs="Arial"/>
          <w:color w:val="16191F"/>
          <w:sz w:val="21"/>
          <w:szCs w:val="21"/>
        </w:rPr>
        <w:t>pubbquiz.c3czgjtc5428.eu-west-2.rds.amazonaws.com</w:t>
      </w:r>
    </w:p>
    <w:p w14:paraId="7A35C22C" w14:textId="69E5D6ED" w:rsidR="00E1048E" w:rsidRDefault="00E1048E" w:rsidP="00E1048E">
      <w:pPr>
        <w:shd w:val="clear" w:color="auto" w:fill="FFFFFF"/>
        <w:spacing w:after="0" w:line="240" w:lineRule="auto"/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16191F"/>
          <w:sz w:val="21"/>
          <w:szCs w:val="21"/>
        </w:rPr>
        <w:t>port:</w:t>
      </w:r>
      <w:r w:rsidRPr="00E1048E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3306</w:t>
      </w:r>
    </w:p>
    <w:p w14:paraId="317329BA" w14:textId="5EBABA63" w:rsidR="00E1048E" w:rsidRDefault="00E1048E" w:rsidP="00E1048E">
      <w:pPr>
        <w:shd w:val="clear" w:color="auto" w:fill="FFFFFF"/>
        <w:spacing w:after="0" w:line="240" w:lineRule="auto"/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username jack</w:t>
      </w:r>
    </w:p>
    <w:p w14:paraId="05ED8AF4" w14:textId="36BA933E" w:rsidR="00E1048E" w:rsidRDefault="00E1048E" w:rsidP="00E1048E">
      <w:pPr>
        <w:shd w:val="clear" w:color="auto" w:fill="FFFFFF"/>
        <w:spacing w:after="0" w:line="240" w:lineRule="auto"/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password:password</w:t>
      </w:r>
      <w:proofErr w:type="gram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12</w:t>
      </w:r>
    </w:p>
    <w:p w14:paraId="2EAF7782" w14:textId="77777777" w:rsidR="00FF25DE" w:rsidRPr="00E1048E" w:rsidRDefault="00FF25DE" w:rsidP="00E104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6191F"/>
          <w:sz w:val="21"/>
          <w:szCs w:val="21"/>
        </w:rPr>
      </w:pPr>
    </w:p>
    <w:p w14:paraId="355F6FC4" w14:textId="77777777" w:rsidR="00E1048E" w:rsidRDefault="00E1048E" w:rsidP="00E1048E">
      <w:pPr>
        <w:pStyle w:val="ListParagraph"/>
      </w:pPr>
    </w:p>
    <w:p w14:paraId="41B7C4BC" w14:textId="21A9F52A" w:rsidR="004C16BE" w:rsidRDefault="004C16BE" w:rsidP="00AB35B0">
      <w:pPr>
        <w:pStyle w:val="Heading1"/>
      </w:pPr>
      <w:r>
        <w:t>Virtual Identity</w:t>
      </w:r>
    </w:p>
    <w:p w14:paraId="102F0F19" w14:textId="3C8D55CF" w:rsidR="004C16BE" w:rsidRDefault="004C16BE" w:rsidP="004C16BE">
      <w:pPr>
        <w:pStyle w:val="ListParagraph"/>
        <w:numPr>
          <w:ilvl w:val="0"/>
          <w:numId w:val="1"/>
        </w:numPr>
      </w:pPr>
      <w:r>
        <w:t>How did you implement virtual identity in your code? (Passwords, Cookies, IP Numbers?)</w:t>
      </w:r>
    </w:p>
    <w:p w14:paraId="1521CAFB" w14:textId="618145E0" w:rsidR="00E1048E" w:rsidRPr="004C16BE" w:rsidRDefault="00E1048E" w:rsidP="00E1048E">
      <w:pPr>
        <w:pStyle w:val="ListParagraph"/>
      </w:pPr>
      <w:r>
        <w:lastRenderedPageBreak/>
        <w:t xml:space="preserve">I have used emails and passwords to log into the web application. The virtual identity used was with </w:t>
      </w:r>
      <w:proofErr w:type="spellStart"/>
      <w:proofErr w:type="gramStart"/>
      <w:r>
        <w:t>session.userdata</w:t>
      </w:r>
      <w:proofErr w:type="spellEnd"/>
      <w:proofErr w:type="gramEnd"/>
      <w:r>
        <w:t xml:space="preserve">() this  contains an array of the users information which used to check that the user  has logged and has admin privileges. </w:t>
      </w:r>
    </w:p>
    <w:p w14:paraId="20CD00FC" w14:textId="07B98356" w:rsidR="00AB35B0" w:rsidRPr="00F4716F" w:rsidRDefault="00AB35B0" w:rsidP="00AB35B0">
      <w:pPr>
        <w:pStyle w:val="Heading1"/>
      </w:pPr>
      <w:r>
        <w:t xml:space="preserve">Any other interesting features: </w:t>
      </w:r>
    </w:p>
    <w:p w14:paraId="73AB893A" w14:textId="72F01C2F" w:rsidR="009666A3" w:rsidRDefault="00E1048E" w:rsidP="00AB35B0">
      <w:pPr>
        <w:pStyle w:val="Heading1"/>
      </w:pPr>
      <w:r>
        <w:t>The ability to create, update, delete questions.</w:t>
      </w:r>
    </w:p>
    <w:p w14:paraId="5C73CF2A" w14:textId="77777777" w:rsidR="00E1048E" w:rsidRPr="00E1048E" w:rsidRDefault="00E1048E" w:rsidP="00E1048E"/>
    <w:sectPr w:rsidR="00E1048E" w:rsidRPr="00E1048E" w:rsidSect="0016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0227B"/>
    <w:multiLevelType w:val="hybridMultilevel"/>
    <w:tmpl w:val="2D98AACE"/>
    <w:lvl w:ilvl="0" w:tplc="236EB4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427C81"/>
    <w:multiLevelType w:val="hybridMultilevel"/>
    <w:tmpl w:val="48DA3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9342F"/>
    <w:multiLevelType w:val="hybridMultilevel"/>
    <w:tmpl w:val="525AA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1D"/>
    <w:rsid w:val="000B27DA"/>
    <w:rsid w:val="000D67CF"/>
    <w:rsid w:val="00125343"/>
    <w:rsid w:val="0016597C"/>
    <w:rsid w:val="001F2218"/>
    <w:rsid w:val="003412D6"/>
    <w:rsid w:val="003E573B"/>
    <w:rsid w:val="00427CF8"/>
    <w:rsid w:val="004C16BE"/>
    <w:rsid w:val="004C651D"/>
    <w:rsid w:val="005C5D56"/>
    <w:rsid w:val="005C7430"/>
    <w:rsid w:val="007051F5"/>
    <w:rsid w:val="0074629E"/>
    <w:rsid w:val="00894947"/>
    <w:rsid w:val="008B6FD7"/>
    <w:rsid w:val="00936D45"/>
    <w:rsid w:val="00961DC3"/>
    <w:rsid w:val="009666A3"/>
    <w:rsid w:val="009A2D8C"/>
    <w:rsid w:val="009C42F7"/>
    <w:rsid w:val="009F5F71"/>
    <w:rsid w:val="00A65D76"/>
    <w:rsid w:val="00A76D18"/>
    <w:rsid w:val="00A7792D"/>
    <w:rsid w:val="00AB35B0"/>
    <w:rsid w:val="00AF1E94"/>
    <w:rsid w:val="00B2494F"/>
    <w:rsid w:val="00B9230F"/>
    <w:rsid w:val="00C05ED0"/>
    <w:rsid w:val="00D25148"/>
    <w:rsid w:val="00E1048E"/>
    <w:rsid w:val="00F4716F"/>
    <w:rsid w:val="00FC29F1"/>
    <w:rsid w:val="00FF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F217"/>
  <w15:docId w15:val="{3B64EFF4-1812-4924-8271-BC705E1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B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35B0"/>
    <w:rPr>
      <w:rFonts w:ascii="Arial" w:eastAsiaTheme="majorEastAsia" w:hAnsi="Arial" w:cstheme="majorBidi"/>
      <w:b/>
      <w:szCs w:val="32"/>
    </w:rPr>
  </w:style>
  <w:style w:type="character" w:styleId="Hyperlink">
    <w:name w:val="Hyperlink"/>
    <w:basedOn w:val="DefaultParagraphFont"/>
    <w:uiPriority w:val="99"/>
    <w:unhideWhenUsed/>
    <w:rsid w:val="00A65D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04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7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-west-2.console.aws.amazon.com/rds/home?region=eu-west-2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2-10T20:12:57.5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98 166,'26'0,"531"-29,-218-12,-299 37</inkml:trace>
  <inkml:trace contextRef="#ctx0" brushRef="#br0" timeOffset="664.7">733 174,'-1'23,"-3"-5,-1-1,-1 0,-1 0,0 0,-1-1,0 0,-2-1,0 1,-18 20,6-10,-2-1,-1-1,-1-1,-31 21,26-23,0-1,-1-2,-2-1,1-2,-2-1,0-2,0-1,-1-2,0-1,-66 5,75-14,9-1</inkml:trace>
  <inkml:trace contextRef="#ctx0" brushRef="#br0" timeOffset="1700.92">1594 181,'-11'4,"0"0,0 0,1 1,-19 12,5-3,-48 28,3 2,1 4,3 2,-114 114,171-155,-22 24,29-31,-1-1,1 1,0 1,0-1,-1 0,1 0,0 0,1 1,-1-1,0 0,1 1,-1-1,1 5,0-7,0 1,0-1,0 1,0-1,0 1,1-1,-1 1,0 0,0-1,1 1,-1-1,0 0,1 1,-1-1,0 1,1-1,-1 1,1-1,-1 0,1 1,-1-1,1 0,-1 0,1 1,-1-1,1 0,-1 0,1 0,-1 0,1 1,-1-1,2 0,23-3,11-7,-1-2,-1-2,0-1,44-27,-27 15,445-259,-73 40,-400 236,-23 10,0 0,0 0,0 0,0 0,0 0,1 0,-1 0,0 0,0 0,0 0,0 0,0 0,1 1,-1-1,0 0,0 0,0 0,0 0,0 0,0 0,0 0,0 1,0-1,1 0,-1 0,0 0,0 0,0 0,0 0,0 1,0-1,0 0,0 0,0 0,0 0,0 0,0 1,0-1,0 0,0 0,0 0,0 0,0 0,0 1,-1-1,1 0,0 0,0 0,0 0,0 0,0 0,0 0,0 1,0-1,0 0,-1 0,1 0,0 0,0 0,0 0,0 0,0 0,-32 36,-173 152,104-99,-125 143,223-228,-2 1,0 0,1 1,0 0,1 0,-4 6,7-11,-1 0,1-1,0 1,0 0,-1 0,1 0,0-1,0 1,0 0,0 0,0 0,0 0,0 0,0-1,1 1,-1 0,0 0,0 0,1 1,0-1,0 0,0-1,0 1,0 0,0 0,0-1,0 1,0-1,0 1,0-1,1 1,-1-1,0 0,0 1,0-1,1 0,-1 0,2 0,17 0,1-2,0 0,0-1,-1-1,25-8,-31 9,814-271,-454 139,-359 129,-3 2,0 0,1 0,24-3,-37 7,1 0,-1-1,1 1,0 0,-1 0,1 0,0 0,-1 1,1-1,-1 0,1 0,-1 0,1 0,0 1,-1-1,1 0,-1 1,1-1,-1 0,1 1,-1-1,1 0,-1 1,0-1,1 1,-1-1,0 1,1-1,-1 1,0-1,1 1,-1-1,0 1,0 0,0 0,0 27,0 0,2-24,1 1,-1-1,1 1,0-1,-1 0,2 0,-1-1,0 1,1-1,0 1,0-1,0 0,6 3,8 4,37 15,-49-23,54 21,1-4,1-2,82 11,202 4,-76-30,280-35,-274 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E65-8208-4382-9BA5-916E0C067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8465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Bedfordshire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</dc:creator>
  <cp:lastModifiedBy>Jack Chapman</cp:lastModifiedBy>
  <cp:revision>9</cp:revision>
  <dcterms:created xsi:type="dcterms:W3CDTF">2019-11-22T12:10:00Z</dcterms:created>
  <dcterms:modified xsi:type="dcterms:W3CDTF">2020-12-10T20:43:00Z</dcterms:modified>
</cp:coreProperties>
</file>