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8A0" w14:textId="77777777" w:rsidR="00833FD6" w:rsidRPr="00833FD6" w:rsidRDefault="00833FD6" w:rsidP="00833FD6">
      <w:r w:rsidRPr="00833FD6">
        <w:rPr>
          <w:b/>
          <w:bCs/>
        </w:rPr>
        <w:t>CONTRATO DE PRESTACIÓN DE SERVICIOS PROFESIONALES</w:t>
      </w:r>
    </w:p>
    <w:p w14:paraId="2453E269" w14:textId="77777777" w:rsidR="00833FD6" w:rsidRPr="00833FD6" w:rsidRDefault="00833FD6" w:rsidP="00833FD6">
      <w:r w:rsidRPr="00833FD6">
        <w:t>Conste por el presente documento, el Contrato de Servicios que celebran por una parte:</w:t>
      </w:r>
    </w:p>
    <w:p w14:paraId="4121995B" w14:textId="77777777" w:rsidR="00833FD6" w:rsidRPr="00833FD6" w:rsidRDefault="00833FD6" w:rsidP="00833FD6">
      <w:r w:rsidRPr="00833FD6">
        <w:rPr>
          <w:b/>
          <w:bCs/>
        </w:rPr>
        <w:t>Nombre:</w:t>
      </w:r>
      <w:r w:rsidRPr="00833FD6">
        <w:t xml:space="preserve"> {{ nombre }} </w:t>
      </w:r>
      <w:r w:rsidRPr="00833FD6">
        <w:rPr>
          <w:b/>
          <w:bCs/>
          <w:i/>
          <w:iCs/>
        </w:rPr>
        <w:t>Puesto</w:t>
      </w:r>
      <w:r w:rsidRPr="00833FD6">
        <w:rPr>
          <w:b/>
          <w:bCs/>
        </w:rPr>
        <w:t>:</w:t>
      </w:r>
      <w:r w:rsidRPr="00833FD6">
        <w:t xml:space="preserve"> DESARROLLADOR SENIOR </w:t>
      </w:r>
      <w:r w:rsidRPr="00833FD6">
        <w:rPr>
          <w:b/>
          <w:bCs/>
        </w:rPr>
        <w:t>Email:</w:t>
      </w:r>
      <w:r w:rsidRPr="00833FD6">
        <w:t xml:space="preserve"> jperez@ejemplo.com</w:t>
      </w:r>
    </w:p>
    <w:p w14:paraId="41050F46" w14:textId="37995019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</w:t>
      </w:r>
      <w:r w:rsidR="002823CA" w:rsidRPr="002823CA">
        <w:t xml:space="preserve"> </w:t>
      </w:r>
      <w:r w:rsidR="002823CA" w:rsidRPr="002823CA">
        <w:rPr>
          <w:b/>
          <w:bCs/>
          <w:color w:val="EE0000"/>
        </w:rPr>
        <w:t xml:space="preserve">EL PRESTADOR </w:t>
      </w:r>
      <w:r w:rsidRPr="00833FD6">
        <w:rPr>
          <w:b/>
          <w:bCs/>
        </w:rPr>
        <w:t>"</w:t>
      </w:r>
      <w:r w:rsidRPr="00833FD6">
        <w:t>; y por la otra parte la empresa:</w:t>
      </w:r>
    </w:p>
    <w:p w14:paraId="7A27DAC0" w14:textId="77777777" w:rsidR="00833FD6" w:rsidRPr="00833FD6" w:rsidRDefault="00833FD6" w:rsidP="00833FD6">
      <w:r w:rsidRPr="00833FD6">
        <w:rPr>
          <w:b/>
          <w:bCs/>
        </w:rPr>
        <w:t>Empresa:</w:t>
      </w:r>
      <w:r w:rsidRPr="00833FD6">
        <w:t xml:space="preserve"> SOLUCIONES TECNOLÓGICAS S.A. DE C.V. </w:t>
      </w:r>
      <w:r w:rsidRPr="00833FD6">
        <w:rPr>
          <w:b/>
          <w:bCs/>
        </w:rPr>
        <w:t>Representante:</w:t>
      </w:r>
      <w:r w:rsidRPr="00833FD6">
        <w:t xml:space="preserve"> LIC. MARÍA GONZÁLEZ </w:t>
      </w:r>
      <w:r w:rsidRPr="00833FD6">
        <w:rPr>
          <w:b/>
          <w:bCs/>
        </w:rPr>
        <w:t>Dirección:</w:t>
      </w:r>
      <w:r w:rsidRPr="00833FD6">
        <w:t xml:space="preserve"> Av. Reforma 222, Col. Juárez, C.P. 06600</w:t>
      </w:r>
    </w:p>
    <w:p w14:paraId="65FFEE49" w14:textId="77777777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"EL CLIENTE"</w:t>
      </w:r>
      <w:r w:rsidRPr="00833FD6">
        <w:t>.</w:t>
      </w:r>
    </w:p>
    <w:p w14:paraId="26654E26" w14:textId="77777777" w:rsidR="00833FD6" w:rsidRPr="00833FD6" w:rsidRDefault="00833FD6" w:rsidP="00833FD6">
      <w:pPr>
        <w:rPr>
          <w:b/>
          <w:bCs/>
        </w:rPr>
      </w:pPr>
      <w:r w:rsidRPr="00833FD6">
        <w:rPr>
          <w:b/>
          <w:bCs/>
        </w:rPr>
        <w:t>DECLARACIONES</w:t>
      </w:r>
    </w:p>
    <w:p w14:paraId="1773C34D" w14:textId="77777777" w:rsidR="00833FD6" w:rsidRPr="00833FD6" w:rsidRDefault="00833FD6" w:rsidP="00833FD6">
      <w:r w:rsidRPr="00833FD6">
        <w:t xml:space="preserve">I. Declara </w:t>
      </w:r>
      <w:r w:rsidRPr="00833FD6">
        <w:rPr>
          <w:b/>
          <w:bCs/>
        </w:rPr>
        <w:t>"EL PRESTADOR"</w:t>
      </w:r>
      <w:r w:rsidRPr="00833FD6">
        <w:t xml:space="preserve"> contar con el Registro Federal de Contribuyentes: </w:t>
      </w:r>
      <w:r w:rsidRPr="00833FD6">
        <w:rPr>
          <w:b/>
          <w:bCs/>
        </w:rPr>
        <w:t>RFC:</w:t>
      </w:r>
      <w:r w:rsidRPr="00833FD6">
        <w:t xml:space="preserve"> PELJ800101XYZ Y con Clave Única de Registro de Población: </w:t>
      </w:r>
      <w:r w:rsidRPr="00833FD6">
        <w:rPr>
          <w:b/>
          <w:bCs/>
        </w:rPr>
        <w:t>CURP:</w:t>
      </w:r>
      <w:r w:rsidRPr="00833FD6">
        <w:t xml:space="preserve"> PELJ800101HDFRRA09</w:t>
      </w:r>
    </w:p>
    <w:p w14:paraId="4F181CFD" w14:textId="77777777" w:rsidR="00833FD6" w:rsidRPr="00833FD6" w:rsidRDefault="00833FD6" w:rsidP="00833FD6">
      <w:r w:rsidRPr="00833FD6">
        <w:t xml:space="preserve">II. Declara </w:t>
      </w:r>
      <w:r w:rsidRPr="00833FD6">
        <w:rPr>
          <w:b/>
          <w:bCs/>
        </w:rPr>
        <w:t>"EL CLIENTE"</w:t>
      </w:r>
      <w:r w:rsidRPr="00833FD6">
        <w:t xml:space="preserve"> que desea contratar los servicios para el proyecto denominado </w:t>
      </w:r>
      <w:r w:rsidRPr="00833FD6">
        <w:rPr>
          <w:i/>
          <w:iCs/>
        </w:rPr>
        <w:t>“Transformación Digital 2026”</w:t>
      </w:r>
      <w:r w:rsidRPr="00833FD6">
        <w:t>.</w:t>
      </w:r>
    </w:p>
    <w:p w14:paraId="6B1D02B4" w14:textId="77777777" w:rsidR="00833FD6" w:rsidRPr="00833FD6" w:rsidRDefault="00833FD6" w:rsidP="00833FD6">
      <w:r w:rsidRPr="00833FD6">
        <w:rPr>
          <w:b/>
          <w:bCs/>
        </w:rPr>
        <w:t>CLÁUSULAS</w:t>
      </w:r>
    </w:p>
    <w:p w14:paraId="52FDA9B4" w14:textId="77777777" w:rsidR="00833FD6" w:rsidRPr="00833FD6" w:rsidRDefault="00833FD6" w:rsidP="00833FD6">
      <w:r w:rsidRPr="00833FD6">
        <w:rPr>
          <w:b/>
          <w:bCs/>
        </w:rPr>
        <w:t>PRIMERA. OBJETO.</w:t>
      </w:r>
      <w:r w:rsidRPr="00833FD6">
        <w:t xml:space="preserve"> El objeto del presente contrato es la prestación de servicios de consultoría por parte de {{ nombre }} a favor de EL CLIENTE.</w:t>
      </w:r>
    </w:p>
    <w:p w14:paraId="68643109" w14:textId="77777777" w:rsidR="00833FD6" w:rsidRPr="00833FD6" w:rsidRDefault="00833FD6" w:rsidP="00833FD6">
      <w:r w:rsidRPr="00833FD6">
        <w:rPr>
          <w:b/>
          <w:bCs/>
        </w:rPr>
        <w:t>SEGUNDA. CONTRAPRESTACIÓN.</w:t>
      </w:r>
      <w:r w:rsidRPr="00833FD6">
        <w:t xml:space="preserve"> EL CLIENTE pagará a {{ nombre }} la cantidad total de: </w:t>
      </w:r>
      <w:r w:rsidRPr="00833FD6">
        <w:rPr>
          <w:b/>
          <w:bCs/>
        </w:rPr>
        <w:t>$85,500.00</w:t>
      </w:r>
      <w:r w:rsidRPr="00833FD6">
        <w:t xml:space="preserve"> (Ochenta y cinco mil quinientos pesos 00/100 M.N.) más IVA.</w:t>
      </w:r>
    </w:p>
    <w:p w14:paraId="66BA0D85" w14:textId="77777777" w:rsidR="00833FD6" w:rsidRPr="00833FD6" w:rsidRDefault="00833FD6" w:rsidP="00833FD6">
      <w:r w:rsidRPr="00833FD6">
        <w:rPr>
          <w:b/>
          <w:bCs/>
        </w:rPr>
        <w:t>TERCERA. FORMA DE PAGO.</w:t>
      </w:r>
      <w:r w:rsidRPr="00833FD6">
        <w:t xml:space="preserve"> El pago se realizará mediante transferencia electrónica a la cuenta con la siguiente CLABE Interbancaria: </w:t>
      </w:r>
      <w:r w:rsidRPr="00833FD6">
        <w:rPr>
          <w:b/>
          <w:bCs/>
        </w:rPr>
        <w:t>012180012345678910</w:t>
      </w:r>
    </w:p>
    <w:p w14:paraId="0AA58CB3" w14:textId="77777777" w:rsidR="00833FD6" w:rsidRPr="00833FD6" w:rsidRDefault="00833FD6" w:rsidP="00833FD6">
      <w:r w:rsidRPr="00833FD6">
        <w:rPr>
          <w:b/>
          <w:bCs/>
        </w:rPr>
        <w:t>CUARTA. VIGENCIA.</w:t>
      </w:r>
      <w:r w:rsidRPr="00833FD6">
        <w:t xml:space="preserve"> El presente contrato tendrá una vigencia a partir del día: </w:t>
      </w:r>
      <w:r w:rsidRPr="00833FD6">
        <w:rPr>
          <w:b/>
          <w:bCs/>
        </w:rPr>
        <w:t>20/11/2026</w:t>
      </w:r>
      <w:r w:rsidRPr="00833FD6">
        <w:t xml:space="preserve"> Hasta el término del proyecto.</w:t>
      </w:r>
    </w:p>
    <w:p w14:paraId="0C13594A" w14:textId="7A4DD321" w:rsidR="00833FD6" w:rsidRPr="00833FD6" w:rsidRDefault="00833FD6" w:rsidP="00833FD6">
      <w:r w:rsidRPr="00833FD6">
        <w:rPr>
          <w:b/>
          <w:bCs/>
        </w:rPr>
        <w:t>QUINTA. CONFIDENCIALIDAD.</w:t>
      </w:r>
      <w:r w:rsidRPr="00833FD6">
        <w:t xml:space="preserve"> La información compartida será estrictamente confidencial</w:t>
      </w:r>
    </w:p>
    <w:p w14:paraId="5D553071" w14:textId="5C2EA857" w:rsidR="00833FD6" w:rsidRPr="00833FD6" w:rsidRDefault="00833FD6" w:rsidP="00833FD6">
      <w:r w:rsidRPr="00833FD6">
        <w:rPr>
          <w:b/>
          <w:bCs/>
        </w:rPr>
        <w:t>SEXTA. PRUEBA DE VARIABLE ROTA.</w:t>
      </w:r>
      <w:r w:rsidRPr="00833FD6">
        <w:t xml:space="preserve"> Aquí insertamos una variable mal escrita a propósito para ver si tu sistema la arregla:</w:t>
      </w:r>
    </w:p>
    <w:p w14:paraId="2830409C" w14:textId="77777777" w:rsidR="00833FD6" w:rsidRPr="00833FD6" w:rsidRDefault="00833FD6" w:rsidP="00833FD6">
      <w:r w:rsidRPr="00833FD6">
        <w:lastRenderedPageBreak/>
        <w:t>Leído que fue el presente, lo firman:</w:t>
      </w:r>
    </w:p>
    <w:p w14:paraId="5E2B672E" w14:textId="77777777" w:rsidR="00833FD6" w:rsidRPr="00833FD6" w:rsidRDefault="00833FD6" w:rsidP="00833FD6">
      <w:r w:rsidRPr="00833FD6">
        <w:pict w14:anchorId="119FF73E">
          <v:rect id="_x0000_i1043" style="width:0;height:1.5pt" o:hralign="center" o:hrstd="t" o:hr="t" fillcolor="#a0a0a0" stroked="f"/>
        </w:pict>
      </w:r>
    </w:p>
    <w:p w14:paraId="422226A1" w14:textId="77777777" w:rsidR="00833FD6" w:rsidRPr="00833FD6" w:rsidRDefault="00833FD6" w:rsidP="00833FD6">
      <w:r w:rsidRPr="00833FD6">
        <w:rPr>
          <w:b/>
          <w:bCs/>
        </w:rPr>
        <w:t>{{ nombre }}</w:t>
      </w:r>
      <w:r w:rsidRPr="00833FD6">
        <w:t xml:space="preserve"> EL PRESTADOR</w:t>
      </w:r>
    </w:p>
    <w:p w14:paraId="3330BCF0" w14:textId="77777777" w:rsidR="00833FD6" w:rsidRPr="00833FD6" w:rsidRDefault="00833FD6" w:rsidP="00833FD6">
      <w:r w:rsidRPr="00833FD6">
        <w:pict w14:anchorId="40DCBC99">
          <v:rect id="_x0000_i1044" style="width:0;height:1.5pt" o:hralign="center" o:hrstd="t" o:hr="t" fillcolor="#a0a0a0" stroked="f"/>
        </w:pict>
      </w:r>
    </w:p>
    <w:p w14:paraId="6FCD23D8" w14:textId="77777777" w:rsidR="00833FD6" w:rsidRPr="00833FD6" w:rsidRDefault="00833FD6" w:rsidP="00833FD6">
      <w:r w:rsidRPr="00833FD6">
        <w:rPr>
          <w:b/>
          <w:bCs/>
        </w:rPr>
        <w:t>LIC. MARÍA GONZÁLEZ</w:t>
      </w:r>
      <w:r w:rsidRPr="00833FD6">
        <w:t xml:space="preserve"> EL CLIENTE</w:t>
      </w:r>
    </w:p>
    <w:p w14:paraId="2BE4FB73" w14:textId="77777777" w:rsidR="00833FD6" w:rsidRPr="00833FD6" w:rsidRDefault="00833FD6" w:rsidP="00833FD6">
      <w:r w:rsidRPr="00833FD6">
        <w:pict w14:anchorId="6F3C0076">
          <v:rect id="_x0000_i1045" style="width:0;height:1.5pt" o:hralign="center" o:hrstd="t" o:hr="t" fillcolor="#a0a0a0" stroked="f"/>
        </w:pict>
      </w:r>
    </w:p>
    <w:p w14:paraId="0A8F2680" w14:textId="77777777" w:rsidR="00833FD6" w:rsidRPr="00833FD6" w:rsidRDefault="00833FD6" w:rsidP="00833FD6">
      <w:pPr>
        <w:rPr>
          <w:b/>
          <w:bCs/>
        </w:rPr>
      </w:pPr>
      <w:r w:rsidRPr="00833FD6">
        <w:rPr>
          <w:rFonts w:ascii="Segoe UI Emoji" w:hAnsi="Segoe UI Emoji" w:cs="Segoe UI Emoji"/>
          <w:b/>
          <w:bCs/>
        </w:rPr>
        <w:t>🧪</w:t>
      </w:r>
      <w:r w:rsidRPr="00833FD6">
        <w:rPr>
          <w:b/>
          <w:bCs/>
        </w:rPr>
        <w:t xml:space="preserve"> Guía de Testeo (Lo que deb</w:t>
      </w:r>
    </w:p>
    <w:p w14:paraId="51B48B32" w14:textId="77777777" w:rsidR="00533461" w:rsidRDefault="00533461"/>
    <w:sectPr w:rsidR="00533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3D3"/>
    <w:multiLevelType w:val="multilevel"/>
    <w:tmpl w:val="574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1"/>
    <w:rsid w:val="00086151"/>
    <w:rsid w:val="002823CA"/>
    <w:rsid w:val="00443582"/>
    <w:rsid w:val="00533461"/>
    <w:rsid w:val="0081628A"/>
    <w:rsid w:val="00833FD6"/>
    <w:rsid w:val="00A1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917"/>
  <w15:chartTrackingRefBased/>
  <w15:docId w15:val="{A66580BD-F087-4217-A148-8E37C1F7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4068</TotalTime>
  <Pages>2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3</cp:revision>
  <dcterms:created xsi:type="dcterms:W3CDTF">2026-02-14T02:44:00Z</dcterms:created>
  <dcterms:modified xsi:type="dcterms:W3CDTF">2026-02-16T22:32:00Z</dcterms:modified>
</cp:coreProperties>
</file>